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BA" w:rsidRPr="001123A6" w:rsidRDefault="00770FBA" w:rsidP="00770FBA">
      <w:pPr>
        <w:spacing w:after="0" w:line="240" w:lineRule="auto"/>
        <w:jc w:val="center"/>
        <w:rPr>
          <w:rFonts w:ascii="Times New Roman" w:hAnsi="Times New Roman" w:cs="Times New Roman"/>
          <w:sz w:val="28"/>
          <w:szCs w:val="28"/>
        </w:rPr>
      </w:pPr>
      <w:r w:rsidRPr="001123A6">
        <w:rPr>
          <w:rFonts w:ascii="Times New Roman" w:hAnsi="Times New Roman" w:cs="Times New Roman"/>
          <w:sz w:val="28"/>
          <w:szCs w:val="28"/>
        </w:rPr>
        <w:t>Кут Хуми Фаинь</w:t>
      </w:r>
    </w:p>
    <w:p w:rsidR="00770FBA" w:rsidRPr="001123A6" w:rsidRDefault="00770FBA" w:rsidP="00770FBA">
      <w:pPr>
        <w:spacing w:after="0" w:line="240" w:lineRule="auto"/>
        <w:jc w:val="center"/>
        <w:rPr>
          <w:rFonts w:ascii="Times New Roman" w:hAnsi="Times New Roman" w:cs="Times New Roman"/>
          <w:sz w:val="28"/>
          <w:szCs w:val="28"/>
        </w:rPr>
      </w:pPr>
      <w:r w:rsidRPr="001123A6">
        <w:rPr>
          <w:rFonts w:ascii="Times New Roman" w:hAnsi="Times New Roman" w:cs="Times New Roman"/>
          <w:sz w:val="28"/>
          <w:szCs w:val="28"/>
        </w:rPr>
        <w:t>Юсеф Она</w:t>
      </w:r>
    </w:p>
    <w:p w:rsidR="00770FBA" w:rsidRPr="001123A6" w:rsidRDefault="00770FBA" w:rsidP="00770FBA">
      <w:pPr>
        <w:spacing w:after="0" w:line="240" w:lineRule="auto"/>
        <w:jc w:val="center"/>
        <w:rPr>
          <w:rFonts w:ascii="Times New Roman" w:hAnsi="Times New Roman" w:cs="Times New Roman"/>
          <w:sz w:val="28"/>
          <w:szCs w:val="28"/>
        </w:rPr>
      </w:pPr>
      <w:r w:rsidRPr="001123A6">
        <w:rPr>
          <w:rFonts w:ascii="Times New Roman" w:hAnsi="Times New Roman" w:cs="Times New Roman"/>
          <w:sz w:val="28"/>
          <w:szCs w:val="28"/>
        </w:rPr>
        <w:t>Барышева Лариса</w:t>
      </w:r>
    </w:p>
    <w:p w:rsidR="00770FBA" w:rsidRPr="001123A6" w:rsidRDefault="00770FBA" w:rsidP="00770FBA">
      <w:pPr>
        <w:spacing w:after="0" w:line="240" w:lineRule="auto"/>
        <w:jc w:val="center"/>
        <w:rPr>
          <w:rFonts w:ascii="Times New Roman" w:hAnsi="Times New Roman" w:cs="Times New Roman"/>
          <w:sz w:val="24"/>
          <w:szCs w:val="24"/>
        </w:rPr>
      </w:pPr>
    </w:p>
    <w:p w:rsidR="007A537E" w:rsidRPr="001123A6" w:rsidRDefault="007A537E" w:rsidP="00770FBA">
      <w:pPr>
        <w:spacing w:after="0" w:line="240" w:lineRule="auto"/>
        <w:jc w:val="center"/>
        <w:rPr>
          <w:rFonts w:ascii="Times New Roman" w:hAnsi="Times New Roman" w:cs="Times New Roman"/>
          <w:sz w:val="24"/>
          <w:szCs w:val="24"/>
        </w:rPr>
      </w:pPr>
    </w:p>
    <w:p w:rsidR="00770FBA" w:rsidRPr="001123A6" w:rsidRDefault="007A537E" w:rsidP="007A537E">
      <w:pPr>
        <w:spacing w:after="0" w:line="240" w:lineRule="auto"/>
        <w:jc w:val="center"/>
        <w:rPr>
          <w:rFonts w:ascii="Times New Roman" w:hAnsi="Times New Roman" w:cs="Times New Roman"/>
          <w:sz w:val="36"/>
          <w:szCs w:val="36"/>
        </w:rPr>
      </w:pPr>
      <w:r w:rsidRPr="001123A6">
        <w:rPr>
          <w:rFonts w:ascii="Times New Roman" w:hAnsi="Times New Roman" w:cs="Times New Roman"/>
          <w:sz w:val="36"/>
          <w:szCs w:val="36"/>
        </w:rPr>
        <w:t>ИНСТИТУТ МЕТАГАЛАКТИЧЕСКОГО ЧЕЛОВЕКА</w:t>
      </w:r>
    </w:p>
    <w:p w:rsidR="00770FBA" w:rsidRPr="001123A6" w:rsidRDefault="00770FBA"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rPr>
          <w:rFonts w:ascii="Times New Roman" w:hAnsi="Times New Roman" w:cs="Times New Roman"/>
          <w:sz w:val="24"/>
          <w:szCs w:val="24"/>
        </w:rPr>
      </w:pPr>
    </w:p>
    <w:p w:rsidR="007A537E" w:rsidRPr="001123A6" w:rsidRDefault="007A537E" w:rsidP="00770FBA">
      <w:pPr>
        <w:spacing w:after="0" w:line="240" w:lineRule="auto"/>
        <w:rPr>
          <w:rFonts w:ascii="Times New Roman" w:hAnsi="Times New Roman" w:cs="Times New Roman"/>
          <w:sz w:val="24"/>
          <w:szCs w:val="24"/>
        </w:rPr>
      </w:pPr>
    </w:p>
    <w:p w:rsidR="007A537E" w:rsidRPr="001123A6" w:rsidRDefault="007A537E" w:rsidP="00770FBA">
      <w:pPr>
        <w:spacing w:after="0" w:line="240" w:lineRule="auto"/>
        <w:rPr>
          <w:rFonts w:ascii="Times New Roman" w:hAnsi="Times New Roman" w:cs="Times New Roman"/>
          <w:sz w:val="24"/>
          <w:szCs w:val="24"/>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b/>
          <w:sz w:val="36"/>
          <w:szCs w:val="36"/>
        </w:rPr>
      </w:pPr>
      <w:r w:rsidRPr="001123A6">
        <w:rPr>
          <w:rFonts w:ascii="Times New Roman" w:hAnsi="Times New Roman" w:cs="Times New Roman"/>
          <w:b/>
          <w:sz w:val="36"/>
          <w:szCs w:val="36"/>
        </w:rPr>
        <w:t xml:space="preserve">СИНТЕЗ ЧАСТИ </w:t>
      </w:r>
    </w:p>
    <w:p w:rsidR="00770FBA" w:rsidRPr="001123A6" w:rsidRDefault="00770FBA" w:rsidP="00770FBA">
      <w:pPr>
        <w:spacing w:after="0" w:line="240" w:lineRule="auto"/>
        <w:jc w:val="center"/>
        <w:rPr>
          <w:rFonts w:ascii="Times New Roman" w:hAnsi="Times New Roman" w:cs="Times New Roman"/>
          <w:b/>
          <w:sz w:val="32"/>
          <w:szCs w:val="32"/>
        </w:rPr>
      </w:pPr>
    </w:p>
    <w:p w:rsidR="00770FBA" w:rsidRPr="001123A6" w:rsidRDefault="00770FBA" w:rsidP="00770FBA">
      <w:pPr>
        <w:spacing w:after="0" w:line="240" w:lineRule="auto"/>
        <w:jc w:val="center"/>
        <w:rPr>
          <w:rFonts w:ascii="Times New Roman" w:hAnsi="Times New Roman" w:cs="Times New Roman"/>
          <w:b/>
          <w:sz w:val="52"/>
          <w:szCs w:val="52"/>
        </w:rPr>
      </w:pPr>
      <w:r w:rsidRPr="001123A6">
        <w:rPr>
          <w:rFonts w:ascii="Times New Roman" w:hAnsi="Times New Roman" w:cs="Times New Roman"/>
          <w:b/>
          <w:sz w:val="52"/>
          <w:szCs w:val="52"/>
        </w:rPr>
        <w:t xml:space="preserve">ИНТЕЛЛЕКТ </w:t>
      </w:r>
    </w:p>
    <w:p w:rsidR="00770FBA" w:rsidRPr="001123A6" w:rsidRDefault="00770FBA" w:rsidP="00770FBA">
      <w:pPr>
        <w:spacing w:after="0" w:line="240" w:lineRule="auto"/>
        <w:jc w:val="center"/>
        <w:rPr>
          <w:rFonts w:ascii="Times New Roman" w:hAnsi="Times New Roman" w:cs="Times New Roman"/>
          <w:b/>
          <w:sz w:val="40"/>
          <w:szCs w:val="40"/>
        </w:rPr>
      </w:pPr>
    </w:p>
    <w:p w:rsidR="00770FBA" w:rsidRPr="001123A6" w:rsidRDefault="00770FBA" w:rsidP="00770FBA">
      <w:pPr>
        <w:spacing w:after="0" w:line="240" w:lineRule="auto"/>
        <w:jc w:val="center"/>
        <w:rPr>
          <w:rFonts w:ascii="Times New Roman" w:hAnsi="Times New Roman" w:cs="Times New Roman"/>
          <w:b/>
          <w:sz w:val="36"/>
          <w:szCs w:val="36"/>
        </w:rPr>
      </w:pPr>
      <w:r w:rsidRPr="001123A6">
        <w:rPr>
          <w:rFonts w:ascii="Times New Roman" w:hAnsi="Times New Roman" w:cs="Times New Roman"/>
          <w:b/>
          <w:sz w:val="36"/>
          <w:szCs w:val="36"/>
        </w:rPr>
        <w:t>ИЗНАЧАЛЬНО ВЫШЕСТОЯЩЕГО ОТЦА</w:t>
      </w: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A537E">
      <w:pPr>
        <w:tabs>
          <w:tab w:val="left" w:pos="2410"/>
        </w:tabs>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A537E" w:rsidRPr="001123A6" w:rsidRDefault="007A537E" w:rsidP="00770FBA">
      <w:pPr>
        <w:spacing w:after="0" w:line="240" w:lineRule="auto"/>
        <w:jc w:val="center"/>
        <w:rPr>
          <w:rFonts w:ascii="Times New Roman" w:hAnsi="Times New Roman" w:cs="Times New Roman"/>
          <w:sz w:val="32"/>
          <w:szCs w:val="32"/>
        </w:rPr>
      </w:pPr>
    </w:p>
    <w:p w:rsidR="007A537E" w:rsidRPr="001123A6" w:rsidRDefault="007A537E"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32"/>
          <w:szCs w:val="32"/>
        </w:rPr>
      </w:pPr>
    </w:p>
    <w:p w:rsidR="00770FBA" w:rsidRPr="001123A6" w:rsidRDefault="00770FBA" w:rsidP="00770FBA">
      <w:pPr>
        <w:spacing w:after="0" w:line="240" w:lineRule="auto"/>
        <w:jc w:val="center"/>
        <w:rPr>
          <w:rFonts w:ascii="Times New Roman" w:hAnsi="Times New Roman" w:cs="Times New Roman"/>
          <w:sz w:val="28"/>
          <w:szCs w:val="28"/>
        </w:rPr>
      </w:pPr>
      <w:r w:rsidRPr="001123A6">
        <w:rPr>
          <w:rFonts w:ascii="Times New Roman" w:hAnsi="Times New Roman" w:cs="Times New Roman"/>
          <w:sz w:val="28"/>
          <w:szCs w:val="28"/>
        </w:rPr>
        <w:t>4-5.06.2022 г.</w:t>
      </w:r>
    </w:p>
    <w:p w:rsidR="00770FBA" w:rsidRPr="001123A6" w:rsidRDefault="00770FBA" w:rsidP="00770FBA">
      <w:pPr>
        <w:spacing w:after="0" w:line="240" w:lineRule="auto"/>
        <w:jc w:val="center"/>
        <w:rPr>
          <w:rFonts w:ascii="Times New Roman" w:hAnsi="Times New Roman" w:cs="Times New Roman"/>
          <w:sz w:val="28"/>
          <w:szCs w:val="28"/>
        </w:rPr>
      </w:pPr>
      <w:r w:rsidRPr="001123A6">
        <w:rPr>
          <w:rFonts w:ascii="Times New Roman" w:hAnsi="Times New Roman" w:cs="Times New Roman"/>
          <w:sz w:val="28"/>
          <w:szCs w:val="28"/>
        </w:rPr>
        <w:t>ИВДИВО Чебоксары</w:t>
      </w:r>
    </w:p>
    <w:p w:rsidR="003D3B41" w:rsidRPr="001123A6" w:rsidRDefault="003D3B41" w:rsidP="00770FBA">
      <w:pPr>
        <w:spacing w:after="0" w:line="240" w:lineRule="auto"/>
        <w:jc w:val="center"/>
        <w:rPr>
          <w:rFonts w:ascii="Times New Roman" w:hAnsi="Times New Roman" w:cs="Times New Roman"/>
          <w:sz w:val="28"/>
          <w:szCs w:val="28"/>
        </w:rPr>
      </w:pPr>
    </w:p>
    <w:p w:rsidR="003D3B41" w:rsidRPr="001123A6" w:rsidRDefault="003D3B41" w:rsidP="00770FBA">
      <w:pPr>
        <w:spacing w:after="0" w:line="240" w:lineRule="auto"/>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201015619"/>
        <w:docPartObj>
          <w:docPartGallery w:val="Table of Contents"/>
          <w:docPartUnique/>
        </w:docPartObj>
      </w:sdtPr>
      <w:sdtEndPr>
        <w:rPr>
          <w:b/>
          <w:bCs/>
        </w:rPr>
      </w:sdtEndPr>
      <w:sdtContent>
        <w:p w:rsidR="003E1939" w:rsidRPr="00C16A36" w:rsidRDefault="003E1939">
          <w:pPr>
            <w:pStyle w:val="ac"/>
            <w:rPr>
              <w:rFonts w:ascii="Times New Roman" w:hAnsi="Times New Roman" w:cs="Times New Roman"/>
              <w:b/>
              <w:color w:val="auto"/>
            </w:rPr>
          </w:pPr>
          <w:r w:rsidRPr="00C16A36">
            <w:rPr>
              <w:rFonts w:ascii="Times New Roman" w:hAnsi="Times New Roman" w:cs="Times New Roman"/>
              <w:b/>
              <w:color w:val="auto"/>
            </w:rPr>
            <w:t>Оглавление</w:t>
          </w:r>
        </w:p>
        <w:p w:rsidR="000B5CC9" w:rsidRPr="000B5CC9" w:rsidRDefault="003E1939" w:rsidP="000B5CC9">
          <w:pPr>
            <w:pStyle w:val="16"/>
            <w:tabs>
              <w:tab w:val="right" w:leader="dot" w:pos="9629"/>
            </w:tabs>
            <w:spacing w:line="240" w:lineRule="auto"/>
            <w:rPr>
              <w:rFonts w:eastAsiaTheme="minorEastAsia"/>
              <w:noProof/>
              <w:lang w:eastAsia="ru-RU"/>
            </w:rPr>
          </w:pPr>
          <w:r w:rsidRPr="001123A6">
            <w:rPr>
              <w:b/>
              <w:bCs/>
            </w:rPr>
            <w:fldChar w:fldCharType="begin"/>
          </w:r>
          <w:r w:rsidRPr="001123A6">
            <w:rPr>
              <w:b/>
              <w:bCs/>
            </w:rPr>
            <w:instrText xml:space="preserve"> TOC \o "1-3" \h \z \u </w:instrText>
          </w:r>
          <w:r w:rsidRPr="001123A6">
            <w:rPr>
              <w:b/>
              <w:bCs/>
            </w:rPr>
            <w:fldChar w:fldCharType="separate"/>
          </w:r>
          <w:hyperlink w:anchor="_Toc141142844" w:history="1">
            <w:r w:rsidR="000B5CC9" w:rsidRPr="00016123">
              <w:rPr>
                <w:rStyle w:val="ab"/>
                <w:rFonts w:ascii="Times New Roman" w:eastAsia="Calibri" w:hAnsi="Times New Roman" w:cs="Times New Roman"/>
                <w:b/>
                <w:i/>
                <w:noProof/>
                <w:sz w:val="24"/>
                <w:szCs w:val="24"/>
              </w:rPr>
              <w:t>День 1 Часть 1</w:t>
            </w:r>
            <w:r w:rsidR="000B5CC9" w:rsidRPr="000B5CC9">
              <w:rPr>
                <w:noProof/>
                <w:webHidden/>
              </w:rPr>
              <w:tab/>
            </w:r>
            <w:r w:rsidR="000B5CC9" w:rsidRPr="000B5CC9">
              <w:rPr>
                <w:noProof/>
                <w:webHidden/>
              </w:rPr>
              <w:fldChar w:fldCharType="begin"/>
            </w:r>
            <w:r w:rsidR="000B5CC9" w:rsidRPr="000B5CC9">
              <w:rPr>
                <w:noProof/>
                <w:webHidden/>
              </w:rPr>
              <w:instrText xml:space="preserve"> PAGEREF _Toc141142844 \h </w:instrText>
            </w:r>
            <w:r w:rsidR="000B5CC9" w:rsidRPr="000B5CC9">
              <w:rPr>
                <w:noProof/>
                <w:webHidden/>
              </w:rPr>
            </w:r>
            <w:r w:rsidR="000B5CC9" w:rsidRPr="000B5CC9">
              <w:rPr>
                <w:noProof/>
                <w:webHidden/>
              </w:rPr>
              <w:fldChar w:fldCharType="separate"/>
            </w:r>
            <w:r w:rsidR="000B5CC9" w:rsidRPr="000B5CC9">
              <w:rPr>
                <w:noProof/>
                <w:webHidden/>
              </w:rPr>
              <w:t>5</w:t>
            </w:r>
            <w:r w:rsidR="000B5CC9" w:rsidRPr="000B5CC9">
              <w:rPr>
                <w:noProof/>
                <w:webHidden/>
              </w:rPr>
              <w:fldChar w:fldCharType="end"/>
            </w:r>
          </w:hyperlink>
        </w:p>
        <w:p w:rsidR="000B5CC9" w:rsidRPr="000B5CC9" w:rsidRDefault="00BD57D6" w:rsidP="000B5CC9">
          <w:pPr>
            <w:pStyle w:val="21"/>
            <w:rPr>
              <w:rFonts w:eastAsiaTheme="minorEastAsia"/>
              <w:lang w:eastAsia="ru-RU"/>
            </w:rPr>
          </w:pPr>
          <w:hyperlink w:anchor="_Toc141142845" w:history="1">
            <w:r w:rsidR="000B5CC9" w:rsidRPr="000B5CC9">
              <w:rPr>
                <w:rStyle w:val="ab"/>
                <w:rFonts w:eastAsia="Calibri"/>
              </w:rPr>
              <w:t>О деятельности Института Метагалактического Человека</w:t>
            </w:r>
            <w:r w:rsidR="000B5CC9" w:rsidRPr="000B5CC9">
              <w:rPr>
                <w:webHidden/>
              </w:rPr>
              <w:tab/>
            </w:r>
            <w:r w:rsidR="000B5CC9" w:rsidRPr="000B5CC9">
              <w:rPr>
                <w:webHidden/>
              </w:rPr>
              <w:fldChar w:fldCharType="begin"/>
            </w:r>
            <w:r w:rsidR="000B5CC9" w:rsidRPr="000B5CC9">
              <w:rPr>
                <w:webHidden/>
              </w:rPr>
              <w:instrText xml:space="preserve"> PAGEREF _Toc141142845 \h </w:instrText>
            </w:r>
            <w:r w:rsidR="000B5CC9" w:rsidRPr="000B5CC9">
              <w:rPr>
                <w:webHidden/>
              </w:rPr>
            </w:r>
            <w:r w:rsidR="000B5CC9" w:rsidRPr="000B5CC9">
              <w:rPr>
                <w:webHidden/>
              </w:rPr>
              <w:fldChar w:fldCharType="separate"/>
            </w:r>
            <w:r w:rsidR="000B5CC9" w:rsidRPr="000B5CC9">
              <w:rPr>
                <w:webHidden/>
              </w:rPr>
              <w:t>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46" w:history="1">
            <w:r w:rsidR="000B5CC9" w:rsidRPr="000B5CC9">
              <w:rPr>
                <w:rStyle w:val="ab"/>
                <w:rFonts w:eastAsia="Calibri"/>
              </w:rPr>
              <w:t>Цель Института</w:t>
            </w:r>
            <w:r w:rsidR="000B5CC9" w:rsidRPr="000B5CC9">
              <w:rPr>
                <w:webHidden/>
              </w:rPr>
              <w:tab/>
            </w:r>
            <w:r w:rsidR="000B5CC9" w:rsidRPr="000B5CC9">
              <w:rPr>
                <w:webHidden/>
              </w:rPr>
              <w:fldChar w:fldCharType="begin"/>
            </w:r>
            <w:r w:rsidR="000B5CC9" w:rsidRPr="000B5CC9">
              <w:rPr>
                <w:webHidden/>
              </w:rPr>
              <w:instrText xml:space="preserve"> PAGEREF _Toc141142846 \h </w:instrText>
            </w:r>
            <w:r w:rsidR="000B5CC9" w:rsidRPr="000B5CC9">
              <w:rPr>
                <w:webHidden/>
              </w:rPr>
            </w:r>
            <w:r w:rsidR="000B5CC9" w:rsidRPr="000B5CC9">
              <w:rPr>
                <w:webHidden/>
              </w:rPr>
              <w:fldChar w:fldCharType="separate"/>
            </w:r>
            <w:r w:rsidR="000B5CC9" w:rsidRPr="000B5CC9">
              <w:rPr>
                <w:webHidden/>
              </w:rPr>
              <w:t>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47" w:history="1">
            <w:r w:rsidR="000B5CC9" w:rsidRPr="000B5CC9">
              <w:rPr>
                <w:rStyle w:val="ab"/>
                <w:rFonts w:eastAsia="Calibri"/>
              </w:rPr>
              <w:t>Перспективы и специфика семинаров ИМЧ</w:t>
            </w:r>
            <w:r w:rsidR="000B5CC9" w:rsidRPr="000B5CC9">
              <w:rPr>
                <w:webHidden/>
              </w:rPr>
              <w:tab/>
            </w:r>
            <w:r w:rsidR="000B5CC9" w:rsidRPr="000B5CC9">
              <w:rPr>
                <w:webHidden/>
              </w:rPr>
              <w:fldChar w:fldCharType="begin"/>
            </w:r>
            <w:r w:rsidR="000B5CC9" w:rsidRPr="000B5CC9">
              <w:rPr>
                <w:webHidden/>
              </w:rPr>
              <w:instrText xml:space="preserve"> PAGEREF _Toc141142847 \h </w:instrText>
            </w:r>
            <w:r w:rsidR="000B5CC9" w:rsidRPr="000B5CC9">
              <w:rPr>
                <w:webHidden/>
              </w:rPr>
            </w:r>
            <w:r w:rsidR="000B5CC9" w:rsidRPr="000B5CC9">
              <w:rPr>
                <w:webHidden/>
              </w:rPr>
              <w:fldChar w:fldCharType="separate"/>
            </w:r>
            <w:r w:rsidR="000B5CC9" w:rsidRPr="000B5CC9">
              <w:rPr>
                <w:webHidden/>
              </w:rPr>
              <w:t>8</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48" w:history="1">
            <w:r w:rsidR="000B5CC9" w:rsidRPr="000B5CC9">
              <w:rPr>
                <w:rStyle w:val="ab"/>
                <w:rFonts w:eastAsia="Calibri"/>
              </w:rPr>
              <w:t>Стратегии развития подразделения ракурсом Части ответственности</w:t>
            </w:r>
            <w:r w:rsidR="000B5CC9" w:rsidRPr="000B5CC9">
              <w:rPr>
                <w:webHidden/>
              </w:rPr>
              <w:tab/>
            </w:r>
            <w:r w:rsidR="000B5CC9" w:rsidRPr="000B5CC9">
              <w:rPr>
                <w:webHidden/>
              </w:rPr>
              <w:fldChar w:fldCharType="begin"/>
            </w:r>
            <w:r w:rsidR="000B5CC9" w:rsidRPr="000B5CC9">
              <w:rPr>
                <w:webHidden/>
              </w:rPr>
              <w:instrText xml:space="preserve"> PAGEREF _Toc141142848 \h </w:instrText>
            </w:r>
            <w:r w:rsidR="000B5CC9" w:rsidRPr="000B5CC9">
              <w:rPr>
                <w:webHidden/>
              </w:rPr>
            </w:r>
            <w:r w:rsidR="000B5CC9" w:rsidRPr="000B5CC9">
              <w:rPr>
                <w:webHidden/>
              </w:rPr>
              <w:fldChar w:fldCharType="separate"/>
            </w:r>
            <w:r w:rsidR="000B5CC9" w:rsidRPr="000B5CC9">
              <w:rPr>
                <w:webHidden/>
              </w:rPr>
              <w:t>8</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49" w:history="1">
            <w:r w:rsidR="000B5CC9" w:rsidRPr="000B5CC9">
              <w:rPr>
                <w:rStyle w:val="ab"/>
                <w:rFonts w:eastAsia="Calibri"/>
              </w:rPr>
              <w:t>Общее</w:t>
            </w:r>
            <w:r w:rsidR="000B5CC9" w:rsidRPr="000B5CC9">
              <w:rPr>
                <w:webHidden/>
              </w:rPr>
              <w:tab/>
            </w:r>
            <w:r w:rsidR="000B5CC9" w:rsidRPr="000B5CC9">
              <w:rPr>
                <w:webHidden/>
              </w:rPr>
              <w:fldChar w:fldCharType="begin"/>
            </w:r>
            <w:r w:rsidR="000B5CC9" w:rsidRPr="000B5CC9">
              <w:rPr>
                <w:webHidden/>
              </w:rPr>
              <w:instrText xml:space="preserve"> PAGEREF _Toc141142849 \h </w:instrText>
            </w:r>
            <w:r w:rsidR="000B5CC9" w:rsidRPr="000B5CC9">
              <w:rPr>
                <w:webHidden/>
              </w:rPr>
            </w:r>
            <w:r w:rsidR="000B5CC9" w:rsidRPr="000B5CC9">
              <w:rPr>
                <w:webHidden/>
              </w:rPr>
              <w:fldChar w:fldCharType="separate"/>
            </w:r>
            <w:r w:rsidR="000B5CC9" w:rsidRPr="000B5CC9">
              <w:rPr>
                <w:webHidden/>
              </w:rPr>
              <w:t>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0" w:history="1">
            <w:r w:rsidR="000B5CC9" w:rsidRPr="000B5CC9">
              <w:rPr>
                <w:rStyle w:val="ab"/>
                <w:rFonts w:eastAsia="Calibri"/>
              </w:rPr>
              <w:t>Кто такой Человек</w:t>
            </w:r>
            <w:r w:rsidR="000B5CC9" w:rsidRPr="000B5CC9">
              <w:rPr>
                <w:webHidden/>
              </w:rPr>
              <w:tab/>
            </w:r>
            <w:r w:rsidR="000B5CC9" w:rsidRPr="000B5CC9">
              <w:rPr>
                <w:webHidden/>
              </w:rPr>
              <w:fldChar w:fldCharType="begin"/>
            </w:r>
            <w:r w:rsidR="000B5CC9" w:rsidRPr="000B5CC9">
              <w:rPr>
                <w:webHidden/>
              </w:rPr>
              <w:instrText xml:space="preserve"> PAGEREF _Toc141142850 \h </w:instrText>
            </w:r>
            <w:r w:rsidR="000B5CC9" w:rsidRPr="000B5CC9">
              <w:rPr>
                <w:webHidden/>
              </w:rPr>
            </w:r>
            <w:r w:rsidR="000B5CC9" w:rsidRPr="000B5CC9">
              <w:rPr>
                <w:webHidden/>
              </w:rPr>
              <w:fldChar w:fldCharType="separate"/>
            </w:r>
            <w:r w:rsidR="000B5CC9" w:rsidRPr="000B5CC9">
              <w:rPr>
                <w:webHidden/>
              </w:rPr>
              <w:t>10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1" w:history="1">
            <w:r w:rsidR="000B5CC9" w:rsidRPr="000B5CC9">
              <w:rPr>
                <w:rStyle w:val="ab"/>
                <w:rFonts w:eastAsia="Calibri"/>
              </w:rPr>
              <w:t>Человек – это нечто большее чем Тело</w:t>
            </w:r>
            <w:r w:rsidR="000B5CC9" w:rsidRPr="000B5CC9">
              <w:rPr>
                <w:webHidden/>
              </w:rPr>
              <w:tab/>
            </w:r>
            <w:r w:rsidR="000B5CC9" w:rsidRPr="000B5CC9">
              <w:rPr>
                <w:webHidden/>
              </w:rPr>
              <w:fldChar w:fldCharType="begin"/>
            </w:r>
            <w:r w:rsidR="000B5CC9" w:rsidRPr="000B5CC9">
              <w:rPr>
                <w:webHidden/>
              </w:rPr>
              <w:instrText xml:space="preserve"> PAGEREF _Toc141142851 \h </w:instrText>
            </w:r>
            <w:r w:rsidR="000B5CC9" w:rsidRPr="000B5CC9">
              <w:rPr>
                <w:webHidden/>
              </w:rPr>
            </w:r>
            <w:r w:rsidR="000B5CC9" w:rsidRPr="000B5CC9">
              <w:rPr>
                <w:webHidden/>
              </w:rPr>
              <w:fldChar w:fldCharType="separate"/>
            </w:r>
            <w:r w:rsidR="000B5CC9" w:rsidRPr="000B5CC9">
              <w:rPr>
                <w:webHidden/>
              </w:rPr>
              <w:t>11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2" w:history="1">
            <w:r w:rsidR="000B5CC9" w:rsidRPr="000B5CC9">
              <w:rPr>
                <w:rStyle w:val="ab"/>
                <w:rFonts w:eastAsia="Calibri"/>
              </w:rPr>
              <w:t>Взаимосвязь ИВДИВО и Человека</w:t>
            </w:r>
            <w:r w:rsidR="000B5CC9" w:rsidRPr="000B5CC9">
              <w:rPr>
                <w:webHidden/>
              </w:rPr>
              <w:tab/>
            </w:r>
            <w:r w:rsidR="000B5CC9" w:rsidRPr="000B5CC9">
              <w:rPr>
                <w:webHidden/>
              </w:rPr>
              <w:fldChar w:fldCharType="begin"/>
            </w:r>
            <w:r w:rsidR="000B5CC9" w:rsidRPr="000B5CC9">
              <w:rPr>
                <w:webHidden/>
              </w:rPr>
              <w:instrText xml:space="preserve"> PAGEREF _Toc141142852 \h </w:instrText>
            </w:r>
            <w:r w:rsidR="000B5CC9" w:rsidRPr="000B5CC9">
              <w:rPr>
                <w:webHidden/>
              </w:rPr>
            </w:r>
            <w:r w:rsidR="000B5CC9" w:rsidRPr="000B5CC9">
              <w:rPr>
                <w:webHidden/>
              </w:rPr>
              <w:fldChar w:fldCharType="separate"/>
            </w:r>
            <w:r w:rsidR="000B5CC9" w:rsidRPr="000B5CC9">
              <w:rPr>
                <w:webHidden/>
              </w:rPr>
              <w:t>12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3" w:history="1">
            <w:r w:rsidR="000B5CC9" w:rsidRPr="000B5CC9">
              <w:rPr>
                <w:rStyle w:val="ab"/>
                <w:rFonts w:eastAsia="Calibri"/>
              </w:rPr>
              <w:t>Мы есмь прямые выразители Отца</w:t>
            </w:r>
            <w:r w:rsidR="000B5CC9" w:rsidRPr="000B5CC9">
              <w:rPr>
                <w:webHidden/>
              </w:rPr>
              <w:tab/>
            </w:r>
            <w:r w:rsidR="000B5CC9" w:rsidRPr="000B5CC9">
              <w:rPr>
                <w:webHidden/>
              </w:rPr>
              <w:fldChar w:fldCharType="begin"/>
            </w:r>
            <w:r w:rsidR="000B5CC9" w:rsidRPr="000B5CC9">
              <w:rPr>
                <w:webHidden/>
              </w:rPr>
              <w:instrText xml:space="preserve"> PAGEREF _Toc141142853 \h </w:instrText>
            </w:r>
            <w:r w:rsidR="000B5CC9" w:rsidRPr="000B5CC9">
              <w:rPr>
                <w:webHidden/>
              </w:rPr>
            </w:r>
            <w:r w:rsidR="000B5CC9" w:rsidRPr="000B5CC9">
              <w:rPr>
                <w:webHidden/>
              </w:rPr>
              <w:fldChar w:fldCharType="separate"/>
            </w:r>
            <w:r w:rsidR="000B5CC9" w:rsidRPr="000B5CC9">
              <w:rPr>
                <w:webHidden/>
              </w:rPr>
              <w:t>13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4" w:history="1">
            <w:r w:rsidR="000B5CC9" w:rsidRPr="000B5CC9">
              <w:rPr>
                <w:rStyle w:val="ab"/>
                <w:rFonts w:eastAsia="Calibri"/>
              </w:rPr>
              <w:t>Этапный рост Человека, его цель</w:t>
            </w:r>
            <w:r w:rsidR="000B5CC9" w:rsidRPr="000B5CC9">
              <w:rPr>
                <w:webHidden/>
              </w:rPr>
              <w:tab/>
            </w:r>
            <w:r w:rsidR="000B5CC9" w:rsidRPr="000B5CC9">
              <w:rPr>
                <w:webHidden/>
              </w:rPr>
              <w:fldChar w:fldCharType="begin"/>
            </w:r>
            <w:r w:rsidR="000B5CC9" w:rsidRPr="000B5CC9">
              <w:rPr>
                <w:webHidden/>
              </w:rPr>
              <w:instrText xml:space="preserve"> PAGEREF _Toc141142854 \h </w:instrText>
            </w:r>
            <w:r w:rsidR="000B5CC9" w:rsidRPr="000B5CC9">
              <w:rPr>
                <w:webHidden/>
              </w:rPr>
            </w:r>
            <w:r w:rsidR="000B5CC9" w:rsidRPr="000B5CC9">
              <w:rPr>
                <w:webHidden/>
              </w:rPr>
              <w:fldChar w:fldCharType="separate"/>
            </w:r>
            <w:r w:rsidR="000B5CC9" w:rsidRPr="000B5CC9">
              <w:rPr>
                <w:webHidden/>
              </w:rPr>
              <w:t>14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5" w:history="1">
            <w:r w:rsidR="000B5CC9" w:rsidRPr="000B5CC9">
              <w:rPr>
                <w:rStyle w:val="ab"/>
                <w:rFonts w:eastAsia="Times New Roman"/>
                <w:lang w:eastAsia="ru-RU"/>
              </w:rPr>
              <w:t>Из чего складывается Человек?</w:t>
            </w:r>
            <w:r w:rsidR="000B5CC9" w:rsidRPr="000B5CC9">
              <w:rPr>
                <w:webHidden/>
              </w:rPr>
              <w:tab/>
            </w:r>
            <w:r w:rsidR="000B5CC9" w:rsidRPr="000B5CC9">
              <w:rPr>
                <w:webHidden/>
              </w:rPr>
              <w:fldChar w:fldCharType="begin"/>
            </w:r>
            <w:r w:rsidR="000B5CC9" w:rsidRPr="000B5CC9">
              <w:rPr>
                <w:webHidden/>
              </w:rPr>
              <w:instrText xml:space="preserve"> PAGEREF _Toc141142855 \h </w:instrText>
            </w:r>
            <w:r w:rsidR="000B5CC9" w:rsidRPr="000B5CC9">
              <w:rPr>
                <w:webHidden/>
              </w:rPr>
            </w:r>
            <w:r w:rsidR="000B5CC9" w:rsidRPr="000B5CC9">
              <w:rPr>
                <w:webHidden/>
              </w:rPr>
              <w:fldChar w:fldCharType="separate"/>
            </w:r>
            <w:r w:rsidR="000B5CC9" w:rsidRPr="000B5CC9">
              <w:rPr>
                <w:webHidden/>
              </w:rPr>
              <w:t>17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6" w:history="1">
            <w:r w:rsidR="000B5CC9" w:rsidRPr="000B5CC9">
              <w:rPr>
                <w:rStyle w:val="ab"/>
                <w:rFonts w:eastAsia="Times New Roman"/>
                <w:lang w:eastAsia="ru-RU"/>
              </w:rPr>
              <w:t>Встраивание Человека в Планету Земля</w:t>
            </w:r>
            <w:r w:rsidR="000B5CC9" w:rsidRPr="000B5CC9">
              <w:rPr>
                <w:webHidden/>
              </w:rPr>
              <w:tab/>
            </w:r>
            <w:r w:rsidR="000B5CC9" w:rsidRPr="000B5CC9">
              <w:rPr>
                <w:webHidden/>
              </w:rPr>
              <w:fldChar w:fldCharType="begin"/>
            </w:r>
            <w:r w:rsidR="000B5CC9" w:rsidRPr="000B5CC9">
              <w:rPr>
                <w:webHidden/>
              </w:rPr>
              <w:instrText xml:space="preserve"> PAGEREF _Toc141142856 \h </w:instrText>
            </w:r>
            <w:r w:rsidR="000B5CC9" w:rsidRPr="000B5CC9">
              <w:rPr>
                <w:webHidden/>
              </w:rPr>
            </w:r>
            <w:r w:rsidR="000B5CC9" w:rsidRPr="000B5CC9">
              <w:rPr>
                <w:webHidden/>
              </w:rPr>
              <w:fldChar w:fldCharType="separate"/>
            </w:r>
            <w:r w:rsidR="000B5CC9" w:rsidRPr="000B5CC9">
              <w:rPr>
                <w:webHidden/>
              </w:rPr>
              <w:t>18</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7" w:history="1">
            <w:r w:rsidR="000B5CC9" w:rsidRPr="000B5CC9">
              <w:rPr>
                <w:rStyle w:val="ab"/>
                <w:rFonts w:eastAsia="Times New Roman"/>
                <w:lang w:eastAsia="ru-RU"/>
              </w:rPr>
              <w:t>Развитие современного Человека стандартом Отца</w:t>
            </w:r>
            <w:r w:rsidR="000B5CC9" w:rsidRPr="000B5CC9">
              <w:rPr>
                <w:webHidden/>
              </w:rPr>
              <w:tab/>
            </w:r>
            <w:r w:rsidR="000B5CC9" w:rsidRPr="000B5CC9">
              <w:rPr>
                <w:webHidden/>
              </w:rPr>
              <w:fldChar w:fldCharType="begin"/>
            </w:r>
            <w:r w:rsidR="000B5CC9" w:rsidRPr="000B5CC9">
              <w:rPr>
                <w:webHidden/>
              </w:rPr>
              <w:instrText xml:space="preserve"> PAGEREF _Toc141142857 \h </w:instrText>
            </w:r>
            <w:r w:rsidR="000B5CC9" w:rsidRPr="000B5CC9">
              <w:rPr>
                <w:webHidden/>
              </w:rPr>
            </w:r>
            <w:r w:rsidR="000B5CC9" w:rsidRPr="000B5CC9">
              <w:rPr>
                <w:webHidden/>
              </w:rPr>
              <w:fldChar w:fldCharType="separate"/>
            </w:r>
            <w:r w:rsidR="000B5CC9" w:rsidRPr="000B5CC9">
              <w:rPr>
                <w:webHidden/>
              </w:rPr>
              <w:t>19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8" w:history="1">
            <w:r w:rsidR="000B5CC9" w:rsidRPr="000B5CC9">
              <w:rPr>
                <w:rStyle w:val="ab"/>
                <w:rFonts w:eastAsia="Times New Roman"/>
                <w:lang w:eastAsia="ru-RU"/>
              </w:rPr>
              <w:t>Четвёртое Начало – Единица</w:t>
            </w:r>
            <w:r w:rsidR="000B5CC9" w:rsidRPr="000B5CC9">
              <w:rPr>
                <w:webHidden/>
              </w:rPr>
              <w:tab/>
            </w:r>
            <w:r w:rsidR="000B5CC9" w:rsidRPr="000B5CC9">
              <w:rPr>
                <w:webHidden/>
              </w:rPr>
              <w:fldChar w:fldCharType="begin"/>
            </w:r>
            <w:r w:rsidR="000B5CC9" w:rsidRPr="000B5CC9">
              <w:rPr>
                <w:webHidden/>
              </w:rPr>
              <w:instrText xml:space="preserve"> PAGEREF _Toc141142858 \h </w:instrText>
            </w:r>
            <w:r w:rsidR="000B5CC9" w:rsidRPr="000B5CC9">
              <w:rPr>
                <w:webHidden/>
              </w:rPr>
            </w:r>
            <w:r w:rsidR="000B5CC9" w:rsidRPr="000B5CC9">
              <w:rPr>
                <w:webHidden/>
              </w:rPr>
              <w:fldChar w:fldCharType="separate"/>
            </w:r>
            <w:r w:rsidR="000B5CC9" w:rsidRPr="000B5CC9">
              <w:rPr>
                <w:webHidden/>
              </w:rPr>
              <w:t>21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59" w:history="1">
            <w:r w:rsidR="000B5CC9" w:rsidRPr="000B5CC9">
              <w:rPr>
                <w:rStyle w:val="ab"/>
                <w:rFonts w:eastAsia="Arial Unicode MS" w:cs="Arial Unicode MS"/>
                <w:kern w:val="3"/>
                <w:lang w:eastAsia="zh-CN"/>
              </w:rPr>
              <w:t>О Позиции Наблюдателя</w:t>
            </w:r>
            <w:r w:rsidR="000B5CC9" w:rsidRPr="000B5CC9">
              <w:rPr>
                <w:webHidden/>
              </w:rPr>
              <w:tab/>
            </w:r>
            <w:r w:rsidR="000B5CC9" w:rsidRPr="000B5CC9">
              <w:rPr>
                <w:webHidden/>
              </w:rPr>
              <w:fldChar w:fldCharType="begin"/>
            </w:r>
            <w:r w:rsidR="000B5CC9" w:rsidRPr="000B5CC9">
              <w:rPr>
                <w:webHidden/>
              </w:rPr>
              <w:instrText xml:space="preserve"> PAGEREF _Toc141142859 \h </w:instrText>
            </w:r>
            <w:r w:rsidR="000B5CC9" w:rsidRPr="000B5CC9">
              <w:rPr>
                <w:webHidden/>
              </w:rPr>
            </w:r>
            <w:r w:rsidR="000B5CC9" w:rsidRPr="000B5CC9">
              <w:rPr>
                <w:webHidden/>
              </w:rPr>
              <w:fldChar w:fldCharType="separate"/>
            </w:r>
            <w:r w:rsidR="000B5CC9" w:rsidRPr="000B5CC9">
              <w:rPr>
                <w:webHidden/>
              </w:rPr>
              <w:t>22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0" w:history="1">
            <w:r w:rsidR="000B5CC9" w:rsidRPr="000B5CC9">
              <w:rPr>
                <w:rStyle w:val="ab"/>
                <w:rFonts w:eastAsia="Arial Unicode MS" w:cs="Arial Unicode MS"/>
                <w:kern w:val="3"/>
                <w:lang w:eastAsia="zh-CN"/>
              </w:rPr>
              <w:t>Человек универсальный каждый должен быть</w:t>
            </w:r>
            <w:r w:rsidR="000B5CC9" w:rsidRPr="000B5CC9">
              <w:rPr>
                <w:webHidden/>
              </w:rPr>
              <w:tab/>
            </w:r>
            <w:r w:rsidR="000B5CC9" w:rsidRPr="000B5CC9">
              <w:rPr>
                <w:webHidden/>
              </w:rPr>
              <w:fldChar w:fldCharType="begin"/>
            </w:r>
            <w:r w:rsidR="000B5CC9" w:rsidRPr="000B5CC9">
              <w:rPr>
                <w:webHidden/>
              </w:rPr>
              <w:instrText xml:space="preserve"> PAGEREF _Toc141142860 \h </w:instrText>
            </w:r>
            <w:r w:rsidR="000B5CC9" w:rsidRPr="000B5CC9">
              <w:rPr>
                <w:webHidden/>
              </w:rPr>
            </w:r>
            <w:r w:rsidR="000B5CC9" w:rsidRPr="000B5CC9">
              <w:rPr>
                <w:webHidden/>
              </w:rPr>
              <w:fldChar w:fldCharType="separate"/>
            </w:r>
            <w:r w:rsidR="000B5CC9" w:rsidRPr="000B5CC9">
              <w:rPr>
                <w:webHidden/>
              </w:rPr>
              <w:t>24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1" w:history="1">
            <w:r w:rsidR="000B5CC9" w:rsidRPr="000B5CC9">
              <w:rPr>
                <w:rStyle w:val="ab"/>
                <w:rFonts w:eastAsia="Arial Unicode MS" w:cs="Arial Unicode MS"/>
                <w:kern w:val="3"/>
                <w:lang w:eastAsia="zh-CN"/>
              </w:rPr>
              <w:t>Совесть у всех разная</w:t>
            </w:r>
            <w:r w:rsidR="000B5CC9" w:rsidRPr="000B5CC9">
              <w:rPr>
                <w:webHidden/>
              </w:rPr>
              <w:tab/>
            </w:r>
            <w:r w:rsidR="000B5CC9" w:rsidRPr="000B5CC9">
              <w:rPr>
                <w:webHidden/>
              </w:rPr>
              <w:fldChar w:fldCharType="begin"/>
            </w:r>
            <w:r w:rsidR="000B5CC9" w:rsidRPr="000B5CC9">
              <w:rPr>
                <w:webHidden/>
              </w:rPr>
              <w:instrText xml:space="preserve"> PAGEREF _Toc141142861 \h </w:instrText>
            </w:r>
            <w:r w:rsidR="000B5CC9" w:rsidRPr="000B5CC9">
              <w:rPr>
                <w:webHidden/>
              </w:rPr>
            </w:r>
            <w:r w:rsidR="000B5CC9" w:rsidRPr="000B5CC9">
              <w:rPr>
                <w:webHidden/>
              </w:rPr>
              <w:fldChar w:fldCharType="separate"/>
            </w:r>
            <w:r w:rsidR="000B5CC9" w:rsidRPr="000B5CC9">
              <w:rPr>
                <w:webHidden/>
              </w:rPr>
              <w:t>26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2" w:history="1">
            <w:r w:rsidR="000B5CC9" w:rsidRPr="000B5CC9">
              <w:rPr>
                <w:rStyle w:val="ab"/>
                <w:rFonts w:eastAsia="Arial Unicode MS" w:cs="Arial Unicode MS"/>
                <w:kern w:val="3"/>
                <w:lang w:eastAsia="zh-CN"/>
              </w:rPr>
              <w:t>Честь служить в ИВДИВО</w:t>
            </w:r>
            <w:r w:rsidR="000B5CC9" w:rsidRPr="000B5CC9">
              <w:rPr>
                <w:webHidden/>
              </w:rPr>
              <w:tab/>
            </w:r>
            <w:r w:rsidR="000B5CC9" w:rsidRPr="000B5CC9">
              <w:rPr>
                <w:webHidden/>
              </w:rPr>
              <w:fldChar w:fldCharType="begin"/>
            </w:r>
            <w:r w:rsidR="000B5CC9" w:rsidRPr="000B5CC9">
              <w:rPr>
                <w:webHidden/>
              </w:rPr>
              <w:instrText xml:space="preserve"> PAGEREF _Toc141142862 \h </w:instrText>
            </w:r>
            <w:r w:rsidR="000B5CC9" w:rsidRPr="000B5CC9">
              <w:rPr>
                <w:webHidden/>
              </w:rPr>
            </w:r>
            <w:r w:rsidR="000B5CC9" w:rsidRPr="000B5CC9">
              <w:rPr>
                <w:webHidden/>
              </w:rPr>
              <w:fldChar w:fldCharType="separate"/>
            </w:r>
            <w:r w:rsidR="000B5CC9" w:rsidRPr="000B5CC9">
              <w:rPr>
                <w:webHidden/>
              </w:rPr>
              <w:t>26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3" w:history="1">
            <w:r w:rsidR="000B5CC9" w:rsidRPr="000B5CC9">
              <w:rPr>
                <w:rStyle w:val="ab"/>
                <w:rFonts w:eastAsia="Arial Unicode MS" w:cs="Arial Unicode MS"/>
                <w:kern w:val="3"/>
                <w:lang w:eastAsia="zh-CN"/>
              </w:rPr>
              <w:t>Долг</w:t>
            </w:r>
            <w:r w:rsidR="000B5CC9" w:rsidRPr="000B5CC9">
              <w:rPr>
                <w:webHidden/>
              </w:rPr>
              <w:tab/>
            </w:r>
            <w:r w:rsidR="000B5CC9" w:rsidRPr="000B5CC9">
              <w:rPr>
                <w:webHidden/>
              </w:rPr>
              <w:fldChar w:fldCharType="begin"/>
            </w:r>
            <w:r w:rsidR="000B5CC9" w:rsidRPr="000B5CC9">
              <w:rPr>
                <w:webHidden/>
              </w:rPr>
              <w:instrText xml:space="preserve"> PAGEREF _Toc141142863 \h </w:instrText>
            </w:r>
            <w:r w:rsidR="000B5CC9" w:rsidRPr="000B5CC9">
              <w:rPr>
                <w:webHidden/>
              </w:rPr>
            </w:r>
            <w:r w:rsidR="000B5CC9" w:rsidRPr="000B5CC9">
              <w:rPr>
                <w:webHidden/>
              </w:rPr>
              <w:fldChar w:fldCharType="separate"/>
            </w:r>
            <w:r w:rsidR="000B5CC9" w:rsidRPr="000B5CC9">
              <w:rPr>
                <w:webHidden/>
              </w:rPr>
              <w:t>27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4" w:history="1">
            <w:r w:rsidR="000B5CC9" w:rsidRPr="000B5CC9">
              <w:rPr>
                <w:rStyle w:val="ab"/>
              </w:rPr>
              <w:t>Мужество – это состояние концентрации Духа</w:t>
            </w:r>
            <w:r w:rsidR="000B5CC9" w:rsidRPr="000B5CC9">
              <w:rPr>
                <w:webHidden/>
              </w:rPr>
              <w:tab/>
            </w:r>
            <w:r w:rsidR="000B5CC9" w:rsidRPr="000B5CC9">
              <w:rPr>
                <w:webHidden/>
              </w:rPr>
              <w:fldChar w:fldCharType="begin"/>
            </w:r>
            <w:r w:rsidR="000B5CC9" w:rsidRPr="000B5CC9">
              <w:rPr>
                <w:webHidden/>
              </w:rPr>
              <w:instrText xml:space="preserve"> PAGEREF _Toc141142864 \h </w:instrText>
            </w:r>
            <w:r w:rsidR="000B5CC9" w:rsidRPr="000B5CC9">
              <w:rPr>
                <w:webHidden/>
              </w:rPr>
            </w:r>
            <w:r w:rsidR="000B5CC9" w:rsidRPr="000B5CC9">
              <w:rPr>
                <w:webHidden/>
              </w:rPr>
              <w:fldChar w:fldCharType="separate"/>
            </w:r>
            <w:r w:rsidR="000B5CC9" w:rsidRPr="000B5CC9">
              <w:rPr>
                <w:webHidden/>
              </w:rPr>
              <w:t>29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5" w:history="1">
            <w:r w:rsidR="000B5CC9" w:rsidRPr="000B5CC9">
              <w:rPr>
                <w:rStyle w:val="ab"/>
              </w:rPr>
              <w:t>Н</w:t>
            </w:r>
            <w:r w:rsidR="000B5CC9" w:rsidRPr="000B5CC9">
              <w:rPr>
                <w:rStyle w:val="ab"/>
                <w:lang w:val="de-DE"/>
              </w:rPr>
              <w:t>еотчуждённость</w:t>
            </w:r>
            <w:r w:rsidR="000B5CC9" w:rsidRPr="000B5CC9">
              <w:rPr>
                <w:webHidden/>
              </w:rPr>
              <w:tab/>
            </w:r>
            <w:r w:rsidR="000B5CC9" w:rsidRPr="000B5CC9">
              <w:rPr>
                <w:webHidden/>
              </w:rPr>
              <w:fldChar w:fldCharType="begin"/>
            </w:r>
            <w:r w:rsidR="000B5CC9" w:rsidRPr="000B5CC9">
              <w:rPr>
                <w:webHidden/>
              </w:rPr>
              <w:instrText xml:space="preserve"> PAGEREF _Toc141142865 \h </w:instrText>
            </w:r>
            <w:r w:rsidR="000B5CC9" w:rsidRPr="000B5CC9">
              <w:rPr>
                <w:webHidden/>
              </w:rPr>
            </w:r>
            <w:r w:rsidR="000B5CC9" w:rsidRPr="000B5CC9">
              <w:rPr>
                <w:webHidden/>
              </w:rPr>
              <w:fldChar w:fldCharType="separate"/>
            </w:r>
            <w:r w:rsidR="000B5CC9" w:rsidRPr="000B5CC9">
              <w:rPr>
                <w:webHidden/>
              </w:rPr>
              <w:t>31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6" w:history="1">
            <w:r w:rsidR="000B5CC9" w:rsidRPr="000B5CC9">
              <w:rPr>
                <w:rStyle w:val="ab"/>
              </w:rPr>
              <w:t>Жертвенность</w:t>
            </w:r>
            <w:r w:rsidR="000B5CC9" w:rsidRPr="000B5CC9">
              <w:rPr>
                <w:webHidden/>
              </w:rPr>
              <w:tab/>
            </w:r>
            <w:r w:rsidR="000B5CC9" w:rsidRPr="000B5CC9">
              <w:rPr>
                <w:webHidden/>
              </w:rPr>
              <w:fldChar w:fldCharType="begin"/>
            </w:r>
            <w:r w:rsidR="000B5CC9" w:rsidRPr="000B5CC9">
              <w:rPr>
                <w:webHidden/>
              </w:rPr>
              <w:instrText xml:space="preserve"> PAGEREF _Toc141142866 \h </w:instrText>
            </w:r>
            <w:r w:rsidR="000B5CC9" w:rsidRPr="000B5CC9">
              <w:rPr>
                <w:webHidden/>
              </w:rPr>
            </w:r>
            <w:r w:rsidR="000B5CC9" w:rsidRPr="000B5CC9">
              <w:rPr>
                <w:webHidden/>
              </w:rPr>
              <w:fldChar w:fldCharType="separate"/>
            </w:r>
            <w:r w:rsidR="000B5CC9" w:rsidRPr="000B5CC9">
              <w:rPr>
                <w:webHidden/>
              </w:rPr>
              <w:t>32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7" w:history="1">
            <w:r w:rsidR="000B5CC9" w:rsidRPr="000B5CC9">
              <w:rPr>
                <w:rStyle w:val="ab"/>
              </w:rPr>
              <w:t>Правдивость</w:t>
            </w:r>
            <w:r w:rsidR="000B5CC9" w:rsidRPr="000B5CC9">
              <w:rPr>
                <w:webHidden/>
              </w:rPr>
              <w:tab/>
            </w:r>
            <w:r w:rsidR="000B5CC9" w:rsidRPr="000B5CC9">
              <w:rPr>
                <w:webHidden/>
              </w:rPr>
              <w:fldChar w:fldCharType="begin"/>
            </w:r>
            <w:r w:rsidR="000B5CC9" w:rsidRPr="000B5CC9">
              <w:rPr>
                <w:webHidden/>
              </w:rPr>
              <w:instrText xml:space="preserve"> PAGEREF _Toc141142867 \h </w:instrText>
            </w:r>
            <w:r w:rsidR="000B5CC9" w:rsidRPr="000B5CC9">
              <w:rPr>
                <w:webHidden/>
              </w:rPr>
            </w:r>
            <w:r w:rsidR="000B5CC9" w:rsidRPr="000B5CC9">
              <w:rPr>
                <w:webHidden/>
              </w:rPr>
              <w:fldChar w:fldCharType="separate"/>
            </w:r>
            <w:r w:rsidR="000B5CC9" w:rsidRPr="000B5CC9">
              <w:rPr>
                <w:webHidden/>
              </w:rPr>
              <w:t>33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8" w:history="1">
            <w:r w:rsidR="000B5CC9" w:rsidRPr="000B5CC9">
              <w:rPr>
                <w:rStyle w:val="ab"/>
              </w:rPr>
              <w:t>Правдивость – как вершина организации человеческого Духа</w:t>
            </w:r>
            <w:r w:rsidR="000B5CC9" w:rsidRPr="000B5CC9">
              <w:rPr>
                <w:webHidden/>
              </w:rPr>
              <w:tab/>
            </w:r>
            <w:r w:rsidR="000B5CC9" w:rsidRPr="000B5CC9">
              <w:rPr>
                <w:webHidden/>
              </w:rPr>
              <w:fldChar w:fldCharType="begin"/>
            </w:r>
            <w:r w:rsidR="000B5CC9" w:rsidRPr="000B5CC9">
              <w:rPr>
                <w:webHidden/>
              </w:rPr>
              <w:instrText xml:space="preserve"> PAGEREF _Toc141142868 \h </w:instrText>
            </w:r>
            <w:r w:rsidR="000B5CC9" w:rsidRPr="000B5CC9">
              <w:rPr>
                <w:webHidden/>
              </w:rPr>
            </w:r>
            <w:r w:rsidR="000B5CC9" w:rsidRPr="000B5CC9">
              <w:rPr>
                <w:webHidden/>
              </w:rPr>
              <w:fldChar w:fldCharType="separate"/>
            </w:r>
            <w:r w:rsidR="000B5CC9" w:rsidRPr="000B5CC9">
              <w:rPr>
                <w:webHidden/>
              </w:rPr>
              <w:t>34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69" w:history="1">
            <w:r w:rsidR="000B5CC9" w:rsidRPr="000B5CC9">
              <w:rPr>
                <w:rStyle w:val="ab"/>
              </w:rPr>
              <w:t>Резюме</w:t>
            </w:r>
            <w:r w:rsidR="000B5CC9" w:rsidRPr="000B5CC9">
              <w:rPr>
                <w:webHidden/>
              </w:rPr>
              <w:tab/>
            </w:r>
            <w:r w:rsidR="000B5CC9" w:rsidRPr="000B5CC9">
              <w:rPr>
                <w:webHidden/>
              </w:rPr>
              <w:fldChar w:fldCharType="begin"/>
            </w:r>
            <w:r w:rsidR="000B5CC9" w:rsidRPr="000B5CC9">
              <w:rPr>
                <w:webHidden/>
              </w:rPr>
              <w:instrText xml:space="preserve"> PAGEREF _Toc141142869 \h </w:instrText>
            </w:r>
            <w:r w:rsidR="000B5CC9" w:rsidRPr="000B5CC9">
              <w:rPr>
                <w:webHidden/>
              </w:rPr>
            </w:r>
            <w:r w:rsidR="000B5CC9" w:rsidRPr="000B5CC9">
              <w:rPr>
                <w:webHidden/>
              </w:rPr>
              <w:fldChar w:fldCharType="separate"/>
            </w:r>
            <w:r w:rsidR="000B5CC9" w:rsidRPr="000B5CC9">
              <w:rPr>
                <w:webHidden/>
              </w:rPr>
              <w:t>34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0" w:history="1">
            <w:r w:rsidR="000B5CC9" w:rsidRPr="000B5CC9">
              <w:rPr>
                <w:rStyle w:val="ab"/>
                <w:rFonts w:eastAsia="Arial Unicode MS" w:cs="Arial Unicode MS"/>
                <w:kern w:val="3"/>
                <w:lang w:eastAsia="zh-CN"/>
              </w:rPr>
              <w:t>Чем ты первый среди равных?</w:t>
            </w:r>
            <w:r w:rsidR="000B5CC9" w:rsidRPr="000B5CC9">
              <w:rPr>
                <w:webHidden/>
              </w:rPr>
              <w:tab/>
            </w:r>
            <w:r w:rsidR="000B5CC9" w:rsidRPr="000B5CC9">
              <w:rPr>
                <w:webHidden/>
              </w:rPr>
              <w:fldChar w:fldCharType="begin"/>
            </w:r>
            <w:r w:rsidR="000B5CC9" w:rsidRPr="000B5CC9">
              <w:rPr>
                <w:webHidden/>
              </w:rPr>
              <w:instrText xml:space="preserve"> PAGEREF _Toc141142870 \h </w:instrText>
            </w:r>
            <w:r w:rsidR="000B5CC9" w:rsidRPr="000B5CC9">
              <w:rPr>
                <w:webHidden/>
              </w:rPr>
            </w:r>
            <w:r w:rsidR="000B5CC9" w:rsidRPr="000B5CC9">
              <w:rPr>
                <w:webHidden/>
              </w:rPr>
              <w:fldChar w:fldCharType="separate"/>
            </w:r>
            <w:r w:rsidR="000B5CC9" w:rsidRPr="000B5CC9">
              <w:rPr>
                <w:webHidden/>
              </w:rPr>
              <w:t>35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1" w:history="1">
            <w:r w:rsidR="000B5CC9" w:rsidRPr="000B5CC9">
              <w:rPr>
                <w:rStyle w:val="ab"/>
                <w:rFonts w:eastAsia="Arial Unicode MS" w:cs="Arial Unicode MS"/>
                <w:kern w:val="3"/>
                <w:lang w:eastAsia="zh-CN"/>
              </w:rPr>
              <w:t>Зачем нужна командность человечеству и каждому из нас</w:t>
            </w:r>
            <w:r w:rsidR="000B5CC9" w:rsidRPr="000B5CC9">
              <w:rPr>
                <w:webHidden/>
              </w:rPr>
              <w:tab/>
            </w:r>
            <w:r w:rsidR="000B5CC9" w:rsidRPr="000B5CC9">
              <w:rPr>
                <w:webHidden/>
              </w:rPr>
              <w:fldChar w:fldCharType="begin"/>
            </w:r>
            <w:r w:rsidR="000B5CC9" w:rsidRPr="000B5CC9">
              <w:rPr>
                <w:webHidden/>
              </w:rPr>
              <w:instrText xml:space="preserve"> PAGEREF _Toc141142871 \h </w:instrText>
            </w:r>
            <w:r w:rsidR="000B5CC9" w:rsidRPr="000B5CC9">
              <w:rPr>
                <w:webHidden/>
              </w:rPr>
            </w:r>
            <w:r w:rsidR="000B5CC9" w:rsidRPr="000B5CC9">
              <w:rPr>
                <w:webHidden/>
              </w:rPr>
              <w:fldChar w:fldCharType="separate"/>
            </w:r>
            <w:r w:rsidR="000B5CC9" w:rsidRPr="000B5CC9">
              <w:rPr>
                <w:webHidden/>
              </w:rPr>
              <w:t>39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2" w:history="1">
            <w:r w:rsidR="000B5CC9" w:rsidRPr="000B5CC9">
              <w:rPr>
                <w:rStyle w:val="ab"/>
                <w:rFonts w:eastAsia="Arial Unicode MS" w:cs="Arial Unicode MS"/>
                <w:kern w:val="3"/>
                <w:lang w:eastAsia="zh-CN"/>
              </w:rPr>
              <w:t>Человек обязан встроиться в окружающую реальность</w:t>
            </w:r>
            <w:r w:rsidR="000B5CC9" w:rsidRPr="000B5CC9">
              <w:rPr>
                <w:webHidden/>
              </w:rPr>
              <w:tab/>
            </w:r>
            <w:r w:rsidR="000B5CC9" w:rsidRPr="000B5CC9">
              <w:rPr>
                <w:webHidden/>
              </w:rPr>
              <w:fldChar w:fldCharType="begin"/>
            </w:r>
            <w:r w:rsidR="000B5CC9" w:rsidRPr="000B5CC9">
              <w:rPr>
                <w:webHidden/>
              </w:rPr>
              <w:instrText xml:space="preserve"> PAGEREF _Toc141142872 \h </w:instrText>
            </w:r>
            <w:r w:rsidR="000B5CC9" w:rsidRPr="000B5CC9">
              <w:rPr>
                <w:webHidden/>
              </w:rPr>
            </w:r>
            <w:r w:rsidR="000B5CC9" w:rsidRPr="000B5CC9">
              <w:rPr>
                <w:webHidden/>
              </w:rPr>
              <w:fldChar w:fldCharType="separate"/>
            </w:r>
            <w:r w:rsidR="000B5CC9" w:rsidRPr="000B5CC9">
              <w:rPr>
                <w:webHidden/>
              </w:rPr>
              <w:t>42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3" w:history="1">
            <w:r w:rsidR="000B5CC9" w:rsidRPr="000B5CC9">
              <w:rPr>
                <w:rStyle w:val="ab"/>
                <w:rFonts w:eastAsia="Times New Roman"/>
                <w:lang w:eastAsia="ru-RU"/>
              </w:rPr>
              <w:t>Что мы должны иметь для работы Интеллекта?</w:t>
            </w:r>
            <w:r w:rsidR="000B5CC9" w:rsidRPr="000B5CC9">
              <w:rPr>
                <w:webHidden/>
              </w:rPr>
              <w:tab/>
            </w:r>
            <w:r w:rsidR="000B5CC9" w:rsidRPr="000B5CC9">
              <w:rPr>
                <w:webHidden/>
              </w:rPr>
              <w:fldChar w:fldCharType="begin"/>
            </w:r>
            <w:r w:rsidR="000B5CC9" w:rsidRPr="000B5CC9">
              <w:rPr>
                <w:webHidden/>
              </w:rPr>
              <w:instrText xml:space="preserve"> PAGEREF _Toc141142873 \h </w:instrText>
            </w:r>
            <w:r w:rsidR="000B5CC9" w:rsidRPr="000B5CC9">
              <w:rPr>
                <w:webHidden/>
              </w:rPr>
            </w:r>
            <w:r w:rsidR="000B5CC9" w:rsidRPr="000B5CC9">
              <w:rPr>
                <w:webHidden/>
              </w:rPr>
              <w:fldChar w:fldCharType="separate"/>
            </w:r>
            <w:r w:rsidR="000B5CC9" w:rsidRPr="000B5CC9">
              <w:rPr>
                <w:webHidden/>
              </w:rPr>
              <w:t>43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4" w:history="1">
            <w:r w:rsidR="000B5CC9" w:rsidRPr="000B5CC9">
              <w:rPr>
                <w:rStyle w:val="ab"/>
                <w:rFonts w:eastAsia="Times New Roman"/>
                <w:b/>
                <w:lang w:eastAsia="ru-RU"/>
              </w:rPr>
              <w:t>Практика 1</w:t>
            </w:r>
            <w:r w:rsidR="000B5CC9" w:rsidRPr="000B5CC9">
              <w:rPr>
                <w:rStyle w:val="ab"/>
                <w:rFonts w:eastAsia="Times New Roman"/>
                <w:i/>
                <w:lang w:eastAsia="ru-RU"/>
              </w:rPr>
              <w:t>.</w:t>
            </w:r>
            <w:r w:rsidR="000B5CC9" w:rsidRPr="000B5CC9">
              <w:rPr>
                <w:rStyle w:val="ab"/>
                <w:lang w:eastAsia="ru-RU"/>
              </w:rPr>
              <w:t xml:space="preserve"> </w:t>
            </w:r>
            <w:r w:rsidR="000B5CC9" w:rsidRPr="000B5CC9">
              <w:rPr>
                <w:rStyle w:val="ab"/>
                <w:rFonts w:eastAsia="Times New Roman"/>
                <w:lang w:eastAsia="ru-RU"/>
              </w:rPr>
              <w:t>Знакомство с Институтом Метагалактического Человека в 441 пра-ивдиво-реальности, с его Огнём. Стяжание у Изначально Вышестоящего Аватара Синтеза Юсефа Синтеза Жизни Изначально Вышестоящего Отца и вхождение в Институт Метагалактического Человека как Проект Отца. Стяжание у Изначально Вышестоящего Отца формирования Ядра Архетипического Интеллекта каждому, 512 сфер-оболочек Интеллекта, 512 Систем, Аппаратов, Частностей.</w:t>
            </w:r>
            <w:r w:rsidR="000B5CC9" w:rsidRPr="000B5CC9">
              <w:rPr>
                <w:webHidden/>
              </w:rPr>
              <w:tab/>
            </w:r>
            <w:r w:rsidR="000B5CC9" w:rsidRPr="000B5CC9">
              <w:rPr>
                <w:webHidden/>
              </w:rPr>
              <w:fldChar w:fldCharType="begin"/>
            </w:r>
            <w:r w:rsidR="000B5CC9" w:rsidRPr="000B5CC9">
              <w:rPr>
                <w:webHidden/>
              </w:rPr>
              <w:instrText xml:space="preserve"> PAGEREF _Toc141142874 \h </w:instrText>
            </w:r>
            <w:r w:rsidR="000B5CC9" w:rsidRPr="000B5CC9">
              <w:rPr>
                <w:webHidden/>
              </w:rPr>
            </w:r>
            <w:r w:rsidR="000B5CC9" w:rsidRPr="000B5CC9">
              <w:rPr>
                <w:webHidden/>
              </w:rPr>
              <w:fldChar w:fldCharType="separate"/>
            </w:r>
            <w:r w:rsidR="000B5CC9" w:rsidRPr="000B5CC9">
              <w:rPr>
                <w:webHidden/>
              </w:rPr>
              <w:t>46</w:t>
            </w:r>
            <w:r w:rsidR="000B5CC9" w:rsidRPr="000B5CC9">
              <w:rPr>
                <w:webHidden/>
              </w:rPr>
              <w:fldChar w:fldCharType="end"/>
            </w:r>
          </w:hyperlink>
        </w:p>
        <w:p w:rsidR="000B5CC9" w:rsidRPr="000B5CC9" w:rsidRDefault="00BD57D6" w:rsidP="000B5CC9">
          <w:pPr>
            <w:pStyle w:val="16"/>
            <w:tabs>
              <w:tab w:val="right" w:leader="dot" w:pos="9629"/>
            </w:tabs>
            <w:spacing w:line="240" w:lineRule="auto"/>
            <w:rPr>
              <w:rFonts w:eastAsiaTheme="minorEastAsia"/>
              <w:noProof/>
              <w:lang w:eastAsia="ru-RU"/>
            </w:rPr>
          </w:pPr>
          <w:hyperlink w:anchor="_Toc141142875" w:history="1">
            <w:r w:rsidR="000B5CC9" w:rsidRPr="000B5CC9">
              <w:rPr>
                <w:rStyle w:val="ab"/>
                <w:rFonts w:ascii="Times New Roman" w:hAnsi="Times New Roman" w:cs="Times New Roman"/>
                <w:b/>
                <w:i/>
                <w:iCs/>
                <w:noProof/>
              </w:rPr>
              <w:t>День 1 Часть 2</w:t>
            </w:r>
            <w:r w:rsidR="000B5CC9" w:rsidRPr="000B5CC9">
              <w:rPr>
                <w:noProof/>
                <w:webHidden/>
              </w:rPr>
              <w:tab/>
            </w:r>
            <w:r w:rsidR="000B5CC9" w:rsidRPr="000B5CC9">
              <w:rPr>
                <w:noProof/>
                <w:webHidden/>
              </w:rPr>
              <w:fldChar w:fldCharType="begin"/>
            </w:r>
            <w:r w:rsidR="000B5CC9" w:rsidRPr="000B5CC9">
              <w:rPr>
                <w:noProof/>
                <w:webHidden/>
              </w:rPr>
              <w:instrText xml:space="preserve"> PAGEREF _Toc141142875 \h </w:instrText>
            </w:r>
            <w:r w:rsidR="000B5CC9" w:rsidRPr="000B5CC9">
              <w:rPr>
                <w:noProof/>
                <w:webHidden/>
              </w:rPr>
            </w:r>
            <w:r w:rsidR="000B5CC9" w:rsidRPr="000B5CC9">
              <w:rPr>
                <w:noProof/>
                <w:webHidden/>
              </w:rPr>
              <w:fldChar w:fldCharType="separate"/>
            </w:r>
            <w:r w:rsidR="000B5CC9" w:rsidRPr="000B5CC9">
              <w:rPr>
                <w:noProof/>
                <w:webHidden/>
              </w:rPr>
              <w:t>49</w:t>
            </w:r>
            <w:r w:rsidR="000B5CC9" w:rsidRPr="000B5CC9">
              <w:rPr>
                <w:noProof/>
                <w:webHidden/>
              </w:rPr>
              <w:fldChar w:fldCharType="end"/>
            </w:r>
          </w:hyperlink>
        </w:p>
        <w:p w:rsidR="000B5CC9" w:rsidRPr="000B5CC9" w:rsidRDefault="00BD57D6" w:rsidP="000B5CC9">
          <w:pPr>
            <w:pStyle w:val="21"/>
            <w:rPr>
              <w:rFonts w:eastAsiaTheme="minorEastAsia"/>
              <w:lang w:eastAsia="ru-RU"/>
            </w:rPr>
          </w:pPr>
          <w:hyperlink w:anchor="_Toc141142876" w:history="1">
            <w:r w:rsidR="000B5CC9" w:rsidRPr="000B5CC9">
              <w:rPr>
                <w:rStyle w:val="ab"/>
              </w:rPr>
              <w:t>Чем строится и как работает Интеллект</w:t>
            </w:r>
            <w:r w:rsidR="000B5CC9" w:rsidRPr="000B5CC9">
              <w:rPr>
                <w:webHidden/>
              </w:rPr>
              <w:tab/>
            </w:r>
            <w:r w:rsidR="000B5CC9" w:rsidRPr="000B5CC9">
              <w:rPr>
                <w:webHidden/>
              </w:rPr>
              <w:fldChar w:fldCharType="begin"/>
            </w:r>
            <w:r w:rsidR="000B5CC9" w:rsidRPr="000B5CC9">
              <w:rPr>
                <w:webHidden/>
              </w:rPr>
              <w:instrText xml:space="preserve"> PAGEREF _Toc141142876 \h </w:instrText>
            </w:r>
            <w:r w:rsidR="000B5CC9" w:rsidRPr="000B5CC9">
              <w:rPr>
                <w:webHidden/>
              </w:rPr>
            </w:r>
            <w:r w:rsidR="000B5CC9" w:rsidRPr="000B5CC9">
              <w:rPr>
                <w:webHidden/>
              </w:rPr>
              <w:fldChar w:fldCharType="separate"/>
            </w:r>
            <w:r w:rsidR="000B5CC9" w:rsidRPr="000B5CC9">
              <w:rPr>
                <w:webHidden/>
              </w:rPr>
              <w:t>49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7" w:history="1">
            <w:r w:rsidR="000B5CC9" w:rsidRPr="000B5CC9">
              <w:rPr>
                <w:rStyle w:val="ab"/>
              </w:rPr>
              <w:t>Чем жило человечество в пятой расе?</w:t>
            </w:r>
            <w:r w:rsidR="000B5CC9" w:rsidRPr="000B5CC9">
              <w:rPr>
                <w:webHidden/>
              </w:rPr>
              <w:tab/>
            </w:r>
            <w:r w:rsidR="000B5CC9" w:rsidRPr="000B5CC9">
              <w:rPr>
                <w:webHidden/>
              </w:rPr>
              <w:fldChar w:fldCharType="begin"/>
            </w:r>
            <w:r w:rsidR="000B5CC9" w:rsidRPr="000B5CC9">
              <w:rPr>
                <w:webHidden/>
              </w:rPr>
              <w:instrText xml:space="preserve"> PAGEREF _Toc141142877 \h </w:instrText>
            </w:r>
            <w:r w:rsidR="000B5CC9" w:rsidRPr="000B5CC9">
              <w:rPr>
                <w:webHidden/>
              </w:rPr>
            </w:r>
            <w:r w:rsidR="000B5CC9" w:rsidRPr="000B5CC9">
              <w:rPr>
                <w:webHidden/>
              </w:rPr>
              <w:fldChar w:fldCharType="separate"/>
            </w:r>
            <w:r w:rsidR="000B5CC9" w:rsidRPr="000B5CC9">
              <w:rPr>
                <w:webHidden/>
              </w:rPr>
              <w:t>51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8" w:history="1">
            <w:r w:rsidR="000B5CC9" w:rsidRPr="000B5CC9">
              <w:rPr>
                <w:rStyle w:val="ab"/>
              </w:rPr>
              <w:t>Отличие Интеллекта, Разума и Сознания друг от друга</w:t>
            </w:r>
            <w:r w:rsidR="000B5CC9" w:rsidRPr="000B5CC9">
              <w:rPr>
                <w:webHidden/>
              </w:rPr>
              <w:tab/>
            </w:r>
            <w:r w:rsidR="000B5CC9" w:rsidRPr="000B5CC9">
              <w:rPr>
                <w:webHidden/>
              </w:rPr>
              <w:fldChar w:fldCharType="begin"/>
            </w:r>
            <w:r w:rsidR="000B5CC9" w:rsidRPr="000B5CC9">
              <w:rPr>
                <w:webHidden/>
              </w:rPr>
              <w:instrText xml:space="preserve"> PAGEREF _Toc141142878 \h </w:instrText>
            </w:r>
            <w:r w:rsidR="000B5CC9" w:rsidRPr="000B5CC9">
              <w:rPr>
                <w:webHidden/>
              </w:rPr>
            </w:r>
            <w:r w:rsidR="000B5CC9" w:rsidRPr="000B5CC9">
              <w:rPr>
                <w:webHidden/>
              </w:rPr>
              <w:fldChar w:fldCharType="separate"/>
            </w:r>
            <w:r w:rsidR="000B5CC9" w:rsidRPr="000B5CC9">
              <w:rPr>
                <w:webHidden/>
              </w:rPr>
              <w:t>52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79" w:history="1">
            <w:r w:rsidR="000B5CC9" w:rsidRPr="000B5CC9">
              <w:rPr>
                <w:rStyle w:val="ab"/>
              </w:rPr>
              <w:t>Объективное Начало в нас</w:t>
            </w:r>
            <w:r w:rsidR="000B5CC9" w:rsidRPr="000B5CC9">
              <w:rPr>
                <w:webHidden/>
              </w:rPr>
              <w:tab/>
            </w:r>
            <w:r w:rsidR="000B5CC9" w:rsidRPr="000B5CC9">
              <w:rPr>
                <w:webHidden/>
              </w:rPr>
              <w:fldChar w:fldCharType="begin"/>
            </w:r>
            <w:r w:rsidR="000B5CC9" w:rsidRPr="000B5CC9">
              <w:rPr>
                <w:webHidden/>
              </w:rPr>
              <w:instrText xml:space="preserve"> PAGEREF _Toc141142879 \h </w:instrText>
            </w:r>
            <w:r w:rsidR="000B5CC9" w:rsidRPr="000B5CC9">
              <w:rPr>
                <w:webHidden/>
              </w:rPr>
            </w:r>
            <w:r w:rsidR="000B5CC9" w:rsidRPr="000B5CC9">
              <w:rPr>
                <w:webHidden/>
              </w:rPr>
              <w:fldChar w:fldCharType="separate"/>
            </w:r>
            <w:r w:rsidR="000B5CC9" w:rsidRPr="000B5CC9">
              <w:rPr>
                <w:webHidden/>
              </w:rPr>
              <w:t>54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0" w:history="1">
            <w:r w:rsidR="000B5CC9" w:rsidRPr="000B5CC9">
              <w:rPr>
                <w:rStyle w:val="ab"/>
              </w:rPr>
              <w:t>Что нам сейчас объективно задаётся Отцом</w:t>
            </w:r>
            <w:r w:rsidR="000B5CC9" w:rsidRPr="000B5CC9">
              <w:rPr>
                <w:webHidden/>
              </w:rPr>
              <w:tab/>
            </w:r>
            <w:r w:rsidR="000B5CC9" w:rsidRPr="000B5CC9">
              <w:rPr>
                <w:webHidden/>
              </w:rPr>
              <w:fldChar w:fldCharType="begin"/>
            </w:r>
            <w:r w:rsidR="000B5CC9" w:rsidRPr="000B5CC9">
              <w:rPr>
                <w:webHidden/>
              </w:rPr>
              <w:instrText xml:space="preserve"> PAGEREF _Toc141142880 \h </w:instrText>
            </w:r>
            <w:r w:rsidR="000B5CC9" w:rsidRPr="000B5CC9">
              <w:rPr>
                <w:webHidden/>
              </w:rPr>
            </w:r>
            <w:r w:rsidR="000B5CC9" w:rsidRPr="000B5CC9">
              <w:rPr>
                <w:webHidden/>
              </w:rPr>
              <w:fldChar w:fldCharType="separate"/>
            </w:r>
            <w:r w:rsidR="000B5CC9" w:rsidRPr="000B5CC9">
              <w:rPr>
                <w:webHidden/>
              </w:rPr>
              <w:t>55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1" w:history="1">
            <w:r w:rsidR="000B5CC9" w:rsidRPr="000B5CC9">
              <w:rPr>
                <w:rStyle w:val="ab"/>
              </w:rPr>
              <w:t>Чем занимается настоящая Часть Интеллект</w:t>
            </w:r>
            <w:r w:rsidR="000B5CC9" w:rsidRPr="000B5CC9">
              <w:rPr>
                <w:webHidden/>
              </w:rPr>
              <w:tab/>
            </w:r>
            <w:r w:rsidR="000B5CC9" w:rsidRPr="000B5CC9">
              <w:rPr>
                <w:webHidden/>
              </w:rPr>
              <w:fldChar w:fldCharType="begin"/>
            </w:r>
            <w:r w:rsidR="000B5CC9" w:rsidRPr="000B5CC9">
              <w:rPr>
                <w:webHidden/>
              </w:rPr>
              <w:instrText xml:space="preserve"> PAGEREF _Toc141142881 \h </w:instrText>
            </w:r>
            <w:r w:rsidR="000B5CC9" w:rsidRPr="000B5CC9">
              <w:rPr>
                <w:webHidden/>
              </w:rPr>
            </w:r>
            <w:r w:rsidR="000B5CC9" w:rsidRPr="000B5CC9">
              <w:rPr>
                <w:webHidden/>
              </w:rPr>
              <w:fldChar w:fldCharType="separate"/>
            </w:r>
            <w:r w:rsidR="000B5CC9" w:rsidRPr="000B5CC9">
              <w:rPr>
                <w:webHidden/>
              </w:rPr>
              <w:t>56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2" w:history="1">
            <w:r w:rsidR="000B5CC9" w:rsidRPr="000B5CC9">
              <w:rPr>
                <w:rStyle w:val="ab"/>
              </w:rPr>
              <w:t>Как зарождается Часть у Человека</w:t>
            </w:r>
            <w:r w:rsidR="000B5CC9" w:rsidRPr="000B5CC9">
              <w:rPr>
                <w:webHidden/>
              </w:rPr>
              <w:tab/>
            </w:r>
            <w:r w:rsidR="000B5CC9" w:rsidRPr="000B5CC9">
              <w:rPr>
                <w:webHidden/>
              </w:rPr>
              <w:fldChar w:fldCharType="begin"/>
            </w:r>
            <w:r w:rsidR="000B5CC9" w:rsidRPr="000B5CC9">
              <w:rPr>
                <w:webHidden/>
              </w:rPr>
              <w:instrText xml:space="preserve"> PAGEREF _Toc141142882 \h </w:instrText>
            </w:r>
            <w:r w:rsidR="000B5CC9" w:rsidRPr="000B5CC9">
              <w:rPr>
                <w:webHidden/>
              </w:rPr>
            </w:r>
            <w:r w:rsidR="000B5CC9" w:rsidRPr="000B5CC9">
              <w:rPr>
                <w:webHidden/>
              </w:rPr>
              <w:fldChar w:fldCharType="separate"/>
            </w:r>
            <w:r w:rsidR="000B5CC9" w:rsidRPr="000B5CC9">
              <w:rPr>
                <w:webHidden/>
              </w:rPr>
              <w:t>57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3" w:history="1">
            <w:r w:rsidR="000B5CC9" w:rsidRPr="000B5CC9">
              <w:rPr>
                <w:rStyle w:val="ab"/>
              </w:rPr>
              <w:t>Что такое Пра- и как работает</w:t>
            </w:r>
            <w:r w:rsidR="000B5CC9" w:rsidRPr="000B5CC9">
              <w:rPr>
                <w:webHidden/>
              </w:rPr>
              <w:tab/>
            </w:r>
            <w:r w:rsidR="000B5CC9" w:rsidRPr="000B5CC9">
              <w:rPr>
                <w:webHidden/>
              </w:rPr>
              <w:fldChar w:fldCharType="begin"/>
            </w:r>
            <w:r w:rsidR="000B5CC9" w:rsidRPr="000B5CC9">
              <w:rPr>
                <w:webHidden/>
              </w:rPr>
              <w:instrText xml:space="preserve"> PAGEREF _Toc141142883 \h </w:instrText>
            </w:r>
            <w:r w:rsidR="000B5CC9" w:rsidRPr="000B5CC9">
              <w:rPr>
                <w:webHidden/>
              </w:rPr>
            </w:r>
            <w:r w:rsidR="000B5CC9" w:rsidRPr="000B5CC9">
              <w:rPr>
                <w:webHidden/>
              </w:rPr>
              <w:fldChar w:fldCharType="separate"/>
            </w:r>
            <w:r w:rsidR="000B5CC9" w:rsidRPr="000B5CC9">
              <w:rPr>
                <w:webHidden/>
              </w:rPr>
              <w:t>59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4" w:history="1">
            <w:r w:rsidR="000B5CC9" w:rsidRPr="000B5CC9">
              <w:rPr>
                <w:rStyle w:val="ab"/>
              </w:rPr>
              <w:t>Мудрость – концентрация выявления записей того, как Дух сработал</w:t>
            </w:r>
            <w:r w:rsidR="000B5CC9" w:rsidRPr="000B5CC9">
              <w:rPr>
                <w:webHidden/>
              </w:rPr>
              <w:tab/>
            </w:r>
            <w:r w:rsidR="000B5CC9" w:rsidRPr="000B5CC9">
              <w:rPr>
                <w:webHidden/>
              </w:rPr>
              <w:fldChar w:fldCharType="begin"/>
            </w:r>
            <w:r w:rsidR="000B5CC9" w:rsidRPr="000B5CC9">
              <w:rPr>
                <w:webHidden/>
              </w:rPr>
              <w:instrText xml:space="preserve"> PAGEREF _Toc141142884 \h </w:instrText>
            </w:r>
            <w:r w:rsidR="000B5CC9" w:rsidRPr="000B5CC9">
              <w:rPr>
                <w:webHidden/>
              </w:rPr>
            </w:r>
            <w:r w:rsidR="000B5CC9" w:rsidRPr="000B5CC9">
              <w:rPr>
                <w:webHidden/>
              </w:rPr>
              <w:fldChar w:fldCharType="separate"/>
            </w:r>
            <w:r w:rsidR="000B5CC9" w:rsidRPr="000B5CC9">
              <w:rPr>
                <w:webHidden/>
              </w:rPr>
              <w:t>61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5" w:history="1">
            <w:r w:rsidR="000B5CC9" w:rsidRPr="000B5CC9">
              <w:rPr>
                <w:rStyle w:val="ab"/>
              </w:rPr>
              <w:t>Материя ракурсом двух Дао</w:t>
            </w:r>
            <w:r w:rsidR="000B5CC9" w:rsidRPr="000B5CC9">
              <w:rPr>
                <w:webHidden/>
              </w:rPr>
              <w:tab/>
            </w:r>
            <w:r w:rsidR="000B5CC9" w:rsidRPr="000B5CC9">
              <w:rPr>
                <w:webHidden/>
              </w:rPr>
              <w:fldChar w:fldCharType="begin"/>
            </w:r>
            <w:r w:rsidR="000B5CC9" w:rsidRPr="000B5CC9">
              <w:rPr>
                <w:webHidden/>
              </w:rPr>
              <w:instrText xml:space="preserve"> PAGEREF _Toc141142885 \h </w:instrText>
            </w:r>
            <w:r w:rsidR="000B5CC9" w:rsidRPr="000B5CC9">
              <w:rPr>
                <w:webHidden/>
              </w:rPr>
            </w:r>
            <w:r w:rsidR="000B5CC9" w:rsidRPr="000B5CC9">
              <w:rPr>
                <w:webHidden/>
              </w:rPr>
              <w:fldChar w:fldCharType="separate"/>
            </w:r>
            <w:r w:rsidR="000B5CC9" w:rsidRPr="000B5CC9">
              <w:rPr>
                <w:webHidden/>
              </w:rPr>
              <w:t>61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6" w:history="1">
            <w:r w:rsidR="000B5CC9" w:rsidRPr="000B5CC9">
              <w:rPr>
                <w:rStyle w:val="ab"/>
              </w:rPr>
              <w:t>Свет зависит от Мудрости, которая у вас вырабатывается</w:t>
            </w:r>
            <w:r w:rsidR="000B5CC9" w:rsidRPr="000B5CC9">
              <w:rPr>
                <w:webHidden/>
              </w:rPr>
              <w:tab/>
            </w:r>
            <w:r w:rsidR="000B5CC9" w:rsidRPr="000B5CC9">
              <w:rPr>
                <w:webHidden/>
              </w:rPr>
              <w:fldChar w:fldCharType="begin"/>
            </w:r>
            <w:r w:rsidR="000B5CC9" w:rsidRPr="000B5CC9">
              <w:rPr>
                <w:webHidden/>
              </w:rPr>
              <w:instrText xml:space="preserve"> PAGEREF _Toc141142886 \h </w:instrText>
            </w:r>
            <w:r w:rsidR="000B5CC9" w:rsidRPr="000B5CC9">
              <w:rPr>
                <w:webHidden/>
              </w:rPr>
            </w:r>
            <w:r w:rsidR="000B5CC9" w:rsidRPr="000B5CC9">
              <w:rPr>
                <w:webHidden/>
              </w:rPr>
              <w:fldChar w:fldCharType="separate"/>
            </w:r>
            <w:r w:rsidR="000B5CC9" w:rsidRPr="000B5CC9">
              <w:rPr>
                <w:webHidden/>
              </w:rPr>
              <w:t>62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7" w:history="1">
            <w:r w:rsidR="000B5CC9" w:rsidRPr="000B5CC9">
              <w:rPr>
                <w:rStyle w:val="ab"/>
              </w:rPr>
              <w:t>Современный Интеллект должен ориентироваться на Истину</w:t>
            </w:r>
            <w:r w:rsidR="000B5CC9" w:rsidRPr="000B5CC9">
              <w:rPr>
                <w:webHidden/>
              </w:rPr>
              <w:tab/>
            </w:r>
            <w:r w:rsidR="000B5CC9" w:rsidRPr="000B5CC9">
              <w:rPr>
                <w:webHidden/>
              </w:rPr>
              <w:fldChar w:fldCharType="begin"/>
            </w:r>
            <w:r w:rsidR="000B5CC9" w:rsidRPr="000B5CC9">
              <w:rPr>
                <w:webHidden/>
              </w:rPr>
              <w:instrText xml:space="preserve"> PAGEREF _Toc141142887 \h </w:instrText>
            </w:r>
            <w:r w:rsidR="000B5CC9" w:rsidRPr="000B5CC9">
              <w:rPr>
                <w:webHidden/>
              </w:rPr>
            </w:r>
            <w:r w:rsidR="000B5CC9" w:rsidRPr="000B5CC9">
              <w:rPr>
                <w:webHidden/>
              </w:rPr>
              <w:fldChar w:fldCharType="separate"/>
            </w:r>
            <w:r w:rsidR="000B5CC9" w:rsidRPr="000B5CC9">
              <w:rPr>
                <w:webHidden/>
              </w:rPr>
              <w:t>63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8" w:history="1">
            <w:r w:rsidR="000B5CC9" w:rsidRPr="000B5CC9">
              <w:rPr>
                <w:rStyle w:val="ab"/>
              </w:rPr>
              <w:t>Парадигмальный подход к Интеллекту</w:t>
            </w:r>
            <w:r w:rsidR="000B5CC9" w:rsidRPr="000B5CC9">
              <w:rPr>
                <w:webHidden/>
              </w:rPr>
              <w:tab/>
            </w:r>
            <w:r w:rsidR="000B5CC9" w:rsidRPr="000B5CC9">
              <w:rPr>
                <w:webHidden/>
              </w:rPr>
              <w:fldChar w:fldCharType="begin"/>
            </w:r>
            <w:r w:rsidR="000B5CC9" w:rsidRPr="000B5CC9">
              <w:rPr>
                <w:webHidden/>
              </w:rPr>
              <w:instrText xml:space="preserve"> PAGEREF _Toc141142888 \h </w:instrText>
            </w:r>
            <w:r w:rsidR="000B5CC9" w:rsidRPr="000B5CC9">
              <w:rPr>
                <w:webHidden/>
              </w:rPr>
            </w:r>
            <w:r w:rsidR="000B5CC9" w:rsidRPr="000B5CC9">
              <w:rPr>
                <w:webHidden/>
              </w:rPr>
              <w:fldChar w:fldCharType="separate"/>
            </w:r>
            <w:r w:rsidR="000B5CC9" w:rsidRPr="000B5CC9">
              <w:rPr>
                <w:webHidden/>
              </w:rPr>
              <w:t>65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89" w:history="1">
            <w:r w:rsidR="000B5CC9" w:rsidRPr="000B5CC9">
              <w:rPr>
                <w:rStyle w:val="ab"/>
              </w:rPr>
              <w:t>Гравитация</w:t>
            </w:r>
            <w:r w:rsidR="000B5CC9" w:rsidRPr="000B5CC9">
              <w:rPr>
                <w:webHidden/>
              </w:rPr>
              <w:tab/>
            </w:r>
            <w:r w:rsidR="000B5CC9" w:rsidRPr="000B5CC9">
              <w:rPr>
                <w:webHidden/>
              </w:rPr>
              <w:fldChar w:fldCharType="begin"/>
            </w:r>
            <w:r w:rsidR="000B5CC9" w:rsidRPr="000B5CC9">
              <w:rPr>
                <w:webHidden/>
              </w:rPr>
              <w:instrText xml:space="preserve"> PAGEREF _Toc141142889 \h </w:instrText>
            </w:r>
            <w:r w:rsidR="000B5CC9" w:rsidRPr="000B5CC9">
              <w:rPr>
                <w:webHidden/>
              </w:rPr>
            </w:r>
            <w:r w:rsidR="000B5CC9" w:rsidRPr="000B5CC9">
              <w:rPr>
                <w:webHidden/>
              </w:rPr>
              <w:fldChar w:fldCharType="separate"/>
            </w:r>
            <w:r w:rsidR="000B5CC9" w:rsidRPr="000B5CC9">
              <w:rPr>
                <w:webHidden/>
              </w:rPr>
              <w:t>67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0" w:history="1">
            <w:r w:rsidR="000B5CC9" w:rsidRPr="000B5CC9">
              <w:rPr>
                <w:rStyle w:val="ab"/>
              </w:rPr>
              <w:t>Единичное</w:t>
            </w:r>
            <w:r w:rsidR="000B5CC9" w:rsidRPr="000B5CC9">
              <w:rPr>
                <w:webHidden/>
              </w:rPr>
              <w:tab/>
            </w:r>
            <w:r w:rsidR="000B5CC9" w:rsidRPr="000B5CC9">
              <w:rPr>
                <w:webHidden/>
              </w:rPr>
              <w:fldChar w:fldCharType="begin"/>
            </w:r>
            <w:r w:rsidR="000B5CC9" w:rsidRPr="000B5CC9">
              <w:rPr>
                <w:webHidden/>
              </w:rPr>
              <w:instrText xml:space="preserve"> PAGEREF _Toc141142890 \h </w:instrText>
            </w:r>
            <w:r w:rsidR="000B5CC9" w:rsidRPr="000B5CC9">
              <w:rPr>
                <w:webHidden/>
              </w:rPr>
            </w:r>
            <w:r w:rsidR="000B5CC9" w:rsidRPr="000B5CC9">
              <w:rPr>
                <w:webHidden/>
              </w:rPr>
              <w:fldChar w:fldCharType="separate"/>
            </w:r>
            <w:r w:rsidR="000B5CC9" w:rsidRPr="000B5CC9">
              <w:rPr>
                <w:webHidden/>
              </w:rPr>
              <w:t>70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1" w:history="1">
            <w:r w:rsidR="000B5CC9" w:rsidRPr="000B5CC9">
              <w:rPr>
                <w:rStyle w:val="ab"/>
                <w:b/>
              </w:rPr>
              <w:t>Практика 2.</w:t>
            </w:r>
            <w:r w:rsidR="000B5CC9" w:rsidRPr="000B5CC9">
              <w:rPr>
                <w:rStyle w:val="ab"/>
              </w:rPr>
              <w:t xml:space="preserve"> Стяжание Ядра Парадигмы или Синтеза Парадигмы Интеллекта</w:t>
            </w:r>
            <w:r w:rsidR="00037D21">
              <w:rPr>
                <w:rStyle w:val="ab"/>
              </w:rPr>
              <w:t xml:space="preserve">                                   </w:t>
            </w:r>
          </w:hyperlink>
          <w:hyperlink w:anchor="_Toc141142892" w:history="1">
            <w:r w:rsidR="000B5CC9" w:rsidRPr="000B5CC9">
              <w:rPr>
                <w:rStyle w:val="ab"/>
              </w:rPr>
              <w:t>Изначально Вышестоящего Отца</w:t>
            </w:r>
            <w:r w:rsidR="000B5CC9" w:rsidRPr="000B5CC9">
              <w:rPr>
                <w:webHidden/>
              </w:rPr>
              <w:tab/>
            </w:r>
            <w:r w:rsidR="000B5CC9" w:rsidRPr="000B5CC9">
              <w:rPr>
                <w:webHidden/>
              </w:rPr>
              <w:fldChar w:fldCharType="begin"/>
            </w:r>
            <w:r w:rsidR="000B5CC9" w:rsidRPr="000B5CC9">
              <w:rPr>
                <w:webHidden/>
              </w:rPr>
              <w:instrText xml:space="preserve"> PAGEREF _Toc141142892 \h </w:instrText>
            </w:r>
            <w:r w:rsidR="000B5CC9" w:rsidRPr="000B5CC9">
              <w:rPr>
                <w:webHidden/>
              </w:rPr>
            </w:r>
            <w:r w:rsidR="000B5CC9" w:rsidRPr="000B5CC9">
              <w:rPr>
                <w:webHidden/>
              </w:rPr>
              <w:fldChar w:fldCharType="separate"/>
            </w:r>
            <w:r w:rsidR="000B5CC9" w:rsidRPr="000B5CC9">
              <w:rPr>
                <w:webHidden/>
              </w:rPr>
              <w:t>72</w:t>
            </w:r>
            <w:r w:rsidR="000B5CC9" w:rsidRPr="000B5CC9">
              <w:rPr>
                <w:webHidden/>
              </w:rPr>
              <w:fldChar w:fldCharType="end"/>
            </w:r>
          </w:hyperlink>
        </w:p>
        <w:p w:rsidR="000B5CC9" w:rsidRPr="000B5CC9" w:rsidRDefault="00BD57D6" w:rsidP="000B5CC9">
          <w:pPr>
            <w:pStyle w:val="16"/>
            <w:tabs>
              <w:tab w:val="right" w:leader="dot" w:pos="9629"/>
            </w:tabs>
            <w:spacing w:line="240" w:lineRule="auto"/>
            <w:rPr>
              <w:rFonts w:eastAsiaTheme="minorEastAsia"/>
              <w:noProof/>
              <w:lang w:eastAsia="ru-RU"/>
            </w:rPr>
          </w:pPr>
          <w:hyperlink w:anchor="_Toc141142893" w:history="1">
            <w:r w:rsidR="000B5CC9" w:rsidRPr="000B5CC9">
              <w:rPr>
                <w:rStyle w:val="ab"/>
                <w:rFonts w:ascii="Times New Roman" w:hAnsi="Times New Roman" w:cs="Times New Roman"/>
                <w:b/>
                <w:i/>
                <w:noProof/>
              </w:rPr>
              <w:t>День</w:t>
            </w:r>
            <w:r w:rsidR="000B5CC9" w:rsidRPr="000B5CC9">
              <w:rPr>
                <w:rStyle w:val="ab"/>
                <w:rFonts w:ascii="Times New Roman" w:hAnsi="Times New Roman" w:cs="Times New Roman"/>
                <w:b/>
                <w:noProof/>
              </w:rPr>
              <w:t xml:space="preserve"> 2 </w:t>
            </w:r>
            <w:r w:rsidR="000B5CC9" w:rsidRPr="000B5CC9">
              <w:rPr>
                <w:rStyle w:val="ab"/>
                <w:rFonts w:ascii="Times New Roman" w:hAnsi="Times New Roman" w:cs="Times New Roman"/>
                <w:b/>
                <w:i/>
                <w:noProof/>
              </w:rPr>
              <w:t>Часть 3</w:t>
            </w:r>
            <w:r w:rsidR="000B5CC9" w:rsidRPr="000B5CC9">
              <w:rPr>
                <w:noProof/>
                <w:webHidden/>
              </w:rPr>
              <w:tab/>
            </w:r>
            <w:r w:rsidR="000B5CC9" w:rsidRPr="000B5CC9">
              <w:rPr>
                <w:noProof/>
                <w:webHidden/>
              </w:rPr>
              <w:fldChar w:fldCharType="begin"/>
            </w:r>
            <w:r w:rsidR="000B5CC9" w:rsidRPr="000B5CC9">
              <w:rPr>
                <w:noProof/>
                <w:webHidden/>
              </w:rPr>
              <w:instrText xml:space="preserve"> PAGEREF _Toc141142893 \h </w:instrText>
            </w:r>
            <w:r w:rsidR="000B5CC9" w:rsidRPr="000B5CC9">
              <w:rPr>
                <w:noProof/>
                <w:webHidden/>
              </w:rPr>
            </w:r>
            <w:r w:rsidR="000B5CC9" w:rsidRPr="000B5CC9">
              <w:rPr>
                <w:noProof/>
                <w:webHidden/>
              </w:rPr>
              <w:fldChar w:fldCharType="separate"/>
            </w:r>
            <w:r w:rsidR="000B5CC9" w:rsidRPr="000B5CC9">
              <w:rPr>
                <w:noProof/>
                <w:webHidden/>
              </w:rPr>
              <w:t>74</w:t>
            </w:r>
            <w:r w:rsidR="000B5CC9" w:rsidRPr="000B5CC9">
              <w:rPr>
                <w:noProof/>
                <w:webHidden/>
              </w:rPr>
              <w:fldChar w:fldCharType="end"/>
            </w:r>
          </w:hyperlink>
        </w:p>
        <w:p w:rsidR="000B5CC9" w:rsidRPr="000B5CC9" w:rsidRDefault="00BD57D6" w:rsidP="000B5CC9">
          <w:pPr>
            <w:pStyle w:val="21"/>
            <w:rPr>
              <w:rFonts w:eastAsiaTheme="minorEastAsia"/>
              <w:lang w:eastAsia="ru-RU"/>
            </w:rPr>
          </w:pPr>
          <w:hyperlink w:anchor="_Toc141142894" w:history="1">
            <w:r w:rsidR="000B5CC9" w:rsidRPr="000B5CC9">
              <w:rPr>
                <w:rStyle w:val="ab"/>
              </w:rPr>
              <w:t>Как работает Интеллект</w:t>
            </w:r>
            <w:r w:rsidR="000B5CC9" w:rsidRPr="000B5CC9">
              <w:rPr>
                <w:webHidden/>
              </w:rPr>
              <w:tab/>
            </w:r>
            <w:r w:rsidR="000B5CC9" w:rsidRPr="000B5CC9">
              <w:rPr>
                <w:webHidden/>
              </w:rPr>
              <w:fldChar w:fldCharType="begin"/>
            </w:r>
            <w:r w:rsidR="000B5CC9" w:rsidRPr="000B5CC9">
              <w:rPr>
                <w:webHidden/>
              </w:rPr>
              <w:instrText xml:space="preserve"> PAGEREF _Toc141142894 \h </w:instrText>
            </w:r>
            <w:r w:rsidR="000B5CC9" w:rsidRPr="000B5CC9">
              <w:rPr>
                <w:webHidden/>
              </w:rPr>
            </w:r>
            <w:r w:rsidR="000B5CC9" w:rsidRPr="000B5CC9">
              <w:rPr>
                <w:webHidden/>
              </w:rPr>
              <w:fldChar w:fldCharType="separate"/>
            </w:r>
            <w:r w:rsidR="000B5CC9" w:rsidRPr="000B5CC9">
              <w:rPr>
                <w:webHidden/>
              </w:rPr>
              <w:t>74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5" w:history="1">
            <w:r w:rsidR="000B5CC9" w:rsidRPr="000B5CC9">
              <w:rPr>
                <w:rStyle w:val="ab"/>
              </w:rPr>
              <w:t>Что делает Энергия?</w:t>
            </w:r>
            <w:r w:rsidR="000B5CC9" w:rsidRPr="000B5CC9">
              <w:rPr>
                <w:webHidden/>
              </w:rPr>
              <w:tab/>
            </w:r>
            <w:r w:rsidR="000B5CC9" w:rsidRPr="000B5CC9">
              <w:rPr>
                <w:webHidden/>
              </w:rPr>
              <w:fldChar w:fldCharType="begin"/>
            </w:r>
            <w:r w:rsidR="000B5CC9" w:rsidRPr="000B5CC9">
              <w:rPr>
                <w:webHidden/>
              </w:rPr>
              <w:instrText xml:space="preserve"> PAGEREF _Toc141142895 \h </w:instrText>
            </w:r>
            <w:r w:rsidR="000B5CC9" w:rsidRPr="000B5CC9">
              <w:rPr>
                <w:webHidden/>
              </w:rPr>
            </w:r>
            <w:r w:rsidR="000B5CC9" w:rsidRPr="000B5CC9">
              <w:rPr>
                <w:webHidden/>
              </w:rPr>
              <w:fldChar w:fldCharType="separate"/>
            </w:r>
            <w:r w:rsidR="000B5CC9" w:rsidRPr="000B5CC9">
              <w:rPr>
                <w:webHidden/>
              </w:rPr>
              <w:t>75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6" w:history="1">
            <w:r w:rsidR="000B5CC9" w:rsidRPr="000B5CC9">
              <w:rPr>
                <w:rStyle w:val="ab"/>
              </w:rPr>
              <w:t>Что такое Миры?</w:t>
            </w:r>
            <w:r w:rsidR="000B5CC9" w:rsidRPr="000B5CC9">
              <w:rPr>
                <w:webHidden/>
              </w:rPr>
              <w:tab/>
            </w:r>
            <w:r w:rsidR="000B5CC9" w:rsidRPr="000B5CC9">
              <w:rPr>
                <w:webHidden/>
              </w:rPr>
              <w:fldChar w:fldCharType="begin"/>
            </w:r>
            <w:r w:rsidR="000B5CC9" w:rsidRPr="000B5CC9">
              <w:rPr>
                <w:webHidden/>
              </w:rPr>
              <w:instrText xml:space="preserve"> PAGEREF _Toc141142896 \h </w:instrText>
            </w:r>
            <w:r w:rsidR="000B5CC9" w:rsidRPr="000B5CC9">
              <w:rPr>
                <w:webHidden/>
              </w:rPr>
            </w:r>
            <w:r w:rsidR="000B5CC9" w:rsidRPr="000B5CC9">
              <w:rPr>
                <w:webHidden/>
              </w:rPr>
              <w:fldChar w:fldCharType="separate"/>
            </w:r>
            <w:r w:rsidR="000B5CC9" w:rsidRPr="000B5CC9">
              <w:rPr>
                <w:webHidden/>
              </w:rPr>
              <w:t>76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7" w:history="1">
            <w:r w:rsidR="000B5CC9" w:rsidRPr="000B5CC9">
              <w:rPr>
                <w:rStyle w:val="ab"/>
                <w:i/>
              </w:rPr>
              <w:t>О тонком мире</w:t>
            </w:r>
            <w:r w:rsidR="000B5CC9" w:rsidRPr="000B5CC9">
              <w:rPr>
                <w:webHidden/>
              </w:rPr>
              <w:tab/>
            </w:r>
            <w:r w:rsidR="000B5CC9" w:rsidRPr="000B5CC9">
              <w:rPr>
                <w:webHidden/>
              </w:rPr>
              <w:fldChar w:fldCharType="begin"/>
            </w:r>
            <w:r w:rsidR="000B5CC9" w:rsidRPr="000B5CC9">
              <w:rPr>
                <w:webHidden/>
              </w:rPr>
              <w:instrText xml:space="preserve"> PAGEREF _Toc141142897 \h </w:instrText>
            </w:r>
            <w:r w:rsidR="000B5CC9" w:rsidRPr="000B5CC9">
              <w:rPr>
                <w:webHidden/>
              </w:rPr>
            </w:r>
            <w:r w:rsidR="000B5CC9" w:rsidRPr="000B5CC9">
              <w:rPr>
                <w:webHidden/>
              </w:rPr>
              <w:fldChar w:fldCharType="separate"/>
            </w:r>
            <w:r w:rsidR="000B5CC9" w:rsidRPr="000B5CC9">
              <w:rPr>
                <w:webHidden/>
              </w:rPr>
              <w:t>76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8" w:history="1">
            <w:r w:rsidR="000B5CC9" w:rsidRPr="000B5CC9">
              <w:rPr>
                <w:rStyle w:val="ab"/>
              </w:rPr>
              <w:t>Работа Интеллекта по выработке Света – это поиск новых возможностей</w:t>
            </w:r>
            <w:r w:rsidR="000B5CC9" w:rsidRPr="000B5CC9">
              <w:rPr>
                <w:webHidden/>
              </w:rPr>
              <w:tab/>
            </w:r>
            <w:r w:rsidR="000B5CC9" w:rsidRPr="000B5CC9">
              <w:rPr>
                <w:webHidden/>
              </w:rPr>
              <w:fldChar w:fldCharType="begin"/>
            </w:r>
            <w:r w:rsidR="000B5CC9" w:rsidRPr="000B5CC9">
              <w:rPr>
                <w:webHidden/>
              </w:rPr>
              <w:instrText xml:space="preserve"> PAGEREF _Toc141142898 \h </w:instrText>
            </w:r>
            <w:r w:rsidR="000B5CC9" w:rsidRPr="000B5CC9">
              <w:rPr>
                <w:webHidden/>
              </w:rPr>
            </w:r>
            <w:r w:rsidR="000B5CC9" w:rsidRPr="000B5CC9">
              <w:rPr>
                <w:webHidden/>
              </w:rPr>
              <w:fldChar w:fldCharType="separate"/>
            </w:r>
            <w:r w:rsidR="000B5CC9" w:rsidRPr="000B5CC9">
              <w:rPr>
                <w:webHidden/>
              </w:rPr>
              <w:t>79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899" w:history="1">
            <w:r w:rsidR="000B5CC9" w:rsidRPr="000B5CC9">
              <w:rPr>
                <w:rStyle w:val="ab"/>
              </w:rPr>
              <w:t>Закон «Отец творит, углубляясь в материю»</w:t>
            </w:r>
            <w:r w:rsidR="000B5CC9" w:rsidRPr="000B5CC9">
              <w:rPr>
                <w:webHidden/>
              </w:rPr>
              <w:tab/>
            </w:r>
            <w:r w:rsidR="000B5CC9" w:rsidRPr="000B5CC9">
              <w:rPr>
                <w:webHidden/>
              </w:rPr>
              <w:fldChar w:fldCharType="begin"/>
            </w:r>
            <w:r w:rsidR="000B5CC9" w:rsidRPr="000B5CC9">
              <w:rPr>
                <w:webHidden/>
              </w:rPr>
              <w:instrText xml:space="preserve"> PAGEREF _Toc141142899 \h </w:instrText>
            </w:r>
            <w:r w:rsidR="000B5CC9" w:rsidRPr="000B5CC9">
              <w:rPr>
                <w:webHidden/>
              </w:rPr>
            </w:r>
            <w:r w:rsidR="000B5CC9" w:rsidRPr="000B5CC9">
              <w:rPr>
                <w:webHidden/>
              </w:rPr>
              <w:fldChar w:fldCharType="separate"/>
            </w:r>
            <w:r w:rsidR="000B5CC9" w:rsidRPr="000B5CC9">
              <w:rPr>
                <w:webHidden/>
              </w:rPr>
              <w:t>80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0" w:history="1">
            <w:r w:rsidR="000B5CC9" w:rsidRPr="000B5CC9">
              <w:rPr>
                <w:rStyle w:val="ab"/>
              </w:rPr>
              <w:t>Подходы Интеллекта</w:t>
            </w:r>
            <w:r w:rsidR="000B5CC9" w:rsidRPr="000B5CC9">
              <w:rPr>
                <w:webHidden/>
              </w:rPr>
              <w:tab/>
            </w:r>
            <w:r w:rsidR="000B5CC9" w:rsidRPr="000B5CC9">
              <w:rPr>
                <w:webHidden/>
              </w:rPr>
              <w:fldChar w:fldCharType="begin"/>
            </w:r>
            <w:r w:rsidR="000B5CC9" w:rsidRPr="000B5CC9">
              <w:rPr>
                <w:webHidden/>
              </w:rPr>
              <w:instrText xml:space="preserve"> PAGEREF _Toc141142900 \h </w:instrText>
            </w:r>
            <w:r w:rsidR="000B5CC9" w:rsidRPr="000B5CC9">
              <w:rPr>
                <w:webHidden/>
              </w:rPr>
            </w:r>
            <w:r w:rsidR="000B5CC9" w:rsidRPr="000B5CC9">
              <w:rPr>
                <w:webHidden/>
              </w:rPr>
              <w:fldChar w:fldCharType="separate"/>
            </w:r>
            <w:r w:rsidR="000B5CC9" w:rsidRPr="000B5CC9">
              <w:rPr>
                <w:webHidden/>
              </w:rPr>
              <w:t>81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1" w:history="1">
            <w:r w:rsidR="000B5CC9" w:rsidRPr="000B5CC9">
              <w:rPr>
                <w:rStyle w:val="ab"/>
              </w:rPr>
              <w:t>Виды Интеллекта и их особенности</w:t>
            </w:r>
            <w:r w:rsidR="000B5CC9" w:rsidRPr="000B5CC9">
              <w:rPr>
                <w:webHidden/>
              </w:rPr>
              <w:tab/>
            </w:r>
            <w:r w:rsidR="000B5CC9" w:rsidRPr="000B5CC9">
              <w:rPr>
                <w:webHidden/>
              </w:rPr>
              <w:fldChar w:fldCharType="begin"/>
            </w:r>
            <w:r w:rsidR="000B5CC9" w:rsidRPr="000B5CC9">
              <w:rPr>
                <w:webHidden/>
              </w:rPr>
              <w:instrText xml:space="preserve"> PAGEREF _Toc141142901 \h </w:instrText>
            </w:r>
            <w:r w:rsidR="000B5CC9" w:rsidRPr="000B5CC9">
              <w:rPr>
                <w:webHidden/>
              </w:rPr>
            </w:r>
            <w:r w:rsidR="000B5CC9" w:rsidRPr="000B5CC9">
              <w:rPr>
                <w:webHidden/>
              </w:rPr>
              <w:fldChar w:fldCharType="separate"/>
            </w:r>
            <w:r w:rsidR="000B5CC9" w:rsidRPr="000B5CC9">
              <w:rPr>
                <w:webHidden/>
              </w:rPr>
              <w:t>82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2" w:history="1">
            <w:r w:rsidR="000B5CC9" w:rsidRPr="000B5CC9">
              <w:rPr>
                <w:rStyle w:val="ab"/>
              </w:rPr>
              <w:t>Имперация – это частность 14-го горизонта</w:t>
            </w:r>
            <w:r w:rsidR="000B5CC9" w:rsidRPr="000B5CC9">
              <w:rPr>
                <w:webHidden/>
              </w:rPr>
              <w:tab/>
            </w:r>
            <w:r w:rsidR="000B5CC9" w:rsidRPr="000B5CC9">
              <w:rPr>
                <w:webHidden/>
              </w:rPr>
              <w:fldChar w:fldCharType="begin"/>
            </w:r>
            <w:r w:rsidR="000B5CC9" w:rsidRPr="000B5CC9">
              <w:rPr>
                <w:webHidden/>
              </w:rPr>
              <w:instrText xml:space="preserve"> PAGEREF _Toc141142902 \h </w:instrText>
            </w:r>
            <w:r w:rsidR="000B5CC9" w:rsidRPr="000B5CC9">
              <w:rPr>
                <w:webHidden/>
              </w:rPr>
            </w:r>
            <w:r w:rsidR="000B5CC9" w:rsidRPr="000B5CC9">
              <w:rPr>
                <w:webHidden/>
              </w:rPr>
              <w:fldChar w:fldCharType="separate"/>
            </w:r>
            <w:r w:rsidR="000B5CC9" w:rsidRPr="000B5CC9">
              <w:rPr>
                <w:webHidden/>
              </w:rPr>
              <w:t>84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3" w:history="1">
            <w:r w:rsidR="000B5CC9" w:rsidRPr="000B5CC9">
              <w:rPr>
                <w:rStyle w:val="ab"/>
              </w:rPr>
              <w:t>Как развивать Трансвизорные тела?</w:t>
            </w:r>
            <w:r w:rsidR="000B5CC9" w:rsidRPr="000B5CC9">
              <w:rPr>
                <w:webHidden/>
              </w:rPr>
              <w:tab/>
            </w:r>
            <w:r w:rsidR="000B5CC9" w:rsidRPr="000B5CC9">
              <w:rPr>
                <w:webHidden/>
              </w:rPr>
              <w:fldChar w:fldCharType="begin"/>
            </w:r>
            <w:r w:rsidR="000B5CC9" w:rsidRPr="000B5CC9">
              <w:rPr>
                <w:webHidden/>
              </w:rPr>
              <w:instrText xml:space="preserve"> PAGEREF _Toc141142903 \h </w:instrText>
            </w:r>
            <w:r w:rsidR="000B5CC9" w:rsidRPr="000B5CC9">
              <w:rPr>
                <w:webHidden/>
              </w:rPr>
            </w:r>
            <w:r w:rsidR="000B5CC9" w:rsidRPr="000B5CC9">
              <w:rPr>
                <w:webHidden/>
              </w:rPr>
              <w:fldChar w:fldCharType="separate"/>
            </w:r>
            <w:r w:rsidR="000B5CC9" w:rsidRPr="000B5CC9">
              <w:rPr>
                <w:webHidden/>
              </w:rPr>
              <w:t>87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4" w:history="1">
            <w:r w:rsidR="000B5CC9" w:rsidRPr="000B5CC9">
              <w:rPr>
                <w:rStyle w:val="ab"/>
              </w:rPr>
              <w:t>Вариант сплочения команды</w:t>
            </w:r>
            <w:r w:rsidR="000B5CC9" w:rsidRPr="000B5CC9">
              <w:rPr>
                <w:webHidden/>
              </w:rPr>
              <w:tab/>
            </w:r>
            <w:r w:rsidR="000B5CC9" w:rsidRPr="000B5CC9">
              <w:rPr>
                <w:webHidden/>
              </w:rPr>
              <w:fldChar w:fldCharType="begin"/>
            </w:r>
            <w:r w:rsidR="000B5CC9" w:rsidRPr="000B5CC9">
              <w:rPr>
                <w:webHidden/>
              </w:rPr>
              <w:instrText xml:space="preserve"> PAGEREF _Toc141142904 \h </w:instrText>
            </w:r>
            <w:r w:rsidR="000B5CC9" w:rsidRPr="000B5CC9">
              <w:rPr>
                <w:webHidden/>
              </w:rPr>
            </w:r>
            <w:r w:rsidR="000B5CC9" w:rsidRPr="000B5CC9">
              <w:rPr>
                <w:webHidden/>
              </w:rPr>
              <w:fldChar w:fldCharType="separate"/>
            </w:r>
            <w:r w:rsidR="000B5CC9" w:rsidRPr="000B5CC9">
              <w:rPr>
                <w:webHidden/>
              </w:rPr>
              <w:t>89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5" w:history="1">
            <w:r w:rsidR="000B5CC9" w:rsidRPr="000B5CC9">
              <w:rPr>
                <w:rStyle w:val="ab"/>
              </w:rPr>
              <w:t>Парадигмальный подход для Интеллекта</w:t>
            </w:r>
            <w:r w:rsidR="000B5CC9" w:rsidRPr="000B5CC9">
              <w:rPr>
                <w:webHidden/>
              </w:rPr>
              <w:tab/>
            </w:r>
            <w:r w:rsidR="000B5CC9" w:rsidRPr="000B5CC9">
              <w:rPr>
                <w:webHidden/>
              </w:rPr>
              <w:fldChar w:fldCharType="begin"/>
            </w:r>
            <w:r w:rsidR="000B5CC9" w:rsidRPr="000B5CC9">
              <w:rPr>
                <w:webHidden/>
              </w:rPr>
              <w:instrText xml:space="preserve"> PAGEREF _Toc141142905 \h </w:instrText>
            </w:r>
            <w:r w:rsidR="000B5CC9" w:rsidRPr="000B5CC9">
              <w:rPr>
                <w:webHidden/>
              </w:rPr>
            </w:r>
            <w:r w:rsidR="000B5CC9" w:rsidRPr="000B5CC9">
              <w:rPr>
                <w:webHidden/>
              </w:rPr>
              <w:fldChar w:fldCharType="separate"/>
            </w:r>
            <w:r w:rsidR="000B5CC9" w:rsidRPr="000B5CC9">
              <w:rPr>
                <w:webHidden/>
              </w:rPr>
              <w:t>90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6" w:history="1">
            <w:r w:rsidR="000B5CC9" w:rsidRPr="000B5CC9">
              <w:rPr>
                <w:rStyle w:val="ab"/>
              </w:rPr>
              <w:t>Человек этой эпохи и Метагалактика</w:t>
            </w:r>
            <w:r w:rsidR="000B5CC9" w:rsidRPr="000B5CC9">
              <w:rPr>
                <w:webHidden/>
              </w:rPr>
              <w:tab/>
            </w:r>
            <w:r w:rsidR="000B5CC9" w:rsidRPr="000B5CC9">
              <w:rPr>
                <w:webHidden/>
              </w:rPr>
              <w:fldChar w:fldCharType="begin"/>
            </w:r>
            <w:r w:rsidR="000B5CC9" w:rsidRPr="000B5CC9">
              <w:rPr>
                <w:webHidden/>
              </w:rPr>
              <w:instrText xml:space="preserve"> PAGEREF _Toc141142906 \h </w:instrText>
            </w:r>
            <w:r w:rsidR="000B5CC9" w:rsidRPr="000B5CC9">
              <w:rPr>
                <w:webHidden/>
              </w:rPr>
            </w:r>
            <w:r w:rsidR="000B5CC9" w:rsidRPr="000B5CC9">
              <w:rPr>
                <w:webHidden/>
              </w:rPr>
              <w:fldChar w:fldCharType="separate"/>
            </w:r>
            <w:r w:rsidR="000B5CC9" w:rsidRPr="000B5CC9">
              <w:rPr>
                <w:webHidden/>
              </w:rPr>
              <w:t>93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7" w:history="1">
            <w:r w:rsidR="000B5CC9" w:rsidRPr="000B5CC9">
              <w:rPr>
                <w:rStyle w:val="ab"/>
              </w:rPr>
              <w:t>Человек пятой расы</w:t>
            </w:r>
            <w:r w:rsidR="000B5CC9" w:rsidRPr="000B5CC9">
              <w:rPr>
                <w:webHidden/>
              </w:rPr>
              <w:tab/>
            </w:r>
            <w:r w:rsidR="000B5CC9" w:rsidRPr="000B5CC9">
              <w:rPr>
                <w:webHidden/>
              </w:rPr>
              <w:fldChar w:fldCharType="begin"/>
            </w:r>
            <w:r w:rsidR="000B5CC9" w:rsidRPr="000B5CC9">
              <w:rPr>
                <w:webHidden/>
              </w:rPr>
              <w:instrText xml:space="preserve"> PAGEREF _Toc141142907 \h </w:instrText>
            </w:r>
            <w:r w:rsidR="000B5CC9" w:rsidRPr="000B5CC9">
              <w:rPr>
                <w:webHidden/>
              </w:rPr>
            </w:r>
            <w:r w:rsidR="000B5CC9" w:rsidRPr="000B5CC9">
              <w:rPr>
                <w:webHidden/>
              </w:rPr>
              <w:fldChar w:fldCharType="separate"/>
            </w:r>
            <w:r w:rsidR="000B5CC9" w:rsidRPr="000B5CC9">
              <w:rPr>
                <w:webHidden/>
              </w:rPr>
              <w:t>93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8" w:history="1">
            <w:r w:rsidR="000B5CC9" w:rsidRPr="000B5CC9">
              <w:rPr>
                <w:rStyle w:val="ab"/>
              </w:rPr>
              <w:t>Особенное Человека</w:t>
            </w:r>
            <w:r w:rsidR="000B5CC9" w:rsidRPr="000B5CC9">
              <w:rPr>
                <w:webHidden/>
              </w:rPr>
              <w:tab/>
            </w:r>
            <w:r w:rsidR="000B5CC9" w:rsidRPr="000B5CC9">
              <w:rPr>
                <w:webHidden/>
              </w:rPr>
              <w:fldChar w:fldCharType="begin"/>
            </w:r>
            <w:r w:rsidR="000B5CC9" w:rsidRPr="000B5CC9">
              <w:rPr>
                <w:webHidden/>
              </w:rPr>
              <w:instrText xml:space="preserve"> PAGEREF _Toc141142908 \h </w:instrText>
            </w:r>
            <w:r w:rsidR="000B5CC9" w:rsidRPr="000B5CC9">
              <w:rPr>
                <w:webHidden/>
              </w:rPr>
            </w:r>
            <w:r w:rsidR="000B5CC9" w:rsidRPr="000B5CC9">
              <w:rPr>
                <w:webHidden/>
              </w:rPr>
              <w:fldChar w:fldCharType="separate"/>
            </w:r>
            <w:r w:rsidR="000B5CC9" w:rsidRPr="000B5CC9">
              <w:rPr>
                <w:webHidden/>
              </w:rPr>
              <w:t>94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09" w:history="1">
            <w:r w:rsidR="000B5CC9" w:rsidRPr="000B5CC9">
              <w:rPr>
                <w:rStyle w:val="ab"/>
              </w:rPr>
              <w:t>В чём Особенное Человека</w:t>
            </w:r>
            <w:r w:rsidR="000B5CC9" w:rsidRPr="000B5CC9">
              <w:rPr>
                <w:webHidden/>
              </w:rPr>
              <w:tab/>
            </w:r>
            <w:r w:rsidR="000B5CC9" w:rsidRPr="000B5CC9">
              <w:rPr>
                <w:webHidden/>
              </w:rPr>
              <w:fldChar w:fldCharType="begin"/>
            </w:r>
            <w:r w:rsidR="000B5CC9" w:rsidRPr="000B5CC9">
              <w:rPr>
                <w:webHidden/>
              </w:rPr>
              <w:instrText xml:space="preserve"> PAGEREF _Toc141142909 \h </w:instrText>
            </w:r>
            <w:r w:rsidR="000B5CC9" w:rsidRPr="000B5CC9">
              <w:rPr>
                <w:webHidden/>
              </w:rPr>
            </w:r>
            <w:r w:rsidR="000B5CC9" w:rsidRPr="000B5CC9">
              <w:rPr>
                <w:webHidden/>
              </w:rPr>
              <w:fldChar w:fldCharType="separate"/>
            </w:r>
            <w:r w:rsidR="000B5CC9" w:rsidRPr="000B5CC9">
              <w:rPr>
                <w:webHidden/>
              </w:rPr>
              <w:t>95</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0" w:history="1">
            <w:r w:rsidR="000B5CC9" w:rsidRPr="000B5CC9">
              <w:rPr>
                <w:rStyle w:val="ab"/>
              </w:rPr>
              <w:t>Частное Человека</w:t>
            </w:r>
            <w:r w:rsidR="000B5CC9" w:rsidRPr="000B5CC9">
              <w:rPr>
                <w:webHidden/>
              </w:rPr>
              <w:tab/>
            </w:r>
            <w:r w:rsidR="000B5CC9" w:rsidRPr="000B5CC9">
              <w:rPr>
                <w:webHidden/>
              </w:rPr>
              <w:fldChar w:fldCharType="begin"/>
            </w:r>
            <w:r w:rsidR="000B5CC9" w:rsidRPr="000B5CC9">
              <w:rPr>
                <w:webHidden/>
              </w:rPr>
              <w:instrText xml:space="preserve"> PAGEREF _Toc141142910 \h </w:instrText>
            </w:r>
            <w:r w:rsidR="000B5CC9" w:rsidRPr="000B5CC9">
              <w:rPr>
                <w:webHidden/>
              </w:rPr>
            </w:r>
            <w:r w:rsidR="000B5CC9" w:rsidRPr="000B5CC9">
              <w:rPr>
                <w:webHidden/>
              </w:rPr>
              <w:fldChar w:fldCharType="separate"/>
            </w:r>
            <w:r w:rsidR="000B5CC9" w:rsidRPr="000B5CC9">
              <w:rPr>
                <w:webHidden/>
              </w:rPr>
              <w:t>96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1" w:history="1">
            <w:r w:rsidR="000B5CC9" w:rsidRPr="000B5CC9">
              <w:rPr>
                <w:rStyle w:val="ab"/>
              </w:rPr>
              <w:t>Единичное</w:t>
            </w:r>
            <w:r w:rsidR="000B5CC9" w:rsidRPr="000B5CC9">
              <w:rPr>
                <w:webHidden/>
              </w:rPr>
              <w:tab/>
            </w:r>
            <w:r w:rsidR="000B5CC9" w:rsidRPr="000B5CC9">
              <w:rPr>
                <w:webHidden/>
              </w:rPr>
              <w:fldChar w:fldCharType="begin"/>
            </w:r>
            <w:r w:rsidR="000B5CC9" w:rsidRPr="000B5CC9">
              <w:rPr>
                <w:webHidden/>
              </w:rPr>
              <w:instrText xml:space="preserve"> PAGEREF _Toc141142911 \h </w:instrText>
            </w:r>
            <w:r w:rsidR="000B5CC9" w:rsidRPr="000B5CC9">
              <w:rPr>
                <w:webHidden/>
              </w:rPr>
            </w:r>
            <w:r w:rsidR="000B5CC9" w:rsidRPr="000B5CC9">
              <w:rPr>
                <w:webHidden/>
              </w:rPr>
              <w:fldChar w:fldCharType="separate"/>
            </w:r>
            <w:r w:rsidR="000B5CC9" w:rsidRPr="000B5CC9">
              <w:rPr>
                <w:webHidden/>
              </w:rPr>
              <w:t>97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2" w:history="1">
            <w:r w:rsidR="000B5CC9" w:rsidRPr="000B5CC9">
              <w:rPr>
                <w:rStyle w:val="ab"/>
              </w:rPr>
              <w:t>Цельность взгляда</w:t>
            </w:r>
            <w:r w:rsidR="000B5CC9" w:rsidRPr="000B5CC9">
              <w:rPr>
                <w:webHidden/>
              </w:rPr>
              <w:tab/>
            </w:r>
            <w:r w:rsidR="000B5CC9" w:rsidRPr="000B5CC9">
              <w:rPr>
                <w:webHidden/>
              </w:rPr>
              <w:fldChar w:fldCharType="begin"/>
            </w:r>
            <w:r w:rsidR="000B5CC9" w:rsidRPr="000B5CC9">
              <w:rPr>
                <w:webHidden/>
              </w:rPr>
              <w:instrText xml:space="preserve"> PAGEREF _Toc141142912 \h </w:instrText>
            </w:r>
            <w:r w:rsidR="000B5CC9" w:rsidRPr="000B5CC9">
              <w:rPr>
                <w:webHidden/>
              </w:rPr>
            </w:r>
            <w:r w:rsidR="000B5CC9" w:rsidRPr="000B5CC9">
              <w:rPr>
                <w:webHidden/>
              </w:rPr>
              <w:fldChar w:fldCharType="separate"/>
            </w:r>
            <w:r w:rsidR="000B5CC9" w:rsidRPr="000B5CC9">
              <w:rPr>
                <w:webHidden/>
              </w:rPr>
              <w:t>97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3" w:history="1">
            <w:r w:rsidR="000B5CC9" w:rsidRPr="000B5CC9">
              <w:rPr>
                <w:rStyle w:val="ab"/>
              </w:rPr>
              <w:t>Как сохранить свою Индивидуальность?</w:t>
            </w:r>
            <w:r w:rsidR="000B5CC9" w:rsidRPr="000B5CC9">
              <w:rPr>
                <w:webHidden/>
              </w:rPr>
              <w:tab/>
            </w:r>
            <w:r w:rsidR="000B5CC9" w:rsidRPr="000B5CC9">
              <w:rPr>
                <w:webHidden/>
              </w:rPr>
              <w:fldChar w:fldCharType="begin"/>
            </w:r>
            <w:r w:rsidR="000B5CC9" w:rsidRPr="000B5CC9">
              <w:rPr>
                <w:webHidden/>
              </w:rPr>
              <w:instrText xml:space="preserve"> PAGEREF _Toc141142913 \h </w:instrText>
            </w:r>
            <w:r w:rsidR="000B5CC9" w:rsidRPr="000B5CC9">
              <w:rPr>
                <w:webHidden/>
              </w:rPr>
            </w:r>
            <w:r w:rsidR="000B5CC9" w:rsidRPr="000B5CC9">
              <w:rPr>
                <w:webHidden/>
              </w:rPr>
              <w:fldChar w:fldCharType="separate"/>
            </w:r>
            <w:r w:rsidR="000B5CC9" w:rsidRPr="000B5CC9">
              <w:rPr>
                <w:webHidden/>
              </w:rPr>
              <w:t>99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4" w:history="1">
            <w:r w:rsidR="000B5CC9" w:rsidRPr="000B5CC9">
              <w:rPr>
                <w:rStyle w:val="ab"/>
              </w:rPr>
              <w:t>Для Интеллекта очень важно в реальности оставаться</w:t>
            </w:r>
            <w:r w:rsidR="000B5CC9" w:rsidRPr="000B5CC9">
              <w:rPr>
                <w:webHidden/>
              </w:rPr>
              <w:tab/>
            </w:r>
            <w:r w:rsidR="000B5CC9" w:rsidRPr="000B5CC9">
              <w:rPr>
                <w:webHidden/>
              </w:rPr>
              <w:fldChar w:fldCharType="begin"/>
            </w:r>
            <w:r w:rsidR="000B5CC9" w:rsidRPr="000B5CC9">
              <w:rPr>
                <w:webHidden/>
              </w:rPr>
              <w:instrText xml:space="preserve"> PAGEREF _Toc141142914 \h </w:instrText>
            </w:r>
            <w:r w:rsidR="000B5CC9" w:rsidRPr="000B5CC9">
              <w:rPr>
                <w:webHidden/>
              </w:rPr>
            </w:r>
            <w:r w:rsidR="000B5CC9" w:rsidRPr="000B5CC9">
              <w:rPr>
                <w:webHidden/>
              </w:rPr>
              <w:fldChar w:fldCharType="separate"/>
            </w:r>
            <w:r w:rsidR="000B5CC9" w:rsidRPr="000B5CC9">
              <w:rPr>
                <w:webHidden/>
              </w:rPr>
              <w:t>104</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5" w:history="1">
            <w:r w:rsidR="000B5CC9" w:rsidRPr="000B5CC9">
              <w:rPr>
                <w:rStyle w:val="ab"/>
              </w:rPr>
              <w:t>Парадигма Интеллекта</w:t>
            </w:r>
            <w:r w:rsidR="000B5CC9" w:rsidRPr="000B5CC9">
              <w:rPr>
                <w:webHidden/>
              </w:rPr>
              <w:tab/>
            </w:r>
            <w:r w:rsidR="000B5CC9" w:rsidRPr="000B5CC9">
              <w:rPr>
                <w:webHidden/>
              </w:rPr>
              <w:fldChar w:fldCharType="begin"/>
            </w:r>
            <w:r w:rsidR="000B5CC9" w:rsidRPr="000B5CC9">
              <w:rPr>
                <w:webHidden/>
              </w:rPr>
              <w:instrText xml:space="preserve"> PAGEREF _Toc141142915 \h </w:instrText>
            </w:r>
            <w:r w:rsidR="000B5CC9" w:rsidRPr="000B5CC9">
              <w:rPr>
                <w:webHidden/>
              </w:rPr>
            </w:r>
            <w:r w:rsidR="000B5CC9" w:rsidRPr="000B5CC9">
              <w:rPr>
                <w:webHidden/>
              </w:rPr>
              <w:fldChar w:fldCharType="separate"/>
            </w:r>
            <w:r w:rsidR="000B5CC9" w:rsidRPr="000B5CC9">
              <w:rPr>
                <w:webHidden/>
              </w:rPr>
              <w:t>107</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6" w:history="1">
            <w:r w:rsidR="000B5CC9" w:rsidRPr="000B5CC9">
              <w:rPr>
                <w:rStyle w:val="ab"/>
              </w:rPr>
              <w:t>5. Всеобъемлющее</w:t>
            </w:r>
            <w:r w:rsidR="000B5CC9" w:rsidRPr="000B5CC9">
              <w:rPr>
                <w:webHidden/>
              </w:rPr>
              <w:tab/>
            </w:r>
            <w:r w:rsidR="000B5CC9" w:rsidRPr="000B5CC9">
              <w:rPr>
                <w:webHidden/>
              </w:rPr>
              <w:fldChar w:fldCharType="begin"/>
            </w:r>
            <w:r w:rsidR="000B5CC9" w:rsidRPr="000B5CC9">
              <w:rPr>
                <w:webHidden/>
              </w:rPr>
              <w:instrText xml:space="preserve"> PAGEREF _Toc141142916 \h </w:instrText>
            </w:r>
            <w:r w:rsidR="000B5CC9" w:rsidRPr="000B5CC9">
              <w:rPr>
                <w:webHidden/>
              </w:rPr>
            </w:r>
            <w:r w:rsidR="000B5CC9" w:rsidRPr="000B5CC9">
              <w:rPr>
                <w:webHidden/>
              </w:rPr>
              <w:fldChar w:fldCharType="separate"/>
            </w:r>
            <w:r w:rsidR="000B5CC9" w:rsidRPr="000B5CC9">
              <w:rPr>
                <w:webHidden/>
              </w:rPr>
              <w:t>108</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7" w:history="1">
            <w:r w:rsidR="000B5CC9" w:rsidRPr="000B5CC9">
              <w:rPr>
                <w:rStyle w:val="ab"/>
              </w:rPr>
              <w:t>6. Несоизмеримое. Иерархичное</w:t>
            </w:r>
            <w:r w:rsidR="000B5CC9" w:rsidRPr="000B5CC9">
              <w:rPr>
                <w:webHidden/>
              </w:rPr>
              <w:tab/>
            </w:r>
            <w:r w:rsidR="000B5CC9" w:rsidRPr="000B5CC9">
              <w:rPr>
                <w:webHidden/>
              </w:rPr>
              <w:fldChar w:fldCharType="begin"/>
            </w:r>
            <w:r w:rsidR="000B5CC9" w:rsidRPr="000B5CC9">
              <w:rPr>
                <w:webHidden/>
              </w:rPr>
              <w:instrText xml:space="preserve"> PAGEREF _Toc141142917 \h </w:instrText>
            </w:r>
            <w:r w:rsidR="000B5CC9" w:rsidRPr="000B5CC9">
              <w:rPr>
                <w:webHidden/>
              </w:rPr>
            </w:r>
            <w:r w:rsidR="000B5CC9" w:rsidRPr="000B5CC9">
              <w:rPr>
                <w:webHidden/>
              </w:rPr>
              <w:fldChar w:fldCharType="separate"/>
            </w:r>
            <w:r w:rsidR="000B5CC9" w:rsidRPr="000B5CC9">
              <w:rPr>
                <w:webHidden/>
              </w:rPr>
              <w:t>109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8" w:history="1">
            <w:r w:rsidR="000B5CC9" w:rsidRPr="000B5CC9">
              <w:rPr>
                <w:rStyle w:val="ab"/>
              </w:rPr>
              <w:t>7. Синтезное</w:t>
            </w:r>
            <w:r w:rsidR="000B5CC9" w:rsidRPr="000B5CC9">
              <w:rPr>
                <w:webHidden/>
              </w:rPr>
              <w:tab/>
            </w:r>
            <w:r w:rsidR="000B5CC9" w:rsidRPr="000B5CC9">
              <w:rPr>
                <w:webHidden/>
              </w:rPr>
              <w:fldChar w:fldCharType="begin"/>
            </w:r>
            <w:r w:rsidR="000B5CC9" w:rsidRPr="000B5CC9">
              <w:rPr>
                <w:webHidden/>
              </w:rPr>
              <w:instrText xml:space="preserve"> PAGEREF _Toc141142918 \h </w:instrText>
            </w:r>
            <w:r w:rsidR="000B5CC9" w:rsidRPr="000B5CC9">
              <w:rPr>
                <w:webHidden/>
              </w:rPr>
            </w:r>
            <w:r w:rsidR="000B5CC9" w:rsidRPr="000B5CC9">
              <w:rPr>
                <w:webHidden/>
              </w:rPr>
              <w:fldChar w:fldCharType="separate"/>
            </w:r>
            <w:r w:rsidR="000B5CC9" w:rsidRPr="000B5CC9">
              <w:rPr>
                <w:webHidden/>
              </w:rPr>
              <w:t>111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19" w:history="1">
            <w:r w:rsidR="000B5CC9" w:rsidRPr="000B5CC9">
              <w:rPr>
                <w:rStyle w:val="ab"/>
              </w:rPr>
              <w:t>8. Цельное</w:t>
            </w:r>
            <w:r w:rsidR="000B5CC9" w:rsidRPr="000B5CC9">
              <w:rPr>
                <w:webHidden/>
              </w:rPr>
              <w:tab/>
            </w:r>
            <w:r w:rsidR="000B5CC9" w:rsidRPr="000B5CC9">
              <w:rPr>
                <w:webHidden/>
              </w:rPr>
              <w:fldChar w:fldCharType="begin"/>
            </w:r>
            <w:r w:rsidR="000B5CC9" w:rsidRPr="000B5CC9">
              <w:rPr>
                <w:webHidden/>
              </w:rPr>
              <w:instrText xml:space="preserve"> PAGEREF _Toc141142919 \h </w:instrText>
            </w:r>
            <w:r w:rsidR="000B5CC9" w:rsidRPr="000B5CC9">
              <w:rPr>
                <w:webHidden/>
              </w:rPr>
            </w:r>
            <w:r w:rsidR="000B5CC9" w:rsidRPr="000B5CC9">
              <w:rPr>
                <w:webHidden/>
              </w:rPr>
              <w:fldChar w:fldCharType="separate"/>
            </w:r>
            <w:r w:rsidR="000B5CC9" w:rsidRPr="000B5CC9">
              <w:rPr>
                <w:webHidden/>
              </w:rPr>
              <w:t>113</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0" w:history="1">
            <w:r w:rsidR="000B5CC9" w:rsidRPr="000B5CC9">
              <w:rPr>
                <w:rStyle w:val="ab"/>
              </w:rPr>
              <w:t>Интеллект, ориентированный на Отца и Человечество</w:t>
            </w:r>
            <w:r w:rsidR="000B5CC9" w:rsidRPr="000B5CC9">
              <w:rPr>
                <w:webHidden/>
              </w:rPr>
              <w:tab/>
            </w:r>
            <w:r w:rsidR="000B5CC9" w:rsidRPr="000B5CC9">
              <w:rPr>
                <w:webHidden/>
              </w:rPr>
              <w:fldChar w:fldCharType="begin"/>
            </w:r>
            <w:r w:rsidR="000B5CC9" w:rsidRPr="000B5CC9">
              <w:rPr>
                <w:webHidden/>
              </w:rPr>
              <w:instrText xml:space="preserve"> PAGEREF _Toc141142920 \h </w:instrText>
            </w:r>
            <w:r w:rsidR="000B5CC9" w:rsidRPr="000B5CC9">
              <w:rPr>
                <w:webHidden/>
              </w:rPr>
            </w:r>
            <w:r w:rsidR="000B5CC9" w:rsidRPr="000B5CC9">
              <w:rPr>
                <w:webHidden/>
              </w:rPr>
              <w:fldChar w:fldCharType="separate"/>
            </w:r>
            <w:r w:rsidR="000B5CC9" w:rsidRPr="000B5CC9">
              <w:rPr>
                <w:webHidden/>
              </w:rPr>
              <w:t>116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1" w:history="1">
            <w:r w:rsidR="000B5CC9" w:rsidRPr="000B5CC9">
              <w:rPr>
                <w:rStyle w:val="ab"/>
                <w:b/>
              </w:rPr>
              <w:t>Практика 3</w:t>
            </w:r>
            <w:r w:rsidR="000B5CC9" w:rsidRPr="000B5CC9">
              <w:rPr>
                <w:rStyle w:val="ab"/>
              </w:rPr>
              <w:t>. Стяжание Парадигмы Человека 8-рично от Общего до Синтезного, 8-рицы Парадигмы Интеллекта ИВО, 32-архетипического Интеллекта ИВО, Плана Синтеза Интеллекта как Интеллекта ответственности команды. Стяжание у Изначально Вышестоящего Отца Образа, Слова, Единицы Интеллекта ИВО. Стяжание в синтезе всех 16 видов Интеллекта цельного 17-го Интеллекта Субъекта 16-рицы ИВО, восьми миллиардов Единиц Огней и Синтеза Ядер Огня Интеллекта человечеству Планеты Земля.</w:t>
            </w:r>
            <w:r w:rsidR="000B5CC9" w:rsidRPr="000B5CC9">
              <w:rPr>
                <w:webHidden/>
              </w:rPr>
              <w:tab/>
            </w:r>
            <w:r w:rsidR="000B5CC9" w:rsidRPr="000B5CC9">
              <w:rPr>
                <w:webHidden/>
              </w:rPr>
              <w:fldChar w:fldCharType="begin"/>
            </w:r>
            <w:r w:rsidR="000B5CC9" w:rsidRPr="000B5CC9">
              <w:rPr>
                <w:webHidden/>
              </w:rPr>
              <w:instrText xml:space="preserve"> PAGEREF _Toc141142921 \h </w:instrText>
            </w:r>
            <w:r w:rsidR="000B5CC9" w:rsidRPr="000B5CC9">
              <w:rPr>
                <w:webHidden/>
              </w:rPr>
            </w:r>
            <w:r w:rsidR="000B5CC9" w:rsidRPr="000B5CC9">
              <w:rPr>
                <w:webHidden/>
              </w:rPr>
              <w:fldChar w:fldCharType="separate"/>
            </w:r>
            <w:r w:rsidR="000B5CC9" w:rsidRPr="000B5CC9">
              <w:rPr>
                <w:webHidden/>
              </w:rPr>
              <w:t>120</w:t>
            </w:r>
            <w:r w:rsidR="000B5CC9" w:rsidRPr="000B5CC9">
              <w:rPr>
                <w:webHidden/>
              </w:rPr>
              <w:fldChar w:fldCharType="end"/>
            </w:r>
          </w:hyperlink>
        </w:p>
        <w:p w:rsidR="000B5CC9" w:rsidRPr="000B5CC9" w:rsidRDefault="00BD57D6" w:rsidP="000B5CC9">
          <w:pPr>
            <w:pStyle w:val="16"/>
            <w:tabs>
              <w:tab w:val="right" w:leader="dot" w:pos="9629"/>
            </w:tabs>
            <w:spacing w:line="240" w:lineRule="auto"/>
            <w:rPr>
              <w:rFonts w:eastAsiaTheme="minorEastAsia"/>
              <w:noProof/>
              <w:lang w:eastAsia="ru-RU"/>
            </w:rPr>
          </w:pPr>
          <w:hyperlink w:anchor="_Toc141142922" w:history="1">
            <w:r w:rsidR="000B5CC9" w:rsidRPr="000B5CC9">
              <w:rPr>
                <w:rStyle w:val="ab"/>
                <w:rFonts w:ascii="Times New Roman" w:hAnsi="Times New Roman" w:cs="Times New Roman"/>
                <w:b/>
                <w:i/>
                <w:iCs/>
                <w:noProof/>
              </w:rPr>
              <w:t>День 2</w:t>
            </w:r>
            <w:r w:rsidR="000B5CC9" w:rsidRPr="000B5CC9">
              <w:rPr>
                <w:rStyle w:val="ab"/>
                <w:rFonts w:ascii="Times New Roman" w:hAnsi="Times New Roman" w:cs="Times New Roman"/>
                <w:b/>
                <w:iCs/>
                <w:noProof/>
              </w:rPr>
              <w:t xml:space="preserve"> </w:t>
            </w:r>
            <w:r w:rsidR="000B5CC9" w:rsidRPr="000B5CC9">
              <w:rPr>
                <w:rStyle w:val="ab"/>
                <w:rFonts w:ascii="Times New Roman" w:hAnsi="Times New Roman" w:cs="Times New Roman"/>
                <w:b/>
                <w:i/>
                <w:iCs/>
                <w:noProof/>
              </w:rPr>
              <w:t>Часть 4</w:t>
            </w:r>
            <w:r w:rsidR="000B5CC9" w:rsidRPr="000B5CC9">
              <w:rPr>
                <w:noProof/>
                <w:webHidden/>
              </w:rPr>
              <w:tab/>
            </w:r>
            <w:r w:rsidR="000B5CC9" w:rsidRPr="000B5CC9">
              <w:rPr>
                <w:noProof/>
                <w:webHidden/>
              </w:rPr>
              <w:fldChar w:fldCharType="begin"/>
            </w:r>
            <w:r w:rsidR="000B5CC9" w:rsidRPr="000B5CC9">
              <w:rPr>
                <w:noProof/>
                <w:webHidden/>
              </w:rPr>
              <w:instrText xml:space="preserve"> PAGEREF _Toc141142922 \h </w:instrText>
            </w:r>
            <w:r w:rsidR="000B5CC9" w:rsidRPr="000B5CC9">
              <w:rPr>
                <w:noProof/>
                <w:webHidden/>
              </w:rPr>
            </w:r>
            <w:r w:rsidR="000B5CC9" w:rsidRPr="000B5CC9">
              <w:rPr>
                <w:noProof/>
                <w:webHidden/>
              </w:rPr>
              <w:fldChar w:fldCharType="separate"/>
            </w:r>
            <w:r w:rsidR="000B5CC9" w:rsidRPr="000B5CC9">
              <w:rPr>
                <w:noProof/>
                <w:webHidden/>
              </w:rPr>
              <w:t>124</w:t>
            </w:r>
            <w:r w:rsidR="000B5CC9" w:rsidRPr="000B5CC9">
              <w:rPr>
                <w:noProof/>
                <w:webHidden/>
              </w:rPr>
              <w:fldChar w:fldCharType="end"/>
            </w:r>
          </w:hyperlink>
        </w:p>
        <w:p w:rsidR="000B5CC9" w:rsidRPr="000B5CC9" w:rsidRDefault="00BD57D6" w:rsidP="000B5CC9">
          <w:pPr>
            <w:pStyle w:val="21"/>
            <w:rPr>
              <w:rFonts w:eastAsiaTheme="minorEastAsia"/>
              <w:lang w:eastAsia="ru-RU"/>
            </w:rPr>
          </w:pPr>
          <w:hyperlink w:anchor="_Toc141142923" w:history="1">
            <w:r w:rsidR="000B5CC9" w:rsidRPr="000B5CC9">
              <w:rPr>
                <w:rStyle w:val="ab"/>
              </w:rPr>
              <w:t>О Планете Сердца</w:t>
            </w:r>
            <w:r w:rsidR="000B5CC9" w:rsidRPr="000B5CC9">
              <w:rPr>
                <w:webHidden/>
              </w:rPr>
              <w:tab/>
            </w:r>
            <w:r w:rsidR="000B5CC9" w:rsidRPr="000B5CC9">
              <w:rPr>
                <w:webHidden/>
              </w:rPr>
              <w:fldChar w:fldCharType="begin"/>
            </w:r>
            <w:r w:rsidR="000B5CC9" w:rsidRPr="000B5CC9">
              <w:rPr>
                <w:webHidden/>
              </w:rPr>
              <w:instrText xml:space="preserve"> PAGEREF _Toc141142923 \h </w:instrText>
            </w:r>
            <w:r w:rsidR="000B5CC9" w:rsidRPr="000B5CC9">
              <w:rPr>
                <w:webHidden/>
              </w:rPr>
            </w:r>
            <w:r w:rsidR="000B5CC9" w:rsidRPr="000B5CC9">
              <w:rPr>
                <w:webHidden/>
              </w:rPr>
              <w:fldChar w:fldCharType="separate"/>
            </w:r>
            <w:r w:rsidR="000B5CC9" w:rsidRPr="000B5CC9">
              <w:rPr>
                <w:webHidden/>
              </w:rPr>
              <w:t>126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4" w:history="1">
            <w:r w:rsidR="000B5CC9" w:rsidRPr="000B5CC9">
              <w:rPr>
                <w:rStyle w:val="ab"/>
                <w:b/>
              </w:rPr>
              <w:t>Практика-Тренинг.</w:t>
            </w:r>
            <w:r w:rsidR="000B5CC9" w:rsidRPr="000B5CC9">
              <w:rPr>
                <w:rStyle w:val="ab"/>
              </w:rPr>
              <w:t xml:space="preserve"> Стяжание прямого Синтеза Интеллекта Изначально Вышестоящего Отца, Синтеза Истины и Ядра Истины Изначально Вышестоящего Отца. Стяжание Октавного Света Октавы Фа в синтезе 32-х Метагалактических видов Света. Стяжание трёх Синтезов Изначально Вышестоящего Отца трёх архетипических Частей Изначально Вышестоящего Отца: Интеллекта, Интического тела, ИВДИВО-Тела Света Изначально Вышестоящего Отца. Офизичивание Отца Интеллектом Изначально Вышестоящего Отца командой подразделения на Планете Земля.</w:t>
            </w:r>
            <w:r w:rsidR="000B5CC9" w:rsidRPr="000B5CC9">
              <w:rPr>
                <w:webHidden/>
              </w:rPr>
              <w:tab/>
            </w:r>
            <w:r w:rsidR="000B5CC9" w:rsidRPr="000B5CC9">
              <w:rPr>
                <w:webHidden/>
              </w:rPr>
              <w:fldChar w:fldCharType="begin"/>
            </w:r>
            <w:r w:rsidR="000B5CC9" w:rsidRPr="000B5CC9">
              <w:rPr>
                <w:webHidden/>
              </w:rPr>
              <w:instrText xml:space="preserve"> PAGEREF _Toc141142924 \h </w:instrText>
            </w:r>
            <w:r w:rsidR="000B5CC9" w:rsidRPr="000B5CC9">
              <w:rPr>
                <w:webHidden/>
              </w:rPr>
            </w:r>
            <w:r w:rsidR="000B5CC9" w:rsidRPr="000B5CC9">
              <w:rPr>
                <w:webHidden/>
              </w:rPr>
              <w:fldChar w:fldCharType="separate"/>
            </w:r>
            <w:r w:rsidR="000B5CC9" w:rsidRPr="000B5CC9">
              <w:rPr>
                <w:webHidden/>
              </w:rPr>
              <w:t>128</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5" w:history="1">
            <w:r w:rsidR="000B5CC9" w:rsidRPr="000B5CC9">
              <w:rPr>
                <w:rStyle w:val="ab"/>
              </w:rPr>
              <w:t>Основные задачи и действия Должностно Компетентных подразделения</w:t>
            </w:r>
            <w:r w:rsidR="000B5CC9" w:rsidRPr="000B5CC9">
              <w:rPr>
                <w:webHidden/>
              </w:rPr>
              <w:tab/>
            </w:r>
            <w:r w:rsidR="000B5CC9" w:rsidRPr="000B5CC9">
              <w:rPr>
                <w:webHidden/>
              </w:rPr>
              <w:fldChar w:fldCharType="begin"/>
            </w:r>
            <w:r w:rsidR="000B5CC9" w:rsidRPr="000B5CC9">
              <w:rPr>
                <w:webHidden/>
              </w:rPr>
              <w:instrText xml:space="preserve"> PAGEREF _Toc141142925 \h </w:instrText>
            </w:r>
            <w:r w:rsidR="000B5CC9" w:rsidRPr="000B5CC9">
              <w:rPr>
                <w:webHidden/>
              </w:rPr>
            </w:r>
            <w:r w:rsidR="000B5CC9" w:rsidRPr="000B5CC9">
              <w:rPr>
                <w:webHidden/>
              </w:rPr>
              <w:fldChar w:fldCharType="separate"/>
            </w:r>
            <w:r w:rsidR="000B5CC9" w:rsidRPr="000B5CC9">
              <w:rPr>
                <w:webHidden/>
              </w:rPr>
              <w:t>136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6" w:history="1">
            <w:r w:rsidR="000B5CC9" w:rsidRPr="000B5CC9">
              <w:rPr>
                <w:rStyle w:val="ab"/>
              </w:rPr>
              <w:t>по развитию Части Интеллект ИВО</w:t>
            </w:r>
            <w:r w:rsidR="000B5CC9" w:rsidRPr="000B5CC9">
              <w:rPr>
                <w:webHidden/>
              </w:rPr>
              <w:tab/>
            </w:r>
            <w:r w:rsidR="000B5CC9" w:rsidRPr="000B5CC9">
              <w:rPr>
                <w:webHidden/>
              </w:rPr>
              <w:fldChar w:fldCharType="begin"/>
            </w:r>
            <w:r w:rsidR="000B5CC9" w:rsidRPr="000B5CC9">
              <w:rPr>
                <w:webHidden/>
              </w:rPr>
              <w:instrText xml:space="preserve"> PAGEREF _Toc141142926 \h </w:instrText>
            </w:r>
            <w:r w:rsidR="000B5CC9" w:rsidRPr="000B5CC9">
              <w:rPr>
                <w:webHidden/>
              </w:rPr>
            </w:r>
            <w:r w:rsidR="000B5CC9" w:rsidRPr="000B5CC9">
              <w:rPr>
                <w:webHidden/>
              </w:rPr>
              <w:fldChar w:fldCharType="separate"/>
            </w:r>
            <w:r w:rsidR="000B5CC9" w:rsidRPr="000B5CC9">
              <w:rPr>
                <w:webHidden/>
              </w:rPr>
              <w:t>136</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7" w:history="1">
            <w:r w:rsidR="000B5CC9" w:rsidRPr="000B5CC9">
              <w:rPr>
                <w:rStyle w:val="ab"/>
              </w:rPr>
              <w:t>О развитии дееспособности Интеллекта</w:t>
            </w:r>
            <w:r w:rsidR="000B5CC9" w:rsidRPr="000B5CC9">
              <w:rPr>
                <w:webHidden/>
              </w:rPr>
              <w:tab/>
            </w:r>
            <w:r w:rsidR="000B5CC9" w:rsidRPr="000B5CC9">
              <w:rPr>
                <w:webHidden/>
              </w:rPr>
              <w:fldChar w:fldCharType="begin"/>
            </w:r>
            <w:r w:rsidR="000B5CC9" w:rsidRPr="000B5CC9">
              <w:rPr>
                <w:webHidden/>
              </w:rPr>
              <w:instrText xml:space="preserve"> PAGEREF _Toc141142927 \h </w:instrText>
            </w:r>
            <w:r w:rsidR="000B5CC9" w:rsidRPr="000B5CC9">
              <w:rPr>
                <w:webHidden/>
              </w:rPr>
            </w:r>
            <w:r w:rsidR="000B5CC9" w:rsidRPr="000B5CC9">
              <w:rPr>
                <w:webHidden/>
              </w:rPr>
              <w:fldChar w:fldCharType="separate"/>
            </w:r>
            <w:r w:rsidR="000B5CC9" w:rsidRPr="000B5CC9">
              <w:rPr>
                <w:webHidden/>
              </w:rPr>
              <w:t>139</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8" w:history="1">
            <w:r w:rsidR="000B5CC9" w:rsidRPr="000B5CC9">
              <w:rPr>
                <w:rStyle w:val="ab"/>
              </w:rPr>
              <w:t>Об Интической материи</w:t>
            </w:r>
            <w:r w:rsidR="000B5CC9" w:rsidRPr="000B5CC9">
              <w:rPr>
                <w:webHidden/>
              </w:rPr>
              <w:tab/>
            </w:r>
            <w:r w:rsidR="000B5CC9" w:rsidRPr="000B5CC9">
              <w:rPr>
                <w:webHidden/>
              </w:rPr>
              <w:fldChar w:fldCharType="begin"/>
            </w:r>
            <w:r w:rsidR="000B5CC9" w:rsidRPr="000B5CC9">
              <w:rPr>
                <w:webHidden/>
              </w:rPr>
              <w:instrText xml:space="preserve"> PAGEREF _Toc141142928 \h </w:instrText>
            </w:r>
            <w:r w:rsidR="000B5CC9" w:rsidRPr="000B5CC9">
              <w:rPr>
                <w:webHidden/>
              </w:rPr>
            </w:r>
            <w:r w:rsidR="000B5CC9" w:rsidRPr="000B5CC9">
              <w:rPr>
                <w:webHidden/>
              </w:rPr>
              <w:fldChar w:fldCharType="separate"/>
            </w:r>
            <w:r w:rsidR="000B5CC9" w:rsidRPr="000B5CC9">
              <w:rPr>
                <w:webHidden/>
              </w:rPr>
              <w:t>140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29" w:history="1">
            <w:r w:rsidR="000B5CC9" w:rsidRPr="000B5CC9">
              <w:rPr>
                <w:rStyle w:val="ab"/>
              </w:rPr>
              <w:t>О матричности</w:t>
            </w:r>
            <w:r w:rsidR="000B5CC9" w:rsidRPr="000B5CC9">
              <w:rPr>
                <w:webHidden/>
              </w:rPr>
              <w:tab/>
            </w:r>
            <w:r w:rsidR="000B5CC9" w:rsidRPr="000B5CC9">
              <w:rPr>
                <w:webHidden/>
              </w:rPr>
              <w:fldChar w:fldCharType="begin"/>
            </w:r>
            <w:r w:rsidR="000B5CC9" w:rsidRPr="000B5CC9">
              <w:rPr>
                <w:webHidden/>
              </w:rPr>
              <w:instrText xml:space="preserve"> PAGEREF _Toc141142929 \h </w:instrText>
            </w:r>
            <w:r w:rsidR="000B5CC9" w:rsidRPr="000B5CC9">
              <w:rPr>
                <w:webHidden/>
              </w:rPr>
            </w:r>
            <w:r w:rsidR="000B5CC9" w:rsidRPr="000B5CC9">
              <w:rPr>
                <w:webHidden/>
              </w:rPr>
              <w:fldChar w:fldCharType="separate"/>
            </w:r>
            <w:r w:rsidR="000B5CC9" w:rsidRPr="000B5CC9">
              <w:rPr>
                <w:webHidden/>
              </w:rPr>
              <w:t>140</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30" w:history="1">
            <w:r w:rsidR="000B5CC9" w:rsidRPr="000B5CC9">
              <w:rPr>
                <w:rStyle w:val="ab"/>
              </w:rPr>
              <w:t>Об Инструментах</w:t>
            </w:r>
            <w:r w:rsidR="000B5CC9" w:rsidRPr="000B5CC9">
              <w:rPr>
                <w:webHidden/>
              </w:rPr>
              <w:tab/>
            </w:r>
            <w:r w:rsidR="000B5CC9" w:rsidRPr="000B5CC9">
              <w:rPr>
                <w:webHidden/>
              </w:rPr>
              <w:fldChar w:fldCharType="begin"/>
            </w:r>
            <w:r w:rsidR="000B5CC9" w:rsidRPr="000B5CC9">
              <w:rPr>
                <w:webHidden/>
              </w:rPr>
              <w:instrText xml:space="preserve"> PAGEREF _Toc141142930 \h </w:instrText>
            </w:r>
            <w:r w:rsidR="000B5CC9" w:rsidRPr="000B5CC9">
              <w:rPr>
                <w:webHidden/>
              </w:rPr>
            </w:r>
            <w:r w:rsidR="000B5CC9" w:rsidRPr="000B5CC9">
              <w:rPr>
                <w:webHidden/>
              </w:rPr>
              <w:fldChar w:fldCharType="separate"/>
            </w:r>
            <w:r w:rsidR="000B5CC9" w:rsidRPr="000B5CC9">
              <w:rPr>
                <w:webHidden/>
              </w:rPr>
              <w:t>141</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31" w:history="1">
            <w:r w:rsidR="000B5CC9" w:rsidRPr="000B5CC9">
              <w:rPr>
                <w:rStyle w:val="ab"/>
              </w:rPr>
              <w:t>Как правильно читать Книги Парадигмы</w:t>
            </w:r>
            <w:r w:rsidR="000B5CC9" w:rsidRPr="000B5CC9">
              <w:rPr>
                <w:webHidden/>
              </w:rPr>
              <w:tab/>
            </w:r>
            <w:r w:rsidR="000B5CC9" w:rsidRPr="000B5CC9">
              <w:rPr>
                <w:webHidden/>
              </w:rPr>
              <w:fldChar w:fldCharType="begin"/>
            </w:r>
            <w:r w:rsidR="000B5CC9" w:rsidRPr="000B5CC9">
              <w:rPr>
                <w:webHidden/>
              </w:rPr>
              <w:instrText xml:space="preserve"> PAGEREF _Toc141142931 \h </w:instrText>
            </w:r>
            <w:r w:rsidR="000B5CC9" w:rsidRPr="000B5CC9">
              <w:rPr>
                <w:webHidden/>
              </w:rPr>
            </w:r>
            <w:r w:rsidR="000B5CC9" w:rsidRPr="000B5CC9">
              <w:rPr>
                <w:webHidden/>
              </w:rPr>
              <w:fldChar w:fldCharType="separate"/>
            </w:r>
            <w:r w:rsidR="000B5CC9" w:rsidRPr="000B5CC9">
              <w:rPr>
                <w:webHidden/>
              </w:rPr>
              <w:t>142</w:t>
            </w:r>
            <w:r w:rsidR="000B5CC9" w:rsidRPr="000B5CC9">
              <w:rPr>
                <w:webHidden/>
              </w:rPr>
              <w:fldChar w:fldCharType="end"/>
            </w:r>
          </w:hyperlink>
        </w:p>
        <w:p w:rsidR="000B5CC9" w:rsidRPr="000B5CC9" w:rsidRDefault="00BD57D6" w:rsidP="000B5CC9">
          <w:pPr>
            <w:pStyle w:val="21"/>
            <w:rPr>
              <w:rFonts w:eastAsiaTheme="minorEastAsia"/>
              <w:lang w:eastAsia="ru-RU"/>
            </w:rPr>
          </w:pPr>
          <w:hyperlink w:anchor="_Toc141142932" w:history="1">
            <w:r w:rsidR="000B5CC9" w:rsidRPr="000B5CC9">
              <w:rPr>
                <w:rStyle w:val="ab"/>
              </w:rPr>
              <w:t>Об онлайн-занятиях</w:t>
            </w:r>
            <w:r w:rsidR="000B5CC9" w:rsidRPr="000B5CC9">
              <w:rPr>
                <w:webHidden/>
              </w:rPr>
              <w:tab/>
            </w:r>
            <w:r w:rsidR="000B5CC9" w:rsidRPr="000B5CC9">
              <w:rPr>
                <w:webHidden/>
              </w:rPr>
              <w:fldChar w:fldCharType="begin"/>
            </w:r>
            <w:r w:rsidR="000B5CC9" w:rsidRPr="000B5CC9">
              <w:rPr>
                <w:webHidden/>
              </w:rPr>
              <w:instrText xml:space="preserve"> PAGEREF _Toc141142932 \h </w:instrText>
            </w:r>
            <w:r w:rsidR="000B5CC9" w:rsidRPr="000B5CC9">
              <w:rPr>
                <w:webHidden/>
              </w:rPr>
            </w:r>
            <w:r w:rsidR="000B5CC9" w:rsidRPr="000B5CC9">
              <w:rPr>
                <w:webHidden/>
              </w:rPr>
              <w:fldChar w:fldCharType="separate"/>
            </w:r>
            <w:r w:rsidR="000B5CC9" w:rsidRPr="000B5CC9">
              <w:rPr>
                <w:webHidden/>
              </w:rPr>
              <w:t>143</w:t>
            </w:r>
            <w:r w:rsidR="000B5CC9" w:rsidRPr="000B5CC9">
              <w:rPr>
                <w:webHidden/>
              </w:rPr>
              <w:fldChar w:fldCharType="end"/>
            </w:r>
          </w:hyperlink>
        </w:p>
        <w:p w:rsidR="000B5CC9" w:rsidRDefault="00BD57D6" w:rsidP="000B5CC9">
          <w:pPr>
            <w:pStyle w:val="21"/>
            <w:rPr>
              <w:rFonts w:eastAsiaTheme="minorEastAsia"/>
              <w:lang w:eastAsia="ru-RU"/>
            </w:rPr>
          </w:pPr>
          <w:hyperlink w:anchor="_Toc141142933" w:history="1">
            <w:r w:rsidR="000B5CC9" w:rsidRPr="000B5CC9">
              <w:rPr>
                <w:rStyle w:val="ab"/>
                <w:b/>
              </w:rPr>
              <w:t>Практика итоговая.</w:t>
            </w:r>
            <w:r w:rsidR="000B5CC9" w:rsidRPr="000B5CC9">
              <w:rPr>
                <w:rStyle w:val="ab"/>
              </w:rPr>
              <w:t xml:space="preserve"> Стяжание Интеллекта Изначально Вышестоящего Отца как такового правом Должностной Компетенции Изначально Вышестоящего Отца. Стяжание полноты и цельности Семинара. Стяжание Ядра Синтеза данного Семинара. Стяжание фиксации Ядра Института Человека Части Интеллект Изначально Вышестоящего Отца в ИВДИВО Чебоксары.</w:t>
            </w:r>
            <w:r w:rsidR="000B5CC9" w:rsidRPr="000B5CC9">
              <w:rPr>
                <w:webHidden/>
              </w:rPr>
              <w:tab/>
            </w:r>
            <w:r w:rsidR="000B5CC9" w:rsidRPr="000B5CC9">
              <w:rPr>
                <w:webHidden/>
              </w:rPr>
              <w:fldChar w:fldCharType="begin"/>
            </w:r>
            <w:r w:rsidR="000B5CC9" w:rsidRPr="000B5CC9">
              <w:rPr>
                <w:webHidden/>
              </w:rPr>
              <w:instrText xml:space="preserve"> PAGEREF _Toc141142933 \h </w:instrText>
            </w:r>
            <w:r w:rsidR="000B5CC9" w:rsidRPr="000B5CC9">
              <w:rPr>
                <w:webHidden/>
              </w:rPr>
            </w:r>
            <w:r w:rsidR="000B5CC9" w:rsidRPr="000B5CC9">
              <w:rPr>
                <w:webHidden/>
              </w:rPr>
              <w:fldChar w:fldCharType="separate"/>
            </w:r>
            <w:r w:rsidR="000B5CC9" w:rsidRPr="000B5CC9">
              <w:rPr>
                <w:webHidden/>
              </w:rPr>
              <w:t>144</w:t>
            </w:r>
            <w:r w:rsidR="000B5CC9" w:rsidRPr="000B5CC9">
              <w:rPr>
                <w:webHidden/>
              </w:rPr>
              <w:fldChar w:fldCharType="end"/>
            </w:r>
          </w:hyperlink>
        </w:p>
        <w:p w:rsidR="003E1939" w:rsidRPr="001123A6" w:rsidRDefault="003E1939">
          <w:r w:rsidRPr="001123A6">
            <w:rPr>
              <w:b/>
              <w:bCs/>
            </w:rPr>
            <w:fldChar w:fldCharType="end"/>
          </w:r>
        </w:p>
      </w:sdtContent>
    </w:sdt>
    <w:p w:rsidR="003D3B41" w:rsidRPr="001123A6" w:rsidRDefault="003D3B41" w:rsidP="003E1939">
      <w:pPr>
        <w:pStyle w:val="2"/>
        <w:rPr>
          <w:rFonts w:ascii="Times New Roman" w:hAnsi="Times New Roman" w:cs="Times New Roman"/>
          <w:color w:val="auto"/>
          <w:sz w:val="28"/>
          <w:szCs w:val="28"/>
        </w:rPr>
      </w:pPr>
    </w:p>
    <w:p w:rsidR="003D1424" w:rsidRPr="001123A6" w:rsidRDefault="003D1424" w:rsidP="00770FBA">
      <w:pPr>
        <w:spacing w:after="0" w:line="240" w:lineRule="auto"/>
        <w:jc w:val="center"/>
        <w:rPr>
          <w:rFonts w:ascii="Times New Roman" w:hAnsi="Times New Roman" w:cs="Times New Roman"/>
          <w:sz w:val="28"/>
          <w:szCs w:val="28"/>
        </w:rPr>
        <w:sectPr w:rsidR="003D1424" w:rsidRPr="001123A6" w:rsidSect="00770FBA">
          <w:headerReference w:type="default" r:id="rId7"/>
          <w:footerReference w:type="default" r:id="rId8"/>
          <w:pgSz w:w="11907" w:h="16840" w:code="9"/>
          <w:pgMar w:top="1021" w:right="1134" w:bottom="1021" w:left="1134" w:header="567" w:footer="567" w:gutter="0"/>
          <w:cols w:space="708"/>
          <w:titlePg/>
          <w:docGrid w:linePitch="360"/>
        </w:sectPr>
      </w:pPr>
    </w:p>
    <w:p w:rsidR="003D3B41" w:rsidRPr="00D437F7" w:rsidRDefault="001123A6" w:rsidP="003D1424">
      <w:pPr>
        <w:pStyle w:val="1"/>
        <w:jc w:val="right"/>
        <w:rPr>
          <w:rFonts w:ascii="Times New Roman" w:eastAsia="Calibri" w:hAnsi="Times New Roman" w:cs="Times New Roman"/>
          <w:b/>
          <w:bCs/>
          <w:i/>
          <w:color w:val="auto"/>
          <w:sz w:val="28"/>
          <w:szCs w:val="28"/>
        </w:rPr>
      </w:pPr>
      <w:bookmarkStart w:id="0" w:name="_Toc141134941"/>
      <w:r w:rsidRPr="001123A6">
        <w:rPr>
          <w:rFonts w:ascii="Times New Roman" w:eastAsia="Calibri" w:hAnsi="Times New Roman" w:cs="Times New Roman"/>
          <w:b/>
          <w:color w:val="auto"/>
          <w:sz w:val="28"/>
          <w:szCs w:val="28"/>
        </w:rPr>
        <w:lastRenderedPageBreak/>
        <w:t xml:space="preserve"> </w:t>
      </w:r>
      <w:bookmarkStart w:id="1" w:name="_Toc141142844"/>
      <w:r w:rsidRPr="00D437F7">
        <w:rPr>
          <w:rFonts w:ascii="Times New Roman" w:eastAsia="Calibri" w:hAnsi="Times New Roman" w:cs="Times New Roman"/>
          <w:b/>
          <w:i/>
          <w:color w:val="auto"/>
          <w:sz w:val="28"/>
          <w:szCs w:val="28"/>
        </w:rPr>
        <w:t>День 1 Ч</w:t>
      </w:r>
      <w:r w:rsidR="00A40C93" w:rsidRPr="00D437F7">
        <w:rPr>
          <w:rFonts w:ascii="Times New Roman" w:eastAsia="Calibri" w:hAnsi="Times New Roman" w:cs="Times New Roman"/>
          <w:b/>
          <w:i/>
          <w:color w:val="auto"/>
          <w:sz w:val="28"/>
          <w:szCs w:val="28"/>
        </w:rPr>
        <w:t>асть</w:t>
      </w:r>
      <w:bookmarkEnd w:id="0"/>
      <w:r w:rsidRPr="00D437F7">
        <w:rPr>
          <w:rFonts w:ascii="Times New Roman" w:eastAsia="Calibri" w:hAnsi="Times New Roman" w:cs="Times New Roman"/>
          <w:b/>
          <w:i/>
          <w:color w:val="auto"/>
          <w:sz w:val="28"/>
          <w:szCs w:val="28"/>
        </w:rPr>
        <w:t xml:space="preserve"> 1</w:t>
      </w:r>
      <w:bookmarkEnd w:id="1"/>
      <w:r w:rsidR="00A40C93" w:rsidRPr="00D437F7">
        <w:rPr>
          <w:rFonts w:ascii="Times New Roman" w:eastAsia="Calibri" w:hAnsi="Times New Roman" w:cs="Times New Roman"/>
          <w:b/>
          <w:i/>
          <w:color w:val="auto"/>
          <w:sz w:val="28"/>
          <w:szCs w:val="28"/>
        </w:rPr>
        <w:t xml:space="preserve"> </w:t>
      </w:r>
    </w:p>
    <w:p w:rsidR="00A40C93" w:rsidRPr="001123A6" w:rsidRDefault="003D3B41" w:rsidP="003D3B41">
      <w:pPr>
        <w:tabs>
          <w:tab w:val="left" w:pos="7230"/>
        </w:tabs>
        <w:spacing w:after="0" w:line="240" w:lineRule="auto"/>
        <w:ind w:firstLine="567"/>
        <w:jc w:val="both"/>
        <w:rPr>
          <w:rFonts w:ascii="Times New Roman" w:eastAsia="Calibri" w:hAnsi="Times New Roman" w:cs="Times New Roman"/>
          <w:b/>
          <w:i/>
          <w:sz w:val="24"/>
          <w:szCs w:val="24"/>
        </w:rPr>
      </w:pPr>
      <w:r w:rsidRPr="001123A6">
        <w:rPr>
          <w:rFonts w:ascii="Times New Roman" w:eastAsia="Calibri" w:hAnsi="Times New Roman" w:cs="Times New Roman"/>
          <w:b/>
          <w:i/>
          <w:sz w:val="24"/>
          <w:szCs w:val="24"/>
        </w:rPr>
        <w:tab/>
      </w:r>
    </w:p>
    <w:p w:rsidR="00A40C93" w:rsidRPr="001123A6" w:rsidRDefault="00A40C93" w:rsidP="009465FE">
      <w:pPr>
        <w:pStyle w:val="2"/>
        <w:ind w:firstLine="567"/>
        <w:rPr>
          <w:rFonts w:ascii="Times New Roman" w:eastAsia="Calibri" w:hAnsi="Times New Roman" w:cs="Times New Roman"/>
          <w:b/>
          <w:color w:val="auto"/>
          <w:sz w:val="28"/>
          <w:szCs w:val="28"/>
        </w:rPr>
      </w:pPr>
      <w:bookmarkStart w:id="2" w:name="_Toc141134942"/>
      <w:bookmarkStart w:id="3" w:name="_Toc141142845"/>
      <w:r w:rsidRPr="001123A6">
        <w:rPr>
          <w:rFonts w:ascii="Times New Roman" w:eastAsia="Calibri" w:hAnsi="Times New Roman" w:cs="Times New Roman"/>
          <w:b/>
          <w:color w:val="auto"/>
          <w:sz w:val="28"/>
          <w:szCs w:val="28"/>
        </w:rPr>
        <w:t>О деятельности</w:t>
      </w:r>
      <w:r w:rsidRPr="001123A6">
        <w:rPr>
          <w:rFonts w:ascii="Times New Roman" w:eastAsia="Calibri" w:hAnsi="Times New Roman" w:cs="Times New Roman"/>
          <w:color w:val="auto"/>
          <w:sz w:val="28"/>
          <w:szCs w:val="28"/>
        </w:rPr>
        <w:t xml:space="preserve"> </w:t>
      </w:r>
      <w:r w:rsidRPr="001123A6">
        <w:rPr>
          <w:rFonts w:ascii="Times New Roman" w:eastAsia="Calibri" w:hAnsi="Times New Roman" w:cs="Times New Roman"/>
          <w:b/>
          <w:color w:val="auto"/>
          <w:sz w:val="28"/>
          <w:szCs w:val="28"/>
        </w:rPr>
        <w:t>Института Метагалактического Человека</w:t>
      </w:r>
      <w:bookmarkEnd w:id="2"/>
      <w:bookmarkEnd w:id="3"/>
      <w:r w:rsidRPr="001123A6">
        <w:rPr>
          <w:rFonts w:ascii="Times New Roman" w:eastAsia="Calibri" w:hAnsi="Times New Roman" w:cs="Times New Roman"/>
          <w:b/>
          <w:color w:val="auto"/>
          <w:sz w:val="28"/>
          <w:szCs w:val="28"/>
        </w:rPr>
        <w:t xml:space="preserve"> </w:t>
      </w:r>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Нам Владыка рекомендовал у нас там проходить, у нас уже один Дом проходил второй раз семинар. Это вот Астана. Вообще другой семинар, очень глубокий получается, такой вот. Углубление в Часть, так что круто. Ну что, давайте начинать, время вышло.  Итак, всем ещё раз: - Здравствуйте.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Вот, мы с вами сегодня начинаем работу Института Метагалактического Человека у вас в подразделении. У вас как называется Чебоксары или не Чебоксары? Подразделение Чебоксары, да? И вот эта работа Института, она будет нацелена на… первое,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формирование среди Компетентных Служения ракурсом Части. И достижения по итогам семинара, завтра, как минимум, а то и раньше, может быть в итоговой практике, офизичивания Части ответственности подразделения, части Изначально Вышестоящего Отца – вот здесь.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Другими словами, нам нужно с вами достигнуть физическую фиксацию Отца Частью Интеллект, здесь, на территории. Это очень важная задача, очень серьезная, как только идет физическая фиксация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идет изменение для всего человечества. Если вы вспомните, когда-то там несколько лет назад, в Сочи, на съезде ИВДИВО, была первая фиксация Отца напрямую, физически. И это вызвало очень серьезные, глубокие изменения на всей Планете Земля. Тогда был ИВДИВО, он был такого мировым масштабом. Съезд ИВДИВО, я имею в виду, вот.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В Адлере.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В Адлере, да, я помню. А сегодня мы с вами начинаем работу именно в вашем уже подразделении, нацеленную на то, чтобы в вашем подразделении и вашей командой в синтезфизическом и физическом осуществлении шло явление Части Интеллект Изначально Вышестоящего Отца. Вот это нам с вами нужно будет достигать, вот.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Институт – это проект Изначально Вышестоящего Отца, который предназначен для роста и развития всего человечества. То есть, если у нас организации ИВДИВО нацелены на очень специфическую работу Компетентных, подготовленных Компетентных, вот. То все проекты</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они нацелены на реализацию того, что нарабатывает ИВДИВО человечеству. Вот в этом кардинальная разница. Поэтому Огонь у нас отличается от Огня ИВДИВО, я имею в виду в Институте. И сейчас, начиная с этого года, с Синтез года, точнее, у нас такой расклад, что есть ИВДИВО, как горизонт возможностей. Все компетентные входят в ИВДИВО и развиваются Домом ИВДИВО, действуют Домом. А раньше было немножко по-другому. Мы относились к работе разных Изначально Вышестоящих Аватаров. Вот теперь, представьте, есть вот такая вертикаль Иерархии Изначально Вышестоящих Аватаров Синтеза, где на вершине почти, можно сказать, находится Кут Хуми с ИВДИВО.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ИВДИВО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это организация самого Дома, чтобы Дом состоялся. И на это работают вся команда и все Компетентные ИВДИВО, так и называется. А теперь вот, если раньше ИВДИВО были вот так вот по горизонтам относились к разным Изначально Вышестоящим Аватарам Синтеза, теперь все относятся к Кут Хуми. А проекты, как раз, они нацелены на человечество, они теперь уже по Изначально Вышестоящим Аватарам Синтеза. И совсем до недавнего времени Институт, он вёлся Аватар Ипостасью Человек Изначально Вышестоящего Отца. Но, как сказал Глава ИВДИВО, этот Огонь люди не выдерживают, Аватар Ипостаси. Поэтому проекты переключены на Аватаров Синтеза. Институт Человека ведёт, я сокращаю, Институт Метагалактического Человека, ведёт Изначально Вышестоящий Аватар Синтеза Юсеф. Если Кут Хуми и все мы служим в 448-й пра-ивдиво-реальности, да, то Юсеф в 441-й. Не как Аватар Синтеза у Кут Хуми, в его команде, а как Изначально Вышестоящий Аватар Синтеза 441-й </w:t>
      </w:r>
      <w:r w:rsidRPr="001123A6">
        <w:rPr>
          <w:rFonts w:ascii="Times New Roman" w:eastAsia="Calibri" w:hAnsi="Times New Roman" w:cs="Times New Roman"/>
          <w:sz w:val="24"/>
          <w:szCs w:val="24"/>
        </w:rPr>
        <w:lastRenderedPageBreak/>
        <w:t>пра-ивдиво-реальности. Увидели? Вот это объяснение должно обязательно быть, чтобы понять в каких стандартах мы работаем.</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9465FE">
      <w:pPr>
        <w:pStyle w:val="2"/>
        <w:ind w:firstLine="567"/>
        <w:rPr>
          <w:rFonts w:ascii="Times New Roman" w:eastAsia="Calibri" w:hAnsi="Times New Roman" w:cs="Times New Roman"/>
          <w:b/>
          <w:color w:val="auto"/>
          <w:sz w:val="24"/>
          <w:szCs w:val="24"/>
        </w:rPr>
      </w:pPr>
      <w:bookmarkStart w:id="4" w:name="_Toc141134943"/>
      <w:bookmarkStart w:id="5" w:name="_Toc141142846"/>
      <w:r w:rsidRPr="001123A6">
        <w:rPr>
          <w:rFonts w:ascii="Times New Roman" w:eastAsia="Calibri" w:hAnsi="Times New Roman" w:cs="Times New Roman"/>
          <w:b/>
          <w:color w:val="auto"/>
          <w:sz w:val="24"/>
          <w:szCs w:val="24"/>
        </w:rPr>
        <w:t>Цель Института</w:t>
      </w:r>
      <w:bookmarkEnd w:id="4"/>
      <w:bookmarkEnd w:id="5"/>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Дальше,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w:t>
      </w:r>
      <w:r w:rsidRPr="001123A6">
        <w:rPr>
          <w:rFonts w:ascii="Times New Roman" w:eastAsia="Calibri" w:hAnsi="Times New Roman" w:cs="Times New Roman"/>
          <w:b/>
          <w:sz w:val="24"/>
          <w:szCs w:val="24"/>
        </w:rPr>
        <w:t>цель</w:t>
      </w:r>
      <w:r w:rsidRPr="001123A6">
        <w:rPr>
          <w:rFonts w:ascii="Times New Roman" w:eastAsia="Calibri" w:hAnsi="Times New Roman" w:cs="Times New Roman"/>
          <w:sz w:val="24"/>
          <w:szCs w:val="24"/>
        </w:rPr>
        <w:t xml:space="preserve"> Института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формирование среды Метагалактического Человека. И для Компетентных эта работа немного отличается. Мы не в ИВДИВО работаем, а мы в организации у Юсефа, в проекте сегодня работаем, но как Компетентные. Потому, что вот эту работу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формирование среды человеческой, Метагалактического Человека – может вести только подготовленный Человек на данный момент времени. А таковыми являемся мы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те, кто служим в ИВДИВО, других пока нет. Но должны будут расти. Вот поэтому цель вот этого нашего с вами семинара</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в том, чтобы мы с вами, как Компетентные разработались изначально мерой своих возможностей Компетентных Частью ответственности всего Подразделения – это Интеллект.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 вот те Части, которые у вас с Аватарами Синтеза по разным организациям развиваются: допустим, 15-я организация, там Часть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Физическое Тело. 16-я организация, вот у Свет</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 это Субъект, вернее ИВДИВО Субъекта. И так далее, у каждого ещё своя дополнительная Часть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это Часть тоже Кут Хуми, но все равно у вас со спецификой Интеллекта, увидели? И, самое интересное, от того, что мы с вами о фундаментальностях Частей сложим, а Части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они организованы глубинно из Прасинтезности Отцом. И Отец вот, своими Частями как Прасинтезностью является для вас здесь. Значит, от того, что мы выявим, как фундаментально глубоко работает Часть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от этого будет зависеть взгляд на вашу специфику. От этого будет зависеть ракурс тех Частей, которые вы, как вторые Части, развиваете как Главы организаций. И от этого будет зависеть, какая среда Интеллекта будет развернута вместе с Юсефом на Планете Земля, увидели? И от этой среды будет зависеть то, какой Интеллект сможет развернуться у людей.</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Дело в том, что каждый человек на Планете несколько лет назад был наделён душою и монадой. Тогда такая работа на Отца Планеты и Матери Планеты рекламировалась, объявлялась. Потому, что на момент, на какой-то там две тысячи какой-то год у нас сохранялась ситуация, что три четверти населения на Планете не имеют Душу и Монаду. Это означает, что тела человеческие, а образ Жизни не сформирован по-человечески. И внутренний мир даже иногда отсутствует у таких людей. Вернее, не иногда, а даже часто. Поэтому Отец, поскольку творит всё человечество, своим Правом наделил каждого человека Душою и Монадой, чтобы были человеками, и с позиции Матери</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 телесно, и с позиции Отца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внутренним миром. Но эта работа, она продолжается сейчас.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 сейчас, в отличие от того первичного времени, когда только Синтезы устаивались, у нас уже достигнуто положение, когда каждый человек включается в природное формирование не Души и Монады, а 256 Частей. То есть раньше мы говорили: 256 Частями или каким-то большим количеством обладают только вновь рождённые в этой эпохе дети. Уже не только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объявляю.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Уже каждый Человек, независимо от возраста, независимо от подготовки, где он живет</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он потенциально встроен в природу Метагалактическую на Планете, которая ведёт его постепенно к формированию 256 Частей. То есть развитие природное ведётся Папой и Мамой, но Мамой в первую очередь. Но Папа ещё отвечает за развитие надприродное, для человека. И вот наша задача,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вместе с Кут Хуми, как Компетентные ИВДИВО, создавать среду, чтобы 256 Частей формировались эффективно для людей. Кто это будет начинать? Как мы будем развиваться Частями? Откуда мы будем брать, какие они, эти Части? То есть, эти данные могут быть заложены не в природу вначале, мы не понимаем природу таким образом, они заложены в наши ядра Должностной Компетенции вначале. Понимаете?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lastRenderedPageBreak/>
        <w:t xml:space="preserve">У нас даже есть сейчас, вот на этот год Аватар Психодинамики, это на горизонте Пробуждения он находится, который должен продолжить работу, развивая психодинамики Частей у каждого Компетентного. В прошлом году это велось Организацией Юсефа. Я просто служила там, Психодинамика на два шага была выше. Я по опыту Москвы хочу сказать, что после занятий таких Психодинамика, когда Владыка углубил это занятие и поставил цель, как раз выявить вот эту связь, как работает Часть и как работает Организация, потому что там единые фундаментальные основы, единые стандарты в этой работе находятся. Что Организация, что Часть этой Организации у Аватаров Синтеза Организации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они работают из одного пакета стандартов.</w:t>
      </w:r>
      <w:r w:rsidRPr="001123A6">
        <w:rPr>
          <w:rFonts w:ascii="Times New Roman" w:eastAsia="Calibri" w:hAnsi="Times New Roman" w:cs="Times New Roman"/>
          <w:sz w:val="24"/>
          <w:szCs w:val="24"/>
        </w:rPr>
        <w:softHyphen/>
        <w:t xml:space="preserve"> Поэтому, включая Психодинамику Части, у нас идёт включённость и  в соответствующую Организацию. Но это нужно было сложить, нужно было выявить, распознать. И на самом деле у нас идёт включённость и в соответствующую Организацию, но это нужно было сложить, надо было выявить, распознать. И на самом деле у нас очень такая успешная, на мой взгляд, прошла работа потому, что внутри проживалась сдвижка у тех, кто поучаствовал. Вот сдвижка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что-то изменилось, что-то сложилось. Даже у нас там по определённым работам, по итоговым докладам это было наглядно видно. То есть такой же процесс нам необходимо достигать в целом по всем подразделениям.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Когда мы, вначале осваивая специфическую Часть ответственности подразделения, развивая её, да? Фактически в своей деятельности применяемся теми началами какими-то, фундаментальностями, законами, параметрами, которыми работает должно все подразделение. Тогда оно складывается, оно попадает в унисон Синтезом Отца и исполняет свою задачу. И не болтается там вот в состоянии, когда я не понимаю, что мне делать, а зачем там. Потом уже возникает вопрос: а зачем мне это служение, если не получается ничего. Это всё от невключённости Синтезом в Отца, вообще-то состояние.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Поэтому нам с вами нужно именно включиться очень глубоко, а потом вы уже будете  вот так же остальными Частями по организациям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у каждого из вас другая Часть ещё в ответственности более маленького масштаба. Ещё заниматься своей организацией. Кстати вот эти аудиозанятия у нас выставлены были, а, по-моему, на сайте Москвы всё-таки, не на сайте </w:t>
      </w:r>
      <w:r w:rsidR="001B23D0" w:rsidRPr="001123A6">
        <w:rPr>
          <w:rFonts w:ascii="Times New Roman" w:eastAsia="Calibri" w:hAnsi="Times New Roman" w:cs="Times New Roman"/>
          <w:i/>
          <w:sz w:val="24"/>
          <w:szCs w:val="24"/>
        </w:rPr>
        <w:t>синтез.</w:t>
      </w:r>
      <w:r w:rsidRPr="001123A6">
        <w:rPr>
          <w:rFonts w:ascii="Times New Roman" w:eastAsia="Calibri" w:hAnsi="Times New Roman" w:cs="Times New Roman"/>
          <w:i/>
          <w:sz w:val="24"/>
          <w:szCs w:val="24"/>
        </w:rPr>
        <w:t>орг</w:t>
      </w:r>
      <w:r w:rsidRPr="001123A6">
        <w:rPr>
          <w:rFonts w:ascii="Times New Roman" w:eastAsia="Calibri" w:hAnsi="Times New Roman" w:cs="Times New Roman"/>
          <w:sz w:val="24"/>
          <w:szCs w:val="24"/>
        </w:rPr>
        <w:t xml:space="preserve">, а на сайте Москвы, но он тоже выставлен открыто. </w:t>
      </w:r>
    </w:p>
    <w:p w:rsidR="00A40C93" w:rsidRPr="001123A6" w:rsidRDefault="00A40C93" w:rsidP="00A40C93">
      <w:pPr>
        <w:tabs>
          <w:tab w:val="left" w:pos="567"/>
        </w:tabs>
        <w:spacing w:after="0" w:line="240" w:lineRule="auto"/>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         И вот посмотрите, отсюда наша задача на сегодня</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 это как раз сложить среду Синтеза и среду Огня Интеллекта Изначально Вышестоящего Отца. Этим он и должен офизичиться. Мы должны для этого создать среду. Но вначале нам необходимо: с одной стороны, сейчас внешние условия расскажу, а потом ещё общие будут вот такие задачи для начала нашей работы. Я вот сейчас говорила, есть в каждой науке, вот у педагогов в каждом предмете, мы в школе это изучали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раздел «Общее». Вот, мы входим в биологию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сначала общая биология, а потом её какие-то узкие направления. Здесь то же самое.  Если мы знакомимся с Институтом Человека, у нас первая задача, вообще-то, – войти в стандарты человека. Это будет наша тема общая. В разных подразделениях эта тема занимает разное количество времени, как получится. Но, в каждом подразделении вот эта тема человека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w:t>
      </w:r>
      <w:r w:rsidRPr="001123A6">
        <w:rPr>
          <w:rFonts w:ascii="Times New Roman" w:eastAsia="Calibri" w:hAnsi="Times New Roman" w:cs="Times New Roman"/>
          <w:sz w:val="24"/>
          <w:szCs w:val="24"/>
        </w:rPr>
        <w:softHyphen/>
        <w:t xml:space="preserve"> она даётся совершенно по-разному, потому что разные Части развивают эту тему тоже по-разному. То есть Человек ракурсом Интеллекта – это задача для вас, допустим. И вначале общие такие вопросы, которые организационные. Первое.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C16A36">
        <w:rPr>
          <w:rFonts w:ascii="Times New Roman" w:eastAsia="Calibri" w:hAnsi="Times New Roman" w:cs="Times New Roman"/>
          <w:sz w:val="24"/>
          <w:szCs w:val="24"/>
        </w:rPr>
        <w:t>Вторая цель такая, необязательно только вас касается, она касается меня, в первую очередь</w:t>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r>
      <w:r w:rsidRPr="00C16A36">
        <w:rPr>
          <w:rFonts w:ascii="Times New Roman" w:eastAsia="Calibri" w:hAnsi="Times New Roman" w:cs="Times New Roman"/>
          <w:sz w:val="24"/>
          <w:szCs w:val="24"/>
        </w:rPr>
        <w:softHyphen/>
        <w:t>, мы нацеливаемся на энциклопедию Человека</w:t>
      </w:r>
      <w:r w:rsidRPr="001123A6">
        <w:rPr>
          <w:rFonts w:ascii="Times New Roman" w:eastAsia="Calibri" w:hAnsi="Times New Roman" w:cs="Times New Roman"/>
          <w:sz w:val="24"/>
          <w:szCs w:val="24"/>
        </w:rPr>
        <w:t xml:space="preserve">. Эта энциклопедия предполагает, что собираются вот эти все Синтезы. А значит, они должны быть набраны, печатно. Поэтому вам ставится задача, она ставится каждому подразделению, несмотря на то, что не люблю эти темы вообще поднимать и давать такие задачи. Но на Институт Владыка сказал жёстко: все тексты должны быть набраны дословно как Синтезы набираются. И на это даётся месяц. По опыту скажу, месяц, если вы упускаете, не набираете за этот период времени – вам очень тяжело потом набирать.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lastRenderedPageBreak/>
        <w:t>У вас идут другие Синтезы, вы переключаетесь. Вообще-то самый лучший вариант, и легко протекает, когда вы в первую неделю набираете, а во вторую неделю вы проверяете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максимум. И такие у нас возможности есть, и многие подразделения так делают. Более того, в вашу работу набора могут включаться все желающие по ИВДИВО. Посмотрите по другим семинарам Института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эти объявления идут. Так что, если у вас в целом не получится набирать, приглашайте, подключайте других. Есть, я знаю лично тех, кто с удовольствием включается.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Дальше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по ведению Синтеза здесь, вот этого, по ходу семинара Владыка даёт поручение вам, всей команде по отдельным вопросам, которые вам предстоит развивать. То есть задание: сделать вот это, сделать вот это, сделать вот это, отработать, наработать. Вы, когда будете тут сидеть конспектировать</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так пометочки себе ставьте. Я буду стараться уточнять в какой-то момент: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вот это вам поручение, допустим, и вы это записывайте. Или же, когда вы будете набирать, то выберете рекомендации Владыки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чем вы должны заниматься. </w:t>
      </w:r>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9465FE">
      <w:pPr>
        <w:pStyle w:val="2"/>
        <w:ind w:firstLine="567"/>
        <w:rPr>
          <w:rFonts w:ascii="Times New Roman" w:eastAsia="Calibri" w:hAnsi="Times New Roman" w:cs="Times New Roman"/>
          <w:b/>
          <w:color w:val="auto"/>
          <w:sz w:val="24"/>
          <w:szCs w:val="24"/>
        </w:rPr>
      </w:pPr>
      <w:bookmarkStart w:id="6" w:name="_Toc141134944"/>
      <w:bookmarkStart w:id="7" w:name="_Toc141142847"/>
      <w:r w:rsidRPr="001123A6">
        <w:rPr>
          <w:rFonts w:ascii="Times New Roman" w:eastAsia="Calibri" w:hAnsi="Times New Roman" w:cs="Times New Roman"/>
          <w:b/>
          <w:color w:val="auto"/>
          <w:sz w:val="24"/>
          <w:szCs w:val="24"/>
        </w:rPr>
        <w:t>Перспективы и специфика семинаров ИМЧ</w:t>
      </w:r>
      <w:bookmarkEnd w:id="6"/>
      <w:bookmarkEnd w:id="7"/>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Дело в том, что этот семинар даётся не на один год. То есть вы его можете усваивать от одного месяца до нескольких лет. Зависит от вас, от вашего желания, всё добровольно. У нас есть подразделения, в которых уже есть заявки на вторые семинары. Владыка на примере одного подразделения сказал, что, </w:t>
      </w:r>
      <w:r w:rsidRPr="001123A6">
        <w:rPr>
          <w:rFonts w:ascii="Times New Roman" w:eastAsia="Calibri" w:hAnsi="Times New Roman" w:cs="Times New Roman"/>
          <w:b/>
          <w:sz w:val="24"/>
          <w:szCs w:val="24"/>
        </w:rPr>
        <w:t>чтобы Часть более-менее состоялась в подразделении, этому подразделению необходимо четыре семинара</w:t>
      </w:r>
      <w:r w:rsidRPr="001123A6">
        <w:rPr>
          <w:rFonts w:ascii="Times New Roman" w:eastAsia="Calibri" w:hAnsi="Times New Roman" w:cs="Times New Roman"/>
          <w:sz w:val="24"/>
          <w:szCs w:val="24"/>
        </w:rPr>
        <w:t xml:space="preserve">. Да. И вот они уже заявку на второй дали. Два семинара в другом подразделении прошли, они категорически разные были, по-разному глубоки. У меня есть подозрение, что четырьмя мировыми ракурсами ведутся эти семинары, если из четырёх исходить. И вообще-то восприятие Части складывалось ещё более глубоко. То есть первичное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w:t>
      </w:r>
      <w:r w:rsidRPr="001123A6">
        <w:rPr>
          <w:rFonts w:ascii="Times New Roman" w:eastAsia="Calibri" w:hAnsi="Times New Roman" w:cs="Times New Roman"/>
          <w:sz w:val="24"/>
          <w:szCs w:val="24"/>
        </w:rPr>
        <w:softHyphen/>
        <w:t xml:space="preserve"> оно первичное, сами понимаете, да? Когда сидишь, вроде всё понятно, вышли</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и всё развеялось. А там, уже после второго семинара что-то записалось, какая-то глубина сложилась. Более того, если глубина есть в одной Части, она появится и по отношению к другим Частям, вот. Поэтому вы будете сами решать</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будет ли у нас повторный семинар или нет. Я не хочу касаться этого вопроса, это ваше командное решение должно быть, добровольное.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Если заинтересуетесь и устремитесь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пожалуйста, мы там согласовываем время и когда-нибудь соберёмся ещё раз. Если нет, значит тогда вот эти вот рекомендации Владыка будет давать, а он заранее видит, какие у вас могут быть решения, он даёт на несколько лет, очень глубоко, чтобы было вам, чем заниматься. Сказать, что взять и исполнить сразу, за месяц или даже за один год то, что вам будет рекомендовано</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наверно, это невозможно, чтобы вы так смотрели, поэтому темы будут некоторые даваться на перспективу. Я иногда веду сама, до конца не понимая, что даёт Владыка, потом, впоследствии догоняешь, да, но Владыка закладывает такую большую перспективу, что, в общем-то, хочется работать и работать. Не знаю, как вам, мне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 да.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0B5CC9">
      <w:pPr>
        <w:pStyle w:val="2"/>
        <w:ind w:firstLine="567"/>
        <w:rPr>
          <w:rFonts w:ascii="Times New Roman" w:eastAsia="Calibri" w:hAnsi="Times New Roman" w:cs="Times New Roman"/>
          <w:b/>
          <w:color w:val="auto"/>
          <w:sz w:val="24"/>
          <w:szCs w:val="24"/>
        </w:rPr>
      </w:pPr>
      <w:bookmarkStart w:id="8" w:name="_Toc141134945"/>
      <w:bookmarkStart w:id="9" w:name="_Toc141142848"/>
      <w:r w:rsidRPr="001123A6">
        <w:rPr>
          <w:rFonts w:ascii="Times New Roman" w:eastAsia="Calibri" w:hAnsi="Times New Roman" w:cs="Times New Roman"/>
          <w:b/>
          <w:color w:val="auto"/>
          <w:sz w:val="24"/>
          <w:szCs w:val="24"/>
        </w:rPr>
        <w:t>Стратегии развития подразделения</w:t>
      </w:r>
      <w:bookmarkEnd w:id="8"/>
      <w:r w:rsidRPr="001123A6">
        <w:rPr>
          <w:rFonts w:ascii="Times New Roman" w:eastAsia="Calibri" w:hAnsi="Times New Roman" w:cs="Times New Roman"/>
          <w:b/>
          <w:color w:val="auto"/>
          <w:sz w:val="24"/>
          <w:szCs w:val="24"/>
        </w:rPr>
        <w:t xml:space="preserve"> </w:t>
      </w:r>
      <w:bookmarkStart w:id="10" w:name="_Toc141134946"/>
      <w:r w:rsidRPr="001123A6">
        <w:rPr>
          <w:rFonts w:ascii="Times New Roman" w:eastAsia="Calibri" w:hAnsi="Times New Roman" w:cs="Times New Roman"/>
          <w:b/>
          <w:color w:val="auto"/>
          <w:sz w:val="24"/>
          <w:szCs w:val="24"/>
        </w:rPr>
        <w:t>ракурсом Части ответственности</w:t>
      </w:r>
      <w:bookmarkEnd w:id="9"/>
      <w:bookmarkEnd w:id="10"/>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 в итоге, мы должны по итогам этого семинара текст выдать через месяц, список рекомендаций, на основе которых вы собираетесь командой, Советом и складываете стратегию развития вашего Дома ракурсом Части ответственности. Вот увидьте, пожалуйста, на самом деле эта работа может вас включить в полный взгляд на работу вашего Дома. Потому что это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подразделение, это не Часть. Часть здесь, как какая-то специфика, которая от Отца является вами, да, но это ещё не всё. Самое главное для вас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это ИВДИВО на самом деле. И ИВДИВО включает в себя работу всех организаций, даже всех проектов, если вы созреваете до этого, вот.  А Часть – это Часть, это ракурс одного проекта, но которым идёт сдвижка работы с Частями не только по Части ответственности, а по другим Частям на самом деле, потому что, </w:t>
      </w:r>
      <w:r w:rsidRPr="001123A6">
        <w:rPr>
          <w:rFonts w:ascii="Times New Roman" w:eastAsia="Calibri" w:hAnsi="Times New Roman" w:cs="Times New Roman"/>
          <w:sz w:val="24"/>
          <w:szCs w:val="24"/>
        </w:rPr>
        <w:lastRenderedPageBreak/>
        <w:t xml:space="preserve">применяя вот эти подходы, те же самые подходы Интеллекта, вы можете по-другому посмотреть и на остальные Части. И тоже их развивать, пусть даже этим ракурсом, потому что Части в Частях выражаются. Вот этот, кстати, опыт и очень важен. И, таким образом, у вас должна сложиться, наверное, на ближайшем Совете Изначально Вышестоящего Отца обсуждением общим, </w:t>
      </w:r>
      <w:r w:rsidRPr="001123A6">
        <w:rPr>
          <w:rFonts w:ascii="Times New Roman" w:eastAsia="Calibri" w:hAnsi="Times New Roman" w:cs="Times New Roman"/>
          <w:b/>
          <w:sz w:val="24"/>
          <w:szCs w:val="24"/>
        </w:rPr>
        <w:t>стратегия, как вы развивать будете своё подразделение в одном из направлений вашего подразделения ракурсом Части ответственности</w:t>
      </w:r>
      <w:r w:rsidRPr="001123A6">
        <w:rPr>
          <w:rFonts w:ascii="Times New Roman" w:eastAsia="Calibri" w:hAnsi="Times New Roman" w:cs="Times New Roman"/>
          <w:sz w:val="24"/>
          <w:szCs w:val="24"/>
        </w:rPr>
        <w:t xml:space="preserve">.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Я знаю, это задача, да? То есть у меня уже несколько есть таких вот работ, присылают, не все подразделения исполняют. Я бы не хотела, чтобы с вами это было. Понимаете, вы не самая слабая команда, это я уже могу со всей ответственностью сказать. И эта стратегия предполагает такой краткий перечень даже, это минимально форма, которая возможна достичь это таким-то, таким-то действием. Достичь вот это в развитии Части, наработать вот это, стяжать у кого-то что-то, настяжать тоже каким-то пунктом может присутствовать. Но вы не должны ограничиваться только стяжаниями, потому что </w:t>
      </w:r>
      <w:r w:rsidRPr="001123A6">
        <w:rPr>
          <w:rFonts w:ascii="Times New Roman" w:eastAsia="Calibri" w:hAnsi="Times New Roman" w:cs="Times New Roman"/>
          <w:b/>
          <w:sz w:val="24"/>
          <w:szCs w:val="24"/>
        </w:rPr>
        <w:t xml:space="preserve">развитие </w:t>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t>–</w:t>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t xml:space="preserve"> это действие, а стяжание </w:t>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r>
      <w:r w:rsidRPr="001123A6">
        <w:rPr>
          <w:rFonts w:ascii="Times New Roman" w:eastAsia="Calibri" w:hAnsi="Times New Roman" w:cs="Times New Roman"/>
          <w:b/>
          <w:sz w:val="24"/>
          <w:szCs w:val="24"/>
        </w:rPr>
        <w:softHyphen/>
        <w:t xml:space="preserve"> это то, что предшествует действию</w:t>
      </w:r>
      <w:r w:rsidRPr="001123A6">
        <w:rPr>
          <w:rFonts w:ascii="Times New Roman" w:eastAsia="Calibri" w:hAnsi="Times New Roman" w:cs="Times New Roman"/>
          <w:sz w:val="24"/>
          <w:szCs w:val="24"/>
        </w:rPr>
        <w:t>. Это разные вещи вообще-то. Стяжание</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 это принятие от Отца того, из чего будет складываться деятельность, то есть Огонь, Синтез там, Дух, Воля и так далее, но не само действие. Само действие – это то, что мы делаем, понимаете? Большая разница.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 вот мне </w:t>
      </w:r>
      <w:r w:rsidRPr="001123A6">
        <w:rPr>
          <w:rFonts w:ascii="Times New Roman" w:eastAsia="Calibri" w:hAnsi="Times New Roman" w:cs="Times New Roman"/>
          <w:b/>
          <w:sz w:val="24"/>
          <w:szCs w:val="24"/>
        </w:rPr>
        <w:t>нужны ваши стратегии ваших действий в развитии Части</w:t>
      </w:r>
      <w:r w:rsidRPr="001123A6">
        <w:rPr>
          <w:rFonts w:ascii="Times New Roman" w:eastAsia="Calibri" w:hAnsi="Times New Roman" w:cs="Times New Roman"/>
          <w:sz w:val="24"/>
          <w:szCs w:val="24"/>
        </w:rPr>
        <w:t xml:space="preserve">, потому что это стратегия как вас, наиболее опытных и специализирующихся на Интеллекте, она должна лечь в стратегию развития Интеллекта у всего человечества. И мы в этом делаем первые шаги. Понимаете, большие задачи у нас, ребята. Это не шуточки. И проект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это не Синтез, когда можно посидеть и уйти, всё равно Синтез будет, Ядро будет, да?  А проект – это когда делом нужно заниматься, вот вы сюда включаетесь. Ещё раз говорю: попали. Попали, поэтому первое, то есть вы должны по ходу следить. И ещё один момент, вот этот семинар </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это не Синтез, ещё раз повторяю. Мы здесь более свободно, раскрепощённо работаем. Вы можете меня перебивать, спорить, только не давать группе выпадать из темы, не уводить из темы. Это главное условие, иначе будете называться провокаторы.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b/>
          <w:sz w:val="24"/>
          <w:szCs w:val="24"/>
        </w:rPr>
        <w:t>Ваша задача:</w:t>
      </w:r>
      <w:r w:rsidRPr="001123A6">
        <w:rPr>
          <w:rFonts w:ascii="Times New Roman" w:eastAsia="Calibri" w:hAnsi="Times New Roman" w:cs="Times New Roman"/>
          <w:sz w:val="24"/>
          <w:szCs w:val="24"/>
        </w:rPr>
        <w:t xml:space="preserve"> мыслить, анализировать, успевать сравнивать с тем, что вы сейчас имеете, что делаете, да?  И всё-таки нацеливаться на главное: </w:t>
      </w:r>
      <w:r w:rsidRPr="001123A6">
        <w:rPr>
          <w:rFonts w:ascii="Times New Roman" w:eastAsia="Calibri" w:hAnsi="Times New Roman" w:cs="Times New Roman"/>
          <w:b/>
          <w:sz w:val="24"/>
          <w:szCs w:val="24"/>
        </w:rPr>
        <w:t>стратегия развития Интеллекта</w:t>
      </w:r>
      <w:r w:rsidRPr="001123A6">
        <w:rPr>
          <w:rFonts w:ascii="Times New Roman" w:eastAsia="Calibri" w:hAnsi="Times New Roman" w:cs="Times New Roman"/>
          <w:sz w:val="24"/>
          <w:szCs w:val="24"/>
        </w:rPr>
        <w:t>. Увидели? И вы, как профессионалы, специалисты на этом специализируетесь.</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Следующий шаг по этому внешнему занятию, да? То есть аудио обязательно должно быть опубликовано, тексты через месяц. И стратегию развития мне высылаете, можете на сайт прямо вот с текстом семинара рядышком выставить. Очень полезно для многих подразделений будет, увидели? Вот так.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9465FE">
      <w:pPr>
        <w:pStyle w:val="2"/>
        <w:ind w:firstLine="567"/>
        <w:rPr>
          <w:rFonts w:ascii="Times New Roman" w:eastAsia="Calibri" w:hAnsi="Times New Roman" w:cs="Times New Roman"/>
          <w:b/>
          <w:color w:val="auto"/>
          <w:sz w:val="24"/>
          <w:szCs w:val="24"/>
        </w:rPr>
      </w:pPr>
      <w:bookmarkStart w:id="11" w:name="_Toc141134947"/>
      <w:bookmarkStart w:id="12" w:name="_Toc141142849"/>
      <w:r w:rsidRPr="001123A6">
        <w:rPr>
          <w:rFonts w:ascii="Times New Roman" w:eastAsia="Calibri" w:hAnsi="Times New Roman" w:cs="Times New Roman"/>
          <w:b/>
          <w:color w:val="auto"/>
          <w:sz w:val="24"/>
          <w:szCs w:val="24"/>
        </w:rPr>
        <w:t>Общее</w:t>
      </w:r>
      <w:bookmarkEnd w:id="11"/>
      <w:bookmarkEnd w:id="12"/>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И мы переходим с вами к Общему. Итак, семинар ведёт Изначально Вышестоящий Аватар Синтеза Юсеф, </w:t>
      </w:r>
      <w:r w:rsidRPr="001123A6">
        <w:rPr>
          <w:rFonts w:ascii="Times New Roman" w:eastAsia="Calibri" w:hAnsi="Times New Roman" w:cs="Times New Roman"/>
          <w:b/>
          <w:sz w:val="24"/>
          <w:szCs w:val="24"/>
        </w:rPr>
        <w:t>Ò</w:t>
      </w:r>
      <w:r w:rsidRPr="001123A6">
        <w:rPr>
          <w:rFonts w:ascii="Times New Roman" w:eastAsia="Calibri" w:hAnsi="Times New Roman" w:cs="Times New Roman"/>
          <w:sz w:val="24"/>
          <w:szCs w:val="24"/>
        </w:rPr>
        <w:t xml:space="preserve">на в помощь, но </w:t>
      </w:r>
      <w:r w:rsidRPr="001123A6">
        <w:rPr>
          <w:rFonts w:ascii="Times New Roman" w:eastAsia="Calibri" w:hAnsi="Times New Roman" w:cs="Times New Roman"/>
          <w:b/>
          <w:sz w:val="24"/>
          <w:szCs w:val="24"/>
        </w:rPr>
        <w:t>Ò</w:t>
      </w:r>
      <w:r w:rsidRPr="001123A6">
        <w:rPr>
          <w:rFonts w:ascii="Times New Roman" w:eastAsia="Calibri" w:hAnsi="Times New Roman" w:cs="Times New Roman"/>
          <w:sz w:val="24"/>
          <w:szCs w:val="24"/>
        </w:rPr>
        <w:t>на Монадой занимается, а именно проектом занимается Юсеф. Плюс в семинаре участвуют в силу специфики Вячеслав Анастасия и ещё две пары Аватаров вашего горизонта. Кто?</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Дорадий Агния, да?</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t>Да. У меня просьба, Света, как Владычица Синтеза отвечает в последнюю очередь, если группа не может отвечать. Есть такое правило для всех семинаров. Я знаю, что она знает, мне нужны все остальные. Не стесняемся. Если не знаем, так не знаем. Дорадий Агния, это кто? Чем они занимаются?</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Интикой.</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Интикой, Интическим телом, да? И материя Интика. Дальше, ещё кто?</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Теофил Клеопатра.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lastRenderedPageBreak/>
        <w:t>Теофил Клеопатра. Вот она где, Клеопатра, оказывается, в Интеллекте. Вот как-то вот это интересно даже.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зала:…территории.</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Нет, это выбор Аватарессы. Не знаю, вот не знаю, никогда слова случайны, не бывают. А может у неё что-то от духа от той Клеопатры. Может, Клеопатра была частью духа Аватарессы Клеопатры на сегодня, может, нет, но раз такое имя у двух дам было, что-то между ними общее есть. Может, та Клеопатра интеллектом занималась? Она-то не глупая дама была, судя по историческим записям, понимаете?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Значит три пары Аватаров Синтеза</w:t>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r>
      <w:r w:rsidRPr="001123A6">
        <w:rPr>
          <w:rFonts w:ascii="Times New Roman" w:eastAsia="Calibri" w:hAnsi="Times New Roman" w:cs="Times New Roman"/>
          <w:sz w:val="24"/>
          <w:szCs w:val="24"/>
        </w:rPr>
        <w:softHyphen/>
        <w:t xml:space="preserve"> и если у нас получится, хорошо бы, чтобы получилось, чтобы мы с вами вышли на четвёртую Часть вашего горизонта. Как называется? Тело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Октавы Октав.</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Нет, там по Должностям, по Компетенциям идёт, какого-то Владыки.</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Октавы Октав.</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Владыки …</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Октавы Октав</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Владыки Октавы Октав, да? Ладно, уточните на перерывчике, там ещё есть что-то. И вот в итоге у нас четыре Части в разработке. Но дело в том, что они очень сильно дружат, и одна без другой не развивается. Интическая материя есть в основе всех четырёх Частей, только по-разному себя немножко проявляют. Есть собственно Интическое тело как таковое, ИВДИВО-тело Света. Свет касается любой Части, это ваша тема, ваш горизонт. Это тоже сюда относится. Они будут пересекаться по своей работе. Если взять 256 Частей, поделить на четыре 64х-рицы, то на тридцатой позиции каждой 64х-рицы будут Части чем-то похожи, чем-то будут едины. Вот будем с этим разбираться. Есть? – Есть. Вот вопрос первый, следующий: поскольку мы всё-таки сказали, что у нас главная тема человека, Интеллект – это Часть Человека сейчас. У меня будет первый традиционнейший вопрос, он везде, во всех подразделениях: кто такой Человек? Мне нужно от вас отклик, чтобы понять, с чего начать.</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 В.?</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Владыка-творец синтезфизичности.</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Владыка-Творец синтезфизичности, да? И там ещё какое-то добавление…</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Синтез Октав Полномочий Совершенств.</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Синтез, да Октав, то есть октавных, если упростить, но там звучит Октав Полномочий Совершенств. Это тот Огонь и Синтез, который свойственен телу Владыки-творцу синтезфизичности, увидели? Вот это вот наша с вами задача.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А там точно Владыка-творец синтезфизичности?</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Если мы смотрим самый верхний там, четыреста этот, то там Владыка-творец синтезфизичности. Если мы смотрим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Берёшь 64х-рицу верхних Аватаров Ипостасей и тридцатая позиция. Там может быть другая Должность на самом деле, тело другое. То есть тридцатая из шестидесяти четырёх, не по шестнадцати горизонтам, не по тридцати двум. Ладно, это вот. Итак!</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Да, вы правы, если тридцатый, Владыка ИВДИВО синтезфизичности.</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t>Да, потому что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Иерархия Синтеза.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Да, да, да. И Огонь, Синтез свойственный, это Иерархия синтезфизичности как подготовка, почему я и вспомнила это, ладно.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1123A6">
      <w:pPr>
        <w:pStyle w:val="2"/>
        <w:ind w:firstLine="567"/>
        <w:rPr>
          <w:rFonts w:ascii="Times New Roman" w:eastAsia="Calibri" w:hAnsi="Times New Roman" w:cs="Times New Roman"/>
          <w:b/>
          <w:color w:val="auto"/>
          <w:sz w:val="24"/>
          <w:szCs w:val="24"/>
        </w:rPr>
      </w:pPr>
      <w:bookmarkStart w:id="13" w:name="_Toc141142850"/>
      <w:r w:rsidRPr="001123A6">
        <w:rPr>
          <w:rFonts w:ascii="Times New Roman" w:eastAsia="Calibri" w:hAnsi="Times New Roman" w:cs="Times New Roman"/>
          <w:b/>
          <w:color w:val="auto"/>
          <w:sz w:val="24"/>
          <w:szCs w:val="24"/>
        </w:rPr>
        <w:t>Кто такой Человек</w:t>
      </w:r>
      <w:bookmarkEnd w:id="13"/>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Вопрос к вам, вот все вы понимаете, что мы все люди, да? Кто такой Человек? Вот наговорите всё, что знаете о Человеке.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Это выразитель Отца.</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lastRenderedPageBreak/>
        <w:t>Выразитель Отца так, ещё?</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Имеющий Части.</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t>Имеет Части. А Части, это что для Человека?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Формируют внутренний мир, содержание Человека.</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t>Это что они делают, а что такое сами Части, что они формируют внутренний мир? Мы входим в работу мудрости, не удивляйтесь. Всё нормально.</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А что такое Части для Человека?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Части, Системы. Это из того, что он состоит.</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sz w:val="24"/>
          <w:szCs w:val="24"/>
        </w:rPr>
        <w:t>Нет, системы уже внутри Частей.</w:t>
      </w:r>
    </w:p>
    <w:p w:rsidR="00A40C93" w:rsidRPr="001123A6" w:rsidRDefault="005122A1"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Что Человек</w:t>
      </w:r>
      <w:r w:rsidR="00A40C93" w:rsidRPr="001123A6">
        <w:rPr>
          <w:rFonts w:ascii="Times New Roman" w:eastAsia="Calibri" w:hAnsi="Times New Roman" w:cs="Times New Roman"/>
          <w:i/>
          <w:sz w:val="24"/>
          <w:szCs w:val="24"/>
        </w:rPr>
        <w:t xml:space="preserve"> то, что из чего он состоит.</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А из чего он состоит? Что называется Частью? (</w:t>
      </w:r>
      <w:r w:rsidRPr="001123A6">
        <w:rPr>
          <w:rFonts w:ascii="Times New Roman" w:eastAsia="Calibri" w:hAnsi="Times New Roman" w:cs="Times New Roman"/>
          <w:i/>
          <w:sz w:val="24"/>
          <w:szCs w:val="24"/>
        </w:rPr>
        <w:t>смеётся)</w:t>
      </w:r>
      <w:r w:rsidRPr="001123A6">
        <w:rPr>
          <w:rFonts w:ascii="Times New Roman" w:eastAsia="Calibri" w:hAnsi="Times New Roman" w:cs="Times New Roman"/>
          <w:sz w:val="24"/>
          <w:szCs w:val="24"/>
        </w:rPr>
        <w:t xml:space="preserve"> Вы думаете, вы мне ответили? Нет.</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Можно пошутить, что Часть – это орган внутреннего мира?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Нет, не обзывай, пожалуйста, Части органами. Они выше, чем органы. Если Части строятся Огнём, то это цельность. А органы, они работают на уровне Аппаратов.</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Часть – это определённая материя.</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Вот, вспомнили, что Части строятся видами материи, да? И в человеке эти виды материи организуются в Часть, согласны? Хорошо, ладно, это ещё одни сведения.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Кто ещё такой человек? Что ему присуще, как оно выражается? Вот всё, что знаете, рассказывайте.</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Во-первых, это тело по Образу и Подобию.</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Тело. А Человек и тело, это одно и то же?</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Нет.</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Нет. Чем отличается тело от Человека?</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Зрительно мы видим Человека телом.</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Тело это одна из составляющих человека, да?</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 Тело входит в Человека как Часть.</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Да, согласна.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1123A6">
      <w:pPr>
        <w:pStyle w:val="2"/>
        <w:ind w:firstLine="567"/>
        <w:rPr>
          <w:rFonts w:ascii="Times New Roman" w:eastAsia="Calibri" w:hAnsi="Times New Roman" w:cs="Times New Roman"/>
          <w:b/>
          <w:color w:val="auto"/>
          <w:sz w:val="24"/>
          <w:szCs w:val="24"/>
        </w:rPr>
      </w:pPr>
      <w:bookmarkStart w:id="14" w:name="_Toc141142851"/>
      <w:r w:rsidRPr="001123A6">
        <w:rPr>
          <w:rFonts w:ascii="Times New Roman" w:eastAsia="Calibri" w:hAnsi="Times New Roman" w:cs="Times New Roman"/>
          <w:b/>
          <w:color w:val="auto"/>
          <w:sz w:val="24"/>
          <w:szCs w:val="24"/>
        </w:rPr>
        <w:t>Человек – это нечто большее чем Тело</w:t>
      </w:r>
      <w:bookmarkEnd w:id="14"/>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CB3A92"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Тогда </w:t>
      </w:r>
      <w:r w:rsidR="00A40C93" w:rsidRPr="001123A6">
        <w:rPr>
          <w:rFonts w:ascii="Times New Roman" w:eastAsia="Calibri" w:hAnsi="Times New Roman" w:cs="Times New Roman"/>
          <w:sz w:val="24"/>
          <w:szCs w:val="24"/>
        </w:rPr>
        <w:t xml:space="preserve">Человек – это нечто большее чем Тело, согласитесь. И всегда, во все времена философы и думающие люди знали, что Человек не просто кожа, мясо и тому подобное. И не просто душа и мысли, а нечто большее. Но могли воспринять только то, что организовано материально. Поэтому говорить о том, что Человек – это нечто, высокое существо, а некоторые его возводили до высшего млекопитающего, других мер не было. Вот, говорили, что отличается от млекопитающего: цитата из словаря – членораздельной речью. Это, конечно, позорище для пятой расы, для тех, кто писал этот словарь, потому что это недостаточно для человечества. Это занижение образа Человека. Тем более это словарь, туда многие заглядывают за сутью, а суть вообще ниже плинтуса. Человек сводится к животному миру, а этого нельзя делать.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Мы с вами будем сегодня это доказывать. И вот тогда Человек, если там почитать Шардена, если почитать других философов, философию русского космизма и божество, что под этим имели в виду наши философы – что он нечто выше, что недоступно восприятию, но то, что запредельное над материей. А вот на сегодня мы с вами имеем категории, термины, когда мы с вами можем сказать, что Человек это кто? Что у него есть? Творец – это с точки зрения того, как он действует. Это правильно, другой ракурс нужен ответа, когда Человек чем-то является.</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Микрокосмос можно сказать?</w:t>
      </w:r>
    </w:p>
    <w:p w:rsidR="00A40C93" w:rsidRPr="001123A6" w:rsidRDefault="00A40C93" w:rsidP="009465FE">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lastRenderedPageBreak/>
        <w:t xml:space="preserve">Микрокосмос – можно сказать. Микрокосмос, понимаете, в какой-то степени, ну, может быть здесь выражается, но нужно как-то отличить. Микрокосмос может даже формироваться в растущем животном.                                                                                       </w:t>
      </w:r>
    </w:p>
    <w:p w:rsidR="00A40C93" w:rsidRPr="001123A6" w:rsidRDefault="00A40C93" w:rsidP="009465FE">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 Огнём Жизни.</w:t>
      </w:r>
    </w:p>
    <w:p w:rsidR="00A40C93" w:rsidRPr="001123A6" w:rsidRDefault="00A40C93" w:rsidP="003D1424">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Не только Огнём Жизни, а Огонь как таковой, то есть Человек помимо материального тела имеет и нематериальную составляющую. Принцип Дао помните? Вот, Огонь и Материя, да? Принцип ОМ, между прочим, если глубже посмотреть. ОМ так и есть огненность и материальность. Только не Огонь и Материя, если точнее говорить Огненность и Материальность, где Огненность включает в себя и Энергию, и Свет, и Дух, и Огонь, которые не организованы в материю. А материальность – это уже слово материя, когда те же и Огонь, и Дух, и Свет, и Энергия организуют материю тела Человека. Понимаете, те же начала, только выше над материей не организованные ещё, и мы не можем пока научиться воспринимать Огненность как таковую, потому что мы воспринимаем аппаратами и то, как аппараты организованы, вот эту организацию мы замечаем внешне. Вот, а если не организованы, то, значит, нечем заметить.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Получается </w:t>
      </w:r>
      <w:r w:rsidRPr="001123A6">
        <w:rPr>
          <w:rFonts w:ascii="Times New Roman" w:eastAsia="Calibri" w:hAnsi="Times New Roman" w:cs="Times New Roman"/>
          <w:b/>
          <w:sz w:val="24"/>
          <w:szCs w:val="24"/>
        </w:rPr>
        <w:t>Человек – это ОМ</w:t>
      </w:r>
      <w:r w:rsidRPr="001123A6">
        <w:rPr>
          <w:rFonts w:ascii="Times New Roman" w:eastAsia="Calibri" w:hAnsi="Times New Roman" w:cs="Times New Roman"/>
          <w:sz w:val="24"/>
          <w:szCs w:val="24"/>
        </w:rPr>
        <w:t xml:space="preserve">, я всем говорю, что в молдавском языке ОМ так и называется Человек, в переводе означает. Человек говорят только мужского рода. Всё равно это так, когда говорят ОМ, это значит Человек.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Дальше, Человек имеет как огненность, так и материальность, поэтому материя представлена телом, потому что вершина организации материи на сегодня это тело. На будущее это будет ещё и дом, но мы пока до этого не дорастаем. А огненность как таковая, что из себя представляет в Человеке, какой Огонь или даже Синтез являет Человека? Если мы можем сказать, он человеческий? </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 xml:space="preserve">Ну, наверное, это Огненная Роза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 Огненная Роза это к Сердцу, это уже к телесной организации</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Тут, наверное, вопрос рождения и смерти</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В том числе, но надо ещё глубже смотреть. Не рождения и смерти, а вечности, когда Человек общается с Отцом. Его продолжает, то есть у него есть общение с Отцом. Из чего должен состоять Огонь Человека, тот, который надматериальный? Что в нём обязательно должно быть? Человек это кто? – Клеточка Отца. Источник Человека где? – В Отце, в ядре вот той самой Омеги. Помните? Всё по стандарту. И значит, когда из клеточки Омеги из ядра исходит Огонь, выходит за пределы клеточки, выходит вовне даже за пределы тела Отца, мы что получаем? – Такой сгусточек вылетает. Куда он вылетает? – В ИВДИВО в целом. ИВДИВО в целом это что? Заметьте, не кто, а что? ИВДИВО – это объект, наперёд говорю. Не дядечка ИВДИВО, который нас синтезирует.</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Это некое организованное пространство, первоначально хотя бы.</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p>
    <w:p w:rsidR="00A40C93" w:rsidRPr="001123A6" w:rsidRDefault="00A40C93" w:rsidP="001123A6">
      <w:pPr>
        <w:pStyle w:val="2"/>
        <w:tabs>
          <w:tab w:val="center" w:pos="5103"/>
        </w:tabs>
        <w:ind w:firstLine="567"/>
        <w:rPr>
          <w:rFonts w:ascii="Times New Roman" w:eastAsia="Calibri" w:hAnsi="Times New Roman" w:cs="Times New Roman"/>
          <w:b/>
          <w:color w:val="auto"/>
          <w:sz w:val="24"/>
          <w:szCs w:val="24"/>
        </w:rPr>
      </w:pPr>
      <w:bookmarkStart w:id="15" w:name="_Toc141142852"/>
      <w:r w:rsidRPr="001123A6">
        <w:rPr>
          <w:rFonts w:ascii="Times New Roman" w:eastAsia="Calibri" w:hAnsi="Times New Roman" w:cs="Times New Roman"/>
          <w:b/>
          <w:color w:val="auto"/>
          <w:sz w:val="24"/>
          <w:szCs w:val="24"/>
        </w:rPr>
        <w:t>Взаимосвязь ИВДИВО и Человека</w:t>
      </w:r>
      <w:bookmarkEnd w:id="15"/>
      <w:r w:rsidR="001123A6">
        <w:rPr>
          <w:rFonts w:ascii="Times New Roman" w:eastAsia="Calibri" w:hAnsi="Times New Roman" w:cs="Times New Roman"/>
          <w:b/>
          <w:color w:val="auto"/>
          <w:sz w:val="24"/>
          <w:szCs w:val="24"/>
        </w:rPr>
        <w:tab/>
      </w:r>
    </w:p>
    <w:p w:rsidR="00A40C93" w:rsidRPr="001123A6" w:rsidRDefault="00A40C93" w:rsidP="00A40C93">
      <w:pPr>
        <w:spacing w:after="0" w:line="240" w:lineRule="auto"/>
        <w:ind w:firstLine="567"/>
        <w:jc w:val="both"/>
        <w:rPr>
          <w:rFonts w:ascii="Times New Roman" w:eastAsia="Calibri" w:hAnsi="Times New Roman" w:cs="Times New Roman"/>
          <w:b/>
          <w:i/>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Область, которой является Отец, условно так назовём, да? и ИВДИВО в целом – это объект, который творит ИВО. Он его окружает. Сам Отец концентрированно за пределами ИВДИВО. ИВДИВО в целом по отношению к Отцу внешне и вокруг него, и нижестоящее поэтому. Увидели? Вот очень просто сейчас расставьте акценты по своим местам, вы будете чётко видеть образ: а кто мы с вами? И представьте следующее: из Отца вовне, значит в ИВДИВО в целом, выходит сгусточек Огня, а в ИВДИВО, если оно внешнее для Отца, это для Него уже материя. Для нас пока не материя, для Отца – материя, только более высокого уровня, чем допустим метагалактическая, и этой материей занимается, в том числе, ИВ Мать, а у неё свои задачи. По тем параметрам, задачам, которые ставит Отец, синтезировать материю.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Любая материя нашего масштаба, нашей специфики она рождается из Огня Отца и Огня Матери. Потому, что один Огонь сам по себе Отцовский мы с вами не берём, он запредельный, </w:t>
      </w:r>
      <w:r w:rsidRPr="001123A6">
        <w:rPr>
          <w:rFonts w:ascii="Times New Roman" w:eastAsia="Calibri" w:hAnsi="Times New Roman" w:cs="Times New Roman"/>
          <w:sz w:val="24"/>
          <w:szCs w:val="24"/>
        </w:rPr>
        <w:lastRenderedPageBreak/>
        <w:t xml:space="preserve">он за пределами нашего восприятия. Отец очень сильно от нас отличается. Согласны? А мы живём в пределах ИВДИВО, пока дальше не можем. Когда встречаются Огонь Папин и Огонь Мамин, они имеют совершенно разные тенденции, они противоположны, как вот этот ОМ фактически, то </w:t>
      </w:r>
      <w:r w:rsidRPr="001123A6">
        <w:rPr>
          <w:rFonts w:ascii="Times New Roman" w:eastAsia="Calibri" w:hAnsi="Times New Roman" w:cs="Times New Roman"/>
          <w:b/>
          <w:sz w:val="24"/>
          <w:szCs w:val="24"/>
        </w:rPr>
        <w:t>Огонь Папы, он несёт Слово, которое было вначале, Огонь Мамы несёт математические функции, формулы – фактически это Огонь числа,</w:t>
      </w:r>
      <w:r w:rsidRPr="001123A6">
        <w:rPr>
          <w:rFonts w:ascii="Times New Roman" w:eastAsia="Calibri" w:hAnsi="Times New Roman" w:cs="Times New Roman"/>
          <w:sz w:val="24"/>
          <w:szCs w:val="24"/>
        </w:rPr>
        <w:t xml:space="preserve"> можно сказать.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Когда эти два Огня встречаются, то формируется первичные стандарты, которые уже присущи каждому из нас. Этот первичный Огонь у Человека, из которого мы развиваемся, и который, выходя из клеточки Отца, организуется в ИВДИВО в целом. Он состоит из Огня буквы Папы, можно сказать чуть по-другому – не слова, а буквы и цифры, или слова и числа, слова и математической формулы Мамы. Вот из двух этих Огней всё вместе складывается, рождается однородный Огонь, который первично зарождает каждого из нас, и потом в ИВДИВО этот однородный Огонь материализуется, то есть организуется.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Когда ИВДИВО фокусирует на каждого вот этот сгусточек Огня, ребята не спать. Я понимаю, что тема глубокая, постарайтесь держаться, включаться, для Интеллекта это важно. Вот, и этот Огонь, концентрируясь, вызывает на себя фиксацию всей среды ИВДИВО. Можно сказать, такая флуктуация, ещё глубже – сингуляция, то есть сингулярное действие, выявляется в среде ИВДИВО вот этим цельным Огнём, Папой Мамой синтезированным. На эту точку, центровку, фиксируется весь ИВДИВО и начинается организация этого Огня в материю. И вот мы с вами, воплощаясь много, много, много раз, тысячью, десятками тысяч раз воплощаясь, мы вызывали на себя всё время фиксацию ИВДИВО, что достигали более совершенной материализации нашего тела. Вот на сегодня мы такие, как созрели.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Тогда получается, развивалось само ИВДИВО.</w:t>
      </w:r>
      <w:r w:rsidRPr="001123A6">
        <w:rPr>
          <w:rFonts w:ascii="Times New Roman" w:eastAsia="Calibri" w:hAnsi="Times New Roman" w:cs="Times New Roman"/>
          <w:sz w:val="24"/>
          <w:szCs w:val="24"/>
        </w:rPr>
        <w:t xml:space="preserve">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Да, взаимосвязь ИВДИВО и человечества очень важна, она прямая. Дело в том, что человечество, как таковое – это в целом кто для Отца? Дети. А если сказать – сам Отец. А если он сам одним из своих тел, которое разошлось на клеточки, но телом-то Отец более совершенен, чем мы с вами. Мы не понимаем, как он живёт, но представьте себе, что там вот за пределами ИВДИВО есть такая реальность в которой живёт Папа с Мамой. А Отец – это значит родитель. Это значит, он может рождать себе подобных, синтезировать, сотворять.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Мы понимаем материнский способ рождения, когда тело вынашивается, то есть материя вынашивается в утробе мамы. А есть отцовский способ рождения, когда он синтезирует из Огня то, что над материей. Да, по принципу ОМ. Новый Огонь, который потом материализуется телом. И совпадает работа Папы и Мамы. Папа закладывает новый Огонь каждый раз при каждом воплощении в развитии предыдущего первичного нашего сгусточка Огня, рождённого от Папы и Мамы, а Мама периодически физически вынашивает нас в утробе, чтобы обновилось физическое тело. Ну, и периодически другие тела тоже обновляются. Это если говорить уже о Метагалактическом Человеке, согласны?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1123A6">
      <w:pPr>
        <w:pStyle w:val="2"/>
        <w:ind w:firstLine="567"/>
        <w:rPr>
          <w:rFonts w:ascii="Times New Roman" w:eastAsia="Calibri" w:hAnsi="Times New Roman" w:cs="Times New Roman"/>
          <w:b/>
          <w:color w:val="auto"/>
          <w:sz w:val="24"/>
          <w:szCs w:val="24"/>
        </w:rPr>
      </w:pPr>
      <w:bookmarkStart w:id="16" w:name="_Toc141142853"/>
      <w:r w:rsidRPr="001123A6">
        <w:rPr>
          <w:rFonts w:ascii="Times New Roman" w:eastAsia="Calibri" w:hAnsi="Times New Roman" w:cs="Times New Roman"/>
          <w:b/>
          <w:color w:val="auto"/>
          <w:sz w:val="24"/>
          <w:szCs w:val="24"/>
        </w:rPr>
        <w:t>Мы есмь прямые выразители Отца</w:t>
      </w:r>
      <w:bookmarkEnd w:id="16"/>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Представьте себе, идёт Отец. Из каждой его клеточки выделяются сгусточки Огня – будущие Человеки. Вовне они материализуются телесно. И собственно Отец – это коллективное человечество. Как одно из его выражений, не весь Отец. И тогда наша цивилизация землян может выражать или одно тело, или одну часть, какую-то специфику ИВО, поскольку мы физическая цивилизация – какую-то физичность ИВО напрямую. Вот </w:t>
      </w:r>
      <w:r w:rsidRPr="001123A6">
        <w:rPr>
          <w:rFonts w:ascii="Times New Roman" w:eastAsia="Calibri" w:hAnsi="Times New Roman" w:cs="Times New Roman"/>
          <w:b/>
          <w:sz w:val="24"/>
          <w:szCs w:val="24"/>
        </w:rPr>
        <w:t>в пятой расе мы были представителями Отца, а сейчас есмь прямые выразители</w:t>
      </w:r>
      <w:r w:rsidRPr="001123A6">
        <w:rPr>
          <w:rFonts w:ascii="Times New Roman" w:eastAsia="Calibri" w:hAnsi="Times New Roman" w:cs="Times New Roman"/>
          <w:sz w:val="24"/>
          <w:szCs w:val="24"/>
        </w:rPr>
        <w:t>. Ну-ка, интеллектуально сообразите, как это с точки зрения стандартов доказать, что изменилось в отношениях с Отцом у Человека пятой расы по отношению к Метагалактическому Человеку сегодня?</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Прямая связь…</w:t>
      </w:r>
      <w:r w:rsidRPr="001123A6">
        <w:rPr>
          <w:rFonts w:ascii="Times New Roman" w:eastAsia="Calibri" w:hAnsi="Times New Roman" w:cs="Times New Roman"/>
          <w:sz w:val="24"/>
          <w:szCs w:val="24"/>
        </w:rPr>
        <w:t xml:space="preserve">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Прямая связь чем?</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Омегой.</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lastRenderedPageBreak/>
        <w:t xml:space="preserve">Это понятно, принцип Омеги. Чем прямая связь обеспечивается – Огнём и Синтезом, да? Не Духом и Волей, как было раньше. И Дух, и Воля – это ближе к материи. Дело в том, что Отец всегда был Огнём, Отец минимально четверичен. Если Отец не есмь Огонь – эта творящая субстанция, он не есмь Отец. И древние люди всегда знали, что Отец есть Огонь. Поядающий Огонь – это один из вариантов его огненности. Отношение между нами и Человеком, разница между нами такова, что та же энергетика ИВО, минимально физичная для Отца, для нас Огонь. А Огонь несёт Синтез, вызывает эффект синтезирования новой материи, и вхождение в материю, в её новые стандарты и её перестройку. И когда Отец просто эманирует, когда Отец просто говорит Слово, для нас это всё очень непросто. Для нас это всегда значимо, кардинально всё меняет потому, что Отец говорит Словом Творящим, вот он сказал Слово, а я тут говорю слово – не факт, что тут будет творение.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А вот у Отца любое Слово – это всегда, уже не творение даже, Синтез новой материи. Отец выдохнул – это Синтез новой материи. От Отца энергетика излучается – это Синтез новой материи. Это вхождение, вернее наделение окружающей материи новыми стандартами, понимаете? И вот получается, когда Человек стал способен тоже быть четверичным и принимать Огонь, мы смогли дотянуться до прямого взаимодействия с Отцом. По подобию Огонь к Огню. Да, уровни Огней разные у нас и Отца, но Огни. И это кардинально меняет отношение нас с Отцом, кардинально меняет возможности Человека. При прямом взаимоотношении с Отцом мы являемся его продолжением.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Вот смотрите, для Интеллекта связочки. А значит, что у нас появляется восьмерица, а потом шестнадцатерица и субъектность, как таковая. По большому счёту в высшей степени субъектность. С точки зрения самого Отца мы становимся субъектами тем, что мы Его частичка Огня. Согласны? В восьмерице у нас есть Отец и, если мы действуем минимально и живём по принципу минимального образа и подобия, это уже означает, что то, что есть у Отца, постепенно отдаётся нам. И если Отец может быть Отцом, рождающим и творящим всё родителем в материи, значит, таковым может стать Человек. Из-за вот этого принципа образа и подобия. Согласны? То есть получается, что Человек вот такой, живущий Огнём, способный принимать Огонь Отца, а значит, быть прямым продолжателем Отца, получает все возможности, которые есть у Отца. Это круто? Круто.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А значит, по сути он может научиться вообще даже во внешней сознательной жизни не выпадать из этого состояния выразителя Отца. Пока не всегда у нас получается, но у Отца получается. Всё время нас поддерживать Огнём, вводить в новый Огонь жизни, вводить в разные новые Огни, чтобы мы ими менялись, развивались очень быстро по отношению к пятой расе. А мы учимся. Мы пока периодически про Отца вспоминаем, но растём в сторону Отца, в том числе. Эти задачи уже обозначены Отцом. Но если мы, Человеки, из этого равенства по природе равенства Отца и Человека, да? то Отца тоже можно назвать Человеком. Да, только какой-то более высокой формации, чем мы с вами. Но растя в Отца за Отцом, для нас, вот в которого мы растём, а дальше что будет? Дальше будет Человек какого-то следующего формата.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p>
    <w:p w:rsidR="00A40C93" w:rsidRPr="001123A6" w:rsidRDefault="00A40C93" w:rsidP="00EE2206">
      <w:pPr>
        <w:pStyle w:val="2"/>
        <w:ind w:firstLine="567"/>
        <w:rPr>
          <w:rFonts w:ascii="Times New Roman" w:eastAsia="Calibri" w:hAnsi="Times New Roman" w:cs="Times New Roman"/>
          <w:b/>
          <w:color w:val="auto"/>
          <w:sz w:val="24"/>
          <w:szCs w:val="24"/>
        </w:rPr>
      </w:pPr>
      <w:bookmarkStart w:id="17" w:name="_Toc141142854"/>
      <w:r w:rsidRPr="001123A6">
        <w:rPr>
          <w:rFonts w:ascii="Times New Roman" w:eastAsia="Calibri" w:hAnsi="Times New Roman" w:cs="Times New Roman"/>
          <w:b/>
          <w:color w:val="auto"/>
          <w:sz w:val="24"/>
          <w:szCs w:val="24"/>
        </w:rPr>
        <w:t>Этапный рост Человека, его цель</w:t>
      </w:r>
      <w:bookmarkEnd w:id="17"/>
    </w:p>
    <w:p w:rsidR="00A40C93" w:rsidRPr="001123A6" w:rsidRDefault="00A40C93" w:rsidP="00A40C93">
      <w:pPr>
        <w:spacing w:after="0" w:line="240" w:lineRule="auto"/>
        <w:ind w:firstLine="567"/>
        <w:jc w:val="both"/>
        <w:rPr>
          <w:rFonts w:ascii="Times New Roman" w:eastAsia="Calibri" w:hAnsi="Times New Roman" w:cs="Times New Roman"/>
          <w:b/>
          <w:sz w:val="24"/>
          <w:szCs w:val="24"/>
        </w:rPr>
      </w:pP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Тогда делаем вывод. Восьмерица или даже шестнадцатерица Субъекта – это этапный рост Человека, чтобы стать Человеком следующего формата. Тогда Посвящённый, Учитель, Владыка, Служащий, Ипостась и так далее – что? Становятся неким этапом нашего развития, а иногда и даже инструментом Субъекта. Субъект как раз и выходит на семнадцатую позицию. И у нас есть термин для этого субъекта – Человек Субъект шестнадцатерицы ИВО. То-есть это ещё следующая задача, стоящая за Отцом для каждого из нас. А это означает, что в нас растёт </w:t>
      </w:r>
      <w:r w:rsidRPr="001123A6">
        <w:rPr>
          <w:rFonts w:ascii="Times New Roman" w:eastAsia="Calibri" w:hAnsi="Times New Roman" w:cs="Times New Roman"/>
          <w:sz w:val="24"/>
          <w:szCs w:val="24"/>
        </w:rPr>
        <w:lastRenderedPageBreak/>
        <w:t xml:space="preserve">то существо по подобию Отца, когда мы должны будем как Отец управлять Планетами, Метагалактиками. Это больше материнская функция, да? А как Отец мы должны будем рождать себе подобных.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Вот у нас сейчас клеточки не дифференцированы, все одинаковые – мы состоим из клеточек. Когда-то из каждой клеточки должно будет продолжено человечество. Вот когда нацеливаешься вот так далеко, очень многие вещи становятся понятны. А зачем нам даются те или иные стандарты? А зачем этот Сердюк гонит и гонит вперёд, и быстро-быстро, ещё не успели освоить материю Метагалактики Фа, а уже тридцать две Метагалактики? А когда же мы её будем осваивать? Обязательно будем. Сейчас нужно использовать вот такой, можно сказать эволюционный, можно сказать не только эволюционный, взрыв-скачок в развитии нашей цивилизации и по максимуму выйти на те пределы, которые позволяет занять Отец. То есть Отец нам разрешает расти дальше и дальше. Увидели? Те есть Человек должен дойти до Отца, и уже в начале эпохи мы закладываем эти стандарты, чтобы потом это развивать как материю всю эпоху. Ну, это чтобы человечеству отдать, мы можем и дальше пойти, не зная, как. Мы, это Компетентные Служащие Отца. Как, достоинство повышается? </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Когда сейчас человек своими наколками меняет рисунок кожи своей, то что происходит дальше? Что-то у человека меняется?</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На эту жизнь меняется. Отец же может наставить на путь истинный. Сначала свобода воли Человека, потом Отец смотрит, что с этим Человеком делать, с его такой свободой воли. И задаёт условия, чтобы он всё равно развивался и вернулся на путь Отцовский. </w:t>
      </w:r>
      <w:r w:rsidRPr="001123A6">
        <w:rPr>
          <w:rFonts w:ascii="Times New Roman" w:eastAsia="Calibri" w:hAnsi="Times New Roman" w:cs="Times New Roman"/>
          <w:b/>
          <w:sz w:val="24"/>
          <w:szCs w:val="24"/>
        </w:rPr>
        <w:t>Меняется не рисунок кожи, загрязняются клеточки пигментом. Рисунок на самом деле невозможно изменить, понимаете? Но грязь она тоже сказывается, грязь она как бы загрязняет то, через что излучается Слово Отца. Слово Отца обозначает, как мы должны жить.</w:t>
      </w:r>
      <w:r w:rsidRPr="001123A6">
        <w:rPr>
          <w:rFonts w:ascii="Times New Roman" w:eastAsia="Calibri" w:hAnsi="Times New Roman" w:cs="Times New Roman"/>
          <w:sz w:val="24"/>
          <w:szCs w:val="24"/>
        </w:rPr>
        <w:t xml:space="preserve"> Жить по-Отцовски потому, что Слово Отца. А если через грязь идут эманации – вот этот пигмент, тем более там образы, там главное не сам пигмент даже, а те образы, которые в наколках есть. А они очень низкого стандарта для Человека в целом. Все, на самом деле.</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 xml:space="preserve">Чисто такой мужской взгляд. Когда девушки делают макияж и красят волосы, это как влияет?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 это попытка внешними способами улучшить параметры красоты. Да, каждая, по возможности, это делает. Когда ты сначала внешне пытаешься достигнуть красоты, а потом у тебя и внутренний мир притягивается к этому. Поэтому это не противоречит, это не наколки – здесь цель другая ставится – усиление каких-то черт. Черты лица, они связаны с тем природным функционалом, который математически Мамой Планеты создан для тебя по твоему образу и подобию, по твоему Слову и Образу, понимаете? Вот. И, когда дама, кстати, как и Аватаресса, пытается более правильно там глазки подвести, стремится к правильным чертам, это говорит, что она уже на пути к выправлению того функционала, который наработан её телом духа. Та же одежда, те же каблуки – это стремление к Красоте, когда мы где-то чувствуем, что это красиво. Это нигде не сказано, на самом деле мы природой чувствуем, какая у нас природная красота на самом деле должна быть. Причём это подчёркивание может быть в меру, должно быть в меру, без излишеств. Знаете, когда вот это вот боевой раскрас – это не всегда корректно.</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А цвет волос тогда получается так же?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Точно так же, знаешь, я знаю, что у меня есть, скорее всего, тонкое тело, которое имеет другой цвет волос. Иногда это внутри чувствуется: «Ну я там блондинка на самом деле». Но нет, это не мой пример, но некоторые дамы чувствуют и вот перестраиваются на физике в блондинку, этот образ проецируя на физику. Это нормально, особенно, если это красиво. А Красота – это одна из фундаментальностей материи вообще-то. Материя стремится к Красоте, как вам? Поэтому стремиться изменить свой образ в более высокую степень Красоты, как ты понимаешь, это нормальное стремление. А когда идут наколки, и ты фиксируешь, тем более нацистские знаки или какие-то тюремные знаки, или имена чьи-то – это вмешательство в твоё </w:t>
      </w:r>
      <w:r w:rsidRPr="001123A6">
        <w:rPr>
          <w:rFonts w:ascii="Times New Roman" w:eastAsia="Calibri" w:hAnsi="Times New Roman" w:cs="Times New Roman"/>
          <w:sz w:val="24"/>
          <w:szCs w:val="24"/>
        </w:rPr>
        <w:lastRenderedPageBreak/>
        <w:t>Слово Отца. А вы когда-нибудь смотрели, я думаю, вы видели людей, у которых всё тело в наколках.</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 xml:space="preserve">Ужасно. </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Неживое.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На что похоже, ну, по телевидению допустим. Какие ассоциации вызывают? На змею похоже, никогда так не видели?</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Видели. Неприятно.</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Неприятно, нет состояния, что это живая кожа Человека. Понимаете, это не о том, это не о Красоте, потому что вот эти действия выводят Человека, опускают ниже, чем он по стандарту заложен природой, в нижестоящее царство в том числе. Змея – это животное вообще-то. </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 xml:space="preserve">Тогда получается, такая «культура» в некоторых странах – это попытка занизить потенциал Человека? Получается «культура на зонах» – это уже целенаправленные действия?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Да.</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Тогда получается, мы сейчас обсуждаем культуру взаимодействия Человека с Отцом…</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Нет. Мы не обсуждаем культуру, мы просто этого вопроса коснулись – обсуждать не будем.</w:t>
      </w:r>
    </w:p>
    <w:p w:rsidR="00A40C93" w:rsidRPr="001123A6" w:rsidRDefault="00A40C93" w:rsidP="00A40C93">
      <w:pPr>
        <w:spacing w:after="0" w:line="240" w:lineRule="auto"/>
        <w:ind w:firstLine="567"/>
        <w:jc w:val="both"/>
        <w:rPr>
          <w:rFonts w:ascii="Times New Roman" w:eastAsia="Calibri" w:hAnsi="Times New Roman" w:cs="Times New Roman"/>
          <w:i/>
          <w:sz w:val="24"/>
          <w:szCs w:val="24"/>
        </w:rPr>
      </w:pPr>
      <w:r w:rsidRPr="001123A6">
        <w:rPr>
          <w:rFonts w:ascii="Times New Roman" w:eastAsia="Calibri" w:hAnsi="Times New Roman" w:cs="Times New Roman"/>
          <w:i/>
          <w:sz w:val="24"/>
          <w:szCs w:val="24"/>
        </w:rPr>
        <w:t>Из зала:</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i/>
          <w:sz w:val="24"/>
          <w:szCs w:val="24"/>
        </w:rPr>
        <w:t>Я имел в виду другое слово, то есть, получается, как в социуме то, что прививается по поводу той же самой Красоты или Тела Человека и того, как есть на самом деле в стандартах…</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Вопрос в чём? То, что накоплено коллективным опытом человечества, это не всегда есмь норма. Вот эти все накопления, тем более, если они ведут нас через накопленное в пятой расе, но уже на более высокие стандарты выросли, кстати всё человечество переключается на более высокие стандарты, да? Вот это всё подлежит пересмотру, весь этот опыт коллективный. И пересмотр, он сейчас очень существенный должен быть, и он возможен, знаете, почему?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 xml:space="preserve">Когда мы дошли напрямую до Отца – смотрите, для того, чтобы мы жили в Доме у Отца, Отец благоустраивает этот Дом. И вместе с Мамой он создаёт среду творящейся материи в доме. Чтобы подобные процессы организации материи или в материализации сложились и зафиксировались в каждом Человеке, только в каждом Человеке, чуть-чуть по-разному. То есть другими словами, Отец создаёт Человека. И те стандарты, которые есть в человечестве, и те стандарты, которые в ИВДИВО в целом – это объективная среда или объективный мир Отца, как он есть, объективный, да. Вот. </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sz w:val="24"/>
          <w:szCs w:val="24"/>
        </w:rPr>
        <w:t>Это всё идентично друг другу, одни и те же фундаментальности насыщают как Человека и его вызывают материализацию телесности. И точно такие же фундаментальности вокруг нас в объективном мире. И Человек вот на свой огонь, как мы говорили, он магнитит этот объективный мир, напитывается разными частичками, огнеобразами какими-то, теми же пра-, теми же фундаментальностями, которые глубже, чем огнеобразы. Какими-то субстанциями – это то, из чего складывается его тело. Но как это тело формируется, у каждого Человека это прописано Огнём и Синтезом Отца. В том числе это прописано генетикой Человека, понимаете? Вот. То есть человечество всё отличается от объектов окружающих, их устройство, работа разная, но состоят из одних и тех же огнеобразов.  Что между собой люди различаются, потому что у каждого из нас разный Огонь, вы согласны? Вот и возвращаясь к этой предыдущей теме.</w:t>
      </w:r>
    </w:p>
    <w:p w:rsidR="00A40C93" w:rsidRPr="001123A6" w:rsidRDefault="00A40C93" w:rsidP="00A40C93">
      <w:pPr>
        <w:spacing w:after="0" w:line="240" w:lineRule="auto"/>
        <w:ind w:firstLine="567"/>
        <w:jc w:val="both"/>
        <w:rPr>
          <w:rFonts w:ascii="Times New Roman" w:eastAsia="Calibri" w:hAnsi="Times New Roman" w:cs="Times New Roman"/>
          <w:sz w:val="24"/>
          <w:szCs w:val="24"/>
        </w:rPr>
      </w:pPr>
      <w:r w:rsidRPr="001123A6">
        <w:rPr>
          <w:rFonts w:ascii="Times New Roman" w:eastAsia="Calibri" w:hAnsi="Times New Roman" w:cs="Times New Roman"/>
          <w:b/>
          <w:sz w:val="24"/>
          <w:szCs w:val="24"/>
        </w:rPr>
        <w:t>Цель Человека – накопить на сейчас, вернее отстроить себя на такую телесность, на такую функциональность, которая соответствует окружающему миру</w:t>
      </w:r>
      <w:r w:rsidRPr="001123A6">
        <w:rPr>
          <w:rFonts w:ascii="Times New Roman" w:eastAsia="Calibri" w:hAnsi="Times New Roman" w:cs="Times New Roman"/>
          <w:sz w:val="24"/>
          <w:szCs w:val="24"/>
        </w:rPr>
        <w:t xml:space="preserve">. </w:t>
      </w:r>
      <w:r w:rsidRPr="001123A6">
        <w:rPr>
          <w:rFonts w:ascii="Times New Roman" w:eastAsia="Calibri" w:hAnsi="Times New Roman" w:cs="Times New Roman"/>
          <w:b/>
          <w:sz w:val="24"/>
          <w:szCs w:val="24"/>
        </w:rPr>
        <w:t>И вот дело в том, что в нас появляется на вот эту эпоху, появляются объективные критерии, объективные показатели, на что мы должны ориентироваться.</w:t>
      </w:r>
      <w:r w:rsidRPr="001123A6">
        <w:rPr>
          <w:rFonts w:ascii="Times New Roman" w:eastAsia="Calibri" w:hAnsi="Times New Roman" w:cs="Times New Roman"/>
          <w:sz w:val="24"/>
          <w:szCs w:val="24"/>
        </w:rPr>
        <w:t xml:space="preserve"> Я всегда эту тему показываю, потому что это очень важно вот здесь заложить сразу стандарты, а Интеллект, он должен дей</w:t>
      </w:r>
      <w:r w:rsidRPr="001123A6">
        <w:rPr>
          <w:rFonts w:ascii="Times New Roman" w:eastAsia="Calibri" w:hAnsi="Times New Roman" w:cs="Times New Roman"/>
          <w:sz w:val="24"/>
          <w:szCs w:val="24"/>
        </w:rPr>
        <w:lastRenderedPageBreak/>
        <w:t>ствовать из стандартов Отцовских. И то, как он складывает, читает, как он осуществляет синтез окружающих параметров, чтение – это ещё не Синтезом может быть, да? зависит от того, какой синтез внутри каждого Человека</w:t>
      </w:r>
      <w:r w:rsidR="009E7579" w:rsidRPr="001123A6">
        <w:rPr>
          <w:rFonts w:ascii="Times New Roman" w:eastAsia="Calibri" w:hAnsi="Times New Roman" w:cs="Times New Roman"/>
          <w:sz w:val="24"/>
          <w:szCs w:val="24"/>
        </w:rPr>
        <w:t>,</w:t>
      </w:r>
      <w:r w:rsidR="009E7579" w:rsidRPr="001123A6">
        <w:rPr>
          <w:rFonts w:ascii="Times New Roman" w:eastAsia="Times New Roman" w:hAnsi="Times New Roman" w:cs="Times New Roman"/>
          <w:sz w:val="24"/>
          <w:szCs w:val="24"/>
          <w:lang w:eastAsia="ru-RU"/>
        </w:rPr>
        <w:t xml:space="preserve"> и как он научен им применяться.</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Этот Синтез должен быть в основе строения тела, то есть, или всех тел и частей всех вместе взятых. Мы обобщаем, об одном теле говорим, да? И вот в эту эпоху, в отличие от предыдущей эпохи, появляются объективные критерии, на что мы ориентируемся и внешне, и внутренне развиваясь, в отличие от предыдущих. То есть в предыдущей пятой расе человек тоже был Огнём, но он не мог этот Огонь применить вовне. Вовне природа была без Огня. И огненный мир, который был у нас на планете – это внешний Огонь Отца и, в общем-то, туда доходили только Посвящённые, человечество – нет. Человечество больше фиксировалось физическим миром, таким в</w:t>
      </w:r>
      <w:r w:rsidR="003D3B41" w:rsidRPr="001123A6">
        <w:rPr>
          <w:rFonts w:ascii="Times New Roman" w:eastAsia="Times New Roman" w:hAnsi="Times New Roman" w:cs="Times New Roman"/>
          <w:sz w:val="24"/>
          <w:szCs w:val="24"/>
          <w:lang w:eastAsia="ru-RU"/>
        </w:rPr>
        <w:t>еще</w:t>
      </w:r>
      <w:r w:rsidRPr="001123A6">
        <w:rPr>
          <w:rFonts w:ascii="Times New Roman" w:eastAsia="Times New Roman" w:hAnsi="Times New Roman" w:cs="Times New Roman"/>
          <w:sz w:val="24"/>
          <w:szCs w:val="24"/>
          <w:lang w:eastAsia="ru-RU"/>
        </w:rPr>
        <w:t xml:space="preserve">ственным физическим миром.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9E7579" w:rsidP="00EE2206">
      <w:pPr>
        <w:pStyle w:val="2"/>
        <w:ind w:firstLine="567"/>
        <w:rPr>
          <w:rFonts w:ascii="Times New Roman" w:eastAsia="Times New Roman" w:hAnsi="Times New Roman" w:cs="Times New Roman"/>
          <w:b/>
          <w:color w:val="auto"/>
          <w:sz w:val="24"/>
          <w:szCs w:val="24"/>
          <w:lang w:eastAsia="ru-RU"/>
        </w:rPr>
      </w:pPr>
      <w:bookmarkStart w:id="18" w:name="_Toc141142855"/>
      <w:r w:rsidRPr="001123A6">
        <w:rPr>
          <w:rFonts w:ascii="Times New Roman" w:eastAsia="Times New Roman" w:hAnsi="Times New Roman" w:cs="Times New Roman"/>
          <w:b/>
          <w:color w:val="auto"/>
          <w:sz w:val="24"/>
          <w:szCs w:val="24"/>
          <w:lang w:eastAsia="ru-RU"/>
        </w:rPr>
        <w:t>Из чего складывается Человек?</w:t>
      </w:r>
      <w:bookmarkEnd w:id="18"/>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И тогда тело Человека и функционал Человека максимум складывался Духом, то есть Человек мог учиться действовать. Человек учился практиковать вот эти все действия по жизни, как практика жизни была, да? потому что Дух – это деятельность, Воля – это деятельность. Человек имел цель самую глубокую. Самая глубокая – это всё-таки отстроиться Телом, Волей, Духом. Не все даже до этого доходили. Но, где вот эти критерии, каким должен быть Человек? Критерии прятались в Огне Монады, в Огне Жизни каждого Человека, только там Огнём проявляется Отец. Всё остальное было вторично материальным. То есть Человек был погружён в материю Планеты и в ней развивался как в троичной материи. И в этой Планете были какие-то природные стандарты, но, если не было образа «Кто я», как человек, заданный изначально Отцом, я не мог понять, кто я как человек. И до сих пор большинство людей не могут ответить на вопрос «Кто такой человек?». Вы себя сейчас вспомните, тык-мык, а чёткого, уверенного, характеристики не складывается ещё. То есть, мы ещё растём в этом определении. Вот. Так тем более, что говорить о других людях.</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Значит, люди, не имея определённого Образа «Я кто как человек», не могли ориентироваться на окружающую природу по простой причине: нечем, не было заданных параметров. И другими словами, мы жили, мы были, были долго в пятирасовом состоянии, но определяться было крайне сложно «Я каким должен стать?». Мы этот опыт искали из опыта соседей, таких же людей. Какой-то лучший опыт накапливали. Кстати, из этого тонкий мир рос. Но сказать, что этот опыт был до конца правильным, мы не можем. Почему? Образ жизни был «ёжиками в тумане».</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Вспоминаем знаменитый мультик, всем его рассказываю, это просто гениальный мультик. «Ёжи-и-ик! Лоша-а-адка-а-а! Куда мы идём? Кто я такой? Куда мы растём?» Вы посмотрите на все такие коллективные виды человеческой деятельности, где есть чёткие глубинные определения, что такое общество? Даже в словарях, методичках неправильно формулируются вот эти все определения.</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Человек – это что-то человеческое, допустим. Извините, как можно Человека через категорию человеческое обозначать? Это о чём? Масло оно масляное. Это из этого разряда. Каша она и есть какая-то каша. И этому подобное. Да? Это вот не дозрели люди до этих фундаментальных выводов глубинных, более глубоких, чем было возможно в пятой расе, не дозрели мы, поэтому не было чётких ориентиров, и «Кто мы?», отсюда, «Куда мы живём?», «Какими мы должны стать?». Ну, подумаешь, философы написали, что мы божественные существа. Какие у людей вызываются ассоциации на эти слова? Боги. Вот они там великие. Опять мы не понимаем, кто они, потому что мы себя не можем определить «Кто мы?». Это с точки зрения пятой расы.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Но мы видим, что они какими-то большими возможностями обладают, чем мы. Они влияют на природу, у них там какие-то волшебные свойства появляются. Ну, например, царевна-</w:t>
      </w:r>
      <w:r w:rsidRPr="001123A6">
        <w:rPr>
          <w:rFonts w:ascii="Times New Roman" w:eastAsia="Times New Roman" w:hAnsi="Times New Roman" w:cs="Times New Roman"/>
          <w:sz w:val="24"/>
          <w:szCs w:val="24"/>
          <w:lang w:eastAsia="ru-RU"/>
        </w:rPr>
        <w:lastRenderedPageBreak/>
        <w:t>лебедь может махнуть рукавом, и поплыли по озеру лебеди. Это материализация вообще-то. Ну, Саид Баба взял, материализовал пепел какой-то. Взял там – какое-то колечко материализовал. Он его с эфира принёс на самом деле. Библию материализовал такую маленькую. Ещё что-то там раздавал людям, которые у него были, я не была. Ну вот, это были, это были живые люди, свидетели этих чудес, они есть.</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Значит, у людей сложилось мнение, есть какие-то великие люди, в телах человеческих здесь воплощаются. А если я чего-то не могу, значит я не великий. Вот эта тенденция без огня, когда есть максимум Дух и Воля, а Дух и Воля задают материи иерархичностью какую-то упорядоченность. Упорядоченность не была человеческого масштаба и глубины. Она была животного царства. У нас царство животных какое по счету? Третье. Мы какими были в материи? Троичными. То есть, максимум могли выходить на то, что вовне умели животные. Животное царство имеет цель освоение природного духа.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9E7579" w:rsidP="00EE2206">
      <w:pPr>
        <w:pStyle w:val="2"/>
        <w:ind w:firstLine="567"/>
        <w:rPr>
          <w:rFonts w:ascii="Times New Roman" w:eastAsia="Times New Roman" w:hAnsi="Times New Roman" w:cs="Times New Roman"/>
          <w:b/>
          <w:color w:val="auto"/>
          <w:sz w:val="24"/>
          <w:szCs w:val="24"/>
          <w:lang w:eastAsia="ru-RU"/>
        </w:rPr>
      </w:pPr>
      <w:bookmarkStart w:id="19" w:name="_Toc141142856"/>
      <w:r w:rsidRPr="001123A6">
        <w:rPr>
          <w:rFonts w:ascii="Times New Roman" w:eastAsia="Times New Roman" w:hAnsi="Times New Roman" w:cs="Times New Roman"/>
          <w:b/>
          <w:color w:val="auto"/>
          <w:sz w:val="24"/>
          <w:szCs w:val="24"/>
          <w:lang w:eastAsia="ru-RU"/>
        </w:rPr>
        <w:t>Встраивание Человека в Планету Земля</w:t>
      </w:r>
      <w:bookmarkEnd w:id="19"/>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Вот смотрите. И, когда мы встраивались в планету, в её природу, мы осваивали там реки, моря, горы для жизни, какие-то пространства, потом сферу человеческой деятельности осваивали чуть поглубже. Это что? Это всё шло духом, то есть деятельностью человеческой, не имеющей напрямую от Отца заданных параметров, но имеющих материальные параметры, которые опосредованно отражают План Отца. Поэтому мы так были ёжиками в тумане, зацепиться не за что. Вот как есть, так себе и понимаю. Очень сложно жить в такой ситуации на самом деле, согласитесь. Отсюда все эти проблемы. И отсюда недопонимание сути человека, это как раз то, что завершается войной. И не только войной это будет завершаться, это будет ещё долго завершаться. Нужно завершать образованием, разными сферами человеческой деятельности.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Это сейчас гасится самая злачная сконцентрированная злоба и ненависть к человечеству, собранная на одной территории. Украине не повезло в этом плане. Попала под раздачу. Понимаете? Но это не значит, что эта территория недостойна жизни нормальной. Она будет у нее, только вот когда? Она, собственно, отдала себя в жертву, чтобы завершить все нечеловеческое. Как оно должно быть? Весь опыт человеческой жизни должен быть Человеческим с большой буквы и уже по стандартам современным. Старые стандарты не в счёт уже. Они не работают, их не поддерживает Отец. Отец на эту эпоху минимально четверичен и является человечеству Огнём и Синтезом. Это всё меняет кардинально. Но у нас, благодаря прямой связи с Отцом, появляются Его эталоны в виде Образа Отца, в виде Слова Отца.</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b/>
          <w:sz w:val="24"/>
          <w:szCs w:val="24"/>
          <w:lang w:eastAsia="ru-RU"/>
        </w:rPr>
        <w:t>Образ задаёт «мы кто»</w:t>
      </w:r>
      <w:r w:rsidRPr="001123A6">
        <w:rPr>
          <w:rFonts w:ascii="Times New Roman" w:eastAsia="Times New Roman" w:hAnsi="Times New Roman" w:cs="Times New Roman"/>
          <w:sz w:val="24"/>
          <w:szCs w:val="24"/>
          <w:lang w:eastAsia="ru-RU"/>
        </w:rPr>
        <w:t xml:space="preserve">, да? </w:t>
      </w:r>
      <w:r w:rsidRPr="001123A6">
        <w:rPr>
          <w:rFonts w:ascii="Times New Roman" w:eastAsia="Times New Roman" w:hAnsi="Times New Roman" w:cs="Times New Roman"/>
          <w:b/>
          <w:sz w:val="24"/>
          <w:szCs w:val="24"/>
          <w:lang w:eastAsia="ru-RU"/>
        </w:rPr>
        <w:t>А Слово Отца определяет, как эталон, «А мы как должны научиться жить? Что есть наш потенциал? Чем должны, какими действиями, качеством выразиться вовне?».</w:t>
      </w:r>
      <w:r w:rsidRPr="001123A6">
        <w:rPr>
          <w:rFonts w:ascii="Times New Roman" w:eastAsia="Times New Roman" w:hAnsi="Times New Roman" w:cs="Times New Roman"/>
          <w:sz w:val="24"/>
          <w:szCs w:val="24"/>
          <w:lang w:eastAsia="ru-RU"/>
        </w:rPr>
        <w:t xml:space="preserve"> То есть это жизнь – передача ракурса Слова Отца. </w:t>
      </w:r>
      <w:r w:rsidRPr="001123A6">
        <w:rPr>
          <w:rFonts w:ascii="Times New Roman" w:eastAsia="Times New Roman" w:hAnsi="Times New Roman" w:cs="Times New Roman"/>
          <w:b/>
          <w:sz w:val="24"/>
          <w:szCs w:val="24"/>
          <w:lang w:eastAsia="ru-RU"/>
        </w:rPr>
        <w:t>Слово Отца собственно позволяет нам вовне жизнь выразить, жизненный потенциал</w:t>
      </w:r>
      <w:r w:rsidRPr="001123A6">
        <w:rPr>
          <w:rFonts w:ascii="Times New Roman" w:eastAsia="Times New Roman" w:hAnsi="Times New Roman" w:cs="Times New Roman"/>
          <w:sz w:val="24"/>
          <w:szCs w:val="24"/>
          <w:lang w:eastAsia="ru-RU"/>
        </w:rPr>
        <w:t>.</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Вот минимум уже два заданных эталона есть, на самом деле больше. У нас есть уже, за что зацепиться, есть, на что ориентироваться в нас, какими мы должны стать. Мы постепенно научимся воспринимать сами себя, воспринимать что-то подобное вокруг. Но совершенно другой человек, согласитесь. И вот такой человек зреет на планете, а тут видите ли, товарищи, которые не совсем человеки, а то и нечеловеки, и не только в наших человеческих телах землян, и за пределами планеты, не хочется им, чтобы мы вырастали. Поэтому влияют, провоцируют на всё, на то, чтобы у нас было, чтоб не было человеческого выражения на планете. С другой стороны, мы в какой-то степени это позволяем, потому что мы на планете накопили огромный объём ненависти, это ненависть к человечеству, если человек прямой выразитель Отца, это ненависть к Отцу, вообще-то.</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lastRenderedPageBreak/>
        <w:t>Сейчас Россия для всех, а это территория Отца, красная тряпка. Для кого она красная тряпка? – Для тех, кто ненавидит Отца. Не хочется, понимаете, чтобы кто-то шёл дальше, развивался. Не хочется, чтобы кто-то по стандартам был выше, сообразительнее, глубже, могущественнее, понимаете? Не хочется занимать свое истинное иерархическое место в иерархии видов жизни, понимаете? Вот о чём речь идёт. А это у нас эпоха Истины, нам придётся всё расставить на свои места. Вот такая у нас обстановочка. Но у нас потенциал Отца большой очень. И накоплен он уже в России, поэтому и укусить не получается. А со временем всё человечество, ему придется перестроиться, иначе это не человечество. Человечество имеет очень чёткие параметры и стандарты на эту эпоху. И ниже опускаться нельзя. Это касается каждого из нас. Но нам тут делали поблажки, потому что мы ещё родились в пятой расе, пока перестраиваемся лично каждый, допустим. Но в целом, команда уже, вот если как компетентные смотрим на себя, мы должны действовать строго по новым стандартам. Иначе какое выражение Отца?</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i/>
          <w:sz w:val="24"/>
          <w:szCs w:val="24"/>
          <w:lang w:eastAsia="ru-RU"/>
        </w:rPr>
        <w:t>Из зала:</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i/>
          <w:sz w:val="24"/>
          <w:szCs w:val="24"/>
          <w:lang w:eastAsia="ru-RU"/>
        </w:rPr>
        <w:t>Это как раз Интеллект отвечает за что, есть что? Что Истина, что не Истина</w:t>
      </w:r>
      <w:r w:rsidRPr="001123A6">
        <w:rPr>
          <w:rFonts w:ascii="Times New Roman" w:eastAsia="Times New Roman" w:hAnsi="Times New Roman" w:cs="Times New Roman"/>
          <w:sz w:val="24"/>
          <w:szCs w:val="24"/>
          <w:lang w:eastAsia="ru-RU"/>
        </w:rPr>
        <w:t>.</w:t>
      </w:r>
    </w:p>
    <w:p w:rsidR="009E7579" w:rsidRPr="001123A6" w:rsidRDefault="009E7579" w:rsidP="003D3B41">
      <w:pPr>
        <w:shd w:val="clear" w:color="auto" w:fill="FFFFFF"/>
        <w:spacing w:after="0" w:line="240" w:lineRule="auto"/>
        <w:ind w:firstLine="567"/>
        <w:rPr>
          <w:rFonts w:ascii="Times New Roman" w:eastAsia="Times New Roman" w:hAnsi="Times New Roman" w:cs="Times New Roman"/>
          <w:sz w:val="24"/>
          <w:szCs w:val="24"/>
          <w:lang w:eastAsia="ru-RU"/>
        </w:rPr>
      </w:pPr>
    </w:p>
    <w:p w:rsidR="009E7579" w:rsidRPr="001123A6" w:rsidRDefault="003D3B41" w:rsidP="00EE2206">
      <w:pPr>
        <w:pStyle w:val="2"/>
        <w:ind w:firstLine="567"/>
        <w:rPr>
          <w:rFonts w:ascii="Times New Roman" w:eastAsia="Times New Roman" w:hAnsi="Times New Roman" w:cs="Times New Roman"/>
          <w:color w:val="auto"/>
          <w:sz w:val="24"/>
          <w:szCs w:val="24"/>
          <w:lang w:eastAsia="ru-RU"/>
        </w:rPr>
      </w:pPr>
      <w:bookmarkStart w:id="20" w:name="_Toc141142857"/>
      <w:r w:rsidRPr="001123A6">
        <w:rPr>
          <w:rFonts w:ascii="Times New Roman" w:eastAsia="Times New Roman" w:hAnsi="Times New Roman" w:cs="Times New Roman"/>
          <w:b/>
          <w:color w:val="auto"/>
          <w:sz w:val="24"/>
          <w:szCs w:val="24"/>
          <w:lang w:eastAsia="ru-RU"/>
        </w:rPr>
        <w:t>Развитие современного Ч</w:t>
      </w:r>
      <w:r w:rsidR="009E7579" w:rsidRPr="001123A6">
        <w:rPr>
          <w:rFonts w:ascii="Times New Roman" w:eastAsia="Times New Roman" w:hAnsi="Times New Roman" w:cs="Times New Roman"/>
          <w:b/>
          <w:color w:val="auto"/>
          <w:sz w:val="24"/>
          <w:szCs w:val="24"/>
          <w:lang w:eastAsia="ru-RU"/>
        </w:rPr>
        <w:t>еловека стандартом Отца</w:t>
      </w:r>
      <w:bookmarkEnd w:id="20"/>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Я подвожу это туда. Подожди ещё, не спеши. Значит получается, что каждый из нас должен и внутренне стать соответственно тому, кого из нас растит Отец. Человек с большой буквы, Человек 16-ричный субъект и так далее. Вот. И внешне научиться также действовать, а это совсем иной формат жизни. И вот, пока мы учимся это различать, и пока не всегда получается. Вот примеры здесь были такие, это не ваше подразделение, в большинстве случаев везде в каждом подразделении есть те люди, человеки, которые пока не понимают, на</w:t>
      </w:r>
      <w:r w:rsidR="004F35F6"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sz w:val="24"/>
          <w:szCs w:val="24"/>
          <w:lang w:eastAsia="ru-RU"/>
        </w:rPr>
        <w:t xml:space="preserve">фига этот </w:t>
      </w:r>
      <w:r w:rsidR="004F35F6" w:rsidRPr="001123A6">
        <w:rPr>
          <w:rFonts w:ascii="Times New Roman" w:eastAsia="Times New Roman" w:hAnsi="Times New Roman" w:cs="Times New Roman"/>
          <w:sz w:val="24"/>
          <w:szCs w:val="24"/>
          <w:lang w:eastAsia="ru-RU"/>
        </w:rPr>
        <w:t>С</w:t>
      </w:r>
      <w:r w:rsidRPr="001123A6">
        <w:rPr>
          <w:rFonts w:ascii="Times New Roman" w:eastAsia="Times New Roman" w:hAnsi="Times New Roman" w:cs="Times New Roman"/>
          <w:sz w:val="24"/>
          <w:szCs w:val="24"/>
          <w:lang w:eastAsia="ru-RU"/>
        </w:rPr>
        <w:t>интез дался? И притягиваются сюда в команду, знаете почему, по примерам совершенств человека из пятой расы. Кого считали люди непосвящённые, а люди, развитыми людьми? Тех, кто ясно видел, обладал какими-то волшебными магическими способностями, управлять энергетикой, допустим, лечить. Что-то там предполагать, провидеть, предвидеть как говорили, гадать и тому подобные свойства. Ну, это мизер по отношении к тому, что вообще даёт сейчас Отец каждому. Только это развивать надо.</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А в нас сохраняется стереотип: вон какой развитый, он Владыку видит, а я не могу увидеть. Это проблема. Я согласна, да. Так вот, в начале, чтобы разрешить эту проблему, нужно вначале допустить, что ты можешь расти дальше, понимаете? И что человек современный, это не только ясновидящий, а вы если посмотрите на функционал 256-и Частей, особенно верхней 64-рицы, и отнесите это к себе. Вам дано Отцом иметь весь этот функционал, подобные возможности и способности. Быть Отцом восемь раз, ну хорошо, четыре раза. Понимаете, четырьмя масштабами Отца быть. «Не-е-е, не может быть! Я же это внешне не выражаю».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Так вопрос вначале стоит о том, </w:t>
      </w:r>
      <w:r w:rsidRPr="001123A6">
        <w:rPr>
          <w:rFonts w:ascii="Times New Roman" w:eastAsia="Times New Roman" w:hAnsi="Times New Roman" w:cs="Times New Roman"/>
          <w:b/>
          <w:sz w:val="24"/>
          <w:szCs w:val="24"/>
          <w:lang w:eastAsia="ru-RU"/>
        </w:rPr>
        <w:t>чтобы получить от Отца стандарт современного человека и согласиться, что он в тебе есть. Вот согласиться, вот это самое сложное оказалось.</w:t>
      </w:r>
      <w:r w:rsidRPr="001123A6">
        <w:rPr>
          <w:rFonts w:ascii="Times New Roman" w:eastAsia="Times New Roman" w:hAnsi="Times New Roman" w:cs="Times New Roman"/>
          <w:sz w:val="24"/>
          <w:szCs w:val="24"/>
          <w:lang w:eastAsia="ru-RU"/>
        </w:rPr>
        <w:t xml:space="preserve"> Не верю, у меня же не получается раз и расшифровать слова Владыки, да? Дело в том, что мы подходим, у нас Позиция Наблюдателя остаётся прежней пятирасовой во многих случаях. На таком этапе мы находимся. Неплохо и нехорошо. А мы хотим, чтобы у нас появились вот эти новые волшебные свойства, качества, видеть Владыку как Сердюк, слышать его, видеть</w:t>
      </w:r>
      <w:r w:rsidR="004F35F6" w:rsidRPr="001123A6">
        <w:rPr>
          <w:rFonts w:ascii="Times New Roman" w:eastAsia="Times New Roman" w:hAnsi="Times New Roman" w:cs="Times New Roman"/>
          <w:sz w:val="24"/>
          <w:szCs w:val="24"/>
          <w:lang w:eastAsia="ru-RU"/>
        </w:rPr>
        <w:t>,</w:t>
      </w:r>
      <w:r w:rsidRPr="001123A6">
        <w:rPr>
          <w:rFonts w:ascii="Times New Roman" w:eastAsia="Times New Roman" w:hAnsi="Times New Roman" w:cs="Times New Roman"/>
          <w:sz w:val="24"/>
          <w:szCs w:val="24"/>
          <w:lang w:eastAsia="ru-RU"/>
        </w:rPr>
        <w:t xml:space="preserve"> как Алина, понимать Головерсум как Лена Бессонова. Понимаете, вот опять мы на кого-то ориентируемся, а дело в том, что у нас все эти процессы они уже происходят.</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Только мы не верим и не понимаем, например, что видеть можно мозгом, а не только физическим способом. А мы понимаем, что экстрасенсы видят физическим способом. Вот как на физике мы друг друга сейчас. Ребята, вы во сне сны видите каким способом? Не вот этими же глазками физическими, нет. Мы мозгом видим эти сны. А мы, когда мысль воображаем, вспомните своего ближнего родственника, самого любимого, образ его вспомните. Что у вас </w:t>
      </w:r>
      <w:r w:rsidRPr="001123A6">
        <w:rPr>
          <w:rFonts w:ascii="Times New Roman" w:eastAsia="Times New Roman" w:hAnsi="Times New Roman" w:cs="Times New Roman"/>
          <w:sz w:val="24"/>
          <w:szCs w:val="24"/>
          <w:lang w:eastAsia="ru-RU"/>
        </w:rPr>
        <w:lastRenderedPageBreak/>
        <w:t xml:space="preserve">сложилось? У вас минимально мысль о нем сложилась, да? Мысль базовая, первичная такая, с образом этого человека. Вы же его увидели сейчас. Чем вы увидели? Вот этими физическими глазками? Нет.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Знаете, нужно сменить вначале ориентиры, Позицию Наблюдателя, чтобы эффективно расти дальше. И развивать то, что уже дано каждому из нас. Человек, имея одно ядро Синтеза, уже растит 256 Частей. Такой стандарт. Минимум 256. И минимум, встраивается в Метагалактику Фа. А вам дано больше гораздо, чем всё, что я сказала. Дано. Вопрос, что с этим делаем? Не-е, мы не верим. Не может быть! Понимаете? У меня вот так с разбегу, с ходу не получается видеть, как у Алины. А вы тренировали себя воплощениями как Алина, чтобы этот функционал развивать? Понимаете, о чём речь идёт? А вы видите многими мирами, как Алина? Это просто себя нужно натренировать. Что какая первая проблема? Хочу всё и сразу, но ничего для этого не делаю. Это проблема человека, живущего религиозно, а это всё остатки пятой расы. Есть такое понятие «скрытая религиозность». А что это такое? Это зависимость.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Важно понимать, что у каждого свои индивидуальные особенности.</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Конечно. Я вам пример свой приведу по тому же видению. С Олей Сердюк общаемся. Я говорю ей точно так же. У меня не получается как-то видеть Владыку, как у тебя, допустим и так далее. Вернее, периодически получается, периодически нет. Она мне говорит, а почему ты решила, что ты должна видеть тем же способом, что я. Понимаете? Ведь я, когда веду Синтез, я знаю, что, когда я говорю Владыкой, я ему верю, у меня вопросов нет. Более того, у меня подтверждается уже там, когда мы общаемся с другими Владыками Синтеза, с Олей, с Виталием, что на Синтезе получается одновременно у нескольких Владык Синтеза делать одно дело, хотя это заранее не согласовано никогда, потому что всех ведёт Владыка Кут Хуми вот каким-то там, куда-то, в какую-то тему. Получается? Получается.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Я знаю, когда я от него говорю, когда я свой опыт включаю. Это объективно, проверено. Вопрос тогда, в чём проблема. А мне кажется, как и вам всем, что я должна видеть вот так-то, физически и так далее. Это иногда плачу, а я не вижу. Ну-ка, говорит, ты же видишь по-другому. Вот на Синтезах это получается видеть, слышать, воспринимать, просто другим способом. Потому, что мы многоматериальны, а не только физически. Поэтому способов столько, сколько материй, а то и ещё больше. Понимаете, о чём речь идёт? Понимаете? До этого нужно дойти. Для этого нужно расслабиться, синдром отличника это самое сложное, не поддающиеся лечению штука. У некоторых просто не лечится. «Вот я должен быть таким, каким я себе втемяшил». Не факт.</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Он видит по-разному. Поэтому, смотрите, мы пока говорим просто о человеке, чтобы не было каши. Человек современный, если он имеет прямой Огонь Отца, он должен обязательно иметь своё внутреннее Я, субъектность должен иметь. Субъект – это тот, кто воздействует на объект, упрощённо скажем, а вокруг нас объективный мир. Он состоит из объектов. Какие-то предметы, объекты и так далее. Даже тело другого человека – это объект, с которым можно взаимодействовать. Если ты не считаешь себя субъектом, на тебя будут воздействовать, потому что всё определяется твоей Позицией Наблюдателя.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А почему Позицией Наблюдателя определяется? А потому, что человек начинается со свободы Воли. Как ты себя поставишь, так и будет на тебя реагировать и всё человечество, и даже ИВДИВО. Это все практикой проверяется. Выходишь из иллюзий практиками, получая результат, взаимодействуя с объективным миром. На этом мы растём, кстати. А ты прямо результат готовый хочешь. Прямо тебе ответь, где эта грань. У каждого она своя, между прочим. И практикой, и опытом каждый складывает эту грань. Что есть объективка вокруг тебя, что есть, извините, твоё субъективное мнение? Это даже немножко другой вопрос.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Поэтому сейчас речь идёт о том, что мы с вами должны четко понять, что </w:t>
      </w:r>
      <w:r w:rsidRPr="001123A6">
        <w:rPr>
          <w:rFonts w:ascii="Times New Roman" w:eastAsia="Times New Roman" w:hAnsi="Times New Roman" w:cs="Times New Roman"/>
          <w:b/>
          <w:sz w:val="24"/>
          <w:szCs w:val="24"/>
          <w:lang w:eastAsia="ru-RU"/>
        </w:rPr>
        <w:t xml:space="preserve">Человек – это живое существо, наделённое Огнём Отца, по образу и подобию, то есть продолжение Отца, который имеет по сути те же цели, что и Отец, материализовать окружающий мир </w:t>
      </w:r>
      <w:r w:rsidRPr="001123A6">
        <w:rPr>
          <w:rFonts w:ascii="Times New Roman" w:eastAsia="Times New Roman" w:hAnsi="Times New Roman" w:cs="Times New Roman"/>
          <w:b/>
          <w:sz w:val="24"/>
          <w:szCs w:val="24"/>
          <w:lang w:eastAsia="ru-RU"/>
        </w:rPr>
        <w:lastRenderedPageBreak/>
        <w:t>после того, как ты состоишься сам этой материей, то есть Телами, Частями, Подготовками, Компетенциями и так далее.</w:t>
      </w:r>
      <w:r w:rsidRPr="001123A6">
        <w:rPr>
          <w:rFonts w:ascii="Times New Roman" w:eastAsia="Times New Roman" w:hAnsi="Times New Roman" w:cs="Times New Roman"/>
          <w:sz w:val="24"/>
          <w:szCs w:val="24"/>
          <w:lang w:eastAsia="ru-RU"/>
        </w:rPr>
        <w:t xml:space="preserve"> Увидели? Если здесь не будет моего Я, и оно будет под кем-то, а это значит зависимость. Моё Я из этого не вырастет свободным и красивым. На него будет наложено влияние кого-то, даже если кто-то не хочет, чтоб ты сам это допустил.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А примеров у нас полно этой религиозности внутренней. Я имею ввиду не в церковь ходить, не об этом сейчас речь идёт, это, кстати, всё свободно. Ты можешь быть не религиозным, но пойти в церковь. Например, имея поручение от Владыки, зафиксировать там Столп Духа Отца. Чтобы чистое место было. Чтобы люди приходили в полезную среду, а не в эту грязь, которая у нас появляется по этим храмам. Я серьёзные вещи говорю. Почему нет? Людям нужно куда-то ходить. Они должны учиться. Некоторым очень полезно ещё долго-долго ходить в церковь, чтобы очеловечиться. Базово хотя бы. Гордыньку смирить, согласны? Я не за религиозные организации, я об этапах роста Человека. Какой там Отец, если ты там весь в наколках и ходишь людей, детей расстреливаешь. Знаете, о чём речь идёт? Поэтому, вначале гордыньку осознать, что ты Человек, а потом уже к Папе. И вот так мы тоже этапно росли. Вот поэтому нам очень важно понять, как служащим.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Виталий, конечно, авторитет для всех, для большинства, я это понимаю. Он делает то, что он может делать. Поэтому видя большую разницу, мы на него ориентируемся. Ориентироваться – это правильно, это нормально. Но быть зависимым, когда ты без него не можешь сказать слово, ничего сделать не можешь... «А Виталий нам не говорил». Да? Так он много чего не говорил, и что теперь ничего не делать? Вот об этом речь идёт. «А вот он там вот так сказал на Синтезе». В каком контексте? Есть ли у тебя возможность этот контекст рассмотреть, если ты не Владыка Синтеза, понимаете? Поэтому он говорил для той ситуации, в том времени, в тех условиях специфических. А у тебя должно быть своё мнение на эту тему.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C16A36" w:rsidP="00EE2206">
      <w:pPr>
        <w:pStyle w:val="2"/>
        <w:ind w:firstLine="567"/>
        <w:rPr>
          <w:rFonts w:ascii="Times New Roman" w:eastAsia="Times New Roman" w:hAnsi="Times New Roman" w:cs="Times New Roman"/>
          <w:b/>
          <w:color w:val="auto"/>
          <w:sz w:val="24"/>
          <w:szCs w:val="24"/>
          <w:lang w:eastAsia="ru-RU"/>
        </w:rPr>
      </w:pPr>
      <w:bookmarkStart w:id="21" w:name="_Toc141142858"/>
      <w:r>
        <w:rPr>
          <w:rFonts w:ascii="Times New Roman" w:eastAsia="Times New Roman" w:hAnsi="Times New Roman" w:cs="Times New Roman"/>
          <w:b/>
          <w:color w:val="auto"/>
          <w:sz w:val="24"/>
          <w:szCs w:val="24"/>
          <w:lang w:eastAsia="ru-RU"/>
        </w:rPr>
        <w:t>Четвёртое Н</w:t>
      </w:r>
      <w:r w:rsidR="009E7579" w:rsidRPr="001123A6">
        <w:rPr>
          <w:rFonts w:ascii="Times New Roman" w:eastAsia="Times New Roman" w:hAnsi="Times New Roman" w:cs="Times New Roman"/>
          <w:b/>
          <w:color w:val="auto"/>
          <w:sz w:val="24"/>
          <w:szCs w:val="24"/>
          <w:lang w:eastAsia="ru-RU"/>
        </w:rPr>
        <w:t>ачало – Единица</w:t>
      </w:r>
      <w:bookmarkEnd w:id="21"/>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Здесь мы выходим на то, что у нас есть </w:t>
      </w:r>
      <w:r w:rsidRPr="001123A6">
        <w:rPr>
          <w:rFonts w:ascii="Times New Roman" w:eastAsia="Times New Roman" w:hAnsi="Times New Roman" w:cs="Times New Roman"/>
          <w:b/>
          <w:sz w:val="24"/>
          <w:szCs w:val="24"/>
          <w:lang w:eastAsia="ru-RU"/>
        </w:rPr>
        <w:t>четвёртое начало – Единица</w:t>
      </w:r>
      <w:r w:rsidRPr="001123A6">
        <w:rPr>
          <w:rFonts w:ascii="Times New Roman" w:eastAsia="Times New Roman" w:hAnsi="Times New Roman" w:cs="Times New Roman"/>
          <w:sz w:val="24"/>
          <w:szCs w:val="24"/>
          <w:lang w:eastAsia="ru-RU"/>
        </w:rPr>
        <w:t xml:space="preserve">, и каждый человек должен стать Единицей в Отце вначале. </w:t>
      </w:r>
      <w:r w:rsidRPr="001123A6">
        <w:rPr>
          <w:rFonts w:ascii="Times New Roman" w:eastAsia="Times New Roman" w:hAnsi="Times New Roman" w:cs="Times New Roman"/>
          <w:b/>
          <w:sz w:val="24"/>
          <w:szCs w:val="24"/>
          <w:lang w:eastAsia="ru-RU"/>
        </w:rPr>
        <w:t>Единица – это значит оформиться, вырасти из общей массы</w:t>
      </w:r>
      <w:r w:rsidRPr="001123A6">
        <w:rPr>
          <w:rFonts w:ascii="Times New Roman" w:eastAsia="Times New Roman" w:hAnsi="Times New Roman" w:cs="Times New Roman"/>
          <w:sz w:val="24"/>
          <w:szCs w:val="24"/>
          <w:lang w:eastAsia="ru-RU"/>
        </w:rPr>
        <w:t xml:space="preserve">. У нас, кстати, социальная группа людей, так и называют в психологии: массы человеческие. Понимаете? Есть психология масс, как направление, психология управления. Как управлять массами человеческими? Это что, о людях Единицах говорится? Нет. А </w:t>
      </w:r>
      <w:r w:rsidRPr="001123A6">
        <w:rPr>
          <w:rFonts w:ascii="Times New Roman" w:eastAsia="Times New Roman" w:hAnsi="Times New Roman" w:cs="Times New Roman"/>
          <w:b/>
          <w:sz w:val="24"/>
          <w:szCs w:val="24"/>
          <w:lang w:eastAsia="ru-RU"/>
        </w:rPr>
        <w:t xml:space="preserve">Единица </w:t>
      </w:r>
      <w:r w:rsidRPr="001123A6">
        <w:rPr>
          <w:rFonts w:ascii="Times New Roman" w:eastAsia="Times New Roman" w:hAnsi="Times New Roman" w:cs="Times New Roman"/>
          <w:sz w:val="24"/>
          <w:szCs w:val="24"/>
          <w:lang w:eastAsia="ru-RU"/>
        </w:rPr>
        <w:t xml:space="preserve">это кто? Это </w:t>
      </w:r>
      <w:r w:rsidRPr="001123A6">
        <w:rPr>
          <w:rFonts w:ascii="Times New Roman" w:eastAsia="Times New Roman" w:hAnsi="Times New Roman" w:cs="Times New Roman"/>
          <w:b/>
          <w:sz w:val="24"/>
          <w:szCs w:val="24"/>
          <w:lang w:eastAsia="ru-RU"/>
        </w:rPr>
        <w:t>тот, кто имеет своё мнение, субъектность</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b/>
          <w:sz w:val="24"/>
          <w:szCs w:val="24"/>
          <w:lang w:eastAsia="ru-RU"/>
        </w:rPr>
        <w:t>если это касается единичности человека, то есть своё Я. Тот, кто специфически непохожим ракурсом живёт, имеет всё, что необходимо для этой жизни. Вот единица она самоорганизованная, самодостаточная</w:t>
      </w:r>
      <w:r w:rsidRPr="001123A6">
        <w:rPr>
          <w:rFonts w:ascii="Times New Roman" w:eastAsia="Times New Roman" w:hAnsi="Times New Roman" w:cs="Times New Roman"/>
          <w:sz w:val="24"/>
          <w:szCs w:val="24"/>
          <w:lang w:eastAsia="ru-RU"/>
        </w:rPr>
        <w:t>. И вот такими нужно вначале стать Единицами, чтобы не быть подверженными чему? Массовому эффекту.</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И то, что на людей, например, влияют разные программы, в психологии это чётко изучается, там засилие программы педофилии, это программа нескольких лет назад, влияние на российских людей. Факт. Факт от очень высоких специалистов, экспертов в этой области. Можете сказать… считать от правительства. Понимаете? То есть, если капнуть, эти доказательства всего есть. И так постепенно на нас пытаются влиять, воздействуя на сознание, на ментальность человеческую. И здесь влияние имеет успех для тех, кто не есмь Единица в Отце.</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Но поскольку Единица – это четвёртое начало, то формируется единичность, устойчивое «Я Человек» только у ментального человека. А поскольку у нас ещё многие люди не особо ментальны, а зависимы в своих мыслях, нет критического мышления, как говорят психологи, поэтому у нас и продвигаются эти программы. Отсюда голубые, розовые продвигаются, программа красоты, под названием «похудей, как Кощей стань». Или тому подобные вещи. Серьезно говорю, потому что люди не могут сами обдумать, а потом и осмыслить, а что же им предлагается. Психология массы в том складывается, что мы зависимыми становимся от окружающих людей в этой толпе. А если посмотреть в целом на социум, тоже может быть толпой </w:t>
      </w:r>
      <w:r w:rsidRPr="001123A6">
        <w:rPr>
          <w:rFonts w:ascii="Times New Roman" w:eastAsia="Times New Roman" w:hAnsi="Times New Roman" w:cs="Times New Roman"/>
          <w:sz w:val="24"/>
          <w:szCs w:val="24"/>
          <w:lang w:eastAsia="ru-RU"/>
        </w:rPr>
        <w:lastRenderedPageBreak/>
        <w:t xml:space="preserve">без людей с критическим мышлением. Это я про Человека говорю. Это всё ведёт к формированию Интеллекта современного.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Я не выхожу из темы. Значит, а вот то, как это мы воспринимаем, как мы это всё распознаем, печатаем в себя, это всё фактически работа Интеллекта должна в этом складываться. И она у вас очень четко должна быть эта работа сложена.</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И значит то, что ты можешь воспринимать вовне, синтезировать, интерпретировать, читать, как мы говорим, да? это зависит от того стандарта, который каждый внутри носит. Я сейчас говорю о стандартах.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И первый этап наш – стать Человеком в стандартах перед Отцом, чтобы Интеллект заработал по-человечески. У нас есть прецедент нечеловеческого Интеллекта на планете. Все помнят, да?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Мадам Люцифер, Владычица Лайзифер, так её зовут, вообразила в некоторые времена, что у неё Интеллект не хуже Отцовского. Иерархические законы нарушила. Согласны? Ну и чё? К чему это довело? Это привело к тому, что человечество, за которое она отвечала, его перспективы развития. Она была Владычицей третьего отдела под названием человечество на всей планете Земля. Человечество что? начало катиться не по человеческому пути. Это всё мировыми войнами завершалось, ещё не завершилось. Ещё завершается это нечеловеческая ерунда в таком рассмотрении, интерпретации нечеловеческим Интеллектом. Понимаете, о чём речь? То есть она не выводила на человеческое начало до конца, хотя этот отдел её был с названием человеческим. </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 Интеллект Огня</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Да, он должен быть Отцовский, а не чей-то. А это значит, что Человек не должен иметь зависимости от кого-то, хотя общаться, помогать друг другу мы должны, как люди. В этом есть основа Человека, но в итоге решение каждый принимает сам.</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1123A6">
        <w:rPr>
          <w:rFonts w:ascii="Times New Roman" w:eastAsia="Times New Roman" w:hAnsi="Times New Roman" w:cs="Times New Roman"/>
          <w:i/>
          <w:sz w:val="24"/>
          <w:szCs w:val="24"/>
          <w:shd w:val="clear" w:color="auto" w:fill="FFFFFF"/>
          <w:lang w:eastAsia="ru-RU"/>
        </w:rPr>
        <w:t>Из зала: У неё зеркальные нейроны.</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123A6">
        <w:rPr>
          <w:rFonts w:ascii="Times New Roman" w:eastAsia="Times New Roman" w:hAnsi="Times New Roman" w:cs="Times New Roman"/>
          <w:sz w:val="24"/>
          <w:szCs w:val="24"/>
          <w:shd w:val="clear" w:color="auto" w:fill="FFFFFF"/>
          <w:lang w:eastAsia="ru-RU"/>
        </w:rPr>
        <w:t>Это зеркальные нейроны, это физически, знаешь? Уйдём от этого. Это частный случай, частная трактовка.</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123A6">
        <w:rPr>
          <w:rFonts w:ascii="Times New Roman" w:eastAsia="Times New Roman" w:hAnsi="Times New Roman" w:cs="Times New Roman"/>
          <w:sz w:val="24"/>
          <w:szCs w:val="24"/>
          <w:shd w:val="clear" w:color="auto" w:fill="FFFFFF"/>
          <w:lang w:eastAsia="ru-RU"/>
        </w:rPr>
        <w:t xml:space="preserve">В любом случае, Интеллект, оперирует так, какими стандартами он основан? Если эти стандарты человеческие, значит, он будет действовать по-человечески. А если они не до конца человеческие, а мы в начале эпохи, это нужно </w:t>
      </w:r>
      <w:r w:rsidR="00B47F85" w:rsidRPr="001123A6">
        <w:rPr>
          <w:rFonts w:ascii="Times New Roman" w:eastAsia="Times New Roman" w:hAnsi="Times New Roman" w:cs="Times New Roman"/>
          <w:sz w:val="24"/>
          <w:szCs w:val="24"/>
          <w:shd w:val="clear" w:color="auto" w:fill="FFFFFF"/>
          <w:lang w:eastAsia="ru-RU"/>
        </w:rPr>
        <w:t>ещё</w:t>
      </w:r>
      <w:r w:rsidRPr="001123A6">
        <w:rPr>
          <w:rFonts w:ascii="Times New Roman" w:eastAsia="Times New Roman" w:hAnsi="Times New Roman" w:cs="Times New Roman"/>
          <w:sz w:val="24"/>
          <w:szCs w:val="24"/>
          <w:shd w:val="clear" w:color="auto" w:fill="FFFFFF"/>
          <w:lang w:eastAsia="ru-RU"/>
        </w:rPr>
        <w:t xml:space="preserve"> различить нам, да? Как он будет трактовать всё окружающее, да? Как он будет складывать, читать всё окружающее, во что он будет складывать? Какие стандарты? Нечеловеческие.</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i/>
          <w:sz w:val="24"/>
          <w:szCs w:val="24"/>
          <w:shd w:val="clear" w:color="auto" w:fill="FFFFFF"/>
          <w:lang w:eastAsia="ru-RU"/>
        </w:rPr>
      </w:pPr>
      <w:r w:rsidRPr="001123A6">
        <w:rPr>
          <w:rFonts w:ascii="Times New Roman" w:eastAsia="Times New Roman" w:hAnsi="Times New Roman" w:cs="Times New Roman"/>
          <w:i/>
          <w:sz w:val="24"/>
          <w:szCs w:val="24"/>
          <w:shd w:val="clear" w:color="auto" w:fill="FFFFFF"/>
          <w:lang w:eastAsia="ru-RU"/>
        </w:rPr>
        <w:t>Из зала: Про субъектности и ситуации вовне. Хотелось бы уточнить…</w:t>
      </w:r>
    </w:p>
    <w:p w:rsidR="009E7579" w:rsidRPr="001123A6" w:rsidRDefault="009E7579" w:rsidP="009E7579">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123A6">
        <w:rPr>
          <w:rFonts w:ascii="Times New Roman" w:eastAsia="Times New Roman" w:hAnsi="Times New Roman" w:cs="Times New Roman"/>
          <w:sz w:val="24"/>
          <w:szCs w:val="24"/>
          <w:shd w:val="clear" w:color="auto" w:fill="FFFFFF"/>
          <w:lang w:eastAsia="ru-RU"/>
        </w:rPr>
        <w:t>Вот у тебя заложен посыл. Как мне повысить субъектность, получается? Ты закладываешь изначально свое будущее действие из той же Позиции Наблюдателя. И ты не выйдешь из-под влияния.</w:t>
      </w:r>
    </w:p>
    <w:p w:rsidR="006C3AF8" w:rsidRPr="001123A6" w:rsidRDefault="006C3AF8" w:rsidP="009E7579">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p>
    <w:p w:rsidR="006C3AF8" w:rsidRPr="001123A6" w:rsidRDefault="006C3AF8" w:rsidP="00EE2206">
      <w:pPr>
        <w:pStyle w:val="2"/>
        <w:ind w:firstLine="567"/>
        <w:rPr>
          <w:rFonts w:ascii="Times New Roman" w:eastAsia="Arial Unicode MS" w:hAnsi="Times New Roman" w:cs="Arial Unicode MS"/>
          <w:b/>
          <w:color w:val="auto"/>
          <w:kern w:val="3"/>
          <w:sz w:val="24"/>
          <w:szCs w:val="24"/>
          <w:lang w:eastAsia="zh-CN" w:bidi="hi-IN"/>
        </w:rPr>
      </w:pPr>
      <w:bookmarkStart w:id="22" w:name="_Toc141142859"/>
      <w:r w:rsidRPr="001123A6">
        <w:rPr>
          <w:rFonts w:ascii="Times New Roman" w:eastAsia="Arial Unicode MS" w:hAnsi="Times New Roman" w:cs="Arial Unicode MS"/>
          <w:b/>
          <w:color w:val="auto"/>
          <w:kern w:val="3"/>
          <w:sz w:val="24"/>
          <w:szCs w:val="24"/>
          <w:lang w:eastAsia="zh-CN" w:bidi="hi-IN"/>
        </w:rPr>
        <w:t>О Позиции Наблюдателя</w:t>
      </w:r>
      <w:bookmarkEnd w:id="22"/>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Ты закладываешь изначально свое будущее действие из той же Позиции Наблюдателя, и ты не выйдешь из-под влияния.</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То есть дело не в том, что я как субъектность ниже, чем объект, да? Объект влияет на меня, вот как здесь?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Нет, давайте так!  Субъектно-объектные отношения они взаимные. И объект оказывает влияние на субъекта, и субъект на объект, но в целом субъект иерархически вышестоящий всегда должен быть по отношению к объекту, и в итоге он исследует, имеет функционал познания и распознания чего-то в объекте, да? Объект, грубо говоря, это не живая материя, хотя это не всегда так, то есть для субъекта иерархически нижестоящая должна быть, поэтому она не живая.</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 xml:space="preserve">Из зала: Тогда мой вопрос был в том, что я, если я вдруг понимаю, что в зависимость </w:t>
      </w:r>
      <w:r w:rsidRPr="001123A6">
        <w:rPr>
          <w:rFonts w:ascii="Times New Roman" w:eastAsia="Arial Unicode MS" w:hAnsi="Times New Roman" w:cs="Arial Unicode MS"/>
          <w:i/>
          <w:iCs/>
          <w:kern w:val="3"/>
          <w:sz w:val="24"/>
          <w:szCs w:val="24"/>
          <w:lang w:eastAsia="zh-CN" w:bidi="hi-IN"/>
        </w:rPr>
        <w:lastRenderedPageBreak/>
        <w:t>вошла, что я должна сделать?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Что вот это сделать, это правильно показываешь, что это такое, что тебе нужно сделать.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i/>
          <w:iCs/>
          <w:kern w:val="3"/>
          <w:sz w:val="24"/>
          <w:szCs w:val="24"/>
          <w:lang w:eastAsia="zh-CN" w:bidi="hi-IN"/>
        </w:rPr>
        <w:t>Из зала: Это возожжённость Огнём, заполненность, отцовскость, и потом при этом вовне что-то должна сделать по отношению к объекту?</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Вы должны измениться к Позиции Наблюдателя.</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Это только в этом, один из пунктов?</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Это первый шаг, есть, но очень важно, если ты не изменишь свою Позицию Наблюдателя. Позиция Наблюдателя – это с какой точки ты смотришь, и чем ты смотришь и каким ракурсом. Если ты будешь прежним ракурсом смотреть, что он на меня влияет, ты никогда это не преодолеешь.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Есть хороший принцип «умаление не прикасаясь», когда мы не включаемся в конкретную ситуацию, но мы разрешаем её так, как нам необходимо. Это как? И первое, ты должна чётко определиться, ты кто? особенно по отношению к этому товарищу. Это раз, а потом каким ракурсом ты кто, это субъект, и твоя позиция, я бы сказала, твоя сначала центровочка. Ты кто? Ты Человек, ты Посвященный, Владыка, ты Отец? Можно ракурсами разными смотреть. Из этого формируется, из твоего опыта, Позиция Наблюдателя частностями формируется, вырастает твоя возможность посмотреть на ситуацию по-другому, позиционировать себя по-другому, потом посмотреть по-другому в этой ситуации.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Иногда, когда ты понимаешь, и там изменить ничего нельзя, а иногда и не нужно туда вообще влезть, и менять. Ты, просто меняясь, выходишь их этих отношений, они тебя просто не достают. И у тебя заканчиваются неприятности. Другими словами, извините за этот пример, но он такой бытовой, но очень часто встречается. Если этот муж – сволочь, неблагодарный, меня достал, он реально сволочь: пьёт, гуляет, обижает меня и т.д. Некоторые женщины страдают всю жизнь. Почему? Они в этой же позиции остаются, что и он. И их можно доставать.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А другая, как только увидела такие тенденции, послала его подальше на всю оставшуюся жизнь и живёт по-другому. Знаете, вопрос Позиции Наблюдателя, достоинство человеческое, всё остальное. То же самое с подружками, с родственниками. Понимаете, что такое Человек Единица? Когда ты в своей свободе воли определяешься, что тебе нужно, а что не нужно, и от этого строишь свою жизнь. Это не отменяет обязательств детей вырастить. Если там нужно помочь кому то, ты помогаешь, но сам решаешь совестью своей, там честью, какими-то качествами, свободами определяешь сам. Когда это всё вместе собирается, и складывается твоя Позиция Наблюдателя, как ты смотришь на ситуацию.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Только если ты под влиянием мнения большинства, а большинство из 5 расы выходит, и там по-прежнему работают родовые отношения. Родственники – это свято, и ты обязан быть на днях рождения, ты обязан встречаться с ними, обязан общаться. Иногда бывает приятно общаться, иногда собираемся и говорить не о чем. Согласны? Ну решайте сами, как вы будете общаться, но в свободе, понимаете? Я не за то, чтобы порвать все отношения с родственниками. Это вообще всё не обсуждаемо, здесь всё индивидуально решается. И родственники – это близкие люди, и очень часто мы любим родственников, ну, общайтесь. Но опять же даже вообще не с родственниками, которых мы любим, и не собираемся с ними рвать отношения, выстроить свою позицию тоже важно.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Пример. У меня в Ставрополе дама пришла на первый Синтез, пришла в страхе, озирается. Но представьте человек с улицы: «Ой, тут я убежала от мужа, я тут ходила на какие-то другие занятия». Но чувствуется человек ищет развитие внутри. Но муж вообще никуда не пускал, запирал дома, лишал денег. Она не работала, благодаря ему, понимаете. Она никак не была реализована. Он просто говорил, что ты должна сидеть дома, готовить кушать, убираться дома. Надо понимать, вот твоя миссия в этом – домработница. Это кавказский мужчина, тут у них вот такие отношения, не знаю, как у вас. Она вот не такая была, в итоге она удрала на первый Синтез, на второй, на третий.</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lastRenderedPageBreak/>
        <w:t xml:space="preserve">В итоге она где-то пришла к концу первого курса, мы с ней совершали погружение. Но она мне рассказывает, она отстроила мужа тем, что она чётко заявила: «Я, человек, как и ты. У меня с тобой равные права, не согласен – иди в суд в последнюю инстанцию. Я хочу вот этим заниматься. Я тебе не отказываюсь быть женой, готовить, всё и так далее». В итоге он не согласился. Она переехала жить на дачу. Она расцвела, запретила ему приходить к ней. Он вынужден был считаться с ее мнением. Я не знаю, чем дальше там закончилось, они не порвали отношения. Но я знаю точно, она на какое-то время уходила из дома, чтобы отстоять свою позицию, понимаете в каких сложных ситуациях.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Вот вы бы видели её в первый раз, видели, какая она пришла. Она была практически сломлена, и вот благодаря никаких специальных бесед, она сама впитывала то, что говорилось о Человеке на каждом Синтезе. Она себя вот так растила, достаточно было силы Духа, она устоялась, она расцвела, с ней начали считаться. Дети, говорит, то же самое, вот как папа к маме относится, так и дети. Мама завтра мы приводим тебе наших детей, будешь их нянчить. В конце концов мама сказала: «Вы со мной согласовали свои планы? Меня завтра дома не будет». А как мы будем? А как хотите. Понимаете, взрослые люди имеют своих детей, бабушка не обязана, бабушка – это родственник второй категории. Воспитывайте, по желанию, пожалуйста. Но если у бабушки своя жизнь подминается, только потому что дети так хотят, зачем эти отношения?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Я о Позиции Наблюдателя, я о центровочке, я есмь Человека, единичность Человека в том числе. И так можно на разных ситуациях эти примеры увидеть, где мы в чём-то зависимы, а где-то мы самостоятельны. Так мы стремимся по всем стандартам фактически на эту эпоху, к тому, чтобы мы были самодостаточны и организованны, причем бывает зависимость обратного порядка, потому что без кого-то не можем решить, сами на ком-то виснем. Не принимаем решения и не можем делать, не осваиваем и так далее.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Например, женщина, я считаю, в норме должна уметь водить автомобиль, ездить в свободе, распоряжаясь своим временем. Почему нет? Я понимаю не у всех сразу получается, не у всех там складывается и по деньгам, и в силу характера водить автомобиль, но считать это за норму, я считаю, это можно. Почему нет? Почему только муж за рулём? Как вы на это смотрите?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6C3AF8" w:rsidRPr="001123A6" w:rsidRDefault="006C3AF8" w:rsidP="00EE2206">
      <w:pPr>
        <w:pStyle w:val="2"/>
        <w:ind w:firstLine="567"/>
        <w:rPr>
          <w:rFonts w:ascii="Times New Roman" w:eastAsia="Arial Unicode MS" w:hAnsi="Times New Roman" w:cs="Arial Unicode MS"/>
          <w:color w:val="auto"/>
          <w:kern w:val="3"/>
          <w:sz w:val="24"/>
          <w:szCs w:val="24"/>
          <w:lang w:eastAsia="zh-CN" w:bidi="hi-IN"/>
        </w:rPr>
      </w:pPr>
      <w:bookmarkStart w:id="23" w:name="_Toc141142860"/>
      <w:r w:rsidRPr="001123A6">
        <w:rPr>
          <w:rFonts w:ascii="Times New Roman" w:eastAsia="Arial Unicode MS" w:hAnsi="Times New Roman" w:cs="Arial Unicode MS"/>
          <w:b/>
          <w:color w:val="auto"/>
          <w:kern w:val="3"/>
          <w:sz w:val="24"/>
          <w:szCs w:val="24"/>
          <w:lang w:eastAsia="zh-CN" w:bidi="hi-IN"/>
        </w:rPr>
        <w:t>Человек универсальный каждый должен быть</w:t>
      </w:r>
      <w:bookmarkEnd w:id="23"/>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У нас с мужем классно. Если мы на дальние расстояния, мы по очереди ведём машину, и мы вообще то тогда 2000 км за сутки осваиваем. Нормально? Нормально. Почему нет? Нет, вот здесь вот записано только мужики водят. И только мужики главы семьи. Или обратная ситуация. Только женщина глава семьи. </w:t>
      </w:r>
      <w:r w:rsidRPr="001123A6">
        <w:rPr>
          <w:rFonts w:ascii="Times New Roman" w:eastAsia="Arial Unicode MS" w:hAnsi="Times New Roman" w:cs="Arial Unicode MS"/>
          <w:b/>
          <w:kern w:val="3"/>
          <w:sz w:val="24"/>
          <w:szCs w:val="24"/>
          <w:lang w:eastAsia="zh-CN" w:bidi="hi-IN"/>
        </w:rPr>
        <w:t>Человек универсальный каждый должен быть</w:t>
      </w:r>
      <w:r w:rsidRPr="001123A6">
        <w:rPr>
          <w:rFonts w:ascii="Times New Roman" w:eastAsia="Arial Unicode MS" w:hAnsi="Times New Roman" w:cs="Arial Unicode MS"/>
          <w:kern w:val="3"/>
          <w:sz w:val="24"/>
          <w:szCs w:val="24"/>
          <w:lang w:eastAsia="zh-CN" w:bidi="hi-IN"/>
        </w:rPr>
        <w:t xml:space="preserve">. Вот тогда, он, в этой позиции, он начинает правильный расклад иметь, когда ты имеешь вокруг себя то, что ты представляешь из себя и никак по-другому. А когда ты в зависимости, ты маскируешься. Сказал Сердюк, я вот эту практику повторила, ах, какая я молодец! Практику сложила или взяли вот это, взяли буквально мне прислали описание Части в виде, повыбирали тексты из разных семинаров о Части, причём даже ссылочки дали, не удосужились ничего своего вообще написать. Мы описали Части. Это не вы описали Части, это не вы описали, вы собрали описание. Согласитесь, так будет честнее. Это зависимость, когда ты своего ничего не складываешь.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И вот настоящий Человек, он должен уметь просто, как мы говорили, быть самостоятельным. Значит уметь действовать в тех обстоятельствах, в которой вокруг тебя складывает жизнь. Это крайне важно. Вот с этого начинает быть Человеком. И тебе понадобится и мышление твоё, и трудиться придётся, чтобы обеспечивать, чтобы тем и жить. Хорошо, если в семье всё на двоих. Это всё усиливается, это не отменяет, каждый один на один пред Отцом вначале. И вот эта отстройка первичная один на один пред Отцом вначале должна </w:t>
      </w:r>
      <w:r w:rsidRPr="001123A6">
        <w:rPr>
          <w:rFonts w:ascii="Times New Roman" w:eastAsia="Arial Unicode MS" w:hAnsi="Times New Roman" w:cs="Arial Unicode MS"/>
          <w:kern w:val="3"/>
          <w:sz w:val="24"/>
          <w:szCs w:val="24"/>
          <w:lang w:eastAsia="zh-CN" w:bidi="hi-IN"/>
        </w:rPr>
        <w:lastRenderedPageBreak/>
        <w:t>быть, а потом всё остальное. А потом там общение с другими людьми. Простой расклад, если ты общаешься с людьми. Ты кто, чтобы общаться с людьми, отсюда ты как можешь общаться с людьми? И это вот не хватает нам, здесь Компетентные, между прочим. Не хватает даже по человеческой жизни. А если говорить о том, что мы ещё наделяемся от Отца Синтезом, допустим, Аватаров, хорошо синтезом Учителя Синтеза. А мы себя фиксируем, позиционируем как Учителя Синтеза? Очень, пока очень слабо развито среди Компетентных, но зато знаем над чем работать нам. Итак, вы господа Интеллекты.</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Давай, я буду говорить, даже если ошибусь. Зато я буду стараться не выпадать из Огня Владыки. Итак, кто мы каждый для себя? Скажите, пожалуйста? Кто мы, а потом какие мы? Потом.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Человеки.</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Не знаю. Каждый себе отвечает. Но Человеком вы обязаны быть, потому что не Человек – это даже не Ипостась. Он не доходит в ИВДИВО. А вы в ИВДИВО служите у Отца. Вы как минимум ипостасные Человеки должны быть. Ипостасный – это прямой выразитель Отца. Хорошо, просто Человеки. А теперь насколько вы Человеки? Чем вы Человеки? Как это проявляется по жизни? Это должно быть честно ответить себе на все эти вопросы, нужно так подумать. Кстати, это будет вам домашнее задание не ближайшую неделю. В ближайшее время, не позже определиться, вы кто? Определиться для самих себя. И спрашивать никто вас не будет. Но Владыка на вас так посмотрит.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Дело в том, что этим определяются все условия. Смотрите, если мы сказали, что </w:t>
      </w:r>
      <w:r w:rsidRPr="001123A6">
        <w:rPr>
          <w:rFonts w:ascii="Times New Roman" w:eastAsia="Arial Unicode MS" w:hAnsi="Times New Roman" w:cs="Arial Unicode MS"/>
          <w:b/>
          <w:kern w:val="3"/>
          <w:sz w:val="24"/>
          <w:szCs w:val="24"/>
          <w:lang w:eastAsia="zh-CN" w:bidi="hi-IN"/>
        </w:rPr>
        <w:t>Человек – это материализованный Огонь и Синтез</w:t>
      </w:r>
      <w:r w:rsidRPr="001123A6">
        <w:rPr>
          <w:rFonts w:ascii="Times New Roman" w:eastAsia="Arial Unicode MS" w:hAnsi="Times New Roman" w:cs="Arial Unicode MS"/>
          <w:kern w:val="3"/>
          <w:sz w:val="24"/>
          <w:szCs w:val="24"/>
          <w:lang w:eastAsia="zh-CN" w:bidi="hi-IN"/>
        </w:rPr>
        <w:t xml:space="preserve">, пусть даже не кона. Ну, раз сказали, что Человек есть Огонь и Синтез Отца. Вот этим Огнём и Синтезом, а вернее, это Огонь и Синтез, он принадлежит и Отцу, и нам одновременно. Вот подумайте над этим хорошо. И вот на этот Огонь и Синтез тянется всё окружающее из ИВДИВО в целом, отсюда у вас появляется понятие антропного принципа.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От моей позиции, кстати, от моей возожжённости, какая у меня материя, какая у меня телесность, какое у меня поведение установлено по жизни, такой Огонь на меня и тянется. А какой у меня Огонь, такой у меня антропный принцип. Какие я условия вызываю на себя из ИВДИВО по антропному принципу, по тому, каким я Огнём в первую очередь, понимаете? Если материя, посмотреть, материя тоже тянет на себя окружающую материю по подобию тоже. И получается, у нас жизнь такова, какие мы внутри. Ну, кто этим управляет, распоряжается? Мы сами. И мы должны созреть, сообразить, уметь перестроить себя на то, чтобы мы так чётко не просто были, вот знаете, как в проруби болтались туда-сюда, там жизнь, дунет ветерок, мы все меняемся в жизни, как зависимые существа. И чтобы мы были вот так по вертикали устойчивые Отцом. Есть такие люди?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Знаете, вот такой мужественный характер. Не упертый я имею ввиду, а когда надо, надо сделать, значит он всегда сделает. Есть такие люди? Есть. У нас это есть? Вам на разработку, я вам сейчас не буду эту тему трогать. У нас есть тема 8 страт Духа. Я его на нескольких семинарах разбирала. Вот там последний семинар, сейчас скажу, в Смоленске. Это был 45 Синтез и в Москве Часть Духа в последние 2 недели. Мы там разбирали вот эти 8 страт Духа, какие? Это те основы Духа, который отстраивает Человека как Человека. Но та основа, она сама по себе уже Огонь, Огонь, который организует Дух.</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Правильно как, восемь чего?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Восемь страт. Страты – это основа, вспомните, какие там. Совесть, Честь, что ещё там?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Достоинство.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Достоинства нет. Достоинство туда входило как часть в одной страте. Мужество. Но Совесть, Честь, сейчас ещё третью скажу. Мужество – это четвертая, Неотчуждённость потом.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Справедливость.</w:t>
      </w:r>
    </w:p>
    <w:p w:rsidR="00245665"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Не Справедливость, там Правда была, последняя, да? Неотчуждённость, у меня всё вылетело эта тематика. Не нужна значит. Вот, но там основа Духа Правды, основа Духа, </w:t>
      </w:r>
      <w:r w:rsidRPr="001123A6">
        <w:rPr>
          <w:rFonts w:ascii="Times New Roman" w:eastAsia="Arial Unicode MS" w:hAnsi="Times New Roman" w:cs="Arial Unicode MS"/>
          <w:kern w:val="3"/>
          <w:sz w:val="24"/>
          <w:szCs w:val="24"/>
          <w:lang w:eastAsia="zh-CN" w:bidi="hi-IN"/>
        </w:rPr>
        <w:lastRenderedPageBreak/>
        <w:t xml:space="preserve">последняя Жертвенность, между прочим. Третья основа – это Долг. А как вы эти основы разбирали? Что вы удивляетесь? Я вам скажу там группы две, они на 4,5 начали увядать, этого в Духе они не особо накоплены. Но Совесть – это понятно. Это что такое? </w:t>
      </w:r>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245665" w:rsidRPr="001123A6" w:rsidRDefault="00245665" w:rsidP="00EE2206">
      <w:pPr>
        <w:pStyle w:val="2"/>
        <w:ind w:firstLine="567"/>
        <w:rPr>
          <w:rFonts w:ascii="Times New Roman" w:eastAsia="Arial Unicode MS" w:hAnsi="Times New Roman" w:cs="Arial Unicode MS"/>
          <w:color w:val="auto"/>
          <w:kern w:val="3"/>
          <w:sz w:val="24"/>
          <w:szCs w:val="24"/>
          <w:lang w:eastAsia="zh-CN" w:bidi="hi-IN"/>
        </w:rPr>
      </w:pPr>
      <w:bookmarkStart w:id="24" w:name="_Toc141142861"/>
      <w:r w:rsidRPr="001123A6">
        <w:rPr>
          <w:rFonts w:ascii="Times New Roman" w:eastAsia="Arial Unicode MS" w:hAnsi="Times New Roman" w:cs="Arial Unicode MS"/>
          <w:b/>
          <w:color w:val="auto"/>
          <w:kern w:val="3"/>
          <w:sz w:val="24"/>
          <w:szCs w:val="24"/>
          <w:lang w:eastAsia="zh-CN" w:bidi="hi-IN"/>
        </w:rPr>
        <w:t>Совесть у всех разная</w:t>
      </w:r>
      <w:bookmarkEnd w:id="24"/>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Это, кстати, к человечности, к человечности всё ведёт. Совесть – это как? Причём Совесть у всех разная. Некоторые её вообще не имеют, а некоторые прям чересчур совестливые, так что в тиски себе зажимают.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В Слове Отца есть?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Это как Слово Отца я понимаю? Это как?</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То отцовское.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что-то отцовское начинает накапливаться в Человеке, как мерило человечности. И относительно этих мер, которые человек сам прежде всего для себя определяет, что по-человечески, что нет. Работает моя Совесть, что я для себя допускаю, а что уже не допускаю как непотребное действие, понимаете? Что я должен делать по Совести, что не должен? И только сам Человек с этим определяется. Совесть нельзя навязать, её нельзя универсиализировать для всех людей, но эта основа есть, понимаете? И вот эта вот позиция быть соответственным Отцу, вот как он сейчас ведёт, это тоже совесть задевает нашу.</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Пример очень простой. У тебя совесть есть, чтобы прожить жизнь достойно?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iCs/>
          <w:kern w:val="3"/>
          <w:sz w:val="24"/>
          <w:szCs w:val="24"/>
          <w:lang w:eastAsia="zh-CN" w:bidi="hi-IN"/>
        </w:rPr>
      </w:pPr>
      <w:r w:rsidRPr="001123A6">
        <w:rPr>
          <w:rFonts w:ascii="Times New Roman" w:eastAsia="Arial Unicode MS" w:hAnsi="Times New Roman" w:cs="Arial Unicode MS"/>
          <w:i/>
          <w:iCs/>
          <w:kern w:val="3"/>
          <w:sz w:val="24"/>
          <w:szCs w:val="24"/>
          <w:lang w:eastAsia="zh-CN" w:bidi="hi-IN"/>
        </w:rPr>
        <w:t>Из зала: Это как?</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Во, чувствуешь не укладывается, ты попробуй, уложись. Жизнь тебе дана Отцом? Дана. Отец старался, работал, трудился, чтобы тебя наделить частичкой своей Жизни. У тебя есть совесть быть благодарным Отцу, прожить её достойно? Что, слабо понять? Это вот про это.  И сюда относится всё, что касается совести, и потом разные грани, жизнь в разных ситуациях, то есть </w:t>
      </w:r>
      <w:r w:rsidRPr="001123A6">
        <w:rPr>
          <w:rFonts w:ascii="Times New Roman" w:eastAsia="Arial Unicode MS" w:hAnsi="Times New Roman" w:cs="Arial Unicode MS"/>
          <w:b/>
          <w:kern w:val="3"/>
          <w:sz w:val="24"/>
          <w:szCs w:val="24"/>
          <w:lang w:eastAsia="zh-CN" w:bidi="hi-IN"/>
        </w:rPr>
        <w:t>совесть – это мерило, которая начинает тебя стыковать с Отцом</w:t>
      </w:r>
      <w:r w:rsidRPr="001123A6">
        <w:rPr>
          <w:rFonts w:ascii="Times New Roman" w:eastAsia="Arial Unicode MS" w:hAnsi="Times New Roman" w:cs="Arial Unicode MS"/>
          <w:kern w:val="3"/>
          <w:sz w:val="24"/>
          <w:szCs w:val="24"/>
          <w:lang w:eastAsia="zh-CN" w:bidi="hi-IN"/>
        </w:rPr>
        <w:t xml:space="preserve">.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Честь, это что? Всё-таки придётся задеть тему. Честь как вы понимаете?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Честь и Достоинство.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Честь, Достоинство, Честь имею служить, допустим, да? мягкий, тонкий намёк такой. Это о чём?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Ценность Человека.</w:t>
      </w:r>
    </w:p>
    <w:p w:rsidR="00245665"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Это вообще о ценностях. Нет, здесь всё о Человеке, это всё универсально есть. Вопрос в другом. </w:t>
      </w:r>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245665" w:rsidRPr="001123A6" w:rsidRDefault="00245665" w:rsidP="00EE2206">
      <w:pPr>
        <w:pStyle w:val="2"/>
        <w:ind w:firstLine="567"/>
        <w:rPr>
          <w:rFonts w:ascii="Times New Roman" w:eastAsia="Arial Unicode MS" w:hAnsi="Times New Roman" w:cs="Arial Unicode MS"/>
          <w:b/>
          <w:color w:val="auto"/>
          <w:kern w:val="3"/>
          <w:sz w:val="24"/>
          <w:szCs w:val="24"/>
          <w:lang w:eastAsia="zh-CN" w:bidi="hi-IN"/>
        </w:rPr>
      </w:pPr>
      <w:bookmarkStart w:id="25" w:name="_Toc141142862"/>
      <w:r w:rsidRPr="001123A6">
        <w:rPr>
          <w:rFonts w:ascii="Times New Roman" w:eastAsia="Arial Unicode MS" w:hAnsi="Times New Roman" w:cs="Arial Unicode MS"/>
          <w:b/>
          <w:color w:val="auto"/>
          <w:kern w:val="3"/>
          <w:sz w:val="24"/>
          <w:szCs w:val="24"/>
          <w:lang w:eastAsia="zh-CN" w:bidi="hi-IN"/>
        </w:rPr>
        <w:t>Честь</w:t>
      </w:r>
      <w:r w:rsidRPr="001123A6">
        <w:rPr>
          <w:rFonts w:ascii="Times New Roman" w:eastAsia="Arial Unicode MS" w:hAnsi="Times New Roman" w:cs="Arial Unicode MS"/>
          <w:color w:val="auto"/>
          <w:kern w:val="3"/>
          <w:sz w:val="24"/>
          <w:szCs w:val="24"/>
          <w:lang w:eastAsia="zh-CN" w:bidi="hi-IN"/>
        </w:rPr>
        <w:t xml:space="preserve"> </w:t>
      </w:r>
      <w:r w:rsidRPr="001123A6">
        <w:rPr>
          <w:rFonts w:ascii="Times New Roman" w:eastAsia="Arial Unicode MS" w:hAnsi="Times New Roman" w:cs="Arial Unicode MS"/>
          <w:b/>
          <w:color w:val="auto"/>
          <w:kern w:val="3"/>
          <w:sz w:val="24"/>
          <w:szCs w:val="24"/>
          <w:lang w:eastAsia="zh-CN" w:bidi="hi-IN"/>
        </w:rPr>
        <w:t>служить в ИВДИВО</w:t>
      </w:r>
      <w:bookmarkEnd w:id="25"/>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А ты </w:t>
      </w:r>
      <w:r w:rsidRPr="001123A6">
        <w:rPr>
          <w:rFonts w:ascii="Times New Roman" w:eastAsia="Arial Unicode MS" w:hAnsi="Times New Roman" w:cs="Arial Unicode MS"/>
          <w:b/>
          <w:kern w:val="3"/>
          <w:sz w:val="24"/>
          <w:szCs w:val="24"/>
          <w:lang w:eastAsia="zh-CN" w:bidi="hi-IN"/>
        </w:rPr>
        <w:t>Честь</w:t>
      </w:r>
      <w:r w:rsidRPr="001123A6">
        <w:rPr>
          <w:rFonts w:ascii="Times New Roman" w:eastAsia="Arial Unicode MS" w:hAnsi="Times New Roman" w:cs="Arial Unicode MS"/>
          <w:kern w:val="3"/>
          <w:sz w:val="24"/>
          <w:szCs w:val="24"/>
          <w:lang w:eastAsia="zh-CN" w:bidi="hi-IN"/>
        </w:rPr>
        <w:t xml:space="preserve"> являешь служить в ИВДИВО? Для тебя это </w:t>
      </w:r>
      <w:r w:rsidRPr="001123A6">
        <w:rPr>
          <w:rFonts w:ascii="Times New Roman" w:eastAsia="Arial Unicode MS" w:hAnsi="Times New Roman" w:cs="Arial Unicode MS"/>
          <w:b/>
          <w:kern w:val="3"/>
          <w:sz w:val="24"/>
          <w:szCs w:val="24"/>
          <w:lang w:eastAsia="zh-CN" w:bidi="hi-IN"/>
        </w:rPr>
        <w:t xml:space="preserve">Честь </w:t>
      </w:r>
      <w:r w:rsidRPr="001123A6">
        <w:rPr>
          <w:rFonts w:ascii="Times New Roman" w:eastAsia="Arial Unicode MS" w:hAnsi="Times New Roman" w:cs="Arial Unicode MS"/>
          <w:kern w:val="3"/>
          <w:sz w:val="24"/>
          <w:szCs w:val="24"/>
          <w:lang w:eastAsia="zh-CN" w:bidi="hi-IN"/>
        </w:rPr>
        <w:t>служить в ИВДИВО или так, пришёл, трудоустроился? У нас в некоторых подразделениях есть даже такой сленг, да? «А, ладно трудоустроюсь ещё на один годок, посижу в подразделении». Ничего не делает, даже на Советы не ходит, но надо стяжать служение. Почему? «Ну, это же все лезут! Чем я хуже других?». Почётно, модно, понимаете? показательно, служат в ИВДИВО. «И я должен служить», но «чё там должен делать и чем я должен цепляться в ИВДИВО», а это не рассматривается.</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Ещё может быть такое, что за этим действительно будущее?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Может быть, но это ж надо раскрыть, а вначале раскрывается это Честью. У вас Честь просыпается, когда вам говорят: «Вы служите в ИВДИВО»?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Честь – честность?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Нет!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Не говорю, что это одно и то же, но честное отношение, допустим, к служению.</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lastRenderedPageBreak/>
        <w:t>Нет, это к совести больше.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Из зала: Больше к совести?</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Больше к совести, а это – Честь. Вот когда «Честь имею», знаете, быть офицером армии, «Честь имею» быть врачом. Для меня это было почётно, уважаемо, и вот поэтому здесь речь идёт о ценностях человеческих.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Это дело тебе ценно?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ты его уважаешь…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…когда ты его, да…</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Почитаешь, то есть почётность.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И делаешь всё, чтобы вот…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…держать в себе эту Честь, соответствовать.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Да. И чтобы сохранить вот это и наоборот даже, чтобы поднималось и даже профессионально.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Совершенно верно. Взяли? Держать Честь, быть таким-то, это больше к достоинству относится. Взяли? </w:t>
      </w:r>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245665" w:rsidRPr="001123A6" w:rsidRDefault="00245665" w:rsidP="00EE2206">
      <w:pPr>
        <w:pStyle w:val="2"/>
        <w:ind w:firstLine="567"/>
        <w:rPr>
          <w:rFonts w:ascii="Times New Roman" w:eastAsia="Arial Unicode MS" w:hAnsi="Times New Roman" w:cs="Arial Unicode MS"/>
          <w:b/>
          <w:color w:val="auto"/>
          <w:kern w:val="3"/>
          <w:sz w:val="24"/>
          <w:szCs w:val="24"/>
          <w:lang w:eastAsia="zh-CN" w:bidi="hi-IN"/>
        </w:rPr>
      </w:pPr>
      <w:bookmarkStart w:id="26" w:name="_Toc141142863"/>
      <w:r w:rsidRPr="001123A6">
        <w:rPr>
          <w:rFonts w:ascii="Times New Roman" w:eastAsia="Arial Unicode MS" w:hAnsi="Times New Roman" w:cs="Arial Unicode MS"/>
          <w:b/>
          <w:color w:val="auto"/>
          <w:kern w:val="3"/>
          <w:sz w:val="24"/>
          <w:szCs w:val="24"/>
          <w:lang w:eastAsia="zh-CN" w:bidi="hi-IN"/>
        </w:rPr>
        <w:t>Долг</w:t>
      </w:r>
      <w:bookmarkEnd w:id="26"/>
    </w:p>
    <w:p w:rsidR="00245665" w:rsidRPr="001123A6" w:rsidRDefault="00245665"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b/>
          <w:kern w:val="3"/>
          <w:sz w:val="24"/>
          <w:szCs w:val="24"/>
          <w:lang w:eastAsia="zh-CN" w:bidi="hi-IN"/>
        </w:rPr>
        <w:t>Долг,</w:t>
      </w:r>
      <w:r w:rsidRPr="001123A6">
        <w:rPr>
          <w:rFonts w:ascii="Times New Roman" w:eastAsia="Arial Unicode MS" w:hAnsi="Times New Roman" w:cs="Arial Unicode MS"/>
          <w:kern w:val="3"/>
          <w:sz w:val="24"/>
          <w:szCs w:val="24"/>
          <w:lang w:eastAsia="zh-CN" w:bidi="hi-IN"/>
        </w:rPr>
        <w:t xml:space="preserve"> какие у вас ассоциации на это слово?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Ответственность.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Долги</w:t>
      </w:r>
      <w:r w:rsidRPr="001123A6">
        <w:rPr>
          <w:rFonts w:ascii="Times New Roman" w:eastAsia="Arial Unicode MS" w:hAnsi="Times New Roman" w:cs="Arial Unicode MS"/>
          <w:kern w:val="3"/>
          <w:sz w:val="24"/>
          <w:szCs w:val="24"/>
          <w:lang w:eastAsia="zh-CN" w:bidi="hi-IN"/>
        </w:rPr>
        <w:t xml:space="preserve">.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Во-о-от, </w:t>
      </w:r>
      <w:r w:rsidRPr="001123A6">
        <w:rPr>
          <w:rFonts w:ascii="Times New Roman" w:eastAsia="Arial Unicode MS" w:hAnsi="Times New Roman" w:cs="Arial Unicode MS"/>
          <w:b/>
          <w:kern w:val="3"/>
          <w:sz w:val="24"/>
          <w:szCs w:val="24"/>
          <w:lang w:eastAsia="zh-CN" w:bidi="hi-IN"/>
        </w:rPr>
        <w:t>долги</w:t>
      </w:r>
      <w:r w:rsidRPr="001123A6">
        <w:rPr>
          <w:rFonts w:ascii="Times New Roman" w:eastAsia="Arial Unicode MS" w:hAnsi="Times New Roman" w:cs="Arial Unicode MS"/>
          <w:kern w:val="3"/>
          <w:sz w:val="24"/>
          <w:szCs w:val="24"/>
          <w:lang w:eastAsia="zh-CN" w:bidi="hi-IN"/>
        </w:rPr>
        <w:t xml:space="preserve">, которые вызывают неприятные ассоциации?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Не всегда просто.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Когда-то взял, теперь нужно отдать. Это с негативной стороны.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Долг в армии.</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Что здесь хорошего в долге? И есть ли хорошие у тебя ассоциации на это слово?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Я чувствую, что где-то… мозгом чувствую, что где-то высоко вот что-то соприкосновение есть, а вот словами что-то такое в обиходе… счас вообще ничего нового.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Кто ещё как ответить?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Но ещё привязанность к Дхарме.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Да.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Долг Духа.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Отдать Долг Родине.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Долг Родине, да, послужить Родине.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Опять же это счас обязаловка.</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Что это за явление, как рождается Долг? Давайте в корень посмотрим.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От благодарности может быть?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Это потом наступает, это правильно, но это потом. Изначально как рождается состояние долга?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В воспитании.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Это мне кажется какая-то твоя… твоё дело, вложение, которое ты должен, как сказать, ради всех или...</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ради чего? Это там второй вопрос. Когда ты что-то продолжаешь, подумайте. Допустим тебя воспитали, и ты должен воспитать своих детей. Это биологический долг, это природный долг, данный свыше воспитать детей. Самое тяжёлое, когда ты именно этот долг отцовско-родительских отношений нарушаешь. Например, отказываешься от своего ребенка. Я знаю такого товарища, не знаю, как у него дальше будет судьба, но это серьёзная в принципе такая галочка у Отца по поводу твоей жизни. Он не служащий.</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Ещё долг перед родителями, они тебя воспитали</w:t>
      </w:r>
      <w:r w:rsidRPr="001123A6">
        <w:rPr>
          <w:rFonts w:ascii="Times New Roman" w:eastAsia="Arial Unicode MS" w:hAnsi="Times New Roman" w:cs="Arial Unicode MS"/>
          <w:kern w:val="3"/>
          <w:sz w:val="24"/>
          <w:szCs w:val="24"/>
          <w:lang w:eastAsia="zh-CN" w:bidi="hi-IN"/>
        </w:rPr>
        <w:t>.</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Долг перед родителями, да!</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lastRenderedPageBreak/>
        <w:t>Из зала: Они тебя воспитали, и им достойно, чтоб они достойно завершили свой путь.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Во-о-от, и да, помочь, допустим, обеспечить, позаботиться о них. У нас даже по закону этот долг есть. Да, чтобы люди все учились вот так… такому долженствованию, не отдавать долги, а долженствованию. И долженствование – это когда ты продолжаешься в чём-то. Другими словами, тебя Отец наделил Жизнью, ты должен её прожить.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Долг как продолжение, как долгий… дальше, получается.</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да, да. Да, ну, долгий это… долженствование – продолжение, вот самый близкий такой термин сюда – продолжение.</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Ну и плюс принадлежность к какому-то делу, в основном по служению. Твоя принадлежность к определённому делу, которое ты являешь, продолжаешь.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Если ты смотришь, что вот этим ракурсом, что ты только продолжаешь, да? и не видишь, из чего это продолжение родилось, у тебя может быть и негативное отношение. И ты можешь сказать: «Я никому ничего не должен», понимаете?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А, кстати, когда вот так вот «я никому не должен, хотя вот…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Вы знаете, группа одна у меня была. Всё, я поняла. Представьте себе, что каждый из нас </w:t>
      </w:r>
      <w:r w:rsidRPr="001123A6">
        <w:rPr>
          <w:rFonts w:ascii="Times New Roman" w:eastAsia="Arial Unicode MS" w:hAnsi="Times New Roman" w:cs="Arial Unicode MS"/>
          <w:b/>
          <w:kern w:val="3"/>
          <w:sz w:val="24"/>
          <w:szCs w:val="24"/>
          <w:lang w:eastAsia="zh-CN" w:bidi="hi-IN"/>
        </w:rPr>
        <w:t>вообще</w:t>
      </w:r>
      <w:r w:rsidRPr="001123A6">
        <w:rPr>
          <w:rFonts w:ascii="Times New Roman" w:eastAsia="Arial Unicode MS" w:hAnsi="Times New Roman" w:cs="Arial Unicode MS"/>
          <w:kern w:val="3"/>
          <w:sz w:val="24"/>
          <w:szCs w:val="24"/>
          <w:lang w:eastAsia="zh-CN" w:bidi="hi-IN"/>
        </w:rPr>
        <w:t xml:space="preserve"> никому ничего не должен. Что будет?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Раздрай. Хаос.</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Ужас просто будет, анархия, бардак и вообще никаких человеческих, межчеловеческих отношений не будет вообще-то. Понимаешь, каждый что хочет, то и делает. Человек </w:t>
      </w:r>
      <w:r w:rsidRPr="001123A6">
        <w:rPr>
          <w:rFonts w:ascii="Times New Roman" w:eastAsia="Arial Unicode MS" w:hAnsi="Times New Roman" w:cs="Arial Unicode MS"/>
          <w:b/>
          <w:kern w:val="3"/>
          <w:sz w:val="24"/>
          <w:szCs w:val="24"/>
          <w:lang w:eastAsia="zh-CN" w:bidi="hi-IN"/>
        </w:rPr>
        <w:t>должен</w:t>
      </w:r>
      <w:r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b/>
          <w:kern w:val="3"/>
          <w:sz w:val="24"/>
          <w:szCs w:val="24"/>
          <w:lang w:eastAsia="zh-CN" w:bidi="hi-IN"/>
        </w:rPr>
        <w:t>соблюдать законы,</w:t>
      </w:r>
      <w:r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b/>
          <w:kern w:val="3"/>
          <w:sz w:val="24"/>
          <w:szCs w:val="24"/>
          <w:lang w:eastAsia="zh-CN" w:bidi="hi-IN"/>
        </w:rPr>
        <w:t>живя в обществе</w:t>
      </w:r>
      <w:r w:rsidRPr="001123A6">
        <w:rPr>
          <w:rFonts w:ascii="Times New Roman" w:eastAsia="Arial Unicode MS" w:hAnsi="Times New Roman" w:cs="Arial Unicode MS"/>
          <w:kern w:val="3"/>
          <w:sz w:val="24"/>
          <w:szCs w:val="24"/>
          <w:lang w:eastAsia="zh-CN" w:bidi="hi-IN"/>
        </w:rPr>
        <w:t xml:space="preserve">. Согласны? Иначе общества не будет. И ты же будешь жить этом хаосе. Человек должен продолжить Жизнь, потому что так тобою продолжается Отец, потому что ты её получил. И когда долг рассматривается, нужно рассматривать не из следствия, а что привело к этому долженствованию. Тогда будет более глубокий, правильный взгляд.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почитать родителей нужно потому, что ты и сам родитель, и учиться этому надо, и потому что, хотя бы быть благодарным за то, что тебе дали жизнь. И детей своих воспитать нужно, потому что тебя в свою очередь воспитали, понимаете? Это опять продолжение из поколения в поколение, этой вот обязанности, долга воспитать.</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Это причинно-следственные связи, всё в этом.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Не только причинно-следственные, не только.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Но без причин, без следствий невозможно.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Без сути тоже невозможно, без закона тоже невозможно, понимаете? Шире посмотрите. И правы вы, но расширьте взгляд. То, что вы говорите, правильно, но частично. Можно ещё шире смотреть. Увидели?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Допустим, мы должны трудиться? Должны. Почему?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неразборчиво.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Не-е-е. Это не ответ.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Отец же трудится, когда Он управляет.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Ну, Отец трудится. Понимаешь, в восприятии других Он где-то там на небесах далеко.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И что?</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Нет. По-другому увидьте отношения между людьми. Долг трудиться почему возникает? Долг и право потом на самом деле. Вернее, сначала право, а потом долг. </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Право или правда?</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Право. Каждый Человек имеет право на труд.</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Право это по Конституции. Во-первых, ты не будешь развиваться, опять же долженствование продолжить жизнь Отца, раз. Ещё что? Ты отдаёшь долг другим людям своим трудом...</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Они же для тебя что-то делают.</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потому что мы не можем жить одиночками. </w:t>
      </w:r>
      <w:r w:rsidRPr="001123A6">
        <w:rPr>
          <w:rFonts w:ascii="Times New Roman" w:eastAsia="Arial Unicode MS" w:hAnsi="Times New Roman" w:cs="Arial Unicode MS"/>
          <w:b/>
          <w:kern w:val="3"/>
          <w:sz w:val="24"/>
          <w:szCs w:val="24"/>
          <w:lang w:eastAsia="zh-CN" w:bidi="hi-IN"/>
        </w:rPr>
        <w:t>Человек – это коллективное существо, так изначально отстроено Отцом. А значит, мы потребляем то, что создано другими</w:t>
      </w:r>
      <w:r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lastRenderedPageBreak/>
        <w:t>Согласитесь, сами себя полностью обеспечить, выучить, создать все условия жизни не можем. Только коллективно это получится, а значит каждый должен трудиться в этих командных отношениях. Это не должно вызывать оскомину, потому что оскомина возникает у кого? У гордецов, у отчужденных общества людей: «А чё я должен работать? Мне папа с мамой, наделили, да?  Всё! Проблема у человека. Это вот основа человеческой организации, основа человеческого духа, основа человеческой деятельности, чтобы она могла назваться человеческ</w:t>
      </w:r>
      <w:r w:rsidR="00AC3120" w:rsidRPr="001123A6">
        <w:rPr>
          <w:rFonts w:ascii="Times New Roman" w:eastAsia="Arial Unicode MS" w:hAnsi="Times New Roman" w:cs="Arial Unicode MS"/>
          <w:kern w:val="3"/>
          <w:sz w:val="24"/>
          <w:szCs w:val="24"/>
          <w:lang w:eastAsia="zh-CN" w:bidi="hi-IN"/>
        </w:rPr>
        <w:t>ой</w:t>
      </w:r>
      <w:r w:rsidRPr="001123A6">
        <w:rPr>
          <w:rFonts w:ascii="Times New Roman" w:eastAsia="Arial Unicode MS" w:hAnsi="Times New Roman" w:cs="Arial Unicode MS"/>
          <w:kern w:val="3"/>
          <w:sz w:val="24"/>
          <w:szCs w:val="24"/>
          <w:lang w:eastAsia="zh-CN" w:bidi="hi-IN"/>
        </w:rPr>
        <w:t xml:space="preserve">. Увидели? </w:t>
      </w:r>
    </w:p>
    <w:p w:rsidR="00AC3120" w:rsidRPr="001123A6" w:rsidRDefault="00AC3120" w:rsidP="00AC312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1123A6">
        <w:rPr>
          <w:rFonts w:ascii="Times New Roman" w:eastAsia="Andale Sans UI" w:hAnsi="Times New Roman" w:cs="Tahoma"/>
          <w:kern w:val="3"/>
          <w:sz w:val="24"/>
          <w:szCs w:val="24"/>
          <w:lang w:eastAsia="ja-JP" w:bidi="fa-IR"/>
        </w:rPr>
        <w:t>Из зала:</w:t>
      </w:r>
      <w:r w:rsidRPr="001123A6">
        <w:rPr>
          <w:rFonts w:ascii="Times New Roman" w:eastAsia="Andale Sans UI" w:hAnsi="Times New Roman" w:cs="Tahoma"/>
          <w:i/>
          <w:kern w:val="3"/>
          <w:sz w:val="24"/>
          <w:szCs w:val="24"/>
          <w:lang w:eastAsia="ja-JP" w:bidi="fa-IR"/>
        </w:rPr>
        <w:t xml:space="preserve"> </w:t>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r>
      <w:r w:rsidRPr="001123A6">
        <w:rPr>
          <w:rFonts w:ascii="Times New Roman" w:eastAsia="Andale Sans UI" w:hAnsi="Times New Roman" w:cs="Tahoma"/>
          <w:i/>
          <w:kern w:val="3"/>
          <w:sz w:val="24"/>
          <w:szCs w:val="24"/>
          <w:lang w:eastAsia="ja-JP" w:bidi="fa-IR"/>
        </w:rPr>
        <w:softHyphen/>
        <w:t>Вот именно что,</w:t>
      </w:r>
      <w:r w:rsidRPr="001123A6">
        <w:rPr>
          <w:rFonts w:ascii="Times New Roman" w:eastAsia="Andale Sans UI" w:hAnsi="Times New Roman" w:cs="Tahoma"/>
          <w:kern w:val="3"/>
          <w:sz w:val="24"/>
          <w:szCs w:val="24"/>
          <w:lang w:eastAsia="ja-JP" w:bidi="fa-IR"/>
        </w:rPr>
        <w:t xml:space="preserve"> </w:t>
      </w:r>
      <w:r w:rsidRPr="001123A6">
        <w:rPr>
          <w:rFonts w:ascii="Times New Roman" w:eastAsia="Andale Sans UI" w:hAnsi="Times New Roman" w:cs="Tahoma"/>
          <w:i/>
          <w:kern w:val="3"/>
          <w:sz w:val="24"/>
          <w:szCs w:val="24"/>
          <w:lang w:eastAsia="ja-JP" w:bidi="fa-IR"/>
        </w:rPr>
        <w:t>есть же разница между обязанностью и долгом. Долг, само значение слова, оно означает ведь – ты делаешь что-то, потому что это изначально это в тебе заложено, изначально Высоким, а обязанность – это когда ты обязан что-то делать, потому что в обществе это принято, разными документами официальными</w:t>
      </w:r>
      <w:r w:rsidRPr="001123A6">
        <w:rPr>
          <w:rFonts w:ascii="Times New Roman" w:eastAsia="Andale Sans UI" w:hAnsi="Times New Roman" w:cs="Tahoma"/>
          <w:kern w:val="3"/>
          <w:sz w:val="24"/>
          <w:szCs w:val="24"/>
          <w:lang w:eastAsia="ja-JP" w:bidi="fa-IR"/>
        </w:rPr>
        <w:t>…</w:t>
      </w:r>
    </w:p>
    <w:p w:rsidR="00AC3120" w:rsidRPr="001123A6" w:rsidRDefault="00AC3120" w:rsidP="00AC312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1123A6">
        <w:rPr>
          <w:rFonts w:ascii="Times New Roman" w:eastAsia="Andale Sans UI" w:hAnsi="Times New Roman" w:cs="Tahoma"/>
          <w:kern w:val="3"/>
          <w:sz w:val="24"/>
          <w:szCs w:val="24"/>
          <w:lang w:eastAsia="ja-JP" w:bidi="fa-IR"/>
        </w:rPr>
        <w:t>Но на самом деле обязанности тоже нужно разворачивать из Долга. И это нужно будет интерпретировать как опыт человеческий и уточнять всё.  Согласны? Согласны?</w:t>
      </w:r>
    </w:p>
    <w:p w:rsidR="00AC3120" w:rsidRPr="001123A6" w:rsidRDefault="00AC3120" w:rsidP="00AC312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1123A6">
        <w:rPr>
          <w:rFonts w:ascii="Times New Roman" w:eastAsia="Andale Sans UI" w:hAnsi="Times New Roman" w:cs="Tahoma"/>
          <w:kern w:val="3"/>
          <w:sz w:val="24"/>
          <w:szCs w:val="24"/>
          <w:lang w:eastAsia="ja-JP" w:bidi="fa-IR"/>
        </w:rPr>
        <w:t>Из зала:</w:t>
      </w:r>
      <w:r w:rsidRPr="001123A6">
        <w:rPr>
          <w:rFonts w:ascii="Times New Roman" w:eastAsia="Andale Sans UI" w:hAnsi="Times New Roman" w:cs="Tahoma"/>
          <w:i/>
          <w:kern w:val="3"/>
          <w:sz w:val="24"/>
          <w:szCs w:val="24"/>
          <w:lang w:eastAsia="ja-JP" w:bidi="fa-IR"/>
        </w:rPr>
        <w:t xml:space="preserve"> Да! Да! Это корректно будет (далее не разборчиво</w:t>
      </w:r>
      <w:r w:rsidRPr="001123A6">
        <w:rPr>
          <w:rFonts w:ascii="Times New Roman" w:eastAsia="Andale Sans UI" w:hAnsi="Times New Roman" w:cs="Tahoma"/>
          <w:kern w:val="3"/>
          <w:sz w:val="24"/>
          <w:szCs w:val="24"/>
          <w:lang w:eastAsia="ja-JP" w:bidi="fa-IR"/>
        </w:rPr>
        <w:t>).</w:t>
      </w:r>
    </w:p>
    <w:p w:rsidR="00AC3120" w:rsidRPr="001123A6" w:rsidRDefault="00AC3120" w:rsidP="00AC312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1123A6">
        <w:rPr>
          <w:rFonts w:ascii="Times New Roman" w:eastAsia="Andale Sans UI" w:hAnsi="Times New Roman" w:cs="Tahoma"/>
          <w:kern w:val="3"/>
          <w:sz w:val="24"/>
          <w:szCs w:val="24"/>
          <w:lang w:eastAsia="ja-JP" w:bidi="fa-IR"/>
        </w:rPr>
        <w:t>Вот так вот. Долг вызывает оскомину?</w:t>
      </w:r>
    </w:p>
    <w:p w:rsidR="00AC3120" w:rsidRPr="001123A6" w:rsidRDefault="00AC3120" w:rsidP="00AC3120">
      <w:pPr>
        <w:widowControl w:val="0"/>
        <w:suppressAutoHyphens/>
        <w:autoSpaceDN w:val="0"/>
        <w:spacing w:after="0" w:line="240" w:lineRule="auto"/>
        <w:ind w:firstLine="567"/>
        <w:jc w:val="both"/>
        <w:textAlignment w:val="baseline"/>
        <w:rPr>
          <w:rFonts w:ascii="Times New Roman" w:eastAsia="Andale Sans UI" w:hAnsi="Times New Roman" w:cs="Tahoma"/>
          <w:i/>
          <w:kern w:val="3"/>
          <w:sz w:val="24"/>
          <w:szCs w:val="24"/>
          <w:lang w:eastAsia="ja-JP" w:bidi="fa-IR"/>
        </w:rPr>
      </w:pPr>
      <w:r w:rsidRPr="001123A6">
        <w:rPr>
          <w:rFonts w:ascii="Times New Roman" w:eastAsia="Andale Sans UI" w:hAnsi="Times New Roman" w:cs="Tahoma"/>
          <w:kern w:val="3"/>
          <w:sz w:val="24"/>
          <w:szCs w:val="24"/>
          <w:lang w:eastAsia="ja-JP" w:bidi="fa-IR"/>
        </w:rPr>
        <w:t xml:space="preserve">Из зала: </w:t>
      </w:r>
      <w:r w:rsidRPr="001123A6">
        <w:rPr>
          <w:rFonts w:ascii="Times New Roman" w:eastAsia="Andale Sans UI" w:hAnsi="Times New Roman" w:cs="Tahoma"/>
          <w:i/>
          <w:kern w:val="3"/>
          <w:sz w:val="24"/>
          <w:szCs w:val="24"/>
          <w:lang w:eastAsia="ja-JP" w:bidi="fa-IR"/>
        </w:rPr>
        <w:t>Нет.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Без исполнения Долга мы с вами не сможем вообще жить цивилизованно. Каждый! И от того, как </w:t>
      </w:r>
      <w:r w:rsidRPr="001123A6">
        <w:rPr>
          <w:rFonts w:ascii="Times New Roman" w:hAnsi="Times New Roman" w:cs="Times New Roman"/>
          <w:b/>
          <w:sz w:val="24"/>
          <w:szCs w:val="24"/>
        </w:rPr>
        <w:t>ты</w:t>
      </w:r>
      <w:r w:rsidRPr="001123A6">
        <w:rPr>
          <w:rFonts w:ascii="Times New Roman" w:hAnsi="Times New Roman" w:cs="Times New Roman"/>
          <w:sz w:val="24"/>
          <w:szCs w:val="24"/>
        </w:rPr>
        <w:t xml:space="preserve"> Долженствование вот это правильно выражаешь, не вообще обязан прислуживать всем, вот это, кстати, </w:t>
      </w:r>
      <w:r w:rsidRPr="001123A6">
        <w:rPr>
          <w:rFonts w:ascii="Times New Roman" w:hAnsi="Times New Roman" w:cs="Times New Roman"/>
          <w:i/>
          <w:sz w:val="24"/>
          <w:szCs w:val="24"/>
        </w:rPr>
        <w:t>обязан</w:t>
      </w:r>
      <w:r w:rsidRPr="001123A6">
        <w:rPr>
          <w:rFonts w:ascii="Times New Roman" w:hAnsi="Times New Roman" w:cs="Times New Roman"/>
          <w:sz w:val="24"/>
          <w:szCs w:val="24"/>
        </w:rPr>
        <w:t xml:space="preserve"> – вот это некорректно. А когда ты вот Долженствованием находишь для себя, определяешь по Духу своему. Отсюда, должен избавиться от каких-то качеств, свойств. Почему? Потому, что они тебе мешают дальше продолжать Отца. Да? Раз они у тебя наработались, это отрицательная сторона Долга, будь добр, избавься, иначе просто не продолжишь развито жить. И должен положительное продолжать и по жизни от Отца, не разбазаривать её, понимаете.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не говорю о суицидниках, то крайняя степень, а вот когда ты можешь, имеешь все основания вырасти, развиться, усовершенствоваться. Это то, что в тебя закладывает Отец, и это можно исполнить, а ты сидишь ничё не делаешь. «И так сойдёт!». Помните, «Вовка в Тридевятом царстве». Опять мультик шикарный. Да? Ба-бах эти вот пирожки с поленьями, тестом – в печку. Бедная печка! Мультик вспомните – «И так сойдет». Иногда мы так живём, между прочим.</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Из зала:</w:t>
      </w:r>
      <w:r w:rsidRPr="001123A6">
        <w:rPr>
          <w:rFonts w:ascii="Times New Roman" w:hAnsi="Times New Roman" w:cs="Times New Roman"/>
          <w:i/>
          <w:sz w:val="24"/>
          <w:szCs w:val="24"/>
        </w:rPr>
        <w:t xml:space="preserve"> Потом – «И кушать будете за меня?»</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Да-да, вот мы потом и получаем: и кушают за нас, и всё остальное делают.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Вот и получается, что ведь без Долга нет Чести</w:t>
      </w:r>
      <w:r w:rsidRPr="001123A6">
        <w:rPr>
          <w:rFonts w:ascii="Times New Roman" w:hAnsi="Times New Roman" w:cs="Times New Roman"/>
          <w:sz w:val="24"/>
          <w:szCs w:val="24"/>
        </w:rPr>
        <w:t>.</w:t>
      </w:r>
    </w:p>
    <w:p w:rsidR="00245665"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Без Чести нет Долга.</w:t>
      </w:r>
      <w:r w:rsidRPr="001123A6">
        <w:rPr>
          <w:rFonts w:ascii="Times New Roman" w:hAnsi="Times New Roman" w:cs="Times New Roman"/>
          <w:sz w:val="24"/>
          <w:szCs w:val="24"/>
        </w:rPr>
        <w:t xml:space="preserve"> </w:t>
      </w:r>
      <w:r w:rsidRPr="001123A6">
        <w:rPr>
          <w:rFonts w:ascii="Times New Roman" w:hAnsi="Times New Roman" w:cs="Times New Roman"/>
          <w:b/>
          <w:sz w:val="24"/>
          <w:szCs w:val="24"/>
        </w:rPr>
        <w:t>Что у тебя в Чести, в том ты и видишь Долженствование</w:t>
      </w:r>
      <w:r w:rsidRPr="001123A6">
        <w:rPr>
          <w:rFonts w:ascii="Times New Roman" w:hAnsi="Times New Roman" w:cs="Times New Roman"/>
          <w:sz w:val="24"/>
          <w:szCs w:val="24"/>
        </w:rPr>
        <w:t xml:space="preserve">. Не-не-не, Долг по-другому, глубже увидьте, это третья страта, а не вторая. И они вот так вот растут в Человеке и копятся, поэтому, когда мы доходим до Мужества, тут у некоторых вообще пас! наступает. Почему? </w:t>
      </w:r>
    </w:p>
    <w:p w:rsidR="00245665" w:rsidRPr="001123A6" w:rsidRDefault="00245665" w:rsidP="00AC3120">
      <w:pPr>
        <w:spacing w:after="0" w:line="240" w:lineRule="auto"/>
        <w:ind w:firstLine="567"/>
        <w:jc w:val="both"/>
        <w:rPr>
          <w:rFonts w:ascii="Times New Roman" w:hAnsi="Times New Roman" w:cs="Times New Roman"/>
          <w:sz w:val="24"/>
          <w:szCs w:val="24"/>
        </w:rPr>
      </w:pPr>
    </w:p>
    <w:p w:rsidR="00245665" w:rsidRPr="001123A6" w:rsidRDefault="00245665" w:rsidP="00EE2206">
      <w:pPr>
        <w:pStyle w:val="2"/>
        <w:ind w:firstLine="567"/>
        <w:rPr>
          <w:rFonts w:ascii="Times New Roman" w:hAnsi="Times New Roman" w:cs="Times New Roman"/>
          <w:b/>
          <w:color w:val="auto"/>
          <w:sz w:val="24"/>
          <w:szCs w:val="24"/>
        </w:rPr>
      </w:pPr>
      <w:bookmarkStart w:id="27" w:name="_Toc141142864"/>
      <w:r w:rsidRPr="001123A6">
        <w:rPr>
          <w:rFonts w:ascii="Times New Roman" w:hAnsi="Times New Roman" w:cs="Times New Roman"/>
          <w:b/>
          <w:color w:val="auto"/>
          <w:sz w:val="24"/>
          <w:szCs w:val="24"/>
        </w:rPr>
        <w:t>Мужество – это состояние концентрации Духа</w:t>
      </w:r>
      <w:bookmarkEnd w:id="27"/>
    </w:p>
    <w:p w:rsidR="00245665" w:rsidRPr="001123A6" w:rsidRDefault="00245665" w:rsidP="00AC3120">
      <w:pPr>
        <w:spacing w:after="0" w:line="240" w:lineRule="auto"/>
        <w:ind w:firstLine="567"/>
        <w:jc w:val="both"/>
        <w:rPr>
          <w:rFonts w:ascii="Times New Roman" w:hAnsi="Times New Roman" w:cs="Times New Roman"/>
          <w:sz w:val="24"/>
          <w:szCs w:val="24"/>
        </w:rPr>
      </w:pP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Мужество – это состояние концентрации Духа, когда ты не должен уже, но ты делаешь то, что считаешь делать нужно.</w:t>
      </w:r>
      <w:r w:rsidRPr="001123A6">
        <w:rPr>
          <w:rFonts w:ascii="Times New Roman" w:hAnsi="Times New Roman" w:cs="Times New Roman"/>
          <w:sz w:val="24"/>
          <w:szCs w:val="24"/>
        </w:rPr>
        <w:t xml:space="preserve"> Ты сам себе уже продолжаешь (</w:t>
      </w:r>
      <w:r w:rsidRPr="001123A6">
        <w:rPr>
          <w:rFonts w:ascii="Times New Roman" w:hAnsi="Times New Roman" w:cs="Times New Roman"/>
          <w:i/>
          <w:sz w:val="24"/>
          <w:szCs w:val="24"/>
        </w:rPr>
        <w:t>не внятно</w:t>
      </w:r>
      <w:r w:rsidRPr="001123A6">
        <w:rPr>
          <w:rFonts w:ascii="Times New Roman" w:hAnsi="Times New Roman" w:cs="Times New Roman"/>
          <w:sz w:val="24"/>
          <w:szCs w:val="24"/>
        </w:rPr>
        <w:t xml:space="preserve">), ты ищешь следующее Долженствование. </w:t>
      </w:r>
    </w:p>
    <w:p w:rsidR="00AC3120" w:rsidRPr="001123A6" w:rsidRDefault="00AC3120" w:rsidP="00AC3120">
      <w:pPr>
        <w:spacing w:after="0" w:line="240" w:lineRule="auto"/>
        <w:ind w:firstLine="567"/>
        <w:jc w:val="both"/>
        <w:rPr>
          <w:rFonts w:ascii="Times New Roman" w:hAnsi="Times New Roman" w:cs="Times New Roman"/>
          <w:sz w:val="24"/>
          <w:szCs w:val="24"/>
          <w:lang w:val="de-DE"/>
        </w:rPr>
      </w:pPr>
      <w:r w:rsidRPr="001123A6">
        <w:rPr>
          <w:rFonts w:ascii="Times New Roman" w:hAnsi="Times New Roman" w:cs="Times New Roman"/>
          <w:sz w:val="24"/>
          <w:szCs w:val="24"/>
        </w:rPr>
        <w:t>Ну, например, помните, у нас много сейчас в последнее время случаев идёт – дети спасают взрослых, детей своих из пожаров, из рек там и так далее, и животных спасают и так далее, да.</w:t>
      </w:r>
      <w:r w:rsidRPr="001123A6">
        <w:rPr>
          <w:rFonts w:ascii="Times New Roman" w:hAnsi="Times New Roman" w:cs="Times New Roman"/>
          <w:sz w:val="24"/>
          <w:szCs w:val="24"/>
          <w:lang w:val="de-DE"/>
        </w:rPr>
        <w:t xml:space="preserve"> </w:t>
      </w:r>
      <w:r w:rsidRPr="001123A6">
        <w:rPr>
          <w:rFonts w:ascii="Times New Roman" w:hAnsi="Times New Roman" w:cs="Times New Roman"/>
          <w:sz w:val="24"/>
          <w:szCs w:val="24"/>
        </w:rPr>
        <w:t>Вот, пример там был один, он меня впечатлил – молодой парень, он уже за рулём, значит совершеннолетний. Загорелась машина, люди без сознания в этой машине. Он остановился и тушил, и вытаскивал, спас всех пятерых.</w:t>
      </w:r>
      <w:r w:rsidRPr="001123A6">
        <w:rPr>
          <w:rFonts w:ascii="Times New Roman" w:hAnsi="Times New Roman" w:cs="Times New Roman"/>
          <w:sz w:val="24"/>
          <w:szCs w:val="24"/>
          <w:lang w:val="de-DE"/>
        </w:rPr>
        <w:t xml:space="preserve"> </w:t>
      </w:r>
      <w:r w:rsidRPr="001123A6">
        <w:rPr>
          <w:rFonts w:ascii="Times New Roman" w:hAnsi="Times New Roman" w:cs="Times New Roman"/>
          <w:sz w:val="24"/>
          <w:szCs w:val="24"/>
        </w:rPr>
        <w:t>Он должен был это делать? Нет? Он умеет концентрировать Дух так, что проявляется вот таким Мужеством.</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А многие могли проехать мимо</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И проезжали, согласитесь, и взрослые здоровые мужики, а не этот парнишка.</w:t>
      </w:r>
      <w:r w:rsidRPr="001123A6">
        <w:rPr>
          <w:rFonts w:ascii="Times New Roman" w:hAnsi="Times New Roman" w:cs="Times New Roman"/>
          <w:sz w:val="24"/>
          <w:szCs w:val="24"/>
          <w:lang w:val="de-DE"/>
        </w:rPr>
        <w:t xml:space="preserve"> </w:t>
      </w:r>
      <w:r w:rsidRPr="001123A6">
        <w:rPr>
          <w:rFonts w:ascii="Times New Roman" w:hAnsi="Times New Roman" w:cs="Times New Roman"/>
          <w:sz w:val="24"/>
          <w:szCs w:val="24"/>
        </w:rPr>
        <w:t xml:space="preserve">Так тоже бывает. Это от чего? Это от того, что человек устремляется дальше, концентрирует свои возможности, он совершенствует более глубоко свою Человечность, и Человечность проявляется не по отношению к нему, а по отношению к другим. Этот человек умеет служить. Понимаете? И Служение у нас четвертый Огонь, по-моему, да? Вот. И вот эта позиция – умение служить другим людям – здесь заложено в Мужестве. Увидели? </w:t>
      </w:r>
    </w:p>
    <w:p w:rsidR="00AC3120" w:rsidRPr="001123A6" w:rsidRDefault="00AC3120" w:rsidP="00AC3120">
      <w:pPr>
        <w:spacing w:after="0" w:line="240" w:lineRule="auto"/>
        <w:ind w:firstLine="567"/>
        <w:jc w:val="both"/>
        <w:rPr>
          <w:rFonts w:ascii="Times New Roman" w:hAnsi="Times New Roman" w:cs="Times New Roman"/>
          <w:sz w:val="24"/>
          <w:szCs w:val="24"/>
          <w:lang w:val="de-DE"/>
        </w:rPr>
      </w:pPr>
      <w:r w:rsidRPr="001123A6">
        <w:rPr>
          <w:rFonts w:ascii="Times New Roman" w:hAnsi="Times New Roman" w:cs="Times New Roman"/>
          <w:sz w:val="24"/>
          <w:szCs w:val="24"/>
        </w:rPr>
        <w:t>Что вот эти вот волонтёры ездили бы сейчас в Украину под пули?</w:t>
      </w:r>
      <w:r w:rsidRPr="001123A6">
        <w:rPr>
          <w:rFonts w:ascii="Times New Roman" w:hAnsi="Times New Roman" w:cs="Times New Roman"/>
          <w:sz w:val="24"/>
          <w:szCs w:val="24"/>
          <w:lang w:val="de-DE"/>
        </w:rPr>
        <w:t xml:space="preserve"> </w:t>
      </w:r>
      <w:r w:rsidRPr="001123A6">
        <w:rPr>
          <w:rFonts w:ascii="Times New Roman" w:hAnsi="Times New Roman" w:cs="Times New Roman"/>
          <w:sz w:val="24"/>
          <w:szCs w:val="24"/>
        </w:rPr>
        <w:t>Скажите, пожалуйста? Кто их просит об этом? Нет, жили бы себе спокойно, никто бы слова не сказал, не осудил. Нет! У них вот это рождается состояние Духа: «Надо помочь людям!» И проявляется оно не Долгом, на Долге оно каком-то внутреннем, глубоком вырастает, но это уже Мужество, когда ты сверх Долга действуешь. Понимаете?  Сверх Долга! И это круто.</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Из зала:</w:t>
      </w:r>
      <w:r w:rsidRPr="001123A6">
        <w:rPr>
          <w:rFonts w:ascii="Times New Roman" w:hAnsi="Times New Roman" w:cs="Times New Roman"/>
          <w:i/>
          <w:sz w:val="24"/>
          <w:szCs w:val="24"/>
        </w:rPr>
        <w:t xml:space="preserve"> Самый яркий пример, я помню, как один спортсмен, в кавказской это было республике, там троллейбус упал с моста.</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И он в Армении, да?</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Армянин был</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Армянин? А-а-а. И он нырял до тех пор, пока чуть ли не потерял сознание, вытаскивая, ныряя, вытаскивал вот так вот. Потрясающий был случай. Он, по-моему, даже потом уже не мог спортом заниматься, насколько я помню</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Если я правильно вспомню, то это был случай в Великобритании.</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Не-е-ет. Это в России, это у нас</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вот это основа Духа быть мужественным, да? пойти в Великую Отечественную воевать, себе годы приписывать, когда тебя не берут. Дети сейчас иногда мужеством. Мужеством сейчас доктора в «красной зоне», и они прекрасно знали, что могут заболеть и умереть. И что их туда? Они могли отказаться. У нас есть много примеров, когда доктора увольнялись, чтобы не ходить в «красную зону». Здесь не может быть осуждения. Они уволились, они не обязаны исполнять долг врача, понимаете, всё требований нет. Но некоторые-то не уволились. У меня, например</w:t>
      </w:r>
      <w:r w:rsidR="00245665" w:rsidRPr="001123A6">
        <w:rPr>
          <w:rFonts w:ascii="Times New Roman" w:hAnsi="Times New Roman" w:cs="Times New Roman"/>
          <w:sz w:val="24"/>
          <w:szCs w:val="24"/>
        </w:rPr>
        <w:t>,</w:t>
      </w:r>
      <w:r w:rsidRPr="001123A6">
        <w:rPr>
          <w:rFonts w:ascii="Times New Roman" w:hAnsi="Times New Roman" w:cs="Times New Roman"/>
          <w:sz w:val="24"/>
          <w:szCs w:val="24"/>
        </w:rPr>
        <w:t xml:space="preserve"> одногруппница, она и погибла от этой инфекции, потому что, вот так вот н</w:t>
      </w:r>
      <w:r w:rsidR="00091EB1" w:rsidRPr="001123A6">
        <w:rPr>
          <w:rFonts w:ascii="Times New Roman" w:hAnsi="Times New Roman" w:cs="Times New Roman"/>
          <w:sz w:val="24"/>
          <w:szCs w:val="24"/>
        </w:rPr>
        <w:t>е выр</w:t>
      </w:r>
      <w:r w:rsidRPr="001123A6">
        <w:rPr>
          <w:rFonts w:ascii="Times New Roman" w:hAnsi="Times New Roman" w:cs="Times New Roman"/>
          <w:sz w:val="24"/>
          <w:szCs w:val="24"/>
        </w:rPr>
        <w:t xml:space="preserve">азила из этой «красной зоны». Увидели?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Мужество, но она понимала, что</w:t>
      </w:r>
      <w:r w:rsidR="00245665" w:rsidRPr="001123A6">
        <w:rPr>
          <w:rFonts w:ascii="Times New Roman" w:hAnsi="Times New Roman" w:cs="Times New Roman"/>
          <w:sz w:val="24"/>
          <w:szCs w:val="24"/>
        </w:rPr>
        <w:t>,</w:t>
      </w:r>
      <w:r w:rsidRPr="001123A6">
        <w:rPr>
          <w:rFonts w:ascii="Times New Roman" w:hAnsi="Times New Roman" w:cs="Times New Roman"/>
          <w:sz w:val="24"/>
          <w:szCs w:val="24"/>
        </w:rPr>
        <w:t xml:space="preserve"> если она не пойдёт, люди многие погибнут, работать не так много кому было на самом деле, докторов не хватало (чихнули в зале). И там у нас у родителей парнишка, ну район на 110 тысяч, один доктор. Днём он объезжает по вызовам, всё, больше никого нет, всех забрали или вообще уволились. И вот он ездил, вот так каждый день с утра до ночи по больным и оказывал помощь. Это что? Это Мужество уже. Он мог бы работать только в часы поставки. Нет, он ездил с утра до ночи. Пахал! Понимаете? Это Мужество, которое тоже должно быть свойственно Человеку. Вопрос: «А Мужество у компетентных служащих в чём может проявляться?».</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Освоение следующего архетипа</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слово освоение не сюда, не к Мужеству.</w:t>
      </w:r>
    </w:p>
    <w:p w:rsidR="00AC3120" w:rsidRPr="001123A6" w:rsidRDefault="00AC3120" w:rsidP="00AC3120">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Выход, ну, в следующие архетипы, то есть экспансия, вперёд-вперёд и выше-выше.</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Скажи так, чтобы это было мужественным поступком.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 </w:t>
      </w:r>
      <w:r w:rsidRPr="001123A6">
        <w:rPr>
          <w:rFonts w:ascii="Times New Roman" w:hAnsi="Times New Roman" w:cs="Times New Roman"/>
          <w:i/>
          <w:sz w:val="24"/>
          <w:szCs w:val="24"/>
        </w:rPr>
        <w:t>м-м-м</w:t>
      </w:r>
      <w:r w:rsidRPr="001123A6">
        <w:rPr>
          <w:rFonts w:ascii="Times New Roman" w:hAnsi="Times New Roman" w:cs="Times New Roman"/>
          <w:sz w:val="24"/>
          <w:szCs w:val="24"/>
        </w:rPr>
        <w:t xml:space="preserve"> …. (</w:t>
      </w:r>
      <w:r w:rsidRPr="001123A6">
        <w:rPr>
          <w:rFonts w:ascii="Times New Roman" w:hAnsi="Times New Roman" w:cs="Times New Roman"/>
          <w:i/>
          <w:sz w:val="24"/>
          <w:szCs w:val="24"/>
        </w:rPr>
        <w:t>не может сформулировать)</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Преодоление своего Духа, когда ты не просто «шастаешь по архетипам», понимаешь, вопрос не в этом мужество. Можно и без мужества ходить, а когда ты себя перестраиваешь, когда уже кажется и сил нет, но ты себя перестраиваешь, чтобы соответствовать Отцу и ещё, кстати, чтобы служить людям. Чтобы свою Должность реализовать. Можешь жить спокойно в том же Звании, в той же Должности, но ты себя выворачиваешь наизнанку, меняешь качества какие-то, свойства свои, растишь, совершенствуешь сверх того, что ты должен даже. Вот это Мужество. Я знаю некоторых, чтобы войти в Служение, за неделю стяжали Абсолют ИВО.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У нас есть такие тоже</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Есть. Вначале было Мужество за месяц стяжать, потом за неделю, потом, я знаю, есть за три дня стяжали. Как стяжали – это второй вопрос.</w:t>
      </w:r>
    </w:p>
    <w:p w:rsidR="00AC3120" w:rsidRPr="001123A6" w:rsidRDefault="00AC3120" w:rsidP="00AC3120">
      <w:pPr>
        <w:spacing w:after="0" w:line="240" w:lineRule="auto"/>
        <w:ind w:firstLine="567"/>
        <w:jc w:val="both"/>
        <w:rPr>
          <w:rFonts w:ascii="Times New Roman" w:hAnsi="Times New Roman" w:cs="Times New Roman"/>
          <w:sz w:val="24"/>
          <w:szCs w:val="24"/>
          <w:lang w:val="de-DE"/>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Вопрос, что с ними дальше будет</w:t>
      </w:r>
      <w:r w:rsidRPr="001123A6">
        <w:rPr>
          <w:rFonts w:ascii="Times New Roman" w:hAnsi="Times New Roman" w:cs="Times New Roman"/>
          <w:sz w:val="24"/>
          <w:szCs w:val="24"/>
        </w:rPr>
        <w:t xml:space="preserve">? </w:t>
      </w:r>
    </w:p>
    <w:p w:rsidR="00AC3120" w:rsidRPr="001123A6" w:rsidRDefault="00AC3120" w:rsidP="00AC3120">
      <w:pPr>
        <w:spacing w:after="0" w:line="240" w:lineRule="auto"/>
        <w:ind w:firstLine="567"/>
        <w:jc w:val="both"/>
        <w:rPr>
          <w:rFonts w:ascii="Times New Roman" w:hAnsi="Times New Roman" w:cs="Times New Roman"/>
          <w:sz w:val="24"/>
          <w:szCs w:val="24"/>
          <w:lang w:val="de-DE"/>
        </w:rPr>
      </w:pPr>
      <w:r w:rsidRPr="001123A6">
        <w:rPr>
          <w:rFonts w:ascii="Times New Roman" w:hAnsi="Times New Roman" w:cs="Times New Roman"/>
          <w:sz w:val="24"/>
          <w:szCs w:val="24"/>
        </w:rPr>
        <w:t>Не в этом дело, они преодолели сами себя, они сделали невозможное для самого себя. Будет нормально, В. всё будет нормально. Но если бы они это не сделали, было бы ещё хуже, ещё сложнее. Вот об этом речь идёт. Ну, так как Мужество?</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Наверное, не надо так всем подряд делать</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Но кому-то надо.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Каждый сам проживёт, прочувствует, сделает</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Вот кому-то надо, а ведь можно и глубоко усвоить, чтоб потом не капало. И вот именно так сработать и стяжать – это уже Мужество. Слабо? Не каждый же потом дорабатывает. Помните, когда Виталий объяснял – капает, капает, капает.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Сколько-то воплощений, если не сотни тысяч</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у кого-то и не капает, потому, что есть Мужество себя изменить, и прийти на служение к Отцу. Чувствуете? Во! Есть Мужество что-то преодолеть условия и прийти на Синтез, допустим. Когда не хочется, когда не можется, когда денег нет. Но с Папой может многое получится. Я про это. Мужество оно может быть каждодневным, вроде бы незаметным, а для вас Мужество. Как рутинная работа для тех же врачей в «красной зоне», или вот сейчас наши военные, они знали куда идут и не за зарплату они идут. Так если посмотрите в глазки, там вообще не о зарплате идет речь. Согласны? В этом Мужество.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Они могли и не идти туда, выйти из контрактной службы и оставаться себе. Вон фильм сейчас у нас скоро будут показывать по центральному телевидению про летчика, которого сбили в Сирии. Чего бы он туда поехал, ему предлагали не ехать за большую зарплату. Нет. У него не Долг, не только Долг, а у него ещё и Мужество сверх этого Долга сложилось.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зала: </w:t>
      </w:r>
      <w:r w:rsidRPr="001123A6">
        <w:rPr>
          <w:rFonts w:ascii="Times New Roman" w:hAnsi="Times New Roman" w:cs="Times New Roman"/>
          <w:i/>
          <w:sz w:val="24"/>
          <w:szCs w:val="24"/>
        </w:rPr>
        <w:t xml:space="preserve">Он же сказал там: «Я не работаю, </w:t>
      </w:r>
      <w:r w:rsidRPr="001123A6">
        <w:rPr>
          <w:rFonts w:ascii="Times New Roman" w:hAnsi="Times New Roman" w:cs="Times New Roman"/>
          <w:b/>
          <w:i/>
          <w:sz w:val="24"/>
          <w:szCs w:val="24"/>
        </w:rPr>
        <w:t>я служу</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Увидели это? Увидели. Как? Достаёт? Вот по-человечески, мне нужно, чтобы вы Духом по-человечески перестроились, чтобы старый Дух не вызывал старых ассоциаций. Мы о современном, настоящем Человеке. Хотя эти основы могли быть и раньше, всё-таки основы Духа. Только у нас у многих их нет, не сложилось за всю пятую расу. Вот о чём речь идёт. </w:t>
      </w:r>
    </w:p>
    <w:p w:rsidR="008B644C"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w:t>
      </w:r>
      <w:r w:rsidRPr="001123A6">
        <w:rPr>
          <w:rFonts w:ascii="Times New Roman" w:hAnsi="Times New Roman" w:cs="Times New Roman"/>
          <w:sz w:val="24"/>
          <w:szCs w:val="24"/>
          <w:lang w:val="de-DE"/>
        </w:rPr>
        <w:t xml:space="preserve"> </w:t>
      </w:r>
      <w:r w:rsidRPr="001123A6">
        <w:rPr>
          <w:rFonts w:ascii="Times New Roman" w:hAnsi="Times New Roman" w:cs="Times New Roman"/>
          <w:sz w:val="24"/>
          <w:szCs w:val="24"/>
        </w:rPr>
        <w:t xml:space="preserve">– </w:t>
      </w:r>
      <w:r w:rsidR="00091EB1" w:rsidRPr="001123A6">
        <w:rPr>
          <w:rFonts w:ascii="Times New Roman" w:hAnsi="Times New Roman" w:cs="Times New Roman"/>
          <w:sz w:val="24"/>
          <w:szCs w:val="24"/>
          <w:lang w:val="de-DE"/>
        </w:rPr>
        <w:t>следующ</w:t>
      </w:r>
      <w:r w:rsidRPr="001123A6">
        <w:rPr>
          <w:rFonts w:ascii="Times New Roman" w:hAnsi="Times New Roman" w:cs="Times New Roman"/>
          <w:sz w:val="24"/>
          <w:szCs w:val="24"/>
        </w:rPr>
        <w:t>е</w:t>
      </w:r>
      <w:r w:rsidR="008B644C" w:rsidRPr="001123A6">
        <w:rPr>
          <w:rFonts w:ascii="Times New Roman" w:hAnsi="Times New Roman" w:cs="Times New Roman"/>
          <w:sz w:val="24"/>
          <w:szCs w:val="24"/>
          <w:lang w:val="de-DE"/>
        </w:rPr>
        <w:t>е</w:t>
      </w:r>
      <w:r w:rsidRPr="001123A6">
        <w:rPr>
          <w:rFonts w:ascii="Times New Roman" w:hAnsi="Times New Roman" w:cs="Times New Roman"/>
          <w:sz w:val="24"/>
          <w:szCs w:val="24"/>
        </w:rPr>
        <w:t xml:space="preserve">. Какая там? </w:t>
      </w:r>
    </w:p>
    <w:p w:rsidR="008B644C" w:rsidRPr="001123A6" w:rsidRDefault="008B644C" w:rsidP="00AC3120">
      <w:pPr>
        <w:spacing w:after="0" w:line="240" w:lineRule="auto"/>
        <w:ind w:firstLine="567"/>
        <w:jc w:val="both"/>
        <w:rPr>
          <w:rFonts w:ascii="Times New Roman" w:hAnsi="Times New Roman" w:cs="Times New Roman"/>
          <w:sz w:val="24"/>
          <w:szCs w:val="24"/>
        </w:rPr>
      </w:pPr>
    </w:p>
    <w:p w:rsidR="008B644C" w:rsidRPr="001123A6" w:rsidRDefault="008B644C" w:rsidP="00EE2206">
      <w:pPr>
        <w:pStyle w:val="2"/>
        <w:ind w:firstLine="567"/>
        <w:rPr>
          <w:rFonts w:ascii="Times New Roman" w:hAnsi="Times New Roman" w:cs="Times New Roman"/>
          <w:b/>
          <w:color w:val="auto"/>
          <w:sz w:val="24"/>
          <w:szCs w:val="24"/>
          <w:lang w:val="de-DE"/>
        </w:rPr>
      </w:pPr>
      <w:bookmarkStart w:id="28" w:name="_Toc141142865"/>
      <w:r w:rsidRPr="001123A6">
        <w:rPr>
          <w:rFonts w:ascii="Times New Roman" w:hAnsi="Times New Roman" w:cs="Times New Roman"/>
          <w:b/>
          <w:color w:val="auto"/>
          <w:sz w:val="24"/>
          <w:szCs w:val="24"/>
        </w:rPr>
        <w:t>Н</w:t>
      </w:r>
      <w:r w:rsidRPr="001123A6">
        <w:rPr>
          <w:rFonts w:ascii="Times New Roman" w:hAnsi="Times New Roman" w:cs="Times New Roman"/>
          <w:b/>
          <w:color w:val="auto"/>
          <w:sz w:val="24"/>
          <w:szCs w:val="24"/>
          <w:lang w:val="de-DE"/>
        </w:rPr>
        <w:t>еотчуждённость</w:t>
      </w:r>
      <w:bookmarkEnd w:id="28"/>
    </w:p>
    <w:p w:rsidR="008B644C" w:rsidRPr="001123A6" w:rsidRDefault="008B644C" w:rsidP="00AC3120">
      <w:pPr>
        <w:spacing w:after="0" w:line="240" w:lineRule="auto"/>
        <w:ind w:firstLine="567"/>
        <w:jc w:val="both"/>
        <w:rPr>
          <w:rFonts w:ascii="Times New Roman" w:hAnsi="Times New Roman" w:cs="Times New Roman"/>
          <w:b/>
          <w:sz w:val="24"/>
          <w:szCs w:val="24"/>
        </w:rPr>
      </w:pP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w:t>
      </w:r>
      <w:r w:rsidRPr="001123A6">
        <w:rPr>
          <w:rFonts w:ascii="Times New Roman" w:hAnsi="Times New Roman" w:cs="Times New Roman"/>
          <w:sz w:val="24"/>
          <w:szCs w:val="24"/>
          <w:lang w:val="de-DE"/>
        </w:rPr>
        <w:t>еотчуждённость</w:t>
      </w:r>
      <w:r w:rsidRPr="001123A6">
        <w:rPr>
          <w:rFonts w:ascii="Times New Roman" w:hAnsi="Times New Roman" w:cs="Times New Roman"/>
          <w:sz w:val="24"/>
          <w:szCs w:val="24"/>
        </w:rPr>
        <w:t>. Это как?</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i/>
          <w:sz w:val="24"/>
          <w:szCs w:val="24"/>
        </w:rPr>
        <w:t>Из зала: Когда не всё равно.</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Когда не всё равно. А когда не всё равно?</w:t>
      </w:r>
    </w:p>
    <w:p w:rsidR="00AC3120" w:rsidRPr="001123A6" w:rsidRDefault="00AC3120" w:rsidP="00AC3120">
      <w:pPr>
        <w:spacing w:after="0" w:line="240" w:lineRule="auto"/>
        <w:ind w:firstLine="567"/>
        <w:jc w:val="both"/>
        <w:rPr>
          <w:rFonts w:ascii="Times New Roman" w:hAnsi="Times New Roman"/>
          <w:i/>
          <w:sz w:val="24"/>
          <w:szCs w:val="24"/>
        </w:rPr>
      </w:pPr>
      <w:r w:rsidRPr="001123A6">
        <w:rPr>
          <w:rFonts w:ascii="Times New Roman" w:hAnsi="Times New Roman"/>
          <w:i/>
          <w:sz w:val="24"/>
          <w:szCs w:val="24"/>
        </w:rPr>
        <w:t>Из зала: Когда у тебя совесть стала в первом пункте.</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 совесть позволяет. Ну да, ну да. </w:t>
      </w:r>
    </w:p>
    <w:p w:rsidR="00AC3120" w:rsidRPr="001123A6" w:rsidRDefault="00AC3120" w:rsidP="00AC3120">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Совесть тебя там…</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Допустим – вас Отец наделил Ядром Должностной Компетенции. Чем он наделил? – Своим внутренним Синтезом. Можно сказать, что он пожертвовал собой? Можно. А из этого что следует? Хотя мы его жертву, допустим, не понимаем. Мы не понимаем, реально, его жертвенность. Да? Ну и Неотчуждённость, это что? </w:t>
      </w:r>
    </w:p>
    <w:p w:rsidR="00AC3120" w:rsidRPr="001123A6" w:rsidRDefault="00AC3120" w:rsidP="00AC3120">
      <w:pPr>
        <w:spacing w:after="0" w:line="240" w:lineRule="auto"/>
        <w:ind w:firstLine="567"/>
        <w:jc w:val="both"/>
        <w:rPr>
          <w:rFonts w:ascii="Times New Roman" w:hAnsi="Times New Roman"/>
          <w:i/>
          <w:sz w:val="24"/>
          <w:szCs w:val="24"/>
        </w:rPr>
      </w:pPr>
      <w:r w:rsidRPr="001123A6">
        <w:rPr>
          <w:rFonts w:ascii="Times New Roman" w:hAnsi="Times New Roman"/>
          <w:i/>
          <w:sz w:val="24"/>
          <w:szCs w:val="24"/>
        </w:rPr>
        <w:t>Из зала: Когда он сам, то, что имеет, делится с другим или как? наделяет?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вопрос в нашей Неотчужденности. Когда мы настраиваемся, считаем необходимым искренне, внутренне считаем, необходимым быть сопричастным кому-то или чему-то. Когда настраиваемся на Отца, допустим, на Аватара Кут Хуми и не выпадаем из взаимодействия, из взаимосвязи с ними, из этого единения с ними, необязательно участвовать во всём, что они являют собою. Но из вот этой взаимосвязи в любой момент, когда, ты нужен Отцу – ты наготове, ты готов выйти, принять поручение, идти исполнять.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Когда ты в отчуждённости, ты же не поймёшь, что тебя Отец вызывает. Нечем! Тебя нет в Отце. Понимаете, нет вот этих связей с Отцом. Поэтому вот это – очень высокая основа Духа – Неотчуждённость. Неотчуждённость другому Человеку или вообще всему человечеству – это как? Это когда вы можете сопереживать другому Человеку, ближний он, не ближний, здесь даже не важно, и когда необходимо, в любой момент подставить плечо.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всем рассказываю пример, когда мне с этой точки зрения Владыка помог на Синтезе. Я помню, я первый круг… я первый раз вела сразу два Синтеза в день. Вот последняя практика последнего семинара – итоговая, завершающая, мое тело вышестоящее, смотрю, так оно раз! и опускается и падает,</w:t>
      </w:r>
      <w:r w:rsidRPr="001123A6">
        <w:t xml:space="preserve"> </w:t>
      </w:r>
      <w:r w:rsidRPr="001123A6">
        <w:rPr>
          <w:rFonts w:ascii="Times New Roman" w:hAnsi="Times New Roman" w:cs="Times New Roman"/>
          <w:sz w:val="24"/>
          <w:szCs w:val="24"/>
        </w:rPr>
        <w:t xml:space="preserve">физически я нормально ещё стою, а там, то тело просто выложилось. Владыка сказал больше чем на 100%, обессилело, уже не смогло даже практику, на середине итоговой практики.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Сзади Владыка подходит и меня под локотки, я перед ним стою, он сзади держал то моё вышестоящее тело, пока я доводила практику. Если бы он был мне отчуждён, он бы это не почувствовал. Понимаете? Он же сразу много семинаров ведёт.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а теперь на себя переведите это, когда вот так ты готов любого человека поддержать в нужный для него момент. В </w:t>
      </w:r>
      <w:r w:rsidRPr="001123A6">
        <w:rPr>
          <w:rFonts w:ascii="Times New Roman" w:hAnsi="Times New Roman" w:cs="Times New Roman"/>
          <w:b/>
          <w:sz w:val="24"/>
          <w:szCs w:val="24"/>
        </w:rPr>
        <w:t>нужный для него, не для тебя</w:t>
      </w:r>
      <w:r w:rsidRPr="001123A6">
        <w:rPr>
          <w:rFonts w:ascii="Times New Roman" w:hAnsi="Times New Roman" w:cs="Times New Roman"/>
          <w:sz w:val="24"/>
          <w:szCs w:val="24"/>
        </w:rPr>
        <w:t xml:space="preserve">! А для того, чтобы это уметь или суметь сделать, нужно быть что? – в каком-то сопереживание этому человеку постоянно. А теперь это не просто близкий человек, а всё человечество. А у вас есть инструменты помогать всему человечеству? – Есть. Да, </w:t>
      </w:r>
      <w:r w:rsidRPr="001123A6">
        <w:rPr>
          <w:rFonts w:ascii="Times New Roman" w:hAnsi="Times New Roman" w:cs="Times New Roman"/>
          <w:b/>
          <w:sz w:val="24"/>
          <w:szCs w:val="24"/>
        </w:rPr>
        <w:t>есть</w:t>
      </w:r>
      <w:r w:rsidRPr="001123A6">
        <w:rPr>
          <w:rFonts w:ascii="Times New Roman" w:hAnsi="Times New Roman" w:cs="Times New Roman"/>
          <w:sz w:val="24"/>
          <w:szCs w:val="24"/>
        </w:rPr>
        <w:t>.</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Вспомните своё звание по должности. Аватар такой-то организации</w:t>
      </w:r>
      <w:r w:rsidR="00ED2839"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ракурса такой-то Части, если говорить по-другому, такого-то Огня Отца, который ваш ИВДИВО развивает. Круто? – Круто! А что, человечество не нуждается в ваших вот этих выражениях, по большому счёту? – Во всём нуждается! А мы сопереживаем людям, чтобы смочь помочь им своими возможностями в любой момент? Хотя бы возжечься, стяжать условия, изменить, развернуть на всей планете, чтобы нужное условие людям было, но пока у нас это не наработано.  Пока мы отчуждены человечеству, если так честно говорить, да? И пока мы что? – не особо сопереживаем Отцу и Аватарам.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Сопереживать – это постоянно, это вот ты спишь, но ты понимаешь, что ты на связи с Отцом.</w:t>
      </w:r>
      <w:r w:rsidRPr="001123A6">
        <w:rPr>
          <w:rFonts w:ascii="Times New Roman" w:hAnsi="Times New Roman" w:cs="Times New Roman"/>
          <w:sz w:val="24"/>
          <w:szCs w:val="24"/>
        </w:rPr>
        <w:t xml:space="preserve"> Ты кушаешь, но ты на связи с Отцом и не забываешь о нём. Ты необязательно вступаешь во взаимодействие, ведёшь практику и так далее, это по условиям,</w:t>
      </w:r>
      <w:r w:rsidRPr="001123A6">
        <w:t xml:space="preserve"> </w:t>
      </w:r>
      <w:r w:rsidRPr="001123A6">
        <w:rPr>
          <w:rFonts w:ascii="Times New Roman" w:hAnsi="Times New Roman" w:cs="Times New Roman"/>
          <w:sz w:val="24"/>
          <w:szCs w:val="24"/>
        </w:rPr>
        <w:t xml:space="preserve">а вот ты всё время вместе живёшь.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нас есть ряд служащих, я, например, ну, скажем так, наверное, счастлива, что получилась такая возможность в такое общение войти, когда мы живём в разных городах, но у нас нет прощаний, мы всё время можем быть на связи, по необходимости. Мы можем прожить, кто как живёт, можем позвонить просто так, вплоть до того, что можем приехать просто так. Это вот Неотчуждённость, она должна быть между всеми людьми в итоге. Но… Для этого и Мужество должно быть, чтобы… это вот нарабатывается и Неотчужденность импульсами, помощь людям, когда это необходимо. Сначала Мужество, а потом Неотчужденность. Увидели?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Потом что ещё у нас идёт за этим? </w:t>
      </w:r>
    </w:p>
    <w:p w:rsidR="008B644C" w:rsidRPr="001123A6" w:rsidRDefault="008B644C" w:rsidP="00AC3120">
      <w:pPr>
        <w:spacing w:after="0" w:line="240" w:lineRule="auto"/>
        <w:ind w:firstLine="567"/>
        <w:jc w:val="both"/>
        <w:rPr>
          <w:rFonts w:ascii="Times New Roman" w:hAnsi="Times New Roman" w:cs="Times New Roman"/>
          <w:b/>
          <w:sz w:val="24"/>
          <w:szCs w:val="24"/>
        </w:rPr>
      </w:pPr>
    </w:p>
    <w:p w:rsidR="008B644C" w:rsidRPr="001123A6" w:rsidRDefault="008B644C" w:rsidP="00EE2206">
      <w:pPr>
        <w:pStyle w:val="2"/>
        <w:ind w:firstLine="567"/>
        <w:rPr>
          <w:rFonts w:ascii="Times New Roman" w:hAnsi="Times New Roman" w:cs="Times New Roman"/>
          <w:b/>
          <w:color w:val="auto"/>
          <w:sz w:val="24"/>
          <w:szCs w:val="24"/>
        </w:rPr>
      </w:pPr>
      <w:bookmarkStart w:id="29" w:name="_Toc141142866"/>
      <w:r w:rsidRPr="001123A6">
        <w:rPr>
          <w:rFonts w:ascii="Times New Roman" w:hAnsi="Times New Roman" w:cs="Times New Roman"/>
          <w:b/>
          <w:color w:val="auto"/>
          <w:sz w:val="24"/>
          <w:szCs w:val="24"/>
        </w:rPr>
        <w:t>Жертвенность</w:t>
      </w:r>
      <w:bookmarkEnd w:id="29"/>
    </w:p>
    <w:p w:rsidR="003D3B41" w:rsidRPr="001123A6" w:rsidRDefault="003D3B41" w:rsidP="00AC3120">
      <w:pPr>
        <w:spacing w:after="0" w:line="240" w:lineRule="auto"/>
        <w:ind w:firstLine="567"/>
        <w:jc w:val="both"/>
        <w:rPr>
          <w:rFonts w:ascii="Times New Roman" w:hAnsi="Times New Roman" w:cs="Times New Roman"/>
          <w:b/>
          <w:sz w:val="24"/>
          <w:szCs w:val="24"/>
        </w:rPr>
      </w:pP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Жертвенность.</w:t>
      </w:r>
      <w:r w:rsidRPr="001123A6">
        <w:rPr>
          <w:rFonts w:ascii="Times New Roman" w:hAnsi="Times New Roman" w:cs="Times New Roman"/>
          <w:sz w:val="24"/>
          <w:szCs w:val="24"/>
        </w:rPr>
        <w:t xml:space="preserve"> В этой Неотчуждённости, или отталкиваясь от неё, ты можешь пожертвовать своим временем, какими-то своими условиями, какими-то своими накоплениями в том числе. В итоге они от тебя никуда не денутся, но ты можешь опытом поделиться, если кто-то в этом нуждается. И Жертвенность это – не вообще я перед всеми выстилаюсь, этого вообще не надо делать, никогда, а </w:t>
      </w:r>
      <w:r w:rsidRPr="001123A6">
        <w:rPr>
          <w:rFonts w:ascii="Times New Roman" w:hAnsi="Times New Roman" w:cs="Times New Roman"/>
          <w:b/>
          <w:sz w:val="24"/>
          <w:szCs w:val="24"/>
        </w:rPr>
        <w:t>Жертвенность – это когда ты можешь включиться в единую жизнь всех и сделать то, что не могут другие, потому что ты можешь.</w:t>
      </w:r>
      <w:r w:rsidRPr="001123A6">
        <w:rPr>
          <w:rFonts w:ascii="Times New Roman" w:hAnsi="Times New Roman" w:cs="Times New Roman"/>
          <w:sz w:val="24"/>
          <w:szCs w:val="24"/>
        </w:rPr>
        <w:t xml:space="preserve"> Мама жертвует своим телом, когда вынашивает ребёночка, потому, что многие мамы понимают, что это риск </w:t>
      </w:r>
      <w:r w:rsidRPr="001123A6">
        <w:rPr>
          <w:rFonts w:ascii="Times New Roman" w:hAnsi="Times New Roman" w:cs="Times New Roman"/>
          <w:sz w:val="24"/>
          <w:szCs w:val="24"/>
        </w:rPr>
        <w:lastRenderedPageBreak/>
        <w:t xml:space="preserve">для жизни – родить ребёночка. Это серьёзные вещи. Да? Мы жертвуем собой и своим временем, когда воспитываем детей. Это нормально. Мы рады этой жертве на самом деле. Если правильно отстроить, мы рады, получается, участвовать в жизни других и чем-то помогать им.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Жертвенность – это не обязательно жизнь, но иногда и до жизни доходит. Это крайняя степень Жертвенности, когда всё, что у тебя есть, отдаёшь, в том числе жизнь. Ты должен понимать, ради чего. Ты должен глубоко осознавать и быть в этом состоянии, что без твоей жертвы жизни другим людям будет намного хуже. Это то, что солдатики сейчас делают, причём сознательно идут на эти жертвы.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меня вот есть знакомые в Кавказских республиках, там много оттуда ребят воюют, там очень много уже погибших на самом деле, но нет такого состояния, что зря они это делают. Когда посмотришь, что другим намного хуже, и что будет, если они свой долг не исполнят, иногда даже жертвуя своей жизнью. Ведь будет хуже всем. Вот когда есть понимание этой ситуации, люди идут на жертвы. Далеко не каждый у нас на это способен. У нас даже пожертвовать временем не все могут. Или ты мне платишь, или я с тобой не занимаюсь, с тобой не встречаюсь. Понимаете? До вот этих отношений доходит, не всегда так, но иногда надо так поступать, иногда не надо.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смотря какая у вас Совесть, какой у вас Долг, какая у вас Неотчужденность и какая глубина Человечности в целом. От этого всё зависит.  И это не значит, что надо со всеми бесплатно общаться, с некоторыми наоборот нужно платно, чтобы что-то отдали, от себя оторвали и хоть на чуть-чуть изменились. Энергопотенциальные отношения. А иногда не надо. А как это определить?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когда есть основа Жертвенности, ты это определишь правильно, а когда нет, ты будешь за другие критерии цепляться и можешь неправильно решить. Понимаете, о чём речь идёт? Понимаете. Иногда жена жертвует карьерой ради карьеры мужа. Она делает это всегда добровольно, это сознательный выбор, это выбор своей жизни вообще-то её, образа жизни. И она в этом должна быть счастлива, но не упрекать потом: «я всю жизнь в тебя вложила, а ты сволочь неблагодарная!». Это не Жертвенность, между прочим, это корысть. Согласны? Согласны.  Вот об этом речь идёт, это ещё одна основа Духа. </w:t>
      </w:r>
    </w:p>
    <w:p w:rsidR="00A24135" w:rsidRPr="001123A6" w:rsidRDefault="00A24135" w:rsidP="00AC3120">
      <w:pPr>
        <w:spacing w:after="0" w:line="240" w:lineRule="auto"/>
        <w:ind w:firstLine="567"/>
        <w:jc w:val="both"/>
        <w:rPr>
          <w:rFonts w:ascii="Times New Roman" w:hAnsi="Times New Roman" w:cs="Times New Roman"/>
          <w:sz w:val="24"/>
          <w:szCs w:val="24"/>
        </w:rPr>
      </w:pPr>
    </w:p>
    <w:p w:rsidR="00A24135" w:rsidRPr="001123A6" w:rsidRDefault="00A24135" w:rsidP="00EE2206">
      <w:pPr>
        <w:pStyle w:val="2"/>
        <w:tabs>
          <w:tab w:val="left" w:pos="3510"/>
        </w:tabs>
        <w:ind w:firstLine="567"/>
        <w:rPr>
          <w:rFonts w:ascii="Times New Roman" w:hAnsi="Times New Roman" w:cs="Times New Roman"/>
          <w:b/>
          <w:color w:val="auto"/>
          <w:sz w:val="24"/>
          <w:szCs w:val="24"/>
        </w:rPr>
      </w:pPr>
      <w:bookmarkStart w:id="30" w:name="_Toc141142867"/>
      <w:r w:rsidRPr="001123A6">
        <w:rPr>
          <w:rFonts w:ascii="Times New Roman" w:hAnsi="Times New Roman" w:cs="Times New Roman"/>
          <w:b/>
          <w:color w:val="auto"/>
          <w:sz w:val="24"/>
          <w:szCs w:val="24"/>
        </w:rPr>
        <w:t>Правдивость</w:t>
      </w:r>
      <w:bookmarkEnd w:id="30"/>
      <w:r w:rsidR="00510C6D" w:rsidRPr="001123A6">
        <w:rPr>
          <w:rFonts w:ascii="Times New Roman" w:hAnsi="Times New Roman" w:cs="Times New Roman"/>
          <w:b/>
          <w:color w:val="auto"/>
          <w:sz w:val="24"/>
          <w:szCs w:val="24"/>
        </w:rPr>
        <w:tab/>
      </w:r>
    </w:p>
    <w:p w:rsidR="00A24135" w:rsidRPr="001123A6" w:rsidRDefault="00A24135" w:rsidP="00AC3120">
      <w:pPr>
        <w:spacing w:after="0" w:line="240" w:lineRule="auto"/>
        <w:ind w:firstLine="567"/>
        <w:jc w:val="both"/>
        <w:rPr>
          <w:rFonts w:ascii="Times New Roman" w:hAnsi="Times New Roman" w:cs="Times New Roman"/>
          <w:sz w:val="24"/>
          <w:szCs w:val="24"/>
        </w:rPr>
      </w:pP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Ну, и </w:t>
      </w:r>
      <w:r w:rsidRPr="001123A6">
        <w:rPr>
          <w:rFonts w:ascii="Times New Roman" w:hAnsi="Times New Roman" w:cs="Times New Roman"/>
          <w:b/>
          <w:sz w:val="24"/>
          <w:szCs w:val="24"/>
        </w:rPr>
        <w:t>Правдивость.</w:t>
      </w:r>
      <w:r w:rsidRPr="001123A6">
        <w:rPr>
          <w:rFonts w:ascii="Times New Roman" w:hAnsi="Times New Roman" w:cs="Times New Roman"/>
          <w:sz w:val="24"/>
          <w:szCs w:val="24"/>
        </w:rPr>
        <w:t xml:space="preserve"> Что это такое? Так, чтобы мы углубились-таки в Человека по-настоящему. Так чтобы эту суть Человека прожили, прямо кожей прожили. Правдивость – это как?</w:t>
      </w:r>
    </w:p>
    <w:p w:rsidR="00AC3120" w:rsidRPr="001123A6" w:rsidRDefault="00AC3120" w:rsidP="00AC3120">
      <w:pPr>
        <w:spacing w:after="0" w:line="240" w:lineRule="auto"/>
        <w:ind w:firstLine="567"/>
        <w:jc w:val="both"/>
        <w:rPr>
          <w:rFonts w:ascii="Times New Roman" w:hAnsi="Times New Roman"/>
          <w:i/>
          <w:sz w:val="24"/>
          <w:szCs w:val="24"/>
        </w:rPr>
      </w:pPr>
      <w:r w:rsidRPr="001123A6">
        <w:rPr>
          <w:rFonts w:ascii="Times New Roman" w:hAnsi="Times New Roman"/>
          <w:i/>
          <w:sz w:val="24"/>
          <w:szCs w:val="24"/>
        </w:rPr>
        <w:t>Из зала: Ещё сложнее.</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Ещё сложнее, да, это ещё выше состояние.</w:t>
      </w:r>
    </w:p>
    <w:p w:rsidR="00AC3120" w:rsidRPr="001123A6" w:rsidRDefault="00AC3120" w:rsidP="00AC3120">
      <w:pPr>
        <w:spacing w:after="0" w:line="240" w:lineRule="auto"/>
        <w:ind w:firstLine="567"/>
        <w:jc w:val="both"/>
        <w:rPr>
          <w:rFonts w:ascii="Times New Roman" w:hAnsi="Times New Roman"/>
          <w:i/>
          <w:sz w:val="24"/>
          <w:szCs w:val="24"/>
        </w:rPr>
      </w:pPr>
      <w:r w:rsidRPr="001123A6">
        <w:rPr>
          <w:rFonts w:ascii="Times New Roman" w:hAnsi="Times New Roman"/>
          <w:i/>
          <w:sz w:val="24"/>
          <w:szCs w:val="24"/>
        </w:rPr>
        <w:t>Из зала: То, что вытягивает к истине?</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как? Объясни мне своими словами, чтобы было понятно, что ты это имеешь.</w:t>
      </w:r>
    </w:p>
    <w:p w:rsidR="00AC3120" w:rsidRPr="001123A6" w:rsidRDefault="00AC3120" w:rsidP="00AC3120">
      <w:pPr>
        <w:spacing w:after="0" w:line="240" w:lineRule="auto"/>
        <w:ind w:firstLine="567"/>
        <w:jc w:val="both"/>
        <w:rPr>
          <w:rFonts w:ascii="Times New Roman" w:hAnsi="Times New Roman"/>
          <w:i/>
          <w:sz w:val="24"/>
          <w:szCs w:val="24"/>
        </w:rPr>
      </w:pPr>
      <w:r w:rsidRPr="001123A6">
        <w:rPr>
          <w:rFonts w:ascii="Times New Roman" w:hAnsi="Times New Roman"/>
          <w:i/>
          <w:sz w:val="24"/>
          <w:szCs w:val="24"/>
        </w:rPr>
        <w:t>Из зала: Когда нет двусмысленности и однозначно. То есть как определённый факт.</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Честность, это Честность с твоей стороны, потому что это субъективно.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Правдивость, она должна стремиться к объективной Правде</w:t>
      </w:r>
      <w:r w:rsidR="00A24135" w:rsidRPr="001123A6">
        <w:rPr>
          <w:rFonts w:ascii="Times New Roman" w:hAnsi="Times New Roman" w:cs="Times New Roman"/>
          <w:sz w:val="24"/>
          <w:szCs w:val="24"/>
        </w:rPr>
        <w:t xml:space="preserve">, а не как я её вижу. Понимаете, </w:t>
      </w:r>
      <w:r w:rsidRPr="001123A6">
        <w:rPr>
          <w:rFonts w:ascii="Times New Roman" w:hAnsi="Times New Roman" w:cs="Times New Roman"/>
          <w:sz w:val="24"/>
          <w:szCs w:val="24"/>
        </w:rPr>
        <w:t xml:space="preserve">в чём вопрос-то, вся изюминка. Вот когда Вы стараетесь, со своей точки зрения, быть честным, это вот сюда, к вашим ответам. </w:t>
      </w:r>
      <w:r w:rsidRPr="001123A6">
        <w:rPr>
          <w:rFonts w:ascii="Times New Roman" w:hAnsi="Times New Roman" w:cs="Times New Roman"/>
          <w:b/>
          <w:sz w:val="24"/>
          <w:szCs w:val="24"/>
        </w:rPr>
        <w:t>Честность, это к первой основе, к Совести.</w:t>
      </w:r>
      <w:r w:rsidRPr="001123A6">
        <w:rPr>
          <w:rFonts w:ascii="Times New Roman" w:hAnsi="Times New Roman" w:cs="Times New Roman"/>
          <w:sz w:val="24"/>
          <w:szCs w:val="24"/>
        </w:rPr>
        <w:t xml:space="preserve"> На основе чего потом Совесть складывается – от Честности вашей, а Правдивость, слово Пра – давайте так увидим, да. Волей-Да-Правде. Пра-В-Да, поэтому Правда это как у Отца Правда. И </w:t>
      </w:r>
      <w:r w:rsidRPr="001123A6">
        <w:rPr>
          <w:rFonts w:ascii="Times New Roman" w:hAnsi="Times New Roman" w:cs="Times New Roman"/>
          <w:b/>
          <w:sz w:val="24"/>
          <w:szCs w:val="24"/>
        </w:rPr>
        <w:t>ты пред Отцом ищешь эту Правду, ты сам себя отстраиваешь на эту Правду, а не внешне своей Правдой оперируешь.</w:t>
      </w:r>
      <w:r w:rsidRPr="001123A6">
        <w:rPr>
          <w:rFonts w:ascii="Times New Roman" w:hAnsi="Times New Roman" w:cs="Times New Roman"/>
          <w:sz w:val="24"/>
          <w:szCs w:val="24"/>
        </w:rPr>
        <w:t xml:space="preserve"> Понимаете, какая разница? Большая разница.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Ещё себя нужно на эту Правду отстроить, чтобы Правдивым быть по-настоящему, пред другими людьми. Ведь можно искренне заблуждаться. Понимаете? И это внешнее, стараясь поддержать ситуацию как она есть, это к Честности. А когда ты внутренне, по отношению к себе, отстраиваешь себя на то, на какую-то глубину Отца, на глубину каких-то возможностей. </w:t>
      </w:r>
      <w:r w:rsidRPr="001123A6">
        <w:rPr>
          <w:rFonts w:ascii="Times New Roman" w:hAnsi="Times New Roman" w:cs="Times New Roman"/>
          <w:sz w:val="24"/>
          <w:szCs w:val="24"/>
        </w:rPr>
        <w:lastRenderedPageBreak/>
        <w:t xml:space="preserve">Вот когда ты себя меняешь, потому что тебя так ведёт, ты пред Отцом Правдив прежде всего, как и перед самим собою. Это внутреннее состояние Правдивости. Когда ты не можешь нарушить то, что даёт Отец. Вот это вот Правдивость. </w:t>
      </w:r>
    </w:p>
    <w:p w:rsidR="00A24135" w:rsidRPr="001123A6" w:rsidRDefault="00A24135" w:rsidP="00AC3120">
      <w:pPr>
        <w:spacing w:after="0" w:line="240" w:lineRule="auto"/>
        <w:ind w:firstLine="567"/>
        <w:jc w:val="both"/>
        <w:rPr>
          <w:rFonts w:ascii="Times New Roman" w:hAnsi="Times New Roman" w:cs="Times New Roman"/>
          <w:sz w:val="24"/>
          <w:szCs w:val="24"/>
        </w:rPr>
      </w:pPr>
    </w:p>
    <w:p w:rsidR="00A24135" w:rsidRPr="001123A6" w:rsidRDefault="00A24135" w:rsidP="00EE2206">
      <w:pPr>
        <w:pStyle w:val="2"/>
        <w:ind w:firstLine="567"/>
        <w:rPr>
          <w:rFonts w:ascii="Times New Roman" w:hAnsi="Times New Roman" w:cs="Times New Roman"/>
          <w:b/>
          <w:color w:val="auto"/>
          <w:sz w:val="24"/>
          <w:szCs w:val="24"/>
        </w:rPr>
      </w:pPr>
      <w:bookmarkStart w:id="31" w:name="_Toc141142868"/>
      <w:r w:rsidRPr="001123A6">
        <w:rPr>
          <w:rFonts w:ascii="Times New Roman" w:hAnsi="Times New Roman" w:cs="Times New Roman"/>
          <w:b/>
          <w:color w:val="auto"/>
          <w:sz w:val="24"/>
          <w:szCs w:val="24"/>
        </w:rPr>
        <w:t>Правдивость – как вершина организации человеческого Духа</w:t>
      </w:r>
      <w:bookmarkEnd w:id="31"/>
    </w:p>
    <w:p w:rsidR="00A24135" w:rsidRPr="001123A6" w:rsidRDefault="00A24135" w:rsidP="00AC3120">
      <w:pPr>
        <w:spacing w:after="0" w:line="240" w:lineRule="auto"/>
        <w:ind w:firstLine="567"/>
        <w:jc w:val="both"/>
        <w:rPr>
          <w:rFonts w:ascii="Times New Roman" w:hAnsi="Times New Roman" w:cs="Times New Roman"/>
          <w:sz w:val="24"/>
          <w:szCs w:val="24"/>
        </w:rPr>
      </w:pP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мы выходим на </w:t>
      </w:r>
      <w:r w:rsidRPr="001123A6">
        <w:rPr>
          <w:rFonts w:ascii="Times New Roman" w:hAnsi="Times New Roman" w:cs="Times New Roman"/>
          <w:b/>
          <w:sz w:val="24"/>
          <w:szCs w:val="24"/>
        </w:rPr>
        <w:t>восьмую страту</w:t>
      </w:r>
      <w:r w:rsidRPr="001123A6">
        <w:rPr>
          <w:rFonts w:ascii="Times New Roman" w:hAnsi="Times New Roman" w:cs="Times New Roman"/>
          <w:sz w:val="24"/>
          <w:szCs w:val="24"/>
        </w:rPr>
        <w:t xml:space="preserve">. Может, я какую-то одну упустила, ладно. </w:t>
      </w:r>
      <w:r w:rsidRPr="001123A6">
        <w:rPr>
          <w:rFonts w:ascii="Times New Roman" w:hAnsi="Times New Roman" w:cs="Times New Roman"/>
          <w:b/>
          <w:sz w:val="24"/>
          <w:szCs w:val="24"/>
        </w:rPr>
        <w:t>Правдивость – как вершина организации человеческого Духа на сегодня</w:t>
      </w:r>
      <w:r w:rsidRPr="001123A6">
        <w:rPr>
          <w:rFonts w:ascii="Times New Roman" w:hAnsi="Times New Roman" w:cs="Times New Roman"/>
          <w:sz w:val="24"/>
          <w:szCs w:val="24"/>
        </w:rPr>
        <w:t xml:space="preserve">. На самом деле этих основ должно быть минимум 64, а то и 256. И если первые восемь таковые, какие же будут следующие? Круто? На самом деле это круто. А это Человек. Правдивость как таковая выводит в Человека как такового, потому что, ты ищешь соответствие Отцу сам для себя. То есть, например, искренне увидеть, что я к чему-то не готов, хотя очень хочется. Очень хочется считать себя подготовленным, а ты начинаешь находить какие-то критерии и понимаешь, что не готов, и это нужно принять. Когда ты принимаешь объективную реальность, как она есть, пред Отцом для себя, а внешне может и не потребоваться. Увидели?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Когда пишут те же диссертационные работы, всё проходит внешне, «докторскую» защищаем, но ты должен быть Правдив перед собою, насколько ты доктор наук по-настоящему. Другое – повышение по должности. Ты устремляешься, ты можешь пройти, но Правдивость в чём? – насколько ты компетентен в этой должности сам для себя, чтобы повести организацию в развитие.</w:t>
      </w:r>
      <w:r w:rsidRPr="001123A6">
        <w:t xml:space="preserve"> </w:t>
      </w:r>
      <w:r w:rsidRPr="001123A6">
        <w:rPr>
          <w:rFonts w:ascii="Times New Roman" w:hAnsi="Times New Roman" w:cs="Times New Roman"/>
          <w:sz w:val="24"/>
          <w:szCs w:val="24"/>
        </w:rPr>
        <w:t xml:space="preserve">Можно же пойти по другим смыслам: зарплата выше, статус выше, понимаете? </w:t>
      </w:r>
    </w:p>
    <w:p w:rsidR="00AC3120" w:rsidRPr="001123A6" w:rsidRDefault="00AC3120" w:rsidP="00AC3120">
      <w:pPr>
        <w:spacing w:after="0" w:line="240" w:lineRule="auto"/>
        <w:ind w:firstLine="567"/>
        <w:jc w:val="both"/>
        <w:rPr>
          <w:rFonts w:ascii="Times New Roman" w:hAnsi="Times New Roman" w:cs="Times New Roman"/>
          <w:i/>
          <w:sz w:val="24"/>
          <w:szCs w:val="24"/>
        </w:rPr>
      </w:pPr>
      <w:r w:rsidRPr="001123A6">
        <w:rPr>
          <w:rFonts w:ascii="Times New Roman" w:hAnsi="Times New Roman"/>
          <w:i/>
          <w:sz w:val="24"/>
          <w:szCs w:val="24"/>
        </w:rPr>
        <w:t xml:space="preserve">Из зала: </w:t>
      </w:r>
      <w:r w:rsidRPr="001123A6">
        <w:rPr>
          <w:rFonts w:ascii="Times New Roman" w:hAnsi="Times New Roman" w:cs="Times New Roman"/>
          <w:i/>
          <w:sz w:val="24"/>
          <w:szCs w:val="24"/>
        </w:rPr>
        <w:t>Но здесь сравнивать ведь, если там конкурс, то нужно понимать, например, если там будет другой человек в том числе, то как раз (далее не внятно).</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Тогда должен понимать правдиво, что нет никого абсолютно компетентного для этой должности, из всех ты более-менее компетентный. Ты должен понимать правдиво, что ты не до конца вникаешь в эту должность, чтобы её исполнять. Значит, тебе в этом </w:t>
      </w:r>
      <w:r w:rsidR="00ED2839" w:rsidRPr="001123A6">
        <w:rPr>
          <w:rFonts w:ascii="Times New Roman" w:hAnsi="Times New Roman" w:cs="Times New Roman"/>
          <w:sz w:val="24"/>
          <w:szCs w:val="24"/>
        </w:rPr>
        <w:t xml:space="preserve">нужно </w:t>
      </w:r>
      <w:r w:rsidRPr="001123A6">
        <w:rPr>
          <w:rFonts w:ascii="Times New Roman" w:hAnsi="Times New Roman" w:cs="Times New Roman"/>
          <w:sz w:val="24"/>
          <w:szCs w:val="24"/>
        </w:rPr>
        <w:t xml:space="preserve">вырасти, тогда Правдивость останется. Понимаешь? Увидели?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вот это стремление совпасть с Отцом, как он видит, и самому видеть – вот это </w:t>
      </w:r>
      <w:r w:rsidR="00ED2839" w:rsidRPr="001123A6">
        <w:rPr>
          <w:rFonts w:ascii="Times New Roman" w:hAnsi="Times New Roman" w:cs="Times New Roman"/>
          <w:sz w:val="24"/>
          <w:szCs w:val="24"/>
        </w:rPr>
        <w:t>ч</w:t>
      </w:r>
      <w:r w:rsidRPr="001123A6">
        <w:rPr>
          <w:rFonts w:ascii="Times New Roman" w:hAnsi="Times New Roman" w:cs="Times New Roman"/>
          <w:sz w:val="24"/>
          <w:szCs w:val="24"/>
        </w:rPr>
        <w:t xml:space="preserve">еловеческие Начала и Основы деятельности. Это то, что должно быть развито. Вот с таким подходом и Интеллект должен формироваться, чтобы не стать манипулятором. Есть такое? Есть. </w:t>
      </w:r>
    </w:p>
    <w:p w:rsidR="00A24135" w:rsidRPr="001123A6" w:rsidRDefault="00A24135" w:rsidP="00AC3120">
      <w:pPr>
        <w:spacing w:after="0" w:line="240" w:lineRule="auto"/>
        <w:ind w:firstLine="567"/>
        <w:jc w:val="both"/>
        <w:rPr>
          <w:rFonts w:ascii="Times New Roman" w:hAnsi="Times New Roman" w:cs="Times New Roman"/>
          <w:sz w:val="24"/>
          <w:szCs w:val="24"/>
        </w:rPr>
      </w:pPr>
    </w:p>
    <w:p w:rsidR="00A24135" w:rsidRPr="001123A6" w:rsidRDefault="00A24135" w:rsidP="00EE2206">
      <w:pPr>
        <w:pStyle w:val="2"/>
        <w:ind w:firstLine="567"/>
        <w:rPr>
          <w:rFonts w:ascii="Times New Roman" w:hAnsi="Times New Roman" w:cs="Times New Roman"/>
          <w:b/>
          <w:color w:val="auto"/>
          <w:sz w:val="24"/>
          <w:szCs w:val="24"/>
        </w:rPr>
      </w:pPr>
      <w:bookmarkStart w:id="32" w:name="_Toc141142869"/>
      <w:r w:rsidRPr="001123A6">
        <w:rPr>
          <w:rFonts w:ascii="Times New Roman" w:hAnsi="Times New Roman" w:cs="Times New Roman"/>
          <w:b/>
          <w:color w:val="auto"/>
          <w:sz w:val="24"/>
          <w:szCs w:val="24"/>
        </w:rPr>
        <w:t>Резюме</w:t>
      </w:r>
      <w:bookmarkEnd w:id="32"/>
    </w:p>
    <w:p w:rsidR="003D3B41" w:rsidRPr="001123A6" w:rsidRDefault="003D3B41" w:rsidP="00AC3120">
      <w:pPr>
        <w:spacing w:after="0" w:line="240" w:lineRule="auto"/>
        <w:ind w:firstLine="567"/>
        <w:jc w:val="both"/>
        <w:rPr>
          <w:rFonts w:ascii="Times New Roman" w:hAnsi="Times New Roman" w:cs="Times New Roman"/>
          <w:b/>
          <w:sz w:val="24"/>
          <w:szCs w:val="24"/>
        </w:rPr>
      </w:pPr>
    </w:p>
    <w:p w:rsidR="000B44EE" w:rsidRPr="001123A6" w:rsidRDefault="000B44EE"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Итак, резюме. Образ Человека. Это мы уже сколько, три с половиной часа занимаемся?</w:t>
      </w:r>
    </w:p>
    <w:p w:rsidR="000B44EE" w:rsidRPr="001123A6" w:rsidRDefault="000B44EE" w:rsidP="00AC3120">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Два с половиной.</w:t>
      </w:r>
    </w:p>
    <w:p w:rsidR="000B44EE" w:rsidRPr="001123A6" w:rsidRDefault="000B44EE"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Два с половиной. Замечательно!</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Образ, скажем так, современного Человека современной эпохи, кто он такой? Это ответ на тот самый первый вопрос, который мы с вами подняли. Это материализованный Синтез и Огонь, который концентрирует и центрирует на себя ИВДИВО в целом с формированием потом ИВДИВО каждого. Область, где ты конкретно можешь жить и действовать, где целью концентрации ИВДИВО на тебя как Огонь от Отца есть развитие твоей телесности. И развитие этой телесности, </w:t>
      </w:r>
      <w:r w:rsidR="000B44EE" w:rsidRPr="001123A6">
        <w:rPr>
          <w:rFonts w:ascii="Times New Roman" w:hAnsi="Times New Roman" w:cs="Times New Roman"/>
          <w:sz w:val="24"/>
          <w:szCs w:val="24"/>
        </w:rPr>
        <w:t xml:space="preserve">оно, </w:t>
      </w:r>
      <w:r w:rsidRPr="001123A6">
        <w:rPr>
          <w:rFonts w:ascii="Times New Roman" w:hAnsi="Times New Roman" w:cs="Times New Roman"/>
          <w:sz w:val="24"/>
          <w:szCs w:val="24"/>
        </w:rPr>
        <w:t>с одной стороны, идёт, определяет</w:t>
      </w:r>
      <w:r w:rsidR="000B44EE" w:rsidRPr="001123A6">
        <w:rPr>
          <w:rFonts w:ascii="Times New Roman" w:hAnsi="Times New Roman" w:cs="Times New Roman"/>
          <w:sz w:val="24"/>
          <w:szCs w:val="24"/>
        </w:rPr>
        <w:t>ся Огнём, каким ты должен стать. А это</w:t>
      </w:r>
      <w:r w:rsidRPr="001123A6">
        <w:rPr>
          <w:rFonts w:ascii="Times New Roman" w:hAnsi="Times New Roman" w:cs="Times New Roman"/>
          <w:sz w:val="24"/>
          <w:szCs w:val="24"/>
        </w:rPr>
        <w:t xml:space="preserve"> и Образ Отца, и Слово Отца, и много других Огней, которые мы стяжаем. А с другой стороны, развитие телесности зависит ещё от того, какова природа в этом ИВДИВО. В одном архетипе ты вырастишь </w:t>
      </w:r>
      <w:r w:rsidR="000B44EE" w:rsidRPr="001123A6">
        <w:rPr>
          <w:rFonts w:ascii="Times New Roman" w:hAnsi="Times New Roman" w:cs="Times New Roman"/>
          <w:sz w:val="24"/>
          <w:szCs w:val="24"/>
        </w:rPr>
        <w:t xml:space="preserve">в </w:t>
      </w:r>
      <w:r w:rsidRPr="001123A6">
        <w:rPr>
          <w:rFonts w:ascii="Times New Roman" w:hAnsi="Times New Roman" w:cs="Times New Roman"/>
          <w:sz w:val="24"/>
          <w:szCs w:val="24"/>
        </w:rPr>
        <w:t xml:space="preserve">одну телесность, а в другом совсем </w:t>
      </w:r>
      <w:r w:rsidR="000B44EE" w:rsidRPr="001123A6">
        <w:rPr>
          <w:rFonts w:ascii="Times New Roman" w:hAnsi="Times New Roman" w:cs="Times New Roman"/>
          <w:sz w:val="24"/>
          <w:szCs w:val="24"/>
        </w:rPr>
        <w:t xml:space="preserve">в </w:t>
      </w:r>
      <w:r w:rsidRPr="001123A6">
        <w:rPr>
          <w:rFonts w:ascii="Times New Roman" w:hAnsi="Times New Roman" w:cs="Times New Roman"/>
          <w:sz w:val="24"/>
          <w:szCs w:val="24"/>
        </w:rPr>
        <w:t xml:space="preserve">другую.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Тот же Интеллект будет разным в разных архетипах, скажем так, или в целом тело Чело</w:t>
      </w:r>
      <w:r w:rsidR="000B44EE" w:rsidRPr="001123A6">
        <w:rPr>
          <w:rFonts w:ascii="Times New Roman" w:hAnsi="Times New Roman" w:cs="Times New Roman"/>
          <w:sz w:val="24"/>
          <w:szCs w:val="24"/>
        </w:rPr>
        <w:t>века. Согласны? То есть, если б</w:t>
      </w:r>
      <w:r w:rsidRPr="001123A6">
        <w:rPr>
          <w:rFonts w:ascii="Times New Roman" w:hAnsi="Times New Roman" w:cs="Times New Roman"/>
          <w:sz w:val="24"/>
          <w:szCs w:val="24"/>
        </w:rPr>
        <w:t xml:space="preserve"> мы жили в пятой расе, это была бы одна телесность, в этих условиях, это совсем другая телесность – качества материи, стандарты, её законы и образ жизни даже совершенно другой в этой эпохе должен быть. Это из-за того, что Отец создаёт для нас те внешние параметры материи, как объективную материю или объективный мир Отца </w:t>
      </w:r>
      <w:r w:rsidRPr="001123A6">
        <w:rPr>
          <w:rFonts w:ascii="Times New Roman" w:hAnsi="Times New Roman" w:cs="Times New Roman"/>
          <w:sz w:val="24"/>
          <w:szCs w:val="24"/>
        </w:rPr>
        <w:lastRenderedPageBreak/>
        <w:t>вокруг</w:t>
      </w:r>
      <w:r w:rsidR="000B44EE" w:rsidRPr="001123A6">
        <w:rPr>
          <w:rFonts w:ascii="Times New Roman" w:hAnsi="Times New Roman" w:cs="Times New Roman"/>
          <w:sz w:val="24"/>
          <w:szCs w:val="24"/>
        </w:rPr>
        <w:t>, да? которые</w:t>
      </w:r>
      <w:r w:rsidRPr="001123A6">
        <w:rPr>
          <w:rFonts w:ascii="Times New Roman" w:hAnsi="Times New Roman" w:cs="Times New Roman"/>
          <w:sz w:val="24"/>
          <w:szCs w:val="24"/>
        </w:rPr>
        <w:t xml:space="preserve"> нам необходим</w:t>
      </w:r>
      <w:r w:rsidR="000B44EE" w:rsidRPr="001123A6">
        <w:rPr>
          <w:rFonts w:ascii="Times New Roman" w:hAnsi="Times New Roman" w:cs="Times New Roman"/>
          <w:sz w:val="24"/>
          <w:szCs w:val="24"/>
        </w:rPr>
        <w:t>ы</w:t>
      </w:r>
      <w:r w:rsidRPr="001123A6">
        <w:rPr>
          <w:rFonts w:ascii="Times New Roman" w:hAnsi="Times New Roman" w:cs="Times New Roman"/>
          <w:sz w:val="24"/>
          <w:szCs w:val="24"/>
        </w:rPr>
        <w:t xml:space="preserve"> для роста и развития. И получается – Отцовские заданные параметры вовне, Отцовский Огонь</w:t>
      </w:r>
      <w:r w:rsidR="000B44EE"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 внутр</w:t>
      </w:r>
      <w:r w:rsidR="000B44EE" w:rsidRPr="001123A6">
        <w:rPr>
          <w:rFonts w:ascii="Times New Roman" w:hAnsi="Times New Roman" w:cs="Times New Roman"/>
          <w:sz w:val="24"/>
          <w:szCs w:val="24"/>
        </w:rPr>
        <w:t>и,</w:t>
      </w:r>
      <w:r w:rsidRPr="001123A6">
        <w:rPr>
          <w:rFonts w:ascii="Times New Roman" w:hAnsi="Times New Roman" w:cs="Times New Roman"/>
          <w:sz w:val="24"/>
          <w:szCs w:val="24"/>
        </w:rPr>
        <w:t xml:space="preserve"> куда же </w:t>
      </w:r>
      <w:r w:rsidR="000B44EE" w:rsidRPr="001123A6">
        <w:rPr>
          <w:rFonts w:ascii="Times New Roman" w:hAnsi="Times New Roman" w:cs="Times New Roman"/>
          <w:sz w:val="24"/>
          <w:szCs w:val="24"/>
        </w:rPr>
        <w:t>«</w:t>
      </w:r>
      <w:r w:rsidRPr="001123A6">
        <w:rPr>
          <w:rFonts w:ascii="Times New Roman" w:hAnsi="Times New Roman" w:cs="Times New Roman"/>
          <w:sz w:val="24"/>
          <w:szCs w:val="24"/>
        </w:rPr>
        <w:t>бедному</w:t>
      </w:r>
      <w:r w:rsidR="000B44EE" w:rsidRPr="001123A6">
        <w:rPr>
          <w:rFonts w:ascii="Times New Roman" w:hAnsi="Times New Roman" w:cs="Times New Roman"/>
          <w:sz w:val="24"/>
          <w:szCs w:val="24"/>
        </w:rPr>
        <w:t>»</w:t>
      </w:r>
      <w:r w:rsidRPr="001123A6">
        <w:rPr>
          <w:rFonts w:ascii="Times New Roman" w:hAnsi="Times New Roman" w:cs="Times New Roman"/>
          <w:sz w:val="24"/>
          <w:szCs w:val="24"/>
        </w:rPr>
        <w:t xml:space="preserve"> Человеку податься? А только соответствовать ему, учитывать все эти стандарты и соответствовать. </w:t>
      </w:r>
    </w:p>
    <w:p w:rsidR="00AC3120" w:rsidRPr="001123A6" w:rsidRDefault="00AC3120" w:rsidP="00AC3120">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Второе. Человек – это Свобода всегда, Человек начинается со Свободы Воли, и в этих отношениях он </w:t>
      </w:r>
      <w:r w:rsidR="000B44EE" w:rsidRPr="001123A6">
        <w:rPr>
          <w:rFonts w:ascii="Times New Roman" w:hAnsi="Times New Roman" w:cs="Times New Roman"/>
          <w:sz w:val="24"/>
          <w:szCs w:val="24"/>
        </w:rPr>
        <w:t xml:space="preserve">что? – </w:t>
      </w:r>
      <w:r w:rsidRPr="001123A6">
        <w:rPr>
          <w:rFonts w:ascii="Times New Roman" w:hAnsi="Times New Roman" w:cs="Times New Roman"/>
          <w:sz w:val="24"/>
          <w:szCs w:val="24"/>
        </w:rPr>
        <w:t>должен, выражая Огонь Отца, а он</w:t>
      </w:r>
      <w:r w:rsidRPr="001123A6">
        <w:rPr>
          <w:rFonts w:ascii="Times New Roman" w:hAnsi="Times New Roman" w:cs="Times New Roman"/>
          <w:szCs w:val="24"/>
        </w:rPr>
        <w:t xml:space="preserve"> </w:t>
      </w:r>
      <w:r w:rsidRPr="001123A6">
        <w:rPr>
          <w:rFonts w:ascii="Times New Roman" w:hAnsi="Times New Roman" w:cs="Times New Roman"/>
          <w:sz w:val="24"/>
          <w:szCs w:val="24"/>
        </w:rPr>
        <w:t>неповторимый, сложить себя, как неповторимого, не похожего на других Человека. И отсюда начинается закон «</w:t>
      </w:r>
      <w:r w:rsidR="00947DC8" w:rsidRPr="001123A6">
        <w:rPr>
          <w:rFonts w:ascii="Times New Roman" w:hAnsi="Times New Roman" w:cs="Times New Roman"/>
          <w:sz w:val="24"/>
          <w:szCs w:val="24"/>
        </w:rPr>
        <w:t>Первого среди Р</w:t>
      </w:r>
      <w:r w:rsidRPr="001123A6">
        <w:rPr>
          <w:rFonts w:ascii="Times New Roman" w:hAnsi="Times New Roman" w:cs="Times New Roman"/>
          <w:sz w:val="24"/>
          <w:szCs w:val="24"/>
        </w:rPr>
        <w:t>авных».</w:t>
      </w:r>
    </w:p>
    <w:p w:rsidR="006C3AF8" w:rsidRPr="001123A6" w:rsidRDefault="006C3AF8" w:rsidP="006C3AF8">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0B44EE" w:rsidRPr="001123A6" w:rsidRDefault="000B44EE" w:rsidP="00EE2206">
      <w:pPr>
        <w:pStyle w:val="2"/>
        <w:ind w:firstLine="567"/>
        <w:rPr>
          <w:rFonts w:ascii="Times New Roman" w:eastAsia="Arial Unicode MS" w:hAnsi="Times New Roman" w:cs="Arial Unicode MS"/>
          <w:b/>
          <w:color w:val="auto"/>
          <w:kern w:val="3"/>
          <w:sz w:val="24"/>
          <w:szCs w:val="24"/>
          <w:lang w:eastAsia="zh-CN" w:bidi="hi-IN"/>
        </w:rPr>
      </w:pPr>
      <w:bookmarkStart w:id="33" w:name="_Toc141142870"/>
      <w:r w:rsidRPr="001123A6">
        <w:rPr>
          <w:rFonts w:ascii="Times New Roman" w:eastAsia="Arial Unicode MS" w:hAnsi="Times New Roman" w:cs="Arial Unicode MS"/>
          <w:b/>
          <w:color w:val="auto"/>
          <w:kern w:val="3"/>
          <w:sz w:val="24"/>
          <w:szCs w:val="24"/>
          <w:lang w:eastAsia="zh-CN" w:bidi="hi-IN"/>
        </w:rPr>
        <w:t>Чем ты первый среди равных?</w:t>
      </w:r>
      <w:bookmarkEnd w:id="33"/>
    </w:p>
    <w:p w:rsidR="003D3B41" w:rsidRPr="001123A6" w:rsidRDefault="003D3B41"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Чем ты первый, чтобы быть равным? Задайте себе так вопрос. Если равный без первенства – это идёт стадность, это животное состояние.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У нас попытка построить коммунизм на территории России, она, честно говоря, вводила людей не туда. Стадность. Чем? Все должны быть одинаковые, начиная с одинаковых квартир и машин, поэтому вот и одинаковые одежды и тому подобное. Разнообразия не было. Очень сложно было выразиться индивидуальности в этом. Это проблема, на чём эта хорошая теория или задумка, она и засыпалась, потому что вот эта первая индивидуализация человека не сложилась, а без индивидуализации ты не выразишь отцовскость в себе.</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Родные и одинаковые – это же всё-таки из разных… Ну, один… равностность не к одинаковому пристроить.</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Конечно! Одинаковость, там это </w:t>
      </w:r>
      <w:r w:rsidR="00E21DBC" w:rsidRPr="001123A6">
        <w:rPr>
          <w:rFonts w:ascii="Times New Roman" w:eastAsia="Arial Unicode MS" w:hAnsi="Times New Roman" w:cs="Arial Unicode MS"/>
          <w:kern w:val="3"/>
          <w:sz w:val="24"/>
          <w:szCs w:val="24"/>
          <w:lang w:eastAsia="zh-CN" w:bidi="hi-IN"/>
        </w:rPr>
        <w:t xml:space="preserve">сродни </w:t>
      </w:r>
      <w:r w:rsidRPr="001123A6">
        <w:rPr>
          <w:rFonts w:ascii="Times New Roman" w:eastAsia="Arial Unicode MS" w:hAnsi="Times New Roman" w:cs="Arial Unicode MS"/>
          <w:kern w:val="3"/>
          <w:sz w:val="24"/>
          <w:szCs w:val="24"/>
          <w:lang w:eastAsia="zh-CN" w:bidi="hi-IN"/>
        </w:rPr>
        <w:t>сюда</w:t>
      </w:r>
      <w:r w:rsidR="00E21DBC"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слово однородность – это не сюда. А равенство пред Отцом тем, что мы люди и одновременно иерархическая разница в нашей подготовке – это всё должно сочетаться в каждом и между нами. Вот тогда мы начинаем быть…  позиционировать себя по-человечески, увидели?</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Что этому противостоит? Прежняя Иерархия, когда тот, кто был вышестоящим, это Иерархия Духа, троичная материя, и тот, кто вышестоящий, мог управлять нижестоящим. Линейная такая иерархическая зависимость. </w:t>
      </w:r>
      <w:r w:rsidR="00ED2839" w:rsidRPr="001123A6">
        <w:rPr>
          <w:rFonts w:ascii="Times New Roman" w:eastAsia="Arial Unicode MS" w:hAnsi="Times New Roman" w:cs="Arial Unicode MS"/>
          <w:kern w:val="3"/>
          <w:sz w:val="24"/>
          <w:szCs w:val="24"/>
          <w:lang w:eastAsia="zh-CN" w:bidi="hi-IN"/>
        </w:rPr>
        <w:t>Вот</w:t>
      </w:r>
      <w:r w:rsidRPr="001123A6">
        <w:rPr>
          <w:rFonts w:ascii="Times New Roman" w:eastAsia="Arial Unicode MS" w:hAnsi="Times New Roman" w:cs="Arial Unicode MS"/>
          <w:kern w:val="3"/>
          <w:sz w:val="24"/>
          <w:szCs w:val="24"/>
          <w:lang w:eastAsia="zh-CN" w:bidi="hi-IN"/>
        </w:rPr>
        <w:t xml:space="preserve"> поэтому боги управляли человеками на планете Земля, ангелы в том числе управляли. Они были в вышестоящих архетипах существами, но… Пред От</w:t>
      </w:r>
      <w:r w:rsidR="00947DC8" w:rsidRPr="001123A6">
        <w:rPr>
          <w:rFonts w:ascii="Times New Roman" w:eastAsia="Arial Unicode MS" w:hAnsi="Times New Roman" w:cs="Arial Unicode MS"/>
          <w:kern w:val="3"/>
          <w:sz w:val="24"/>
          <w:szCs w:val="24"/>
          <w:lang w:eastAsia="zh-CN" w:bidi="hi-IN"/>
        </w:rPr>
        <w:t>цом, если мы говорим о Человеке</w:t>
      </w:r>
      <w:r w:rsidRPr="001123A6">
        <w:rPr>
          <w:rFonts w:ascii="Times New Roman" w:eastAsia="Arial Unicode MS" w:hAnsi="Times New Roman" w:cs="Arial Unicode MS"/>
          <w:kern w:val="3"/>
          <w:sz w:val="24"/>
          <w:szCs w:val="24"/>
          <w:lang w:eastAsia="zh-CN" w:bidi="hi-IN"/>
        </w:rPr>
        <w:t xml:space="preserve"> прямом выразителе, а не животных существах ракурсом материи, пред Отцом мы рав</w:t>
      </w:r>
      <w:r w:rsidR="00E21DBC" w:rsidRPr="001123A6">
        <w:rPr>
          <w:rFonts w:ascii="Times New Roman" w:eastAsia="Arial Unicode MS" w:hAnsi="Times New Roman" w:cs="Arial Unicode MS"/>
          <w:kern w:val="3"/>
          <w:sz w:val="24"/>
          <w:szCs w:val="24"/>
          <w:lang w:eastAsia="zh-CN" w:bidi="hi-IN"/>
        </w:rPr>
        <w:t>ны тем, что каждый происходим</w:t>
      </w:r>
      <w:r w:rsidRPr="001123A6">
        <w:rPr>
          <w:rFonts w:ascii="Times New Roman" w:eastAsia="Arial Unicode MS" w:hAnsi="Times New Roman" w:cs="Arial Unicode MS"/>
          <w:kern w:val="3"/>
          <w:sz w:val="24"/>
          <w:szCs w:val="24"/>
          <w:lang w:eastAsia="zh-CN" w:bidi="hi-IN"/>
        </w:rPr>
        <w:t xml:space="preserve"> из Его отдельной клеточки. Это нас всех объединяет. Увидели?</w:t>
      </w:r>
    </w:p>
    <w:p w:rsidR="00947DC8"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это не просто слова. Вы всё это прекрасно знаете. Вам нужно это отработать на Совете, например. Самый такой близкий к вам пример, чтобы показать, да, вот мы вошли, сост</w:t>
      </w:r>
      <w:r w:rsidR="00947DC8" w:rsidRPr="001123A6">
        <w:rPr>
          <w:rFonts w:ascii="Times New Roman" w:eastAsia="Arial Unicode MS" w:hAnsi="Times New Roman" w:cs="Arial Unicode MS"/>
          <w:kern w:val="3"/>
          <w:sz w:val="24"/>
          <w:szCs w:val="24"/>
          <w:lang w:eastAsia="zh-CN" w:bidi="hi-IN"/>
        </w:rPr>
        <w:t>оялись, тогда можно идти дальше в</w:t>
      </w:r>
      <w:r w:rsidRPr="001123A6">
        <w:rPr>
          <w:rFonts w:ascii="Times New Roman" w:eastAsia="Arial Unicode MS" w:hAnsi="Times New Roman" w:cs="Arial Unicode MS"/>
          <w:kern w:val="3"/>
          <w:sz w:val="24"/>
          <w:szCs w:val="24"/>
          <w:lang w:eastAsia="zh-CN" w:bidi="hi-IN"/>
        </w:rPr>
        <w:t xml:space="preserve">от </w:t>
      </w:r>
      <w:r w:rsidR="00947DC8" w:rsidRPr="001123A6">
        <w:rPr>
          <w:rFonts w:ascii="Times New Roman" w:eastAsia="Arial Unicode MS" w:hAnsi="Times New Roman" w:cs="Arial Unicode MS"/>
          <w:kern w:val="3"/>
          <w:sz w:val="24"/>
          <w:szCs w:val="24"/>
          <w:lang w:eastAsia="zh-CN" w:bidi="hi-IN"/>
        </w:rPr>
        <w:t>этим законом «п</w:t>
      </w:r>
      <w:r w:rsidRPr="001123A6">
        <w:rPr>
          <w:rFonts w:ascii="Times New Roman" w:eastAsia="Arial Unicode MS" w:hAnsi="Times New Roman" w:cs="Arial Unicode MS"/>
          <w:kern w:val="3"/>
          <w:sz w:val="24"/>
          <w:szCs w:val="24"/>
          <w:lang w:eastAsia="zh-CN" w:bidi="hi-IN"/>
        </w:rPr>
        <w:t xml:space="preserve">ервым среди </w:t>
      </w:r>
      <w:r w:rsidR="00947DC8" w:rsidRPr="001123A6">
        <w:rPr>
          <w:rFonts w:ascii="Times New Roman" w:eastAsia="Arial Unicode MS" w:hAnsi="Times New Roman" w:cs="Arial Unicode MS"/>
          <w:kern w:val="3"/>
          <w:sz w:val="24"/>
          <w:szCs w:val="24"/>
          <w:lang w:eastAsia="zh-CN" w:bidi="hi-IN"/>
        </w:rPr>
        <w:t>р</w:t>
      </w:r>
      <w:r w:rsidRPr="001123A6">
        <w:rPr>
          <w:rFonts w:ascii="Times New Roman" w:eastAsia="Arial Unicode MS" w:hAnsi="Times New Roman" w:cs="Arial Unicode MS"/>
          <w:kern w:val="3"/>
          <w:sz w:val="24"/>
          <w:szCs w:val="24"/>
          <w:lang w:eastAsia="zh-CN" w:bidi="hi-IN"/>
        </w:rPr>
        <w:t>авных</w:t>
      </w:r>
      <w:r w:rsidR="00947DC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ваши примеры. Как</w:t>
      </w:r>
      <w:r w:rsidR="008B3221" w:rsidRPr="001123A6">
        <w:rPr>
          <w:rFonts w:ascii="Times New Roman" w:eastAsia="Arial Unicode MS" w:hAnsi="Times New Roman" w:cs="Arial Unicode MS"/>
          <w:kern w:val="3"/>
          <w:sz w:val="24"/>
          <w:szCs w:val="24"/>
          <w:lang w:eastAsia="zh-CN" w:bidi="hi-IN"/>
        </w:rPr>
        <w:t xml:space="preserve"> вы себя позиционировать должны</w:t>
      </w:r>
      <w:r w:rsidRPr="001123A6">
        <w:rPr>
          <w:rFonts w:ascii="Times New Roman" w:eastAsia="Arial Unicode MS" w:hAnsi="Times New Roman" w:cs="Arial Unicode MS"/>
          <w:kern w:val="3"/>
          <w:sz w:val="24"/>
          <w:szCs w:val="24"/>
          <w:lang w:eastAsia="zh-CN" w:bidi="hi-IN"/>
        </w:rPr>
        <w:t xml:space="preserve"> как Аватары, вы все Аватары на Совете Отца, да, вот, чтобы соблюдать этот закон «Первый среди Равных»?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Расскажите о себе, кто вы с этой точки зрения «Первый среди Равных».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Я про Интеллект, ребят</w:t>
      </w:r>
      <w:r w:rsidR="008B3221" w:rsidRPr="001123A6">
        <w:rPr>
          <w:rFonts w:ascii="Times New Roman" w:eastAsia="Arial Unicode MS" w:hAnsi="Times New Roman" w:cs="Arial Unicode MS"/>
          <w:kern w:val="3"/>
          <w:sz w:val="24"/>
          <w:szCs w:val="24"/>
          <w:lang w:eastAsia="zh-CN" w:bidi="hi-IN"/>
        </w:rPr>
        <w:t>ки</w:t>
      </w:r>
      <w:r w:rsidRPr="001123A6">
        <w:rPr>
          <w:rFonts w:ascii="Times New Roman" w:eastAsia="Arial Unicode MS" w:hAnsi="Times New Roman" w:cs="Arial Unicode MS"/>
          <w:kern w:val="3"/>
          <w:sz w:val="24"/>
          <w:szCs w:val="24"/>
          <w:lang w:eastAsia="zh-CN" w:bidi="hi-IN"/>
        </w:rPr>
        <w:t xml:space="preserve">. </w:t>
      </w:r>
      <w:r w:rsidR="00947DC8" w:rsidRPr="001123A6">
        <w:rPr>
          <w:rFonts w:ascii="Times New Roman" w:eastAsia="Arial Unicode MS" w:hAnsi="Times New Roman" w:cs="Arial Unicode MS"/>
          <w:kern w:val="3"/>
          <w:sz w:val="24"/>
          <w:szCs w:val="24"/>
          <w:lang w:eastAsia="zh-CN" w:bidi="hi-IN"/>
        </w:rPr>
        <w:t>На</w:t>
      </w:r>
      <w:r w:rsidRPr="001123A6">
        <w:rPr>
          <w:rFonts w:ascii="Times New Roman" w:eastAsia="Arial Unicode MS" w:hAnsi="Times New Roman" w:cs="Arial Unicode MS"/>
          <w:kern w:val="3"/>
          <w:sz w:val="24"/>
          <w:szCs w:val="24"/>
          <w:lang w:eastAsia="zh-CN" w:bidi="hi-IN"/>
        </w:rPr>
        <w:t xml:space="preserve"> этой базе он должен вырастать, иначе он съедет влево.</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Огонь Должностной Компетенции.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Так, и</w:t>
      </w:r>
      <w:r w:rsidR="00947DC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в чём вы равны, в чём вы первые должны быть?</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Аватар – это равностность, а уже первый среди равных, вот у меня – Партия.</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Партия, отлично.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То есть среди этой команды</w:t>
      </w:r>
      <w:r w:rsidR="008B3221" w:rsidRPr="001123A6">
        <w:rPr>
          <w:rFonts w:ascii="Times New Roman" w:eastAsia="Arial Unicode MS" w:hAnsi="Times New Roman" w:cs="Arial Unicode MS"/>
          <w:i/>
          <w:kern w:val="3"/>
          <w:sz w:val="24"/>
          <w:szCs w:val="24"/>
          <w:lang w:eastAsia="zh-CN" w:bidi="hi-IN"/>
        </w:rPr>
        <w:t>..</w:t>
      </w:r>
      <w:r w:rsidRPr="001123A6">
        <w:rPr>
          <w:rFonts w:ascii="Times New Roman" w:eastAsia="Arial Unicode MS" w:hAnsi="Times New Roman" w:cs="Arial Unicode MS"/>
          <w:i/>
          <w:kern w:val="3"/>
          <w:sz w:val="24"/>
          <w:szCs w:val="24"/>
          <w:lang w:eastAsia="zh-CN" w:bidi="hi-IN"/>
        </w:rPr>
        <w:t xml:space="preserve">. </w:t>
      </w:r>
    </w:p>
    <w:p w:rsidR="00FF0695"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Отлично, то есть каждый являет свою должность, они у вас различаются, </w:t>
      </w:r>
      <w:r w:rsidR="00947DC8" w:rsidRPr="001123A6">
        <w:rPr>
          <w:rFonts w:ascii="Times New Roman" w:eastAsia="Arial Unicode MS" w:hAnsi="Times New Roman" w:cs="Arial Unicode MS"/>
          <w:kern w:val="3"/>
          <w:sz w:val="24"/>
          <w:szCs w:val="24"/>
          <w:lang w:eastAsia="zh-CN" w:bidi="hi-IN"/>
        </w:rPr>
        <w:t xml:space="preserve">но </w:t>
      </w:r>
      <w:r w:rsidRPr="001123A6">
        <w:rPr>
          <w:rFonts w:ascii="Times New Roman" w:eastAsia="Arial Unicode MS" w:hAnsi="Times New Roman" w:cs="Arial Unicode MS"/>
          <w:kern w:val="3"/>
          <w:sz w:val="24"/>
          <w:szCs w:val="24"/>
          <w:lang w:eastAsia="zh-CN" w:bidi="hi-IN"/>
        </w:rPr>
        <w:t>вы объединя</w:t>
      </w:r>
      <w:r w:rsidR="00947DC8" w:rsidRPr="001123A6">
        <w:rPr>
          <w:rFonts w:ascii="Times New Roman" w:eastAsia="Arial Unicode MS" w:hAnsi="Times New Roman" w:cs="Arial Unicode MS"/>
          <w:kern w:val="3"/>
          <w:sz w:val="24"/>
          <w:szCs w:val="24"/>
          <w:lang w:eastAsia="zh-CN" w:bidi="hi-IN"/>
        </w:rPr>
        <w:t>етесь тем, что вы все Аватары. Ну,</w:t>
      </w:r>
      <w:r w:rsidRPr="001123A6">
        <w:rPr>
          <w:rFonts w:ascii="Times New Roman" w:eastAsia="Arial Unicode MS" w:hAnsi="Times New Roman" w:cs="Arial Unicode MS"/>
          <w:kern w:val="3"/>
          <w:sz w:val="24"/>
          <w:szCs w:val="24"/>
          <w:lang w:eastAsia="zh-CN" w:bidi="hi-IN"/>
        </w:rPr>
        <w:t xml:space="preserve"> в чём здесь будет проявляться закон «Первый среди Равных»? Результат вашего действия, в чём команда здесь будет проявляться, как это работать должно?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Вот вы собрались, С. начинает вести Совет Отца, и ваше действие «Первый среди Равных»?</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У нас любой Совет – это создать среду выявления Должностной Компетенции </w:t>
      </w:r>
      <w:r w:rsidRPr="001123A6">
        <w:rPr>
          <w:rFonts w:ascii="Times New Roman" w:eastAsia="Arial Unicode MS" w:hAnsi="Times New Roman" w:cs="Arial Unicode MS"/>
          <w:i/>
          <w:kern w:val="3"/>
          <w:sz w:val="24"/>
          <w:szCs w:val="24"/>
          <w:lang w:eastAsia="zh-CN" w:bidi="hi-IN"/>
        </w:rPr>
        <w:lastRenderedPageBreak/>
        <w:t>Явления Аватара на этой физике.</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Правильно, и… для этого вы должны быть командой, внутри которой работает закон «Первый среди Равных». Как вы себя должны позиционировать по отношению к Аватарам, к Отцу, друг к другу, чтобы этот закон состоялся? </w:t>
      </w:r>
    </w:p>
    <w:p w:rsidR="00E62433" w:rsidRPr="001123A6" w:rsidRDefault="00947DC8"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Я есм</w:t>
      </w:r>
      <w:r w:rsidR="00E62433" w:rsidRPr="001123A6">
        <w:rPr>
          <w:rFonts w:ascii="Times New Roman" w:eastAsia="Arial Unicode MS" w:hAnsi="Times New Roman" w:cs="Arial Unicode MS"/>
          <w:i/>
          <w:kern w:val="3"/>
          <w:sz w:val="24"/>
          <w:szCs w:val="24"/>
          <w:lang w:eastAsia="zh-CN" w:bidi="hi-IN"/>
        </w:rPr>
        <w:t>ь продолжение на физике Аватара.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И, что вы делаете? Как вы ведёте себя на Совете?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FF0695" w:rsidRPr="001123A6">
        <w:rPr>
          <w:rFonts w:ascii="Times New Roman" w:eastAsia="Arial Unicode MS" w:hAnsi="Times New Roman" w:cs="Arial Unicode MS"/>
          <w:i/>
          <w:kern w:val="3"/>
          <w:sz w:val="24"/>
          <w:szCs w:val="24"/>
          <w:lang w:eastAsia="zh-CN" w:bidi="hi-IN"/>
        </w:rPr>
        <w:t>(с</w:t>
      </w:r>
      <w:r w:rsidRPr="001123A6">
        <w:rPr>
          <w:rFonts w:ascii="Times New Roman" w:eastAsia="Arial Unicode MS" w:hAnsi="Times New Roman" w:cs="Arial Unicode MS"/>
          <w:i/>
          <w:kern w:val="3"/>
          <w:sz w:val="24"/>
          <w:szCs w:val="24"/>
          <w:lang w:eastAsia="zh-CN" w:bidi="hi-IN"/>
        </w:rPr>
        <w:t>мех</w:t>
      </w:r>
      <w:r w:rsidR="00FF0695" w:rsidRPr="001123A6">
        <w:rPr>
          <w:rFonts w:ascii="Times New Roman" w:eastAsia="Arial Unicode MS" w:hAnsi="Times New Roman" w:cs="Arial Unicode MS"/>
          <w:i/>
          <w:kern w:val="3"/>
          <w:sz w:val="24"/>
          <w:szCs w:val="24"/>
          <w:lang w:eastAsia="zh-CN" w:bidi="hi-IN"/>
        </w:rPr>
        <w:t>)</w:t>
      </w:r>
      <w:r w:rsidRPr="001123A6">
        <w:rPr>
          <w:rFonts w:ascii="Times New Roman" w:eastAsia="Arial Unicode MS" w:hAnsi="Times New Roman" w:cs="Arial Unicode MS"/>
          <w:i/>
          <w:kern w:val="3"/>
          <w:sz w:val="24"/>
          <w:szCs w:val="24"/>
          <w:lang w:eastAsia="zh-CN" w:bidi="hi-IN"/>
        </w:rPr>
        <w:t>.</w:t>
      </w:r>
      <w:r w:rsidR="00FF0695" w:rsidRPr="001123A6">
        <w:rPr>
          <w:rFonts w:ascii="Times New Roman" w:eastAsia="Arial Unicode MS" w:hAnsi="Times New Roman" w:cs="Arial Unicode MS"/>
          <w:i/>
          <w:kern w:val="3"/>
          <w:sz w:val="24"/>
          <w:szCs w:val="24"/>
          <w:lang w:eastAsia="zh-CN" w:bidi="hi-IN"/>
        </w:rPr>
        <w:t xml:space="preserve"> Спокойно.</w:t>
      </w:r>
    </w:p>
    <w:p w:rsidR="00E62433" w:rsidRPr="001123A6" w:rsidRDefault="00FF0695"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Спокойно.</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Э</w:t>
      </w:r>
      <w:r w:rsidR="00E62433" w:rsidRPr="001123A6">
        <w:rPr>
          <w:rFonts w:ascii="Times New Roman" w:eastAsia="Arial Unicode MS" w:hAnsi="Times New Roman" w:cs="Arial Unicode MS"/>
          <w:kern w:val="3"/>
          <w:sz w:val="24"/>
          <w:szCs w:val="24"/>
          <w:lang w:eastAsia="zh-CN" w:bidi="hi-IN"/>
        </w:rPr>
        <w:t>то уже достижение, да?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Каждый несёт свой Огонь </w:t>
      </w:r>
      <w:r w:rsidR="00FF0695" w:rsidRPr="001123A6">
        <w:rPr>
          <w:rFonts w:ascii="Times New Roman" w:eastAsia="Arial Unicode MS" w:hAnsi="Times New Roman" w:cs="Arial Unicode MS"/>
          <w:i/>
          <w:kern w:val="3"/>
          <w:sz w:val="24"/>
          <w:szCs w:val="24"/>
          <w:lang w:eastAsia="zh-CN" w:bidi="hi-IN"/>
        </w:rPr>
        <w:t xml:space="preserve">как </w:t>
      </w:r>
      <w:r w:rsidRPr="001123A6">
        <w:rPr>
          <w:rFonts w:ascii="Times New Roman" w:eastAsia="Arial Unicode MS" w:hAnsi="Times New Roman" w:cs="Arial Unicode MS"/>
          <w:i/>
          <w:kern w:val="3"/>
          <w:sz w:val="24"/>
          <w:szCs w:val="24"/>
          <w:lang w:eastAsia="zh-CN" w:bidi="hi-IN"/>
        </w:rPr>
        <w:t>Аватар, у каждого свой Огонь.</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b/>
          <w:kern w:val="3"/>
          <w:sz w:val="24"/>
          <w:szCs w:val="24"/>
          <w:lang w:eastAsia="zh-CN" w:bidi="hi-IN"/>
        </w:rPr>
        <w:t>Что делает он</w:t>
      </w:r>
      <w:r w:rsidRPr="001123A6">
        <w:rPr>
          <w:rFonts w:ascii="Times New Roman" w:eastAsia="Arial Unicode MS" w:hAnsi="Times New Roman" w:cs="Arial Unicode MS"/>
          <w:kern w:val="3"/>
          <w:sz w:val="24"/>
          <w:szCs w:val="24"/>
          <w:lang w:eastAsia="zh-CN" w:bidi="hi-IN"/>
        </w:rPr>
        <w:t xml:space="preserve"> при этом, когда у него свой Огонь?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Это мы начинаем разворачивать Слово</w:t>
      </w:r>
      <w:r w:rsidR="00FF0695" w:rsidRPr="001123A6">
        <w:rPr>
          <w:rFonts w:ascii="Times New Roman" w:eastAsia="Arial Unicode MS" w:hAnsi="Times New Roman" w:cs="Arial Unicode MS"/>
          <w:i/>
          <w:kern w:val="3"/>
          <w:sz w:val="24"/>
          <w:szCs w:val="24"/>
          <w:lang w:eastAsia="zh-CN" w:bidi="hi-IN"/>
        </w:rPr>
        <w:t>м</w:t>
      </w:r>
      <w:r w:rsidRPr="001123A6">
        <w:rPr>
          <w:rFonts w:ascii="Times New Roman" w:eastAsia="Arial Unicode MS" w:hAnsi="Times New Roman" w:cs="Arial Unicode MS"/>
          <w:i/>
          <w:kern w:val="3"/>
          <w:sz w:val="24"/>
          <w:szCs w:val="24"/>
          <w:lang w:eastAsia="zh-CN" w:bidi="hi-IN"/>
        </w:rPr>
        <w:t>, озвучивать, говорить.</w:t>
      </w:r>
    </w:p>
    <w:p w:rsidR="00E62433" w:rsidRPr="001123A6" w:rsidRDefault="008B3221"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И-и-и?</w:t>
      </w:r>
      <w:r w:rsidR="00E62433" w:rsidRPr="001123A6">
        <w:rPr>
          <w:rFonts w:ascii="Times New Roman" w:eastAsia="Arial Unicode MS" w:hAnsi="Times New Roman" w:cs="Arial Unicode MS"/>
          <w:kern w:val="3"/>
          <w:sz w:val="24"/>
          <w:szCs w:val="24"/>
          <w:lang w:eastAsia="zh-CN" w:bidi="hi-IN"/>
        </w:rPr>
        <w:t xml:space="preserve"> </w:t>
      </w:r>
      <w:r w:rsidR="003353B4" w:rsidRPr="001123A6">
        <w:rPr>
          <w:rFonts w:ascii="Times New Roman" w:eastAsia="Arial Unicode MS" w:hAnsi="Times New Roman" w:cs="Arial Unicode MS"/>
          <w:kern w:val="3"/>
          <w:sz w:val="24"/>
          <w:szCs w:val="24"/>
          <w:lang w:eastAsia="zh-CN" w:bidi="hi-IN"/>
        </w:rPr>
        <w:t>Рядом</w:t>
      </w:r>
      <w:r w:rsidR="00E62433" w:rsidRPr="001123A6">
        <w:rPr>
          <w:rFonts w:ascii="Times New Roman" w:eastAsia="Arial Unicode MS" w:hAnsi="Times New Roman" w:cs="Arial Unicode MS"/>
          <w:kern w:val="3"/>
          <w:sz w:val="24"/>
          <w:szCs w:val="24"/>
          <w:lang w:eastAsia="zh-CN" w:bidi="hi-IN"/>
        </w:rPr>
        <w:t xml:space="preserve"> говорит</w:t>
      </w:r>
      <w:r w:rsidR="003353B4" w:rsidRPr="001123A6">
        <w:rPr>
          <w:rFonts w:ascii="Times New Roman" w:eastAsia="Arial Unicode MS" w:hAnsi="Times New Roman" w:cs="Arial Unicode MS"/>
          <w:kern w:val="3"/>
          <w:sz w:val="24"/>
          <w:szCs w:val="24"/>
          <w:lang w:eastAsia="zh-CN" w:bidi="hi-IN"/>
        </w:rPr>
        <w:t xml:space="preserve"> такое же</w:t>
      </w:r>
      <w:r w:rsidR="00E62433" w:rsidRPr="001123A6">
        <w:rPr>
          <w:rFonts w:ascii="Times New Roman" w:eastAsia="Arial Unicode MS" w:hAnsi="Times New Roman" w:cs="Arial Unicode MS"/>
          <w:kern w:val="3"/>
          <w:sz w:val="24"/>
          <w:szCs w:val="24"/>
          <w:lang w:eastAsia="zh-CN" w:bidi="hi-IN"/>
        </w:rPr>
        <w:t>, тебе говорит</w:t>
      </w:r>
      <w:r w:rsidR="003353B4"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r w:rsidR="003353B4" w:rsidRPr="001123A6">
        <w:rPr>
          <w:rFonts w:ascii="Times New Roman" w:eastAsia="Arial Unicode MS" w:hAnsi="Times New Roman" w:cs="Arial Unicode MS"/>
          <w:kern w:val="3"/>
          <w:sz w:val="24"/>
          <w:szCs w:val="24"/>
          <w:lang w:eastAsia="zh-CN" w:bidi="hi-IN"/>
        </w:rPr>
        <w:t>«Н</w:t>
      </w:r>
      <w:r w:rsidR="00E62433" w:rsidRPr="001123A6">
        <w:rPr>
          <w:rFonts w:ascii="Times New Roman" w:eastAsia="Arial Unicode MS" w:hAnsi="Times New Roman" w:cs="Arial Unicode MS"/>
          <w:kern w:val="3"/>
          <w:sz w:val="24"/>
          <w:szCs w:val="24"/>
          <w:lang w:eastAsia="zh-CN" w:bidi="hi-IN"/>
        </w:rPr>
        <w:t>еправильно</w:t>
      </w:r>
      <w:r w:rsidR="003353B4"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Что вы делаете?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3353B4" w:rsidRPr="001123A6">
        <w:rPr>
          <w:rFonts w:ascii="Times New Roman" w:eastAsia="Arial Unicode MS" w:hAnsi="Times New Roman" w:cs="Arial Unicode MS"/>
          <w:i/>
          <w:kern w:val="3"/>
          <w:sz w:val="24"/>
          <w:szCs w:val="24"/>
          <w:lang w:eastAsia="zh-CN" w:bidi="hi-IN"/>
        </w:rPr>
        <w:t>Дер</w:t>
      </w:r>
      <w:r w:rsidRPr="001123A6">
        <w:rPr>
          <w:rFonts w:ascii="Times New Roman" w:eastAsia="Arial Unicode MS" w:hAnsi="Times New Roman" w:cs="Arial Unicode MS"/>
          <w:i/>
          <w:kern w:val="3"/>
          <w:sz w:val="24"/>
          <w:szCs w:val="24"/>
          <w:lang w:eastAsia="zh-CN" w:bidi="hi-IN"/>
        </w:rPr>
        <w:t>жать надо этот Огонь, причём, все нижестоящие ты должен уметь держать, все Огни.</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Нижестоящие пока не получатся.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Я вхожу в Синтез, Синтез Синтез</w:t>
      </w:r>
      <w:r w:rsidR="00FF0695" w:rsidRPr="001123A6">
        <w:rPr>
          <w:rFonts w:ascii="Times New Roman" w:eastAsia="Arial Unicode MS" w:hAnsi="Times New Roman" w:cs="Arial Unicode MS"/>
          <w:i/>
          <w:kern w:val="3"/>
          <w:sz w:val="24"/>
          <w:szCs w:val="24"/>
          <w:lang w:eastAsia="zh-CN" w:bidi="hi-IN"/>
        </w:rPr>
        <w:t>ов</w:t>
      </w:r>
      <w:r w:rsidRPr="001123A6">
        <w:rPr>
          <w:rFonts w:ascii="Times New Roman" w:eastAsia="Arial Unicode MS" w:hAnsi="Times New Roman" w:cs="Arial Unicode MS"/>
          <w:i/>
          <w:kern w:val="3"/>
          <w:sz w:val="24"/>
          <w:szCs w:val="24"/>
          <w:lang w:eastAsia="zh-CN" w:bidi="hi-IN"/>
        </w:rPr>
        <w:t xml:space="preserve"> Аватаров Синтеза.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Вошли в Синтез с Кут Хуми, допустим, каждый. Каждый вошёл все равно по-своему.</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Спецификой своего </w:t>
      </w:r>
      <w:r w:rsidR="00FF0695" w:rsidRPr="001123A6">
        <w:rPr>
          <w:rFonts w:ascii="Times New Roman" w:eastAsia="Arial Unicode MS" w:hAnsi="Times New Roman" w:cs="Arial Unicode MS"/>
          <w:i/>
          <w:kern w:val="3"/>
          <w:sz w:val="24"/>
          <w:szCs w:val="24"/>
          <w:lang w:eastAsia="zh-CN" w:bidi="hi-IN"/>
        </w:rPr>
        <w:t xml:space="preserve">Огня </w:t>
      </w:r>
      <w:r w:rsidRPr="001123A6">
        <w:rPr>
          <w:rFonts w:ascii="Times New Roman" w:eastAsia="Arial Unicode MS" w:hAnsi="Times New Roman" w:cs="Arial Unicode MS"/>
          <w:i/>
          <w:kern w:val="3"/>
          <w:sz w:val="24"/>
          <w:szCs w:val="24"/>
          <w:lang w:eastAsia="zh-CN" w:bidi="hi-IN"/>
        </w:rPr>
        <w:t>Служения</w:t>
      </w:r>
      <w:r w:rsidR="00FF0695" w:rsidRPr="001123A6">
        <w:rPr>
          <w:rFonts w:ascii="Times New Roman" w:eastAsia="Arial Unicode MS" w:hAnsi="Times New Roman" w:cs="Arial Unicode MS"/>
          <w:kern w:val="3"/>
          <w:sz w:val="24"/>
          <w:szCs w:val="24"/>
          <w:lang w:eastAsia="zh-CN" w:bidi="hi-IN"/>
        </w:rPr>
        <w:t xml:space="preserve">, </w:t>
      </w:r>
      <w:r w:rsidR="00FF0695" w:rsidRPr="001123A6">
        <w:rPr>
          <w:rFonts w:ascii="Times New Roman" w:eastAsia="Arial Unicode MS" w:hAnsi="Times New Roman" w:cs="Arial Unicode MS"/>
          <w:i/>
          <w:kern w:val="3"/>
          <w:sz w:val="24"/>
          <w:szCs w:val="24"/>
          <w:lang w:eastAsia="zh-CN" w:bidi="hi-IN"/>
        </w:rPr>
        <w:t>да?</w:t>
      </w:r>
    </w:p>
    <w:p w:rsidR="003353B4"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Спецификой Служения действуете. Это, как, примерно? Ответьте.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Я про человеческое, я про Интеллект, а Интеллект ещё </w:t>
      </w:r>
      <w:r w:rsidR="00FF0695" w:rsidRPr="001123A6">
        <w:rPr>
          <w:rFonts w:ascii="Times New Roman" w:eastAsia="Arial Unicode MS" w:hAnsi="Times New Roman" w:cs="Arial Unicode MS"/>
          <w:kern w:val="3"/>
          <w:sz w:val="24"/>
          <w:szCs w:val="24"/>
          <w:lang w:eastAsia="zh-CN" w:bidi="hi-IN"/>
        </w:rPr>
        <w:t>у К</w:t>
      </w:r>
      <w:r w:rsidRPr="001123A6">
        <w:rPr>
          <w:rFonts w:ascii="Times New Roman" w:eastAsia="Arial Unicode MS" w:hAnsi="Times New Roman" w:cs="Arial Unicode MS"/>
          <w:kern w:val="3"/>
          <w:sz w:val="24"/>
          <w:szCs w:val="24"/>
          <w:lang w:eastAsia="zh-CN" w:bidi="hi-IN"/>
        </w:rPr>
        <w:t>омпетентным о-го-го! какой должен быть, понимаете? И</w:t>
      </w:r>
      <w:r w:rsidR="003353B4" w:rsidRPr="001123A6">
        <w:rPr>
          <w:rFonts w:ascii="Times New Roman" w:eastAsia="Arial Unicode MS" w:hAnsi="Times New Roman" w:cs="Arial Unicode MS"/>
          <w:kern w:val="3"/>
          <w:sz w:val="24"/>
          <w:szCs w:val="24"/>
          <w:lang w:eastAsia="zh-CN" w:bidi="hi-IN"/>
        </w:rPr>
        <w:t>?</w:t>
      </w:r>
      <w:r w:rsidR="00FF0695" w:rsidRPr="001123A6">
        <w:rPr>
          <w:rFonts w:ascii="Times New Roman" w:eastAsia="Arial Unicode MS" w:hAnsi="Times New Roman" w:cs="Arial Unicode MS"/>
          <w:kern w:val="3"/>
          <w:sz w:val="24"/>
          <w:szCs w:val="24"/>
          <w:lang w:eastAsia="zh-CN" w:bidi="hi-IN"/>
        </w:rPr>
        <w:t xml:space="preserve"> Д</w:t>
      </w:r>
      <w:r w:rsidR="00D66120" w:rsidRPr="001123A6">
        <w:rPr>
          <w:rFonts w:ascii="Times New Roman" w:eastAsia="Arial Unicode MS" w:hAnsi="Times New Roman" w:cs="Arial Unicode MS"/>
          <w:kern w:val="3"/>
          <w:sz w:val="24"/>
          <w:szCs w:val="24"/>
          <w:lang w:eastAsia="zh-CN" w:bidi="hi-IN"/>
        </w:rPr>
        <w:t>авайте!</w:t>
      </w:r>
      <w:r w:rsidRPr="001123A6">
        <w:rPr>
          <w:rFonts w:ascii="Times New Roman" w:eastAsia="Arial Unicode MS" w:hAnsi="Times New Roman" w:cs="Arial Unicode MS"/>
          <w:kern w:val="3"/>
          <w:sz w:val="24"/>
          <w:szCs w:val="24"/>
          <w:lang w:eastAsia="zh-CN" w:bidi="hi-IN"/>
        </w:rPr>
        <w:t xml:space="preserve"> «Первый среди Равных» – </w:t>
      </w:r>
      <w:r w:rsidR="00CD36FF" w:rsidRPr="001123A6">
        <w:rPr>
          <w:rFonts w:ascii="Times New Roman" w:eastAsia="Arial Unicode MS" w:hAnsi="Times New Roman" w:cs="Arial Unicode MS"/>
          <w:kern w:val="3"/>
          <w:sz w:val="24"/>
          <w:szCs w:val="24"/>
          <w:lang w:eastAsia="zh-CN" w:bidi="hi-IN"/>
        </w:rPr>
        <w:t xml:space="preserve">это </w:t>
      </w:r>
      <w:r w:rsidRPr="001123A6">
        <w:rPr>
          <w:rFonts w:ascii="Times New Roman" w:eastAsia="Arial Unicode MS" w:hAnsi="Times New Roman" w:cs="Arial Unicode MS"/>
          <w:kern w:val="3"/>
          <w:sz w:val="24"/>
          <w:szCs w:val="24"/>
          <w:lang w:eastAsia="zh-CN" w:bidi="hi-IN"/>
        </w:rPr>
        <w:t>был закон Посвящённых, закон</w:t>
      </w:r>
      <w:r w:rsidR="003353B4" w:rsidRPr="001123A6">
        <w:rPr>
          <w:rFonts w:ascii="Times New Roman" w:eastAsia="Arial Unicode MS" w:hAnsi="Times New Roman" w:cs="Arial Unicode MS"/>
          <w:kern w:val="3"/>
          <w:sz w:val="24"/>
          <w:szCs w:val="24"/>
          <w:lang w:eastAsia="zh-CN" w:bidi="hi-IN"/>
        </w:rPr>
        <w:t xml:space="preserve"> Иерархии, а с</w:t>
      </w:r>
      <w:r w:rsidRPr="001123A6">
        <w:rPr>
          <w:rFonts w:ascii="Times New Roman" w:eastAsia="Arial Unicode MS" w:hAnsi="Times New Roman" w:cs="Arial Unicode MS"/>
          <w:kern w:val="3"/>
          <w:sz w:val="24"/>
          <w:szCs w:val="24"/>
          <w:lang w:eastAsia="zh-CN" w:bidi="hi-IN"/>
        </w:rPr>
        <w:t>час</w:t>
      </w:r>
      <w:r w:rsidR="003353B4" w:rsidRPr="001123A6">
        <w:rPr>
          <w:rFonts w:ascii="Times New Roman" w:eastAsia="Arial Unicode MS" w:hAnsi="Times New Roman" w:cs="Arial Unicode MS"/>
          <w:kern w:val="3"/>
          <w:sz w:val="24"/>
          <w:szCs w:val="24"/>
          <w:lang w:eastAsia="zh-CN" w:bidi="hi-IN"/>
        </w:rPr>
        <w:t xml:space="preserve"> все люди могут</w:t>
      </w:r>
      <w:r w:rsidRPr="001123A6">
        <w:rPr>
          <w:rFonts w:ascii="Times New Roman" w:eastAsia="Arial Unicode MS" w:hAnsi="Times New Roman" w:cs="Arial Unicode MS"/>
          <w:kern w:val="3"/>
          <w:sz w:val="24"/>
          <w:szCs w:val="24"/>
          <w:lang w:eastAsia="zh-CN" w:bidi="hi-IN"/>
        </w:rPr>
        <w:t>, поэтому</w:t>
      </w:r>
      <w:r w:rsidR="003353B4"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 xml:space="preserve">о человеческих отношениях мы сейчас. Мы не выходим из темы. И?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D66120" w:rsidRPr="001123A6">
        <w:rPr>
          <w:rFonts w:ascii="Times New Roman" w:eastAsia="Arial Unicode MS" w:hAnsi="Times New Roman" w:cs="Arial Unicode MS"/>
          <w:i/>
          <w:kern w:val="3"/>
          <w:sz w:val="24"/>
          <w:szCs w:val="24"/>
          <w:lang w:eastAsia="zh-CN" w:bidi="hi-IN"/>
        </w:rPr>
        <w:t xml:space="preserve">Что мы делаем? </w:t>
      </w:r>
      <w:r w:rsidRPr="001123A6">
        <w:rPr>
          <w:rFonts w:ascii="Times New Roman" w:eastAsia="Arial Unicode MS" w:hAnsi="Times New Roman" w:cs="Arial Unicode MS"/>
          <w:i/>
          <w:kern w:val="3"/>
          <w:sz w:val="24"/>
          <w:szCs w:val="24"/>
          <w:lang w:eastAsia="zh-CN" w:bidi="hi-IN"/>
        </w:rPr>
        <w:t>Мы делаем всё, что положено</w:t>
      </w:r>
      <w:r w:rsidR="003353B4" w:rsidRPr="001123A6">
        <w:rPr>
          <w:rFonts w:ascii="Times New Roman" w:eastAsia="Arial Unicode MS" w:hAnsi="Times New Roman" w:cs="Arial Unicode MS"/>
          <w:i/>
          <w:kern w:val="3"/>
          <w:sz w:val="24"/>
          <w:szCs w:val="24"/>
          <w:lang w:eastAsia="zh-CN" w:bidi="hi-IN"/>
        </w:rPr>
        <w:t xml:space="preserve"> (смех)</w:t>
      </w:r>
      <w:r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А что вам положено? Что положено, то и делаем, да? И? И? Чувствуете? Мы о человеке.</w:t>
      </w:r>
      <w:r w:rsidR="003353B4" w:rsidRPr="001123A6">
        <w:rPr>
          <w:rFonts w:ascii="Times New Roman" w:eastAsia="Arial Unicode MS" w:hAnsi="Times New Roman" w:cs="Arial Unicode MS"/>
          <w:kern w:val="3"/>
          <w:sz w:val="24"/>
          <w:szCs w:val="24"/>
          <w:lang w:eastAsia="zh-CN" w:bidi="hi-IN"/>
        </w:rPr>
        <w:t xml:space="preserve"> Ну?</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Решается как</w:t>
      </w:r>
      <w:r w:rsidR="00CD36FF" w:rsidRPr="001123A6">
        <w:rPr>
          <w:rFonts w:ascii="Times New Roman" w:eastAsia="Arial Unicode MS" w:hAnsi="Times New Roman" w:cs="Arial Unicode MS"/>
          <w:i/>
          <w:kern w:val="3"/>
          <w:sz w:val="24"/>
          <w:szCs w:val="24"/>
          <w:lang w:eastAsia="zh-CN" w:bidi="hi-IN"/>
        </w:rPr>
        <w:t>ой-то вопрос, допустим, ситуация</w:t>
      </w:r>
      <w:r w:rsidRPr="001123A6">
        <w:rPr>
          <w:rFonts w:ascii="Times New Roman" w:eastAsia="Arial Unicode MS" w:hAnsi="Times New Roman" w:cs="Arial Unicode MS"/>
          <w:i/>
          <w:kern w:val="3"/>
          <w:sz w:val="24"/>
          <w:szCs w:val="24"/>
          <w:lang w:eastAsia="zh-CN" w:bidi="hi-IN"/>
        </w:rPr>
        <w:t xml:space="preserve"> и каждый видит решение этой ситуации именно ракурсом своей </w:t>
      </w:r>
      <w:r w:rsidR="00D66120" w:rsidRPr="001123A6">
        <w:rPr>
          <w:rFonts w:ascii="Times New Roman" w:eastAsia="Arial Unicode MS" w:hAnsi="Times New Roman" w:cs="Arial Unicode MS"/>
          <w:i/>
          <w:kern w:val="3"/>
          <w:sz w:val="24"/>
          <w:szCs w:val="24"/>
          <w:lang w:eastAsia="zh-CN" w:bidi="hi-IN"/>
        </w:rPr>
        <w:t>Д</w:t>
      </w:r>
      <w:r w:rsidRPr="001123A6">
        <w:rPr>
          <w:rFonts w:ascii="Times New Roman" w:eastAsia="Arial Unicode MS" w:hAnsi="Times New Roman" w:cs="Arial Unicode MS"/>
          <w:i/>
          <w:kern w:val="3"/>
          <w:sz w:val="24"/>
          <w:szCs w:val="24"/>
          <w:lang w:eastAsia="zh-CN" w:bidi="hi-IN"/>
        </w:rPr>
        <w:t xml:space="preserve">олжностной </w:t>
      </w:r>
      <w:r w:rsidR="00D66120" w:rsidRPr="001123A6">
        <w:rPr>
          <w:rFonts w:ascii="Times New Roman" w:eastAsia="Arial Unicode MS" w:hAnsi="Times New Roman" w:cs="Arial Unicode MS"/>
          <w:i/>
          <w:kern w:val="3"/>
          <w:sz w:val="24"/>
          <w:szCs w:val="24"/>
          <w:lang w:eastAsia="zh-CN" w:bidi="hi-IN"/>
        </w:rPr>
        <w:t>К</w:t>
      </w:r>
      <w:r w:rsidRPr="001123A6">
        <w:rPr>
          <w:rFonts w:ascii="Times New Roman" w:eastAsia="Arial Unicode MS" w:hAnsi="Times New Roman" w:cs="Arial Unicode MS"/>
          <w:i/>
          <w:kern w:val="3"/>
          <w:sz w:val="24"/>
          <w:szCs w:val="24"/>
          <w:lang w:eastAsia="zh-CN" w:bidi="hi-IN"/>
        </w:rPr>
        <w:t xml:space="preserve">омпетенции, своим Огнём, Огонь Должностной Компетенции, да, но и каждый высказывается и, если я вижу так, а другой Аватар по-другому видит, это не значит, </w:t>
      </w:r>
      <w:r w:rsidR="00D66120" w:rsidRPr="001123A6">
        <w:rPr>
          <w:rFonts w:ascii="Times New Roman" w:eastAsia="Arial Unicode MS" w:hAnsi="Times New Roman" w:cs="Arial Unicode MS"/>
          <w:i/>
          <w:kern w:val="3"/>
          <w:sz w:val="24"/>
          <w:szCs w:val="24"/>
          <w:lang w:eastAsia="zh-CN" w:bidi="hi-IN"/>
        </w:rPr>
        <w:t>что я или..</w:t>
      </w:r>
      <w:r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Как вы договариваетесь? </w:t>
      </w:r>
    </w:p>
    <w:p w:rsidR="00E62433" w:rsidRPr="001123A6" w:rsidRDefault="00CD36FF"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Уже в с</w:t>
      </w:r>
      <w:r w:rsidR="00E62433" w:rsidRPr="001123A6">
        <w:rPr>
          <w:rFonts w:ascii="Times New Roman" w:eastAsia="Arial Unicode MS" w:hAnsi="Times New Roman" w:cs="Arial Unicode MS"/>
          <w:i/>
          <w:kern w:val="3"/>
          <w:sz w:val="24"/>
          <w:szCs w:val="24"/>
          <w:lang w:eastAsia="zh-CN" w:bidi="hi-IN"/>
        </w:rPr>
        <w:t>интезе с Отцом</w:t>
      </w:r>
      <w:r w:rsidR="003353B4" w:rsidRPr="001123A6">
        <w:rPr>
          <w:rFonts w:ascii="Times New Roman" w:eastAsia="Arial Unicode MS" w:hAnsi="Times New Roman" w:cs="Arial Unicode MS"/>
          <w:i/>
          <w:kern w:val="3"/>
          <w:sz w:val="24"/>
          <w:szCs w:val="24"/>
          <w:lang w:eastAsia="zh-CN" w:bidi="hi-IN"/>
        </w:rPr>
        <w:t>..</w:t>
      </w:r>
      <w:r w:rsidR="00E62433" w:rsidRPr="001123A6">
        <w:rPr>
          <w:rFonts w:ascii="Times New Roman" w:eastAsia="Arial Unicode MS" w:hAnsi="Times New Roman" w:cs="Arial Unicode MS"/>
          <w:i/>
          <w:kern w:val="3"/>
          <w:sz w:val="24"/>
          <w:szCs w:val="24"/>
          <w:lang w:eastAsia="zh-CN" w:bidi="hi-IN"/>
        </w:rPr>
        <w:t>.</w:t>
      </w:r>
    </w:p>
    <w:p w:rsidR="003353B4"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Вот уже</w:t>
      </w:r>
      <w:r w:rsidR="003353B4" w:rsidRPr="001123A6">
        <w:rPr>
          <w:rFonts w:ascii="Times New Roman" w:eastAsia="Arial Unicode MS" w:hAnsi="Times New Roman" w:cs="Arial Unicode MS"/>
          <w:kern w:val="3"/>
          <w:sz w:val="24"/>
          <w:szCs w:val="24"/>
          <w:lang w:eastAsia="zh-CN" w:bidi="hi-IN"/>
        </w:rPr>
        <w:t xml:space="preserve"> перескакиваете</w:t>
      </w:r>
      <w:r w:rsidRPr="001123A6">
        <w:rPr>
          <w:rFonts w:ascii="Times New Roman" w:eastAsia="Arial Unicode MS" w:hAnsi="Times New Roman" w:cs="Arial Unicode MS"/>
          <w:kern w:val="3"/>
          <w:sz w:val="24"/>
          <w:szCs w:val="24"/>
          <w:lang w:eastAsia="zh-CN" w:bidi="hi-IN"/>
        </w:rPr>
        <w:t xml:space="preserve"> что-то важное. </w:t>
      </w:r>
    </w:p>
    <w:p w:rsidR="003353B4" w:rsidRPr="001123A6" w:rsidRDefault="003353B4"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971C8D" w:rsidRPr="001123A6">
        <w:rPr>
          <w:rFonts w:ascii="Times New Roman" w:eastAsia="Arial Unicode MS" w:hAnsi="Times New Roman" w:cs="Arial Unicode MS"/>
          <w:i/>
          <w:kern w:val="3"/>
          <w:sz w:val="24"/>
          <w:szCs w:val="24"/>
          <w:lang w:eastAsia="zh-CN" w:bidi="hi-IN"/>
        </w:rPr>
        <w:t>…</w:t>
      </w:r>
      <w:r w:rsidRPr="001123A6">
        <w:rPr>
          <w:rFonts w:ascii="Times New Roman" w:eastAsia="Arial Unicode MS" w:hAnsi="Times New Roman" w:cs="Arial Unicode MS"/>
          <w:i/>
          <w:kern w:val="3"/>
          <w:sz w:val="24"/>
          <w:szCs w:val="24"/>
          <w:lang w:eastAsia="zh-CN" w:bidi="hi-IN"/>
        </w:rPr>
        <w:t>и складывается</w:t>
      </w:r>
      <w:r w:rsidR="00971C8D"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А если нет единого мнения, как вы должны сложить</w:t>
      </w:r>
      <w:r w:rsidR="00CD36FF" w:rsidRPr="001123A6">
        <w:rPr>
          <w:rFonts w:ascii="Times New Roman" w:eastAsia="Arial Unicode MS" w:hAnsi="Times New Roman" w:cs="Arial Unicode MS"/>
          <w:kern w:val="3"/>
          <w:sz w:val="24"/>
          <w:szCs w:val="24"/>
          <w:lang w:eastAsia="zh-CN" w:bidi="hi-IN"/>
        </w:rPr>
        <w:t>ся</w:t>
      </w:r>
      <w:r w:rsidRPr="001123A6">
        <w:rPr>
          <w:rFonts w:ascii="Times New Roman" w:eastAsia="Arial Unicode MS" w:hAnsi="Times New Roman" w:cs="Arial Unicode MS"/>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Прийти к единому.</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Как? Вот у многих </w:t>
      </w:r>
      <w:r w:rsidR="00CD36FF" w:rsidRPr="001123A6">
        <w:rPr>
          <w:rFonts w:ascii="Times New Roman" w:eastAsia="Arial Unicode MS" w:hAnsi="Times New Roman" w:cs="Arial Unicode MS"/>
          <w:kern w:val="3"/>
          <w:sz w:val="24"/>
          <w:szCs w:val="24"/>
          <w:lang w:eastAsia="zh-CN" w:bidi="hi-IN"/>
        </w:rPr>
        <w:t xml:space="preserve">вот </w:t>
      </w:r>
      <w:r w:rsidRPr="001123A6">
        <w:rPr>
          <w:rFonts w:ascii="Times New Roman" w:eastAsia="Arial Unicode MS" w:hAnsi="Times New Roman" w:cs="Arial Unicode MS"/>
          <w:kern w:val="3"/>
          <w:sz w:val="24"/>
          <w:szCs w:val="24"/>
          <w:lang w:eastAsia="zh-CN" w:bidi="hi-IN"/>
        </w:rPr>
        <w:t>этот этап не получается. И значит, не сработали, то вы тут первый, то вы правый.</w:t>
      </w:r>
    </w:p>
    <w:p w:rsidR="0019327A" w:rsidRPr="001123A6" w:rsidRDefault="0019327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Когда мы являем ипостасность Аватарам</w:t>
      </w:r>
    </w:p>
    <w:p w:rsidR="00D66120"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Спросить у Аватаров.  </w:t>
      </w:r>
    </w:p>
    <w:p w:rsidR="00E62433" w:rsidRPr="001123A6" w:rsidRDefault="00D66120"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E62433" w:rsidRPr="001123A6">
        <w:rPr>
          <w:rFonts w:ascii="Times New Roman" w:eastAsia="Arial Unicode MS" w:hAnsi="Times New Roman" w:cs="Arial Unicode MS"/>
          <w:i/>
          <w:kern w:val="3"/>
          <w:sz w:val="24"/>
          <w:szCs w:val="24"/>
          <w:lang w:eastAsia="zh-CN" w:bidi="hi-IN"/>
        </w:rPr>
        <w:t>Подождите, если, то, что мы озвучим. Это, например, наши какие-то, как сказать, наши мнения, но ведь ответ у Отца, мы все едины, у Отца или Аватаров можно спросить.</w:t>
      </w:r>
    </w:p>
    <w:p w:rsidR="00E62433" w:rsidRPr="001123A6" w:rsidRDefault="005E148C"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Т</w:t>
      </w:r>
      <w:r w:rsidR="00E62433" w:rsidRPr="001123A6">
        <w:rPr>
          <w:rFonts w:ascii="Times New Roman" w:eastAsia="Arial Unicode MS" w:hAnsi="Times New Roman" w:cs="Arial Unicode MS"/>
          <w:kern w:val="3"/>
          <w:sz w:val="24"/>
          <w:szCs w:val="24"/>
          <w:lang w:eastAsia="zh-CN" w:bidi="hi-IN"/>
        </w:rPr>
        <w:t>ы понимаешь, единством</w:t>
      </w:r>
      <w:r w:rsidRPr="001123A6">
        <w:rPr>
          <w:rFonts w:ascii="Times New Roman" w:eastAsia="Arial Unicode MS" w:hAnsi="Times New Roman" w:cs="Arial Unicode MS"/>
          <w:kern w:val="3"/>
          <w:sz w:val="24"/>
          <w:szCs w:val="24"/>
          <w:lang w:eastAsia="zh-CN" w:bidi="hi-IN"/>
        </w:rPr>
        <w:t xml:space="preserve"> можно разные результаты достигать. Во</w:t>
      </w:r>
      <w:r w:rsidR="00E62433" w:rsidRPr="001123A6">
        <w:rPr>
          <w:rFonts w:ascii="Times New Roman" w:eastAsia="Arial Unicode MS" w:hAnsi="Times New Roman" w:cs="Arial Unicode MS"/>
          <w:kern w:val="3"/>
          <w:sz w:val="24"/>
          <w:szCs w:val="24"/>
          <w:lang w:eastAsia="zh-CN" w:bidi="hi-IN"/>
        </w:rPr>
        <w:t>прос</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вы едины по</w:t>
      </w:r>
      <w:r w:rsidRPr="001123A6">
        <w:rPr>
          <w:rFonts w:ascii="Times New Roman" w:eastAsia="Arial Unicode MS" w:hAnsi="Times New Roman" w:cs="Arial Unicode MS"/>
          <w:kern w:val="3"/>
          <w:sz w:val="24"/>
          <w:szCs w:val="24"/>
          <w:lang w:eastAsia="zh-CN" w:bidi="hi-IN"/>
        </w:rPr>
        <w:t>д</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С. –</w:t>
      </w:r>
      <w:r w:rsidR="00E62433" w:rsidRPr="001123A6">
        <w:rPr>
          <w:rFonts w:ascii="Times New Roman" w:eastAsia="Arial Unicode MS" w:hAnsi="Times New Roman" w:cs="Arial Unicode MS"/>
          <w:kern w:val="3"/>
          <w:sz w:val="24"/>
          <w:szCs w:val="24"/>
          <w:lang w:eastAsia="zh-CN" w:bidi="hi-IN"/>
        </w:rPr>
        <w:t xml:space="preserve"> это один вариант. Ещё вопрос, нет ли у вас это</w:t>
      </w:r>
      <w:r w:rsidRPr="001123A6">
        <w:rPr>
          <w:rFonts w:ascii="Times New Roman" w:eastAsia="Arial Unicode MS" w:hAnsi="Times New Roman" w:cs="Arial Unicode MS"/>
          <w:kern w:val="3"/>
          <w:sz w:val="24"/>
          <w:szCs w:val="24"/>
          <w:lang w:eastAsia="zh-CN" w:bidi="hi-IN"/>
        </w:rPr>
        <w:t>го</w:t>
      </w:r>
      <w:r w:rsidR="00E62433" w:rsidRPr="001123A6">
        <w:rPr>
          <w:rFonts w:ascii="Times New Roman" w:eastAsia="Arial Unicode MS" w:hAnsi="Times New Roman" w:cs="Arial Unicode MS"/>
          <w:kern w:val="3"/>
          <w:sz w:val="24"/>
          <w:szCs w:val="24"/>
          <w:lang w:eastAsia="zh-CN" w:bidi="hi-IN"/>
        </w:rPr>
        <w:t xml:space="preserve"> или есть, это</w:t>
      </w:r>
      <w:r w:rsidRPr="001123A6">
        <w:rPr>
          <w:rFonts w:ascii="Times New Roman" w:eastAsia="Arial Unicode MS" w:hAnsi="Times New Roman" w:cs="Arial Unicode MS"/>
          <w:kern w:val="3"/>
          <w:sz w:val="24"/>
          <w:szCs w:val="24"/>
          <w:lang w:eastAsia="zh-CN" w:bidi="hi-IN"/>
        </w:rPr>
        <w:t xml:space="preserve"> ещё внимательно нужно смотреть. Или под </w:t>
      </w:r>
      <w:r w:rsidR="00E62433" w:rsidRPr="001123A6">
        <w:rPr>
          <w:rFonts w:ascii="Times New Roman" w:eastAsia="Arial Unicode MS" w:hAnsi="Times New Roman" w:cs="Arial Unicode MS"/>
          <w:kern w:val="3"/>
          <w:sz w:val="24"/>
          <w:szCs w:val="24"/>
          <w:lang w:eastAsia="zh-CN" w:bidi="hi-IN"/>
        </w:rPr>
        <w:t>мнени</w:t>
      </w:r>
      <w:r w:rsidRPr="001123A6">
        <w:rPr>
          <w:rFonts w:ascii="Times New Roman" w:eastAsia="Arial Unicode MS" w:hAnsi="Times New Roman" w:cs="Arial Unicode MS"/>
          <w:kern w:val="3"/>
          <w:sz w:val="24"/>
          <w:szCs w:val="24"/>
          <w:lang w:eastAsia="zh-CN" w:bidi="hi-IN"/>
        </w:rPr>
        <w:t>ем</w:t>
      </w:r>
      <w:r w:rsidR="00E62433" w:rsidRPr="001123A6">
        <w:rPr>
          <w:rFonts w:ascii="Times New Roman" w:eastAsia="Arial Unicode MS" w:hAnsi="Times New Roman" w:cs="Arial Unicode MS"/>
          <w:kern w:val="3"/>
          <w:sz w:val="24"/>
          <w:szCs w:val="24"/>
          <w:lang w:eastAsia="zh-CN" w:bidi="hi-IN"/>
        </w:rPr>
        <w:t xml:space="preserve"> Виталия вы едины</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или вы едины реально</w:t>
      </w:r>
      <w:r w:rsidRPr="001123A6">
        <w:rPr>
          <w:rFonts w:ascii="Times New Roman" w:eastAsia="Arial Unicode MS" w:hAnsi="Times New Roman" w:cs="Arial Unicode MS"/>
          <w:kern w:val="3"/>
          <w:sz w:val="24"/>
          <w:szCs w:val="24"/>
          <w:lang w:eastAsia="zh-CN" w:bidi="hi-IN"/>
        </w:rPr>
        <w:t xml:space="preserve"> командой в синтезе всех мнений – </w:t>
      </w:r>
      <w:r w:rsidR="00E62433" w:rsidRPr="001123A6">
        <w:rPr>
          <w:rFonts w:ascii="Times New Roman" w:eastAsia="Arial Unicode MS" w:hAnsi="Times New Roman" w:cs="Arial Unicode MS"/>
          <w:kern w:val="3"/>
          <w:sz w:val="24"/>
          <w:szCs w:val="24"/>
          <w:lang w:eastAsia="zh-CN" w:bidi="hi-IN"/>
        </w:rPr>
        <w:t>это большая разница. Вот, когда вы говорите, что мы каждый по-сво</w:t>
      </w:r>
      <w:r w:rsidRPr="001123A6">
        <w:rPr>
          <w:rFonts w:ascii="Times New Roman" w:eastAsia="Arial Unicode MS" w:hAnsi="Times New Roman" w:cs="Arial Unicode MS"/>
          <w:kern w:val="3"/>
          <w:sz w:val="24"/>
          <w:szCs w:val="24"/>
          <w:lang w:eastAsia="zh-CN" w:bidi="hi-IN"/>
        </w:rPr>
        <w:t>ему, своим ракурсом видим тему – это вы первые</w:t>
      </w:r>
      <w:r w:rsidR="00E62433" w:rsidRPr="001123A6">
        <w:rPr>
          <w:rFonts w:ascii="Times New Roman" w:eastAsia="Arial Unicode MS" w:hAnsi="Times New Roman" w:cs="Arial Unicode MS"/>
          <w:kern w:val="3"/>
          <w:sz w:val="24"/>
          <w:szCs w:val="24"/>
          <w:lang w:eastAsia="zh-CN" w:bidi="hi-IN"/>
        </w:rPr>
        <w:t>, это вы разные. А равенство достигается, когда нужно принять общее м</w:t>
      </w:r>
      <w:r w:rsidRPr="001123A6">
        <w:rPr>
          <w:rFonts w:ascii="Times New Roman" w:eastAsia="Arial Unicode MS" w:hAnsi="Times New Roman" w:cs="Arial Unicode MS"/>
          <w:kern w:val="3"/>
          <w:sz w:val="24"/>
          <w:szCs w:val="24"/>
          <w:lang w:eastAsia="zh-CN" w:bidi="hi-IN"/>
        </w:rPr>
        <w:t>нение, чем? Или общее решение, ч</w:t>
      </w:r>
      <w:r w:rsidR="00E62433" w:rsidRPr="001123A6">
        <w:rPr>
          <w:rFonts w:ascii="Times New Roman" w:eastAsia="Arial Unicode MS" w:hAnsi="Times New Roman" w:cs="Arial Unicode MS"/>
          <w:kern w:val="3"/>
          <w:sz w:val="24"/>
          <w:szCs w:val="24"/>
          <w:lang w:eastAsia="zh-CN" w:bidi="hi-IN"/>
        </w:rPr>
        <w:t>ем?</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w:t>
      </w:r>
      <w:r w:rsidR="00650765" w:rsidRPr="001123A6">
        <w:rPr>
          <w:rFonts w:ascii="Times New Roman" w:eastAsia="Arial Unicode MS" w:hAnsi="Times New Roman" w:cs="Arial Unicode MS"/>
          <w:i/>
          <w:kern w:val="3"/>
          <w:sz w:val="24"/>
          <w:szCs w:val="24"/>
          <w:lang w:eastAsia="zh-CN" w:bidi="hi-IN"/>
        </w:rPr>
        <w:t xml:space="preserve"> Если расшифруем у Кут Хуми</w:t>
      </w:r>
      <w:r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lastRenderedPageBreak/>
        <w:t>А если не расшифр</w:t>
      </w:r>
      <w:r w:rsidR="00650765" w:rsidRPr="001123A6">
        <w:rPr>
          <w:rFonts w:ascii="Times New Roman" w:eastAsia="Arial Unicode MS" w:hAnsi="Times New Roman" w:cs="Arial Unicode MS"/>
          <w:kern w:val="3"/>
          <w:sz w:val="24"/>
          <w:szCs w:val="24"/>
          <w:lang w:eastAsia="zh-CN" w:bidi="hi-IN"/>
        </w:rPr>
        <w:t>уете</w:t>
      </w:r>
      <w:r w:rsidRPr="001123A6">
        <w:rPr>
          <w:rFonts w:ascii="Times New Roman" w:eastAsia="Arial Unicode MS" w:hAnsi="Times New Roman" w:cs="Arial Unicode MS"/>
          <w:kern w:val="3"/>
          <w:sz w:val="24"/>
          <w:szCs w:val="24"/>
          <w:lang w:eastAsia="zh-CN" w:bidi="hi-IN"/>
        </w:rPr>
        <w:t xml:space="preserve">?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Первый шаг</w:t>
      </w:r>
      <w:r w:rsidR="00650765" w:rsidRPr="001123A6">
        <w:rPr>
          <w:rFonts w:ascii="Times New Roman" w:eastAsia="Arial Unicode MS" w:hAnsi="Times New Roman" w:cs="Arial Unicode MS"/>
          <w:i/>
          <w:kern w:val="3"/>
          <w:sz w:val="24"/>
          <w:szCs w:val="24"/>
          <w:lang w:eastAsia="zh-CN" w:bidi="hi-IN"/>
        </w:rPr>
        <w:t>. Если, например,</w:t>
      </w:r>
      <w:r w:rsidRPr="001123A6">
        <w:rPr>
          <w:rFonts w:ascii="Times New Roman" w:eastAsia="Arial Unicode MS" w:hAnsi="Times New Roman" w:cs="Arial Unicode MS"/>
          <w:i/>
          <w:kern w:val="3"/>
          <w:sz w:val="24"/>
          <w:szCs w:val="24"/>
          <w:lang w:eastAsia="zh-CN" w:bidi="hi-IN"/>
        </w:rPr>
        <w:t xml:space="preserve"> Интеллект и Ум</w:t>
      </w:r>
      <w:r w:rsidR="00650765" w:rsidRPr="001123A6">
        <w:rPr>
          <w:rFonts w:ascii="Times New Roman" w:eastAsia="Arial Unicode MS" w:hAnsi="Times New Roman" w:cs="Arial Unicode MS"/>
          <w:i/>
          <w:kern w:val="3"/>
          <w:sz w:val="24"/>
          <w:szCs w:val="24"/>
          <w:lang w:eastAsia="zh-CN" w:bidi="hi-IN"/>
        </w:rPr>
        <w:t>, да,</w:t>
      </w:r>
      <w:r w:rsidRPr="001123A6">
        <w:rPr>
          <w:rFonts w:ascii="Times New Roman" w:eastAsia="Arial Unicode MS" w:hAnsi="Times New Roman" w:cs="Arial Unicode MS"/>
          <w:i/>
          <w:kern w:val="3"/>
          <w:sz w:val="24"/>
          <w:szCs w:val="24"/>
          <w:lang w:eastAsia="zh-CN" w:bidi="hi-IN"/>
        </w:rPr>
        <w:t xml:space="preserve"> сидят вместе общаются, кто-то из них больше ракурсом Интелле</w:t>
      </w:r>
      <w:r w:rsidR="00650765" w:rsidRPr="001123A6">
        <w:rPr>
          <w:rFonts w:ascii="Times New Roman" w:eastAsia="Arial Unicode MS" w:hAnsi="Times New Roman" w:cs="Arial Unicode MS"/>
          <w:i/>
          <w:kern w:val="3"/>
          <w:sz w:val="24"/>
          <w:szCs w:val="24"/>
          <w:lang w:eastAsia="zh-CN" w:bidi="hi-IN"/>
        </w:rPr>
        <w:t>кта, кто-то больше ракурсом Ума.</w:t>
      </w:r>
      <w:r w:rsidRPr="001123A6">
        <w:rPr>
          <w:rFonts w:ascii="Times New Roman" w:eastAsia="Arial Unicode MS" w:hAnsi="Times New Roman" w:cs="Arial Unicode MS"/>
          <w:i/>
          <w:kern w:val="3"/>
          <w:sz w:val="24"/>
          <w:szCs w:val="24"/>
          <w:lang w:eastAsia="zh-CN" w:bidi="hi-IN"/>
        </w:rPr>
        <w:t xml:space="preserve"> </w:t>
      </w:r>
      <w:r w:rsidR="00650765" w:rsidRPr="001123A6">
        <w:rPr>
          <w:rFonts w:ascii="Times New Roman" w:eastAsia="Arial Unicode MS" w:hAnsi="Times New Roman" w:cs="Arial Unicode MS"/>
          <w:i/>
          <w:kern w:val="3"/>
          <w:sz w:val="24"/>
          <w:szCs w:val="24"/>
          <w:lang w:eastAsia="zh-CN" w:bidi="hi-IN"/>
        </w:rPr>
        <w:t>С</w:t>
      </w:r>
      <w:r w:rsidRPr="001123A6">
        <w:rPr>
          <w:rFonts w:ascii="Times New Roman" w:eastAsia="Arial Unicode MS" w:hAnsi="Times New Roman" w:cs="Arial Unicode MS"/>
          <w:i/>
          <w:kern w:val="3"/>
          <w:sz w:val="24"/>
          <w:szCs w:val="24"/>
          <w:lang w:eastAsia="zh-CN" w:bidi="hi-IN"/>
        </w:rPr>
        <w:t>оответственно, чтобы прийти к конс</w:t>
      </w:r>
      <w:r w:rsidR="008B3221" w:rsidRPr="001123A6">
        <w:rPr>
          <w:rFonts w:ascii="Times New Roman" w:eastAsia="Arial Unicode MS" w:hAnsi="Times New Roman" w:cs="Arial Unicode MS"/>
          <w:i/>
          <w:kern w:val="3"/>
          <w:sz w:val="24"/>
          <w:szCs w:val="24"/>
          <w:lang w:eastAsia="zh-CN" w:bidi="hi-IN"/>
        </w:rPr>
        <w:t>ен</w:t>
      </w:r>
      <w:r w:rsidRPr="001123A6">
        <w:rPr>
          <w:rFonts w:ascii="Times New Roman" w:eastAsia="Arial Unicode MS" w:hAnsi="Times New Roman" w:cs="Arial Unicode MS"/>
          <w:i/>
          <w:kern w:val="3"/>
          <w:sz w:val="24"/>
          <w:szCs w:val="24"/>
          <w:lang w:eastAsia="zh-CN" w:bidi="hi-IN"/>
        </w:rPr>
        <w:t>сусу, первый шаг – Интеллект Ума, Ум Интеллекта должны синтезировать вот эти два</w:t>
      </w:r>
      <w:r w:rsidR="00650765" w:rsidRPr="001123A6">
        <w:rPr>
          <w:rFonts w:ascii="Times New Roman" w:eastAsia="Arial Unicode MS" w:hAnsi="Times New Roman" w:cs="Arial Unicode MS"/>
          <w:i/>
          <w:kern w:val="3"/>
          <w:sz w:val="24"/>
          <w:szCs w:val="24"/>
          <w:lang w:eastAsia="zh-CN" w:bidi="hi-IN"/>
        </w:rPr>
        <w:t xml:space="preserve"> Огня</w:t>
      </w:r>
      <w:r w:rsidRPr="001123A6">
        <w:rPr>
          <w:rFonts w:ascii="Times New Roman" w:eastAsia="Arial Unicode MS" w:hAnsi="Times New Roman" w:cs="Arial Unicode MS"/>
          <w:i/>
          <w:kern w:val="3"/>
          <w:sz w:val="24"/>
          <w:szCs w:val="24"/>
          <w:lang w:eastAsia="zh-CN" w:bidi="hi-IN"/>
        </w:rPr>
        <w:t xml:space="preserve"> каж</w:t>
      </w:r>
      <w:r w:rsidR="00650765" w:rsidRPr="001123A6">
        <w:rPr>
          <w:rFonts w:ascii="Times New Roman" w:eastAsia="Arial Unicode MS" w:hAnsi="Times New Roman" w:cs="Arial Unicode MS"/>
          <w:i/>
          <w:kern w:val="3"/>
          <w:sz w:val="24"/>
          <w:szCs w:val="24"/>
          <w:lang w:eastAsia="zh-CN" w:bidi="hi-IN"/>
        </w:rPr>
        <w:t>дый, уже можно будет расшириться на</w:t>
      </w:r>
      <w:r w:rsidRPr="001123A6">
        <w:rPr>
          <w:rFonts w:ascii="Times New Roman" w:eastAsia="Arial Unicode MS" w:hAnsi="Times New Roman" w:cs="Arial Unicode MS"/>
          <w:i/>
          <w:kern w:val="3"/>
          <w:sz w:val="24"/>
          <w:szCs w:val="24"/>
          <w:lang w:eastAsia="zh-CN" w:bidi="hi-IN"/>
        </w:rPr>
        <w:t xml:space="preserve"> </w:t>
      </w:r>
      <w:r w:rsidR="00650765" w:rsidRPr="001123A6">
        <w:rPr>
          <w:rFonts w:ascii="Times New Roman" w:eastAsia="Arial Unicode MS" w:hAnsi="Times New Roman" w:cs="Arial Unicode MS"/>
          <w:i/>
          <w:kern w:val="3"/>
          <w:sz w:val="24"/>
          <w:szCs w:val="24"/>
          <w:lang w:eastAsia="zh-CN" w:bidi="hi-IN"/>
        </w:rPr>
        <w:t>ракурс</w:t>
      </w:r>
      <w:r w:rsidRPr="001123A6">
        <w:rPr>
          <w:rFonts w:ascii="Times New Roman" w:eastAsia="Arial Unicode MS" w:hAnsi="Times New Roman" w:cs="Arial Unicode MS"/>
          <w:i/>
          <w:kern w:val="3"/>
          <w:sz w:val="24"/>
          <w:szCs w:val="24"/>
          <w:lang w:eastAsia="zh-CN" w:bidi="hi-IN"/>
        </w:rPr>
        <w:t xml:space="preserve"> взгляда того Огня, которы</w:t>
      </w:r>
      <w:r w:rsidR="00650765" w:rsidRPr="001123A6">
        <w:rPr>
          <w:rFonts w:ascii="Times New Roman" w:eastAsia="Arial Unicode MS" w:hAnsi="Times New Roman" w:cs="Arial Unicode MS"/>
          <w:i/>
          <w:kern w:val="3"/>
          <w:sz w:val="24"/>
          <w:szCs w:val="24"/>
          <w:lang w:eastAsia="zh-CN" w:bidi="hi-IN"/>
        </w:rPr>
        <w:t>м</w:t>
      </w:r>
      <w:r w:rsidRPr="001123A6">
        <w:rPr>
          <w:rFonts w:ascii="Times New Roman" w:eastAsia="Arial Unicode MS" w:hAnsi="Times New Roman" w:cs="Arial Unicode MS"/>
          <w:i/>
          <w:kern w:val="3"/>
          <w:sz w:val="24"/>
          <w:szCs w:val="24"/>
          <w:lang w:eastAsia="zh-CN" w:bidi="hi-IN"/>
        </w:rPr>
        <w:t xml:space="preserve"> говорится</w:t>
      </w:r>
      <w:r w:rsidR="00650765" w:rsidRPr="001123A6">
        <w:rPr>
          <w:rFonts w:ascii="Times New Roman" w:eastAsia="Arial Unicode MS" w:hAnsi="Times New Roman" w:cs="Arial Unicode MS"/>
          <w:i/>
          <w:kern w:val="3"/>
          <w:sz w:val="24"/>
          <w:szCs w:val="24"/>
          <w:lang w:eastAsia="zh-CN" w:bidi="hi-IN"/>
        </w:rPr>
        <w:t xml:space="preserve"> это предложение.</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Как это практически сделать?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650765" w:rsidRPr="001123A6">
        <w:rPr>
          <w:rFonts w:ascii="Times New Roman" w:eastAsia="Arial Unicode MS" w:hAnsi="Times New Roman" w:cs="Arial Unicode MS"/>
          <w:i/>
          <w:kern w:val="3"/>
          <w:sz w:val="24"/>
          <w:szCs w:val="24"/>
          <w:lang w:eastAsia="zh-CN" w:bidi="hi-IN"/>
        </w:rPr>
        <w:t>Ну, вот,</w:t>
      </w:r>
      <w:r w:rsidRPr="001123A6">
        <w:rPr>
          <w:rFonts w:ascii="Times New Roman" w:eastAsia="Arial Unicode MS" w:hAnsi="Times New Roman" w:cs="Arial Unicode MS"/>
          <w:i/>
          <w:kern w:val="3"/>
          <w:sz w:val="24"/>
          <w:szCs w:val="24"/>
          <w:lang w:eastAsia="zh-CN" w:bidi="hi-IN"/>
        </w:rPr>
        <w:t xml:space="preserve"> например, я должна ракурсом Интеллекта возжечьс</w:t>
      </w:r>
      <w:r w:rsidR="00650765" w:rsidRPr="001123A6">
        <w:rPr>
          <w:rFonts w:ascii="Times New Roman" w:eastAsia="Arial Unicode MS" w:hAnsi="Times New Roman" w:cs="Arial Unicode MS"/>
          <w:i/>
          <w:kern w:val="3"/>
          <w:sz w:val="24"/>
          <w:szCs w:val="24"/>
          <w:lang w:eastAsia="zh-CN" w:bidi="hi-IN"/>
        </w:rPr>
        <w:t>я Огнём Ума, а тот, с кем я общаю</w:t>
      </w:r>
      <w:r w:rsidRPr="001123A6">
        <w:rPr>
          <w:rFonts w:ascii="Times New Roman" w:eastAsia="Arial Unicode MS" w:hAnsi="Times New Roman" w:cs="Arial Unicode MS"/>
          <w:i/>
          <w:kern w:val="3"/>
          <w:sz w:val="24"/>
          <w:szCs w:val="24"/>
          <w:lang w:eastAsia="zh-CN" w:bidi="hi-IN"/>
        </w:rPr>
        <w:t>сь</w:t>
      </w:r>
      <w:r w:rsidR="00650765" w:rsidRPr="001123A6">
        <w:rPr>
          <w:rFonts w:ascii="Times New Roman" w:eastAsia="Arial Unicode MS" w:hAnsi="Times New Roman" w:cs="Arial Unicode MS"/>
          <w:i/>
          <w:kern w:val="3"/>
          <w:sz w:val="24"/>
          <w:szCs w:val="24"/>
          <w:lang w:eastAsia="zh-CN" w:bidi="hi-IN"/>
        </w:rPr>
        <w:t>, он</w:t>
      </w:r>
      <w:r w:rsidRPr="001123A6">
        <w:rPr>
          <w:rFonts w:ascii="Times New Roman" w:eastAsia="Arial Unicode MS" w:hAnsi="Times New Roman" w:cs="Arial Unicode MS"/>
          <w:i/>
          <w:kern w:val="3"/>
          <w:sz w:val="24"/>
          <w:szCs w:val="24"/>
          <w:lang w:eastAsia="zh-CN" w:bidi="hi-IN"/>
        </w:rPr>
        <w:t xml:space="preserve"> долж</w:t>
      </w:r>
      <w:r w:rsidR="00650765" w:rsidRPr="001123A6">
        <w:rPr>
          <w:rFonts w:ascii="Times New Roman" w:eastAsia="Arial Unicode MS" w:hAnsi="Times New Roman" w:cs="Arial Unicode MS"/>
          <w:i/>
          <w:kern w:val="3"/>
          <w:sz w:val="24"/>
          <w:szCs w:val="24"/>
          <w:lang w:eastAsia="zh-CN" w:bidi="hi-IN"/>
        </w:rPr>
        <w:t>е</w:t>
      </w:r>
      <w:r w:rsidRPr="001123A6">
        <w:rPr>
          <w:rFonts w:ascii="Times New Roman" w:eastAsia="Arial Unicode MS" w:hAnsi="Times New Roman" w:cs="Arial Unicode MS"/>
          <w:i/>
          <w:kern w:val="3"/>
          <w:sz w:val="24"/>
          <w:szCs w:val="24"/>
          <w:lang w:eastAsia="zh-CN" w:bidi="hi-IN"/>
        </w:rPr>
        <w:t>н Огнём Ума возжечься ракурсом Интеллекта.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w:t>
      </w:r>
    </w:p>
    <w:p w:rsidR="00E62433" w:rsidRPr="001123A6" w:rsidRDefault="00650765"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И уже </w:t>
      </w:r>
      <w:r w:rsidR="000903BB" w:rsidRPr="001123A6">
        <w:rPr>
          <w:rFonts w:ascii="Times New Roman" w:eastAsia="Arial Unicode MS" w:hAnsi="Times New Roman" w:cs="Arial Unicode MS"/>
          <w:i/>
          <w:kern w:val="3"/>
          <w:sz w:val="24"/>
          <w:szCs w:val="24"/>
          <w:lang w:eastAsia="zh-CN" w:bidi="hi-IN"/>
        </w:rPr>
        <w:t xml:space="preserve">мы </w:t>
      </w:r>
      <w:r w:rsidRPr="001123A6">
        <w:rPr>
          <w:rFonts w:ascii="Times New Roman" w:eastAsia="Arial Unicode MS" w:hAnsi="Times New Roman" w:cs="Arial Unicode MS"/>
          <w:i/>
          <w:kern w:val="3"/>
          <w:sz w:val="24"/>
          <w:szCs w:val="24"/>
          <w:lang w:eastAsia="zh-CN" w:bidi="hi-IN"/>
        </w:rPr>
        <w:t>хотя бы</w:t>
      </w:r>
      <w:r w:rsidR="00E62433" w:rsidRPr="001123A6">
        <w:rPr>
          <w:rFonts w:ascii="Times New Roman" w:eastAsia="Arial Unicode MS" w:hAnsi="Times New Roman" w:cs="Arial Unicode MS"/>
          <w:i/>
          <w:kern w:val="3"/>
          <w:sz w:val="24"/>
          <w:szCs w:val="24"/>
          <w:lang w:eastAsia="zh-CN" w:bidi="hi-IN"/>
        </w:rPr>
        <w:t xml:space="preserve"> на сегодня </w:t>
      </w:r>
      <w:r w:rsidRPr="001123A6">
        <w:rPr>
          <w:rFonts w:ascii="Times New Roman" w:eastAsia="Arial Unicode MS" w:hAnsi="Times New Roman" w:cs="Arial Unicode MS"/>
          <w:i/>
          <w:kern w:val="3"/>
          <w:sz w:val="24"/>
          <w:szCs w:val="24"/>
          <w:lang w:eastAsia="zh-CN" w:bidi="hi-IN"/>
        </w:rPr>
        <w:t>начнём это воспринимать. Дальше</w:t>
      </w:r>
      <w:r w:rsidR="000903BB" w:rsidRPr="001123A6">
        <w:rPr>
          <w:rFonts w:ascii="Times New Roman" w:eastAsia="Arial Unicode MS" w:hAnsi="Times New Roman" w:cs="Arial Unicode MS"/>
          <w:i/>
          <w:kern w:val="3"/>
          <w:sz w:val="24"/>
          <w:szCs w:val="24"/>
          <w:lang w:eastAsia="zh-CN" w:bidi="hi-IN"/>
        </w:rPr>
        <w:t xml:space="preserve"> общность частностей будет произведён</w:t>
      </w:r>
      <w:r w:rsidR="00E62433" w:rsidRPr="001123A6">
        <w:rPr>
          <w:rFonts w:ascii="Times New Roman" w:eastAsia="Arial Unicode MS" w:hAnsi="Times New Roman" w:cs="Arial Unicode MS"/>
          <w:i/>
          <w:kern w:val="3"/>
          <w:sz w:val="24"/>
          <w:szCs w:val="24"/>
          <w:lang w:eastAsia="zh-CN" w:bidi="hi-IN"/>
        </w:rPr>
        <w:t xml:space="preserve">.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Не факт, сама знаешь много примеров, когда не происходило.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Ну, </w:t>
      </w:r>
      <w:r w:rsidR="000903BB" w:rsidRPr="001123A6">
        <w:rPr>
          <w:rFonts w:ascii="Times New Roman" w:eastAsia="Arial Unicode MS" w:hAnsi="Times New Roman" w:cs="Arial Unicode MS"/>
          <w:i/>
          <w:kern w:val="3"/>
          <w:sz w:val="24"/>
          <w:szCs w:val="24"/>
          <w:lang w:eastAsia="zh-CN" w:bidi="hi-IN"/>
        </w:rPr>
        <w:t>вот этот</w:t>
      </w:r>
      <w:r w:rsidRPr="001123A6">
        <w:rPr>
          <w:rFonts w:ascii="Times New Roman" w:eastAsia="Arial Unicode MS" w:hAnsi="Times New Roman" w:cs="Arial Unicode MS"/>
          <w:i/>
          <w:kern w:val="3"/>
          <w:sz w:val="24"/>
          <w:szCs w:val="24"/>
          <w:lang w:eastAsia="zh-CN" w:bidi="hi-IN"/>
        </w:rPr>
        <w:t xml:space="preserve"> шаг, он </w:t>
      </w:r>
      <w:r w:rsidR="000903BB" w:rsidRPr="001123A6">
        <w:rPr>
          <w:rFonts w:ascii="Times New Roman" w:eastAsia="Arial Unicode MS" w:hAnsi="Times New Roman" w:cs="Arial Unicode MS"/>
          <w:i/>
          <w:kern w:val="3"/>
          <w:sz w:val="24"/>
          <w:szCs w:val="24"/>
          <w:lang w:eastAsia="zh-CN" w:bidi="hi-IN"/>
        </w:rPr>
        <w:t>обычно</w:t>
      </w:r>
      <w:r w:rsidRPr="001123A6">
        <w:rPr>
          <w:rFonts w:ascii="Times New Roman" w:eastAsia="Arial Unicode MS" w:hAnsi="Times New Roman" w:cs="Arial Unicode MS"/>
          <w:i/>
          <w:kern w:val="3"/>
          <w:sz w:val="24"/>
          <w:szCs w:val="24"/>
          <w:lang w:eastAsia="zh-CN" w:bidi="hi-IN"/>
        </w:rPr>
        <w:t xml:space="preserve"> перескакивается, его редко делают.</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Я </w:t>
      </w:r>
      <w:r w:rsidR="000903BB" w:rsidRPr="001123A6">
        <w:rPr>
          <w:rFonts w:ascii="Times New Roman" w:eastAsia="Arial Unicode MS" w:hAnsi="Times New Roman" w:cs="Arial Unicode MS"/>
          <w:kern w:val="3"/>
          <w:sz w:val="24"/>
          <w:szCs w:val="24"/>
          <w:lang w:eastAsia="zh-CN" w:bidi="hi-IN"/>
        </w:rPr>
        <w:t xml:space="preserve">ж </w:t>
      </w:r>
      <w:r w:rsidRPr="001123A6">
        <w:rPr>
          <w:rFonts w:ascii="Times New Roman" w:eastAsia="Arial Unicode MS" w:hAnsi="Times New Roman" w:cs="Arial Unicode MS"/>
          <w:kern w:val="3"/>
          <w:sz w:val="24"/>
          <w:szCs w:val="24"/>
          <w:lang w:eastAsia="zh-CN" w:bidi="hi-IN"/>
        </w:rPr>
        <w:t xml:space="preserve">про то и говорю. Как это решить?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Ну, </w:t>
      </w:r>
      <w:r w:rsidR="000903BB" w:rsidRPr="001123A6">
        <w:rPr>
          <w:rFonts w:ascii="Times New Roman" w:eastAsia="Arial Unicode MS" w:hAnsi="Times New Roman" w:cs="Arial Unicode MS"/>
          <w:i/>
          <w:kern w:val="3"/>
          <w:sz w:val="24"/>
          <w:szCs w:val="24"/>
          <w:lang w:eastAsia="zh-CN" w:bidi="hi-IN"/>
        </w:rPr>
        <w:t>мы равные в</w:t>
      </w:r>
      <w:r w:rsidRPr="001123A6">
        <w:rPr>
          <w:rFonts w:ascii="Times New Roman" w:eastAsia="Arial Unicode MS" w:hAnsi="Times New Roman" w:cs="Arial Unicode MS"/>
          <w:i/>
          <w:kern w:val="3"/>
          <w:sz w:val="24"/>
          <w:szCs w:val="24"/>
          <w:lang w:eastAsia="zh-CN" w:bidi="hi-IN"/>
        </w:rPr>
        <w:t xml:space="preserve"> ИВДИВО, мы все там равны.</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Это уравниловк</w:t>
      </w:r>
      <w:r w:rsidR="000903BB" w:rsidRPr="001123A6">
        <w:rPr>
          <w:rFonts w:ascii="Times New Roman" w:eastAsia="Arial Unicode MS" w:hAnsi="Times New Roman" w:cs="Arial Unicode MS"/>
          <w:kern w:val="3"/>
          <w:sz w:val="24"/>
          <w:szCs w:val="24"/>
          <w:lang w:eastAsia="zh-CN" w:bidi="hi-IN"/>
        </w:rPr>
        <w:t>ой</w:t>
      </w:r>
      <w:r w:rsidRPr="001123A6">
        <w:rPr>
          <w:rFonts w:ascii="Times New Roman" w:eastAsia="Arial Unicode MS" w:hAnsi="Times New Roman" w:cs="Arial Unicode MS"/>
          <w:kern w:val="3"/>
          <w:sz w:val="24"/>
          <w:szCs w:val="24"/>
          <w:lang w:eastAsia="zh-CN" w:bidi="hi-IN"/>
        </w:rPr>
        <w:t xml:space="preserve"> </w:t>
      </w:r>
      <w:r w:rsidR="000903BB" w:rsidRPr="001123A6">
        <w:rPr>
          <w:rFonts w:ascii="Times New Roman" w:eastAsia="Arial Unicode MS" w:hAnsi="Times New Roman" w:cs="Arial Unicode MS"/>
          <w:kern w:val="3"/>
          <w:sz w:val="24"/>
          <w:szCs w:val="24"/>
          <w:lang w:eastAsia="zh-CN" w:bidi="hi-IN"/>
        </w:rPr>
        <w:t>пахнет</w:t>
      </w:r>
      <w:r w:rsidRPr="001123A6">
        <w:rPr>
          <w:rFonts w:ascii="Times New Roman" w:eastAsia="Arial Unicode MS" w:hAnsi="Times New Roman" w:cs="Arial Unicode MS"/>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w:t>
      </w:r>
      <w:r w:rsidR="000903BB" w:rsidRPr="001123A6">
        <w:rPr>
          <w:rFonts w:ascii="Times New Roman" w:eastAsia="Arial Unicode MS" w:hAnsi="Times New Roman" w:cs="Arial Unicode MS"/>
          <w:i/>
          <w:kern w:val="3"/>
          <w:sz w:val="24"/>
          <w:szCs w:val="24"/>
          <w:lang w:eastAsia="zh-CN" w:bidi="hi-IN"/>
        </w:rPr>
        <w:t>смех в зале</w:t>
      </w:r>
      <w:r w:rsidRPr="001123A6">
        <w:rPr>
          <w:rFonts w:ascii="Times New Roman" w:eastAsia="Arial Unicode MS" w:hAnsi="Times New Roman" w:cs="Arial Unicode MS"/>
          <w:i/>
          <w:kern w:val="3"/>
          <w:sz w:val="24"/>
          <w:szCs w:val="24"/>
          <w:lang w:eastAsia="zh-CN" w:bidi="hi-IN"/>
        </w:rPr>
        <w:t>).</w:t>
      </w:r>
    </w:p>
    <w:p w:rsidR="000903BB" w:rsidRPr="001123A6" w:rsidRDefault="000903BB"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Пересекаться Огнями организаций?</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Ну</w:t>
      </w:r>
      <w:r w:rsidR="000903BB"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и зачем? </w:t>
      </w:r>
    </w:p>
    <w:p w:rsidR="00E62433" w:rsidRPr="001123A6" w:rsidRDefault="005A5EFD"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Ну, когда закон «В</w:t>
      </w:r>
      <w:r w:rsidR="00E62433" w:rsidRPr="001123A6">
        <w:rPr>
          <w:rFonts w:ascii="Times New Roman" w:eastAsia="Arial Unicode MS" w:hAnsi="Times New Roman" w:cs="Arial Unicode MS"/>
          <w:i/>
          <w:kern w:val="3"/>
          <w:sz w:val="24"/>
          <w:szCs w:val="24"/>
          <w:lang w:eastAsia="zh-CN" w:bidi="hi-IN"/>
        </w:rPr>
        <w:t>сё во всём»</w:t>
      </w:r>
      <w:r w:rsidR="00971C8D"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Ну и зачем?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Все клеточки</w:t>
      </w:r>
      <w:r w:rsidR="000903BB" w:rsidRPr="001123A6">
        <w:rPr>
          <w:rFonts w:ascii="Times New Roman" w:eastAsia="Arial Unicode MS" w:hAnsi="Times New Roman" w:cs="Arial Unicode MS"/>
          <w:i/>
          <w:kern w:val="3"/>
          <w:sz w:val="24"/>
          <w:szCs w:val="24"/>
          <w:lang w:eastAsia="zh-CN" w:bidi="hi-IN"/>
        </w:rPr>
        <w:t xml:space="preserve">, все </w:t>
      </w:r>
      <w:r w:rsidR="005A5EFD" w:rsidRPr="001123A6">
        <w:rPr>
          <w:rFonts w:ascii="Times New Roman" w:eastAsia="Arial Unicode MS" w:hAnsi="Times New Roman" w:cs="Arial Unicode MS"/>
          <w:i/>
          <w:kern w:val="3"/>
          <w:sz w:val="24"/>
          <w:szCs w:val="24"/>
          <w:lang w:eastAsia="zh-CN" w:bidi="hi-IN"/>
        </w:rPr>
        <w:t>о</w:t>
      </w:r>
      <w:r w:rsidR="000903BB" w:rsidRPr="001123A6">
        <w:rPr>
          <w:rFonts w:ascii="Times New Roman" w:eastAsia="Arial Unicode MS" w:hAnsi="Times New Roman" w:cs="Arial Unicode MS"/>
          <w:i/>
          <w:kern w:val="3"/>
          <w:sz w:val="24"/>
          <w:szCs w:val="24"/>
          <w:lang w:eastAsia="zh-CN" w:bidi="hi-IN"/>
        </w:rPr>
        <w:t>меги…</w:t>
      </w:r>
    </w:p>
    <w:p w:rsidR="00E62433" w:rsidRPr="001123A6" w:rsidRDefault="00E62433" w:rsidP="005A5EFD">
      <w:pPr>
        <w:widowControl w:val="0"/>
        <w:tabs>
          <w:tab w:val="left" w:pos="3544"/>
        </w:tabs>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Вопрос</w:t>
      </w:r>
      <w:r w:rsidR="005A5EFD" w:rsidRPr="001123A6">
        <w:rPr>
          <w:rFonts w:ascii="Times New Roman" w:eastAsia="Arial Unicode MS" w:hAnsi="Times New Roman" w:cs="Arial Unicode MS"/>
          <w:kern w:val="3"/>
          <w:sz w:val="24"/>
          <w:szCs w:val="24"/>
          <w:lang w:eastAsia="zh-CN" w:bidi="hi-IN"/>
        </w:rPr>
        <w:t xml:space="preserve"> не в омеге</w:t>
      </w:r>
      <w:r w:rsidRPr="001123A6">
        <w:rPr>
          <w:rFonts w:ascii="Times New Roman" w:eastAsia="Arial Unicode MS" w:hAnsi="Times New Roman" w:cs="Arial Unicode MS"/>
          <w:kern w:val="3"/>
          <w:sz w:val="24"/>
          <w:szCs w:val="24"/>
          <w:lang w:eastAsia="zh-CN" w:bidi="hi-IN"/>
        </w:rPr>
        <w:t xml:space="preserve">, давайте так, не будем уходить в сторону. Как договориться, если у всех разные </w:t>
      </w:r>
      <w:r w:rsidR="000903BB" w:rsidRPr="001123A6">
        <w:rPr>
          <w:rFonts w:ascii="Times New Roman" w:eastAsia="Arial Unicode MS" w:hAnsi="Times New Roman" w:cs="Arial Unicode MS"/>
          <w:kern w:val="3"/>
          <w:sz w:val="24"/>
          <w:szCs w:val="24"/>
          <w:lang w:eastAsia="zh-CN" w:bidi="hi-IN"/>
        </w:rPr>
        <w:t>мнения</w:t>
      </w:r>
      <w:r w:rsidRPr="001123A6">
        <w:rPr>
          <w:rFonts w:ascii="Times New Roman" w:eastAsia="Arial Unicode MS" w:hAnsi="Times New Roman" w:cs="Arial Unicode MS"/>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5A5EFD" w:rsidRPr="001123A6">
        <w:rPr>
          <w:rFonts w:ascii="Times New Roman" w:eastAsia="Arial Unicode MS" w:hAnsi="Times New Roman" w:cs="Arial Unicode MS"/>
          <w:i/>
          <w:kern w:val="3"/>
          <w:sz w:val="24"/>
          <w:szCs w:val="24"/>
          <w:lang w:eastAsia="zh-CN" w:bidi="hi-IN"/>
        </w:rPr>
        <w:t>Наверное,</w:t>
      </w:r>
      <w:r w:rsidRPr="001123A6">
        <w:rPr>
          <w:rFonts w:ascii="Times New Roman" w:eastAsia="Arial Unicode MS" w:hAnsi="Times New Roman" w:cs="Arial Unicode MS"/>
          <w:i/>
          <w:kern w:val="3"/>
          <w:sz w:val="24"/>
          <w:szCs w:val="24"/>
          <w:lang w:eastAsia="zh-CN" w:bidi="hi-IN"/>
        </w:rPr>
        <w:t xml:space="preserve"> надо выявить то, которое наиболее рациональное?</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А как, если у вас взгляды разные? </w:t>
      </w:r>
    </w:p>
    <w:p w:rsidR="00B10C69"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w:t>
      </w:r>
      <w:r w:rsidR="005A5EFD" w:rsidRPr="001123A6">
        <w:rPr>
          <w:rFonts w:ascii="Times New Roman" w:eastAsia="Arial Unicode MS" w:hAnsi="Times New Roman" w:cs="Arial Unicode MS"/>
          <w:i/>
          <w:kern w:val="3"/>
          <w:sz w:val="24"/>
          <w:szCs w:val="24"/>
          <w:lang w:eastAsia="zh-CN" w:bidi="hi-IN"/>
        </w:rPr>
        <w:t>: Через Позицию Наблюдателя?</w:t>
      </w:r>
    </w:p>
    <w:p w:rsidR="00E62433" w:rsidRPr="001123A6" w:rsidRDefault="00B10C69"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С</w:t>
      </w:r>
      <w:r w:rsidR="00E62433" w:rsidRPr="001123A6">
        <w:rPr>
          <w:rFonts w:ascii="Times New Roman" w:eastAsia="Arial Unicode MS" w:hAnsi="Times New Roman" w:cs="Arial Unicode MS"/>
          <w:i/>
          <w:kern w:val="3"/>
          <w:sz w:val="24"/>
          <w:szCs w:val="24"/>
          <w:lang w:eastAsia="zh-CN" w:bidi="hi-IN"/>
        </w:rPr>
        <w:t>просить у Владык</w:t>
      </w:r>
      <w:r w:rsidRPr="001123A6">
        <w:rPr>
          <w:rFonts w:ascii="Times New Roman" w:eastAsia="Arial Unicode MS" w:hAnsi="Times New Roman" w:cs="Arial Unicode MS"/>
          <w:i/>
          <w:kern w:val="3"/>
          <w:sz w:val="24"/>
          <w:szCs w:val="24"/>
          <w:lang w:eastAsia="zh-CN" w:bidi="hi-IN"/>
        </w:rPr>
        <w:t>и</w:t>
      </w:r>
      <w:r w:rsidR="005A5EFD" w:rsidRPr="001123A6">
        <w:rPr>
          <w:rFonts w:ascii="Times New Roman" w:eastAsia="Arial Unicode MS" w:hAnsi="Times New Roman" w:cs="Arial Unicode MS"/>
          <w:i/>
          <w:kern w:val="3"/>
          <w:sz w:val="24"/>
          <w:szCs w:val="24"/>
          <w:lang w:eastAsia="zh-CN" w:bidi="hi-IN"/>
        </w:rPr>
        <w:t>.</w:t>
      </w:r>
      <w:r w:rsidR="00E62433" w:rsidRPr="001123A6">
        <w:rPr>
          <w:rFonts w:ascii="Times New Roman" w:eastAsia="Arial Unicode MS" w:hAnsi="Times New Roman" w:cs="Arial Unicode MS"/>
          <w:i/>
          <w:kern w:val="3"/>
          <w:sz w:val="24"/>
          <w:szCs w:val="24"/>
          <w:lang w:eastAsia="zh-CN" w:bidi="hi-IN"/>
        </w:rPr>
        <w:t xml:space="preserve"> </w:t>
      </w:r>
      <w:r w:rsidR="005A5EFD" w:rsidRPr="001123A6">
        <w:rPr>
          <w:rFonts w:ascii="Times New Roman" w:eastAsia="Arial Unicode MS" w:hAnsi="Times New Roman" w:cs="Arial Unicode MS"/>
          <w:i/>
          <w:kern w:val="3"/>
          <w:sz w:val="24"/>
          <w:szCs w:val="24"/>
          <w:lang w:eastAsia="zh-CN" w:bidi="hi-IN"/>
        </w:rPr>
        <w:t>П</w:t>
      </w:r>
      <w:r w:rsidR="00E62433" w:rsidRPr="001123A6">
        <w:rPr>
          <w:rFonts w:ascii="Times New Roman" w:eastAsia="Arial Unicode MS" w:hAnsi="Times New Roman" w:cs="Arial Unicode MS"/>
          <w:i/>
          <w:kern w:val="3"/>
          <w:sz w:val="24"/>
          <w:szCs w:val="24"/>
          <w:lang w:eastAsia="zh-CN" w:bidi="hi-IN"/>
        </w:rPr>
        <w:t xml:space="preserve">онятно, что </w:t>
      </w:r>
      <w:r w:rsidR="005A5EFD" w:rsidRPr="001123A6">
        <w:rPr>
          <w:rFonts w:ascii="Times New Roman" w:eastAsia="Arial Unicode MS" w:hAnsi="Times New Roman" w:cs="Arial Unicode MS"/>
          <w:i/>
          <w:kern w:val="3"/>
          <w:sz w:val="24"/>
          <w:szCs w:val="24"/>
          <w:lang w:eastAsia="zh-CN" w:bidi="hi-IN"/>
        </w:rPr>
        <w:t>вы услыши</w:t>
      </w:r>
      <w:r w:rsidR="00E62433" w:rsidRPr="001123A6">
        <w:rPr>
          <w:rFonts w:ascii="Times New Roman" w:eastAsia="Arial Unicode MS" w:hAnsi="Times New Roman" w:cs="Arial Unicode MS"/>
          <w:i/>
          <w:kern w:val="3"/>
          <w:sz w:val="24"/>
          <w:szCs w:val="24"/>
          <w:lang w:eastAsia="zh-CN" w:bidi="hi-IN"/>
        </w:rPr>
        <w:t>т</w:t>
      </w:r>
      <w:r w:rsidR="005A5EFD" w:rsidRPr="001123A6">
        <w:rPr>
          <w:rFonts w:ascii="Times New Roman" w:eastAsia="Arial Unicode MS" w:hAnsi="Times New Roman" w:cs="Arial Unicode MS"/>
          <w:i/>
          <w:kern w:val="3"/>
          <w:sz w:val="24"/>
          <w:szCs w:val="24"/>
          <w:lang w:eastAsia="zh-CN" w:bidi="hi-IN"/>
        </w:rPr>
        <w:t>е</w:t>
      </w:r>
      <w:r w:rsidR="00030207" w:rsidRPr="001123A6">
        <w:rPr>
          <w:rFonts w:ascii="Times New Roman" w:eastAsia="Arial Unicode MS" w:hAnsi="Times New Roman" w:cs="Arial Unicode MS"/>
          <w:i/>
          <w:kern w:val="3"/>
          <w:sz w:val="24"/>
          <w:szCs w:val="24"/>
          <w:lang w:eastAsia="zh-CN" w:bidi="hi-IN"/>
        </w:rPr>
        <w:t>,</w:t>
      </w:r>
      <w:r w:rsidR="005A5EFD" w:rsidRPr="001123A6">
        <w:rPr>
          <w:rFonts w:ascii="Times New Roman" w:eastAsia="Arial Unicode MS" w:hAnsi="Times New Roman" w:cs="Arial Unicode MS"/>
          <w:i/>
          <w:kern w:val="3"/>
          <w:sz w:val="24"/>
          <w:szCs w:val="24"/>
          <w:lang w:eastAsia="zh-CN" w:bidi="hi-IN"/>
        </w:rPr>
        <w:t xml:space="preserve"> и расшифр</w:t>
      </w:r>
      <w:r w:rsidR="00030207" w:rsidRPr="001123A6">
        <w:rPr>
          <w:rFonts w:ascii="Times New Roman" w:eastAsia="Arial Unicode MS" w:hAnsi="Times New Roman" w:cs="Arial Unicode MS"/>
          <w:i/>
          <w:kern w:val="3"/>
          <w:sz w:val="24"/>
          <w:szCs w:val="24"/>
          <w:lang w:eastAsia="zh-CN" w:bidi="hi-IN"/>
        </w:rPr>
        <w:t>овать</w:t>
      </w:r>
      <w:r w:rsidR="00E62433" w:rsidRPr="001123A6">
        <w:rPr>
          <w:rFonts w:ascii="Times New Roman" w:eastAsia="Arial Unicode MS" w:hAnsi="Times New Roman" w:cs="Arial Unicode MS"/>
          <w:i/>
          <w:kern w:val="3"/>
          <w:sz w:val="24"/>
          <w:szCs w:val="24"/>
          <w:lang w:eastAsia="zh-CN" w:bidi="hi-IN"/>
        </w:rPr>
        <w:t xml:space="preserve"> взгляд Аватара Синтеза</w:t>
      </w:r>
      <w:r w:rsidR="00030207" w:rsidRPr="001123A6">
        <w:rPr>
          <w:rFonts w:ascii="Times New Roman" w:eastAsia="Arial Unicode MS" w:hAnsi="Times New Roman" w:cs="Arial Unicode MS"/>
          <w:i/>
          <w:kern w:val="3"/>
          <w:sz w:val="24"/>
          <w:szCs w:val="24"/>
          <w:lang w:eastAsia="zh-CN" w:bidi="hi-IN"/>
        </w:rPr>
        <w:t>…</w:t>
      </w:r>
    </w:p>
    <w:p w:rsidR="00030207"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Вы спросите, всё равно субъекти</w:t>
      </w:r>
      <w:r w:rsidR="00030207" w:rsidRPr="001123A6">
        <w:rPr>
          <w:rFonts w:ascii="Times New Roman" w:eastAsia="Arial Unicode MS" w:hAnsi="Times New Roman" w:cs="Arial Unicode MS"/>
          <w:kern w:val="3"/>
          <w:sz w:val="24"/>
          <w:szCs w:val="24"/>
          <w:lang w:eastAsia="zh-CN" w:bidi="hi-IN"/>
        </w:rPr>
        <w:t>вный ответ</w:t>
      </w:r>
      <w:r w:rsidR="005A5EFD" w:rsidRPr="001123A6">
        <w:rPr>
          <w:rFonts w:ascii="Times New Roman" w:eastAsia="Arial Unicode MS" w:hAnsi="Times New Roman" w:cs="Arial Unicode MS"/>
          <w:kern w:val="3"/>
          <w:sz w:val="24"/>
          <w:szCs w:val="24"/>
          <w:lang w:eastAsia="zh-CN" w:bidi="hi-IN"/>
        </w:rPr>
        <w:t xml:space="preserve"> услыш</w:t>
      </w:r>
      <w:r w:rsidR="00030207" w:rsidRPr="001123A6">
        <w:rPr>
          <w:rFonts w:ascii="Times New Roman" w:eastAsia="Arial Unicode MS" w:hAnsi="Times New Roman" w:cs="Arial Unicode MS"/>
          <w:kern w:val="3"/>
          <w:sz w:val="24"/>
          <w:szCs w:val="24"/>
          <w:lang w:eastAsia="zh-CN" w:bidi="hi-IN"/>
        </w:rPr>
        <w:t>и</w:t>
      </w:r>
      <w:r w:rsidR="005A5EFD" w:rsidRPr="001123A6">
        <w:rPr>
          <w:rFonts w:ascii="Times New Roman" w:eastAsia="Arial Unicode MS" w:hAnsi="Times New Roman" w:cs="Arial Unicode MS"/>
          <w:kern w:val="3"/>
          <w:sz w:val="24"/>
          <w:szCs w:val="24"/>
          <w:lang w:eastAsia="zh-CN" w:bidi="hi-IN"/>
        </w:rPr>
        <w:t>т</w:t>
      </w:r>
      <w:r w:rsidR="00030207" w:rsidRPr="001123A6">
        <w:rPr>
          <w:rFonts w:ascii="Times New Roman" w:eastAsia="Arial Unicode MS" w:hAnsi="Times New Roman" w:cs="Arial Unicode MS"/>
          <w:kern w:val="3"/>
          <w:sz w:val="24"/>
          <w:szCs w:val="24"/>
          <w:lang w:eastAsia="zh-CN" w:bidi="hi-IN"/>
        </w:rPr>
        <w:t>е</w:t>
      </w:r>
      <w:r w:rsidR="005A5EFD" w:rsidRPr="001123A6">
        <w:rPr>
          <w:rFonts w:ascii="Times New Roman" w:eastAsia="Arial Unicode MS" w:hAnsi="Times New Roman" w:cs="Arial Unicode MS"/>
          <w:kern w:val="3"/>
          <w:sz w:val="24"/>
          <w:szCs w:val="24"/>
          <w:lang w:eastAsia="zh-CN" w:bidi="hi-IN"/>
        </w:rPr>
        <w:t xml:space="preserve">. </w:t>
      </w:r>
    </w:p>
    <w:p w:rsidR="00030207" w:rsidRPr="001123A6" w:rsidRDefault="00030207"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Да, но интерпретация будет ракурсом Огня Должностной Компетенции. </w:t>
      </w:r>
    </w:p>
    <w:p w:rsidR="00E62433" w:rsidRPr="001123A6" w:rsidRDefault="005A5EFD"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к</w:t>
      </w:r>
      <w:r w:rsidR="00030207" w:rsidRPr="001123A6">
        <w:rPr>
          <w:rFonts w:ascii="Times New Roman" w:eastAsia="Arial Unicode MS" w:hAnsi="Times New Roman" w:cs="Arial Unicode MS"/>
          <w:kern w:val="3"/>
          <w:sz w:val="24"/>
          <w:szCs w:val="24"/>
          <w:lang w:eastAsia="zh-CN" w:bidi="hi-IN"/>
        </w:rPr>
        <w:t>аждый скажет: «Я</w:t>
      </w:r>
      <w:r w:rsidR="00E62433" w:rsidRPr="001123A6">
        <w:rPr>
          <w:rFonts w:ascii="Times New Roman" w:eastAsia="Arial Unicode MS" w:hAnsi="Times New Roman" w:cs="Arial Unicode MS"/>
          <w:kern w:val="3"/>
          <w:sz w:val="24"/>
          <w:szCs w:val="24"/>
          <w:lang w:eastAsia="zh-CN" w:bidi="hi-IN"/>
        </w:rPr>
        <w:t xml:space="preserve"> слышу одно», а другой скажет: «А я слышу д</w:t>
      </w:r>
      <w:r w:rsidR="00030207" w:rsidRPr="001123A6">
        <w:rPr>
          <w:rFonts w:ascii="Times New Roman" w:eastAsia="Arial Unicode MS" w:hAnsi="Times New Roman" w:cs="Arial Unicode MS"/>
          <w:kern w:val="3"/>
          <w:sz w:val="24"/>
          <w:szCs w:val="24"/>
          <w:lang w:eastAsia="zh-CN" w:bidi="hi-IN"/>
        </w:rPr>
        <w:t>ругое». У нас такая особенность:</w:t>
      </w:r>
      <w:r w:rsidR="00E62433" w:rsidRPr="001123A6">
        <w:rPr>
          <w:rFonts w:ascii="Times New Roman" w:eastAsia="Arial Unicode MS" w:hAnsi="Times New Roman" w:cs="Arial Unicode MS"/>
          <w:kern w:val="3"/>
          <w:sz w:val="24"/>
          <w:szCs w:val="24"/>
          <w:lang w:eastAsia="zh-CN" w:bidi="hi-IN"/>
        </w:rPr>
        <w:t xml:space="preserve"> м</w:t>
      </w:r>
      <w:r w:rsidR="00030207" w:rsidRPr="001123A6">
        <w:rPr>
          <w:rFonts w:ascii="Times New Roman" w:eastAsia="Arial Unicode MS" w:hAnsi="Times New Roman" w:cs="Arial Unicode MS"/>
          <w:kern w:val="3"/>
          <w:sz w:val="24"/>
          <w:szCs w:val="24"/>
          <w:lang w:eastAsia="zh-CN" w:bidi="hi-IN"/>
        </w:rPr>
        <w:t>ы не можем слышать не по-своему.</w:t>
      </w:r>
      <w:r w:rsidR="00E62433" w:rsidRPr="001123A6">
        <w:rPr>
          <w:rFonts w:ascii="Times New Roman" w:eastAsia="Arial Unicode MS" w:hAnsi="Times New Roman" w:cs="Arial Unicode MS"/>
          <w:kern w:val="3"/>
          <w:sz w:val="24"/>
          <w:szCs w:val="24"/>
          <w:lang w:eastAsia="zh-CN" w:bidi="hi-IN"/>
        </w:rPr>
        <w:t xml:space="preserve"> </w:t>
      </w:r>
      <w:r w:rsidR="00030207" w:rsidRPr="001123A6">
        <w:rPr>
          <w:rFonts w:ascii="Times New Roman" w:eastAsia="Arial Unicode MS" w:hAnsi="Times New Roman" w:cs="Arial Unicode MS"/>
          <w:kern w:val="3"/>
          <w:sz w:val="24"/>
          <w:szCs w:val="24"/>
          <w:lang w:eastAsia="zh-CN" w:bidi="hi-IN"/>
        </w:rPr>
        <w:t>Н</w:t>
      </w:r>
      <w:r w:rsidR="00E62433" w:rsidRPr="001123A6">
        <w:rPr>
          <w:rFonts w:ascii="Times New Roman" w:eastAsia="Arial Unicode MS" w:hAnsi="Times New Roman" w:cs="Arial Unicode MS"/>
          <w:kern w:val="3"/>
          <w:sz w:val="24"/>
          <w:szCs w:val="24"/>
          <w:lang w:eastAsia="zh-CN" w:bidi="hi-IN"/>
        </w:rPr>
        <w:t xml:space="preserve">икуда от этого не денешься.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Сложить это в цельность.</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Как? </w:t>
      </w:r>
    </w:p>
    <w:p w:rsidR="00E62433" w:rsidRPr="001123A6" w:rsidRDefault="00030207"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Где Интеллект</w:t>
      </w:r>
      <w:r w:rsidR="00E62433" w:rsidRPr="001123A6">
        <w:rPr>
          <w:rFonts w:ascii="Times New Roman" w:eastAsia="Arial Unicode MS" w:hAnsi="Times New Roman" w:cs="Arial Unicode MS"/>
          <w:i/>
          <w:kern w:val="3"/>
          <w:sz w:val="24"/>
          <w:szCs w:val="24"/>
          <w:lang w:eastAsia="zh-CN" w:bidi="hi-IN"/>
        </w:rPr>
        <w:t xml:space="preserve"> как раз </w:t>
      </w:r>
      <w:r w:rsidRPr="001123A6">
        <w:rPr>
          <w:rFonts w:ascii="Times New Roman" w:eastAsia="Arial Unicode MS" w:hAnsi="Times New Roman" w:cs="Arial Unicode MS"/>
          <w:i/>
          <w:kern w:val="3"/>
          <w:sz w:val="24"/>
          <w:szCs w:val="24"/>
          <w:lang w:eastAsia="zh-CN" w:bidi="hi-IN"/>
        </w:rPr>
        <w:t xml:space="preserve">и </w:t>
      </w:r>
      <w:r w:rsidR="00E62433" w:rsidRPr="001123A6">
        <w:rPr>
          <w:rFonts w:ascii="Times New Roman" w:eastAsia="Arial Unicode MS" w:hAnsi="Times New Roman" w:cs="Arial Unicode MS"/>
          <w:i/>
          <w:kern w:val="3"/>
          <w:sz w:val="24"/>
          <w:szCs w:val="24"/>
          <w:lang w:eastAsia="zh-CN" w:bidi="hi-IN"/>
        </w:rPr>
        <w:t xml:space="preserve">умеет это делать, он </w:t>
      </w:r>
      <w:r w:rsidR="00CD36FF" w:rsidRPr="001123A6">
        <w:rPr>
          <w:rFonts w:ascii="Times New Roman" w:eastAsia="Arial Unicode MS" w:hAnsi="Times New Roman" w:cs="Arial Unicode MS"/>
          <w:i/>
          <w:kern w:val="3"/>
          <w:sz w:val="24"/>
          <w:szCs w:val="24"/>
          <w:lang w:eastAsia="zh-CN" w:bidi="hi-IN"/>
        </w:rPr>
        <w:t>разный</w:t>
      </w:r>
      <w:r w:rsidR="00E62433" w:rsidRPr="001123A6">
        <w:rPr>
          <w:rFonts w:ascii="Times New Roman" w:eastAsia="Arial Unicode MS" w:hAnsi="Times New Roman" w:cs="Arial Unicode MS"/>
          <w:i/>
          <w:kern w:val="3"/>
          <w:sz w:val="24"/>
          <w:szCs w:val="24"/>
          <w:lang w:eastAsia="zh-CN" w:bidi="hi-IN"/>
        </w:rPr>
        <w:t>.</w:t>
      </w:r>
    </w:p>
    <w:p w:rsidR="00E62433" w:rsidRPr="001123A6" w:rsidRDefault="00030207"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Дело не в Интеллекте, подожди. Ну,</w:t>
      </w:r>
      <w:r w:rsidR="00E62433" w:rsidRPr="001123A6">
        <w:rPr>
          <w:rFonts w:ascii="Times New Roman" w:eastAsia="Arial Unicode MS" w:hAnsi="Times New Roman" w:cs="Arial Unicode MS"/>
          <w:kern w:val="3"/>
          <w:sz w:val="24"/>
          <w:szCs w:val="24"/>
          <w:lang w:eastAsia="zh-CN" w:bidi="hi-IN"/>
        </w:rPr>
        <w:t xml:space="preserve"> </w:t>
      </w:r>
      <w:r w:rsidR="00CD36FF" w:rsidRPr="001123A6">
        <w:rPr>
          <w:rFonts w:ascii="Times New Roman" w:eastAsia="Arial Unicode MS" w:hAnsi="Times New Roman" w:cs="Arial Unicode MS"/>
          <w:kern w:val="3"/>
          <w:sz w:val="24"/>
          <w:szCs w:val="24"/>
          <w:lang w:eastAsia="zh-CN" w:bidi="hi-IN"/>
        </w:rPr>
        <w:t>чё</w:t>
      </w:r>
      <w:r w:rsidRPr="001123A6">
        <w:rPr>
          <w:rFonts w:ascii="Times New Roman" w:eastAsia="Arial Unicode MS" w:hAnsi="Times New Roman" w:cs="Arial Unicode MS"/>
          <w:kern w:val="3"/>
          <w:sz w:val="24"/>
          <w:szCs w:val="24"/>
          <w:lang w:eastAsia="zh-CN" w:bidi="hi-IN"/>
        </w:rPr>
        <w:t xml:space="preserve"> ты к Ч</w:t>
      </w:r>
      <w:r w:rsidR="00E62433" w:rsidRPr="001123A6">
        <w:rPr>
          <w:rFonts w:ascii="Times New Roman" w:eastAsia="Arial Unicode MS" w:hAnsi="Times New Roman" w:cs="Arial Unicode MS"/>
          <w:kern w:val="3"/>
          <w:sz w:val="24"/>
          <w:szCs w:val="24"/>
          <w:lang w:eastAsia="zh-CN" w:bidi="hi-IN"/>
        </w:rPr>
        <w:t>асти одной св</w:t>
      </w:r>
      <w:r w:rsidR="00CD36FF" w:rsidRPr="001123A6">
        <w:rPr>
          <w:rFonts w:ascii="Times New Roman" w:eastAsia="Arial Unicode MS" w:hAnsi="Times New Roman" w:cs="Arial Unicode MS"/>
          <w:kern w:val="3"/>
          <w:sz w:val="24"/>
          <w:szCs w:val="24"/>
          <w:lang w:eastAsia="zh-CN" w:bidi="hi-IN"/>
        </w:rPr>
        <w:t>одишь, если мы говорим о Совете?</w:t>
      </w:r>
    </w:p>
    <w:p w:rsidR="00E62433" w:rsidRPr="001123A6" w:rsidRDefault="00030207"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 Из зала: Мы ещё</w:t>
      </w:r>
      <w:r w:rsidR="00E62433" w:rsidRPr="001123A6">
        <w:rPr>
          <w:rFonts w:ascii="Times New Roman" w:eastAsia="Arial Unicode MS" w:hAnsi="Times New Roman" w:cs="Arial Unicode MS"/>
          <w:i/>
          <w:kern w:val="3"/>
          <w:sz w:val="24"/>
          <w:szCs w:val="24"/>
          <w:lang w:eastAsia="zh-CN" w:bidi="hi-IN"/>
        </w:rPr>
        <w:t xml:space="preserve"> Советом, да.</w:t>
      </w:r>
    </w:p>
    <w:p w:rsidR="00030207" w:rsidRPr="001123A6" w:rsidRDefault="00030207"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 И мы говорим о должности.</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М</w:t>
      </w:r>
      <w:r w:rsidR="00E62433" w:rsidRPr="001123A6">
        <w:rPr>
          <w:rFonts w:ascii="Times New Roman" w:eastAsia="Arial Unicode MS" w:hAnsi="Times New Roman" w:cs="Arial Unicode MS"/>
          <w:kern w:val="3"/>
          <w:sz w:val="24"/>
          <w:szCs w:val="24"/>
          <w:lang w:eastAsia="zh-CN" w:bidi="hi-IN"/>
        </w:rPr>
        <w:t xml:space="preserve">ы говорим вообще о </w:t>
      </w:r>
      <w:r w:rsidRPr="001123A6">
        <w:rPr>
          <w:rFonts w:ascii="Times New Roman" w:eastAsia="Arial Unicode MS" w:hAnsi="Times New Roman" w:cs="Arial Unicode MS"/>
          <w:kern w:val="3"/>
          <w:sz w:val="24"/>
          <w:szCs w:val="24"/>
          <w:lang w:eastAsia="zh-CN" w:bidi="hi-IN"/>
        </w:rPr>
        <w:t>Ч</w:t>
      </w:r>
      <w:r w:rsidR="00E62433" w:rsidRPr="001123A6">
        <w:rPr>
          <w:rFonts w:ascii="Times New Roman" w:eastAsia="Arial Unicode MS" w:hAnsi="Times New Roman" w:cs="Arial Unicode MS"/>
          <w:kern w:val="3"/>
          <w:sz w:val="24"/>
          <w:szCs w:val="24"/>
          <w:lang w:eastAsia="zh-CN" w:bidi="hi-IN"/>
        </w:rPr>
        <w:t>е</w:t>
      </w:r>
      <w:r w:rsidRPr="001123A6">
        <w:rPr>
          <w:rFonts w:ascii="Times New Roman" w:eastAsia="Arial Unicode MS" w:hAnsi="Times New Roman" w:cs="Arial Unicode MS"/>
          <w:kern w:val="3"/>
          <w:sz w:val="24"/>
          <w:szCs w:val="24"/>
          <w:lang w:eastAsia="zh-CN" w:bidi="hi-IN"/>
        </w:rPr>
        <w:t>ловеке, а не Интеллекте.</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Н</w:t>
      </w:r>
      <w:r w:rsidR="00E62433" w:rsidRPr="001123A6">
        <w:rPr>
          <w:rFonts w:ascii="Times New Roman" w:eastAsia="Arial Unicode MS" w:hAnsi="Times New Roman" w:cs="Arial Unicode MS"/>
          <w:kern w:val="3"/>
          <w:sz w:val="24"/>
          <w:szCs w:val="24"/>
          <w:lang w:eastAsia="zh-CN" w:bidi="hi-IN"/>
        </w:rPr>
        <w:t xml:space="preserve">е о </w:t>
      </w:r>
      <w:r w:rsidR="00CD36FF" w:rsidRPr="001123A6">
        <w:rPr>
          <w:rFonts w:ascii="Times New Roman" w:eastAsia="Arial Unicode MS" w:hAnsi="Times New Roman" w:cs="Arial Unicode MS"/>
          <w:kern w:val="3"/>
          <w:sz w:val="24"/>
          <w:szCs w:val="24"/>
          <w:lang w:eastAsia="zh-CN" w:bidi="hi-IN"/>
        </w:rPr>
        <w:t>Ч</w:t>
      </w:r>
      <w:r w:rsidR="00E62433" w:rsidRPr="001123A6">
        <w:rPr>
          <w:rFonts w:ascii="Times New Roman" w:eastAsia="Arial Unicode MS" w:hAnsi="Times New Roman" w:cs="Arial Unicode MS"/>
          <w:kern w:val="3"/>
          <w:sz w:val="24"/>
          <w:szCs w:val="24"/>
          <w:lang w:eastAsia="zh-CN" w:bidi="hi-IN"/>
        </w:rPr>
        <w:t xml:space="preserve">еловеке даже, о Компетентном. </w:t>
      </w:r>
    </w:p>
    <w:p w:rsidR="00F43231"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Вы забыли одно </w:t>
      </w:r>
      <w:r w:rsidRPr="001123A6">
        <w:rPr>
          <w:rFonts w:ascii="Times New Roman" w:eastAsia="Arial Unicode MS" w:hAnsi="Times New Roman" w:cs="Arial Unicode MS"/>
          <w:b/>
          <w:kern w:val="3"/>
          <w:sz w:val="24"/>
          <w:szCs w:val="24"/>
          <w:lang w:eastAsia="zh-CN" w:bidi="hi-IN"/>
        </w:rPr>
        <w:t>правило, что мы двое единяемся во Имя Отца</w:t>
      </w:r>
      <w:r w:rsidRPr="001123A6">
        <w:rPr>
          <w:rFonts w:ascii="Times New Roman" w:eastAsia="Arial Unicode MS" w:hAnsi="Times New Roman" w:cs="Arial Unicode MS"/>
          <w:kern w:val="3"/>
          <w:sz w:val="24"/>
          <w:szCs w:val="24"/>
          <w:lang w:eastAsia="zh-CN" w:bidi="hi-IN"/>
        </w:rPr>
        <w:t>.  Где это было? Нигде пока.</w:t>
      </w:r>
      <w:r w:rsidR="00030207" w:rsidRPr="001123A6">
        <w:rPr>
          <w:rFonts w:ascii="Times New Roman" w:eastAsia="Arial Unicode MS" w:hAnsi="Times New Roman" w:cs="Arial Unicode MS"/>
          <w:kern w:val="3"/>
          <w:sz w:val="24"/>
          <w:szCs w:val="24"/>
          <w:lang w:eastAsia="zh-CN" w:bidi="hi-IN"/>
        </w:rPr>
        <w:t xml:space="preserve"> Значит вся команда во Имя Отца, да?</w:t>
      </w:r>
      <w:r w:rsidRPr="001123A6">
        <w:rPr>
          <w:rFonts w:ascii="Times New Roman" w:eastAsia="Arial Unicode MS" w:hAnsi="Times New Roman" w:cs="Arial Unicode MS"/>
          <w:kern w:val="3"/>
          <w:sz w:val="24"/>
          <w:szCs w:val="24"/>
          <w:lang w:eastAsia="zh-CN" w:bidi="hi-IN"/>
        </w:rPr>
        <w:t xml:space="preserve"> Самый первый вариант, если получается, выходим к Отцу и слушаем мнение Отца. </w:t>
      </w:r>
      <w:r w:rsidR="00030207" w:rsidRPr="001123A6">
        <w:rPr>
          <w:rFonts w:ascii="Times New Roman" w:eastAsia="Arial Unicode MS" w:hAnsi="Times New Roman" w:cs="Arial Unicode MS"/>
          <w:kern w:val="3"/>
          <w:sz w:val="24"/>
          <w:szCs w:val="24"/>
          <w:lang w:eastAsia="zh-CN" w:bidi="hi-IN"/>
        </w:rPr>
        <w:t>Но п</w:t>
      </w:r>
      <w:r w:rsidRPr="001123A6">
        <w:rPr>
          <w:rFonts w:ascii="Times New Roman" w:eastAsia="Arial Unicode MS" w:hAnsi="Times New Roman" w:cs="Arial Unicode MS"/>
          <w:kern w:val="3"/>
          <w:sz w:val="24"/>
          <w:szCs w:val="24"/>
          <w:lang w:eastAsia="zh-CN" w:bidi="hi-IN"/>
        </w:rPr>
        <w:t>ри этом слушать нужно в принятии мнен</w:t>
      </w:r>
      <w:r w:rsidR="00F43231" w:rsidRPr="001123A6">
        <w:rPr>
          <w:rFonts w:ascii="Times New Roman" w:eastAsia="Arial Unicode MS" w:hAnsi="Times New Roman" w:cs="Arial Unicode MS"/>
          <w:kern w:val="3"/>
          <w:sz w:val="24"/>
          <w:szCs w:val="24"/>
          <w:lang w:eastAsia="zh-CN" w:bidi="hi-IN"/>
        </w:rPr>
        <w:t>ия других, допускать, что мнение</w:t>
      </w:r>
      <w:r w:rsidRPr="001123A6">
        <w:rPr>
          <w:rFonts w:ascii="Times New Roman" w:eastAsia="Arial Unicode MS" w:hAnsi="Times New Roman" w:cs="Arial Unicode MS"/>
          <w:kern w:val="3"/>
          <w:sz w:val="24"/>
          <w:szCs w:val="24"/>
          <w:lang w:eastAsia="zh-CN" w:bidi="hi-IN"/>
        </w:rPr>
        <w:t xml:space="preserve"> других тоже может иметь место быть</w:t>
      </w:r>
      <w:r w:rsidR="00030207"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030207" w:rsidRPr="001123A6">
        <w:rPr>
          <w:rFonts w:ascii="Times New Roman" w:eastAsia="Arial Unicode MS" w:hAnsi="Times New Roman" w:cs="Arial Unicode MS"/>
          <w:kern w:val="3"/>
          <w:sz w:val="24"/>
          <w:szCs w:val="24"/>
          <w:lang w:eastAsia="zh-CN" w:bidi="hi-IN"/>
        </w:rPr>
        <w:t>И</w:t>
      </w:r>
      <w:r w:rsidRPr="001123A6">
        <w:rPr>
          <w:rFonts w:ascii="Times New Roman" w:eastAsia="Arial Unicode MS" w:hAnsi="Times New Roman" w:cs="Arial Unicode MS"/>
          <w:kern w:val="3"/>
          <w:sz w:val="24"/>
          <w:szCs w:val="24"/>
          <w:lang w:eastAsia="zh-CN" w:bidi="hi-IN"/>
        </w:rPr>
        <w:t xml:space="preserve"> кто-то может быть правее, дальновиднее, чем ты, это тоже кто-то может быть не дальновиднее, чем ты из-за разницы подготовки, то есть допускать нужно</w:t>
      </w:r>
      <w:r w:rsidR="00F43231" w:rsidRPr="001123A6">
        <w:rPr>
          <w:rFonts w:ascii="Times New Roman" w:eastAsia="Arial Unicode MS" w:hAnsi="Times New Roman" w:cs="Arial Unicode MS"/>
          <w:kern w:val="3"/>
          <w:sz w:val="24"/>
          <w:szCs w:val="24"/>
          <w:lang w:eastAsia="zh-CN" w:bidi="hi-IN"/>
        </w:rPr>
        <w:t xml:space="preserve"> широкий диапазон ответа</w:t>
      </w:r>
      <w:r w:rsidRPr="001123A6">
        <w:rPr>
          <w:rFonts w:ascii="Times New Roman" w:eastAsia="Arial Unicode MS" w:hAnsi="Times New Roman" w:cs="Arial Unicode MS"/>
          <w:kern w:val="3"/>
          <w:sz w:val="24"/>
          <w:szCs w:val="24"/>
          <w:lang w:eastAsia="zh-CN" w:bidi="hi-IN"/>
        </w:rPr>
        <w:t xml:space="preserve"> Отца. Согласны? Вот, это лучший вариант, если вы это, более-менее так большинством услышали ответ Отца. Он тоже командно</w:t>
      </w:r>
      <w:r w:rsidR="00F43231"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субъективный, этот ответ, согласитесь. </w:t>
      </w:r>
    </w:p>
    <w:p w:rsidR="00F43231"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lastRenderedPageBreak/>
        <w:t>Бывали ситуации, когда прав один, вся команда большинством проголосов</w:t>
      </w:r>
      <w:r w:rsidR="00F43231" w:rsidRPr="001123A6">
        <w:rPr>
          <w:rFonts w:ascii="Times New Roman" w:eastAsia="Arial Unicode MS" w:hAnsi="Times New Roman" w:cs="Arial Unicode MS"/>
          <w:kern w:val="3"/>
          <w:sz w:val="24"/>
          <w:szCs w:val="24"/>
          <w:lang w:eastAsia="zh-CN" w:bidi="hi-IN"/>
        </w:rPr>
        <w:t xml:space="preserve">ала против и осталась неправой, </w:t>
      </w:r>
      <w:r w:rsidR="00B52A00" w:rsidRPr="001123A6">
        <w:rPr>
          <w:rFonts w:ascii="Times New Roman" w:eastAsia="Arial Unicode MS" w:hAnsi="Times New Roman" w:cs="Arial Unicode MS"/>
          <w:kern w:val="3"/>
          <w:sz w:val="24"/>
          <w:szCs w:val="24"/>
          <w:lang w:eastAsia="zh-CN" w:bidi="hi-IN"/>
        </w:rPr>
        <w:t>как потом показала</w:t>
      </w:r>
      <w:r w:rsidRPr="001123A6">
        <w:rPr>
          <w:rFonts w:ascii="Times New Roman" w:eastAsia="Arial Unicode MS" w:hAnsi="Times New Roman" w:cs="Arial Unicode MS"/>
          <w:kern w:val="3"/>
          <w:sz w:val="24"/>
          <w:szCs w:val="24"/>
          <w:lang w:eastAsia="zh-CN" w:bidi="hi-IN"/>
        </w:rPr>
        <w:t xml:space="preserve"> </w:t>
      </w:r>
      <w:r w:rsidR="00F43231" w:rsidRPr="001123A6">
        <w:rPr>
          <w:rFonts w:ascii="Times New Roman" w:eastAsia="Arial Unicode MS" w:hAnsi="Times New Roman" w:cs="Arial Unicode MS"/>
          <w:kern w:val="3"/>
          <w:sz w:val="24"/>
          <w:szCs w:val="24"/>
          <w:lang w:eastAsia="zh-CN" w:bidi="hi-IN"/>
        </w:rPr>
        <w:t>следующ</w:t>
      </w:r>
      <w:r w:rsidR="00B52A00" w:rsidRPr="001123A6">
        <w:rPr>
          <w:rFonts w:ascii="Times New Roman" w:eastAsia="Arial Unicode MS" w:hAnsi="Times New Roman" w:cs="Arial Unicode MS"/>
          <w:kern w:val="3"/>
          <w:sz w:val="24"/>
          <w:szCs w:val="24"/>
          <w:lang w:eastAsia="zh-CN" w:bidi="hi-IN"/>
        </w:rPr>
        <w:t>ая ситуация</w:t>
      </w:r>
      <w:r w:rsidR="00F43231" w:rsidRPr="001123A6">
        <w:rPr>
          <w:rFonts w:ascii="Times New Roman" w:eastAsia="Arial Unicode MS" w:hAnsi="Times New Roman" w:cs="Arial Unicode MS"/>
          <w:kern w:val="3"/>
          <w:sz w:val="24"/>
          <w:szCs w:val="24"/>
          <w:lang w:eastAsia="zh-CN" w:bidi="hi-IN"/>
        </w:rPr>
        <w:t>. Понимаете, о</w:t>
      </w:r>
      <w:r w:rsidRPr="001123A6">
        <w:rPr>
          <w:rFonts w:ascii="Times New Roman" w:eastAsia="Arial Unicode MS" w:hAnsi="Times New Roman" w:cs="Arial Unicode MS"/>
          <w:kern w:val="3"/>
          <w:sz w:val="24"/>
          <w:szCs w:val="24"/>
          <w:lang w:eastAsia="zh-CN" w:bidi="hi-IN"/>
        </w:rPr>
        <w:t xml:space="preserve"> чём речь? Вот, поэтому вопрос не в большинстве или в меньшинстве, как мы большинством слышим Отца, до</w:t>
      </w:r>
      <w:r w:rsidR="00F43231" w:rsidRPr="001123A6">
        <w:rPr>
          <w:rFonts w:ascii="Times New Roman" w:eastAsia="Arial Unicode MS" w:hAnsi="Times New Roman" w:cs="Arial Unicode MS"/>
          <w:kern w:val="3"/>
          <w:sz w:val="24"/>
          <w:szCs w:val="24"/>
          <w:lang w:eastAsia="zh-CN" w:bidi="hi-IN"/>
        </w:rPr>
        <w:t>пустим, да. В ч</w:t>
      </w:r>
      <w:r w:rsidR="00207EF7" w:rsidRPr="001123A6">
        <w:rPr>
          <w:rFonts w:ascii="Times New Roman" w:eastAsia="Arial Unicode MS" w:hAnsi="Times New Roman" w:cs="Arial Unicode MS"/>
          <w:kern w:val="3"/>
          <w:sz w:val="24"/>
          <w:szCs w:val="24"/>
          <w:lang w:eastAsia="zh-CN" w:bidi="hi-IN"/>
        </w:rPr>
        <w:t>ё</w:t>
      </w:r>
      <w:r w:rsidR="00F43231" w:rsidRPr="001123A6">
        <w:rPr>
          <w:rFonts w:ascii="Times New Roman" w:eastAsia="Arial Unicode MS" w:hAnsi="Times New Roman" w:cs="Arial Unicode MS"/>
          <w:kern w:val="3"/>
          <w:sz w:val="24"/>
          <w:szCs w:val="24"/>
          <w:lang w:eastAsia="zh-CN" w:bidi="hi-IN"/>
        </w:rPr>
        <w:t>м ещё? Здесь ещё</w:t>
      </w:r>
      <w:r w:rsidRPr="001123A6">
        <w:rPr>
          <w:rFonts w:ascii="Times New Roman" w:eastAsia="Arial Unicode MS" w:hAnsi="Times New Roman" w:cs="Arial Unicode MS"/>
          <w:kern w:val="3"/>
          <w:sz w:val="24"/>
          <w:szCs w:val="24"/>
          <w:lang w:eastAsia="zh-CN" w:bidi="hi-IN"/>
        </w:rPr>
        <w:t xml:space="preserve"> должна быть составляющая, что </w:t>
      </w:r>
      <w:r w:rsidRPr="001123A6">
        <w:rPr>
          <w:rFonts w:ascii="Times New Roman" w:eastAsia="Arial Unicode MS" w:hAnsi="Times New Roman" w:cs="Arial Unicode MS"/>
          <w:b/>
          <w:kern w:val="3"/>
          <w:sz w:val="24"/>
          <w:szCs w:val="24"/>
          <w:lang w:eastAsia="zh-CN" w:bidi="hi-IN"/>
        </w:rPr>
        <w:t>мы допускаем</w:t>
      </w:r>
      <w:r w:rsidR="00B52A00" w:rsidRPr="001123A6">
        <w:rPr>
          <w:rFonts w:ascii="Times New Roman" w:eastAsia="Arial Unicode MS" w:hAnsi="Times New Roman" w:cs="Arial Unicode MS"/>
          <w:b/>
          <w:kern w:val="3"/>
          <w:sz w:val="24"/>
          <w:szCs w:val="24"/>
          <w:lang w:eastAsia="zh-CN" w:bidi="hi-IN"/>
        </w:rPr>
        <w:t>:</w:t>
      </w:r>
      <w:r w:rsidRPr="001123A6">
        <w:rPr>
          <w:rFonts w:ascii="Times New Roman" w:eastAsia="Arial Unicode MS" w:hAnsi="Times New Roman" w:cs="Arial Unicode MS"/>
          <w:b/>
          <w:kern w:val="3"/>
          <w:sz w:val="24"/>
          <w:szCs w:val="24"/>
          <w:lang w:eastAsia="zh-CN" w:bidi="hi-IN"/>
        </w:rPr>
        <w:t xml:space="preserve"> тот, кто иерархически более высоко компетентен имеет более глубокий взгляд,</w:t>
      </w:r>
      <w:r w:rsidRPr="001123A6">
        <w:rPr>
          <w:rFonts w:ascii="Times New Roman" w:eastAsia="Arial Unicode MS" w:hAnsi="Times New Roman" w:cs="Arial Unicode MS"/>
          <w:kern w:val="3"/>
          <w:sz w:val="24"/>
          <w:szCs w:val="24"/>
          <w:lang w:eastAsia="zh-CN" w:bidi="hi-IN"/>
        </w:rPr>
        <w:t xml:space="preserve"> По должности</w:t>
      </w:r>
      <w:r w:rsidR="00207EF7"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 xml:space="preserve"> это Глава Подразделения, по</w:t>
      </w:r>
      <w:r w:rsidR="00B52A00" w:rsidRPr="001123A6">
        <w:rPr>
          <w:rFonts w:ascii="Times New Roman" w:eastAsia="Arial Unicode MS" w:hAnsi="Times New Roman" w:cs="Arial Unicode MS"/>
          <w:kern w:val="3"/>
          <w:sz w:val="24"/>
          <w:szCs w:val="24"/>
          <w:lang w:eastAsia="zh-CN" w:bidi="hi-IN"/>
        </w:rPr>
        <w:t>э</w:t>
      </w:r>
      <w:r w:rsidRPr="001123A6">
        <w:rPr>
          <w:rFonts w:ascii="Times New Roman" w:eastAsia="Arial Unicode MS" w:hAnsi="Times New Roman" w:cs="Arial Unicode MS"/>
          <w:kern w:val="3"/>
          <w:sz w:val="24"/>
          <w:szCs w:val="24"/>
          <w:lang w:eastAsia="zh-CN" w:bidi="hi-IN"/>
        </w:rPr>
        <w:t xml:space="preserve">тому у неё есть Право Вето. Правда, если она этот взгляд, свою должность правильно исполняет. Согласны? </w:t>
      </w:r>
      <w:r w:rsidR="00B52A00"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 xml:space="preserve">Согласны. </w:t>
      </w:r>
    </w:p>
    <w:p w:rsidR="00207EF7"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вот тот, кто более компетентен и понял за собою</w:t>
      </w:r>
      <w:r w:rsidR="0094596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обязан объяснить всем остальным</w:t>
      </w:r>
      <w:r w:rsidR="00B75B04"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почему он так видит, так, чтоб другие подтянулись и более-менее общее решение приняли</w:t>
      </w:r>
      <w:r w:rsidR="0094596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945968" w:rsidRPr="001123A6">
        <w:rPr>
          <w:rFonts w:ascii="Times New Roman" w:eastAsia="Arial Unicode MS" w:hAnsi="Times New Roman" w:cs="Arial Unicode MS"/>
          <w:kern w:val="3"/>
          <w:sz w:val="24"/>
          <w:szCs w:val="24"/>
          <w:lang w:eastAsia="zh-CN" w:bidi="hi-IN"/>
        </w:rPr>
        <w:t>Э</w:t>
      </w:r>
      <w:r w:rsidRPr="001123A6">
        <w:rPr>
          <w:rFonts w:ascii="Times New Roman" w:eastAsia="Arial Unicode MS" w:hAnsi="Times New Roman" w:cs="Arial Unicode MS"/>
          <w:kern w:val="3"/>
          <w:sz w:val="24"/>
          <w:szCs w:val="24"/>
          <w:lang w:eastAsia="zh-CN" w:bidi="hi-IN"/>
        </w:rPr>
        <w:t>то будет показатель</w:t>
      </w:r>
      <w:r w:rsidR="0094596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на что способна группа. Увидели? Но каждый может иметь сво</w:t>
      </w:r>
      <w:r w:rsidR="00945968" w:rsidRPr="001123A6">
        <w:rPr>
          <w:rFonts w:ascii="Times New Roman" w:eastAsia="Arial Unicode MS" w:hAnsi="Times New Roman" w:cs="Arial Unicode MS"/>
          <w:kern w:val="3"/>
          <w:sz w:val="24"/>
          <w:szCs w:val="24"/>
          <w:lang w:eastAsia="zh-CN" w:bidi="hi-IN"/>
        </w:rPr>
        <w:t>ё</w:t>
      </w:r>
      <w:r w:rsidRPr="001123A6">
        <w:rPr>
          <w:rFonts w:ascii="Times New Roman" w:eastAsia="Arial Unicode MS" w:hAnsi="Times New Roman" w:cs="Arial Unicode MS"/>
          <w:kern w:val="3"/>
          <w:sz w:val="24"/>
          <w:szCs w:val="24"/>
          <w:lang w:eastAsia="zh-CN" w:bidi="hi-IN"/>
        </w:rPr>
        <w:t xml:space="preserve"> мнение, свой выбор сделать</w:t>
      </w:r>
      <w:r w:rsidR="0094596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945968" w:rsidRPr="001123A6">
        <w:rPr>
          <w:rFonts w:ascii="Times New Roman" w:eastAsia="Arial Unicode MS" w:hAnsi="Times New Roman" w:cs="Arial Unicode MS"/>
          <w:kern w:val="3"/>
          <w:sz w:val="24"/>
          <w:szCs w:val="24"/>
          <w:lang w:eastAsia="zh-CN" w:bidi="hi-IN"/>
        </w:rPr>
        <w:t>П</w:t>
      </w:r>
      <w:r w:rsidRPr="001123A6">
        <w:rPr>
          <w:rFonts w:ascii="Times New Roman" w:eastAsia="Arial Unicode MS" w:hAnsi="Times New Roman" w:cs="Arial Unicode MS"/>
          <w:kern w:val="3"/>
          <w:sz w:val="24"/>
          <w:szCs w:val="24"/>
          <w:lang w:eastAsia="zh-CN" w:bidi="hi-IN"/>
        </w:rPr>
        <w:t>очему</w:t>
      </w:r>
      <w:r w:rsidR="0094596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945968" w:rsidRPr="001123A6">
        <w:rPr>
          <w:rFonts w:ascii="Times New Roman" w:eastAsia="Arial Unicode MS" w:hAnsi="Times New Roman" w:cs="Arial Unicode MS"/>
          <w:kern w:val="3"/>
          <w:sz w:val="24"/>
          <w:szCs w:val="24"/>
          <w:lang w:eastAsia="zh-CN" w:bidi="hi-IN"/>
        </w:rPr>
        <w:t>Потому что каждого ведё</w:t>
      </w:r>
      <w:r w:rsidRPr="001123A6">
        <w:rPr>
          <w:rFonts w:ascii="Times New Roman" w:eastAsia="Arial Unicode MS" w:hAnsi="Times New Roman" w:cs="Arial Unicode MS"/>
          <w:kern w:val="3"/>
          <w:sz w:val="24"/>
          <w:szCs w:val="24"/>
          <w:lang w:eastAsia="zh-CN" w:bidi="hi-IN"/>
        </w:rPr>
        <w:t>т Кут Хуми, а не, например, для вас С. В данном случае она равна вам, но по компетенции, по должности иерархически выше, в этом разница. Примерно поня</w:t>
      </w:r>
      <w:r w:rsidR="00945968" w:rsidRPr="001123A6">
        <w:rPr>
          <w:rFonts w:ascii="Times New Roman" w:eastAsia="Arial Unicode MS" w:hAnsi="Times New Roman" w:cs="Arial Unicode MS"/>
          <w:kern w:val="3"/>
          <w:sz w:val="24"/>
          <w:szCs w:val="24"/>
          <w:lang w:eastAsia="zh-CN" w:bidi="hi-IN"/>
        </w:rPr>
        <w:t>ли</w:t>
      </w:r>
      <w:r w:rsidR="00B75B04" w:rsidRPr="001123A6">
        <w:rPr>
          <w:rFonts w:ascii="Times New Roman" w:eastAsia="Arial Unicode MS" w:hAnsi="Times New Roman" w:cs="Arial Unicode MS"/>
          <w:kern w:val="3"/>
          <w:sz w:val="24"/>
          <w:szCs w:val="24"/>
          <w:lang w:eastAsia="zh-CN" w:bidi="hi-IN"/>
        </w:rPr>
        <w:t>,</w:t>
      </w:r>
      <w:r w:rsidR="00945968" w:rsidRPr="001123A6">
        <w:rPr>
          <w:rFonts w:ascii="Times New Roman" w:eastAsia="Arial Unicode MS" w:hAnsi="Times New Roman" w:cs="Arial Unicode MS"/>
          <w:kern w:val="3"/>
          <w:sz w:val="24"/>
          <w:szCs w:val="24"/>
          <w:lang w:eastAsia="zh-CN" w:bidi="hi-IN"/>
        </w:rPr>
        <w:t xml:space="preserve"> о чём речь идёт, да? То есть</w:t>
      </w:r>
      <w:r w:rsidRPr="001123A6">
        <w:rPr>
          <w:rFonts w:ascii="Times New Roman" w:eastAsia="Arial Unicode MS" w:hAnsi="Times New Roman" w:cs="Arial Unicode MS"/>
          <w:kern w:val="3"/>
          <w:sz w:val="24"/>
          <w:szCs w:val="24"/>
          <w:lang w:eastAsia="zh-CN" w:bidi="hi-IN"/>
        </w:rPr>
        <w:t xml:space="preserve"> вы договариваетесь, вот то, что В. говорил</w:t>
      </w:r>
      <w:r w:rsidR="00207EF7"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правильно. Ст</w:t>
      </w:r>
      <w:r w:rsidR="00945968" w:rsidRPr="001123A6">
        <w:rPr>
          <w:rFonts w:ascii="Times New Roman" w:eastAsia="Arial Unicode MS" w:hAnsi="Times New Roman" w:cs="Arial Unicode MS"/>
          <w:kern w:val="3"/>
          <w:sz w:val="24"/>
          <w:szCs w:val="24"/>
          <w:lang w:eastAsia="zh-CN" w:bidi="hi-IN"/>
        </w:rPr>
        <w:t>арайтесь прожить друг друга, всё</w:t>
      </w:r>
      <w:r w:rsidRPr="001123A6">
        <w:rPr>
          <w:rFonts w:ascii="Times New Roman" w:eastAsia="Arial Unicode MS" w:hAnsi="Times New Roman" w:cs="Arial Unicode MS"/>
          <w:kern w:val="3"/>
          <w:sz w:val="24"/>
          <w:szCs w:val="24"/>
          <w:lang w:eastAsia="zh-CN" w:bidi="hi-IN"/>
        </w:rPr>
        <w:t xml:space="preserve"> во всём выражается, если вы проникаетесь Огнём друг</w:t>
      </w:r>
      <w:r w:rsidR="00207EF7" w:rsidRPr="001123A6">
        <w:rPr>
          <w:rFonts w:ascii="Times New Roman" w:eastAsia="Arial Unicode MS" w:hAnsi="Times New Roman" w:cs="Arial Unicode MS"/>
          <w:kern w:val="3"/>
          <w:sz w:val="24"/>
          <w:szCs w:val="24"/>
          <w:lang w:eastAsia="zh-CN" w:bidi="hi-IN"/>
        </w:rPr>
        <w:t xml:space="preserve"> в</w:t>
      </w:r>
      <w:r w:rsidRPr="001123A6">
        <w:rPr>
          <w:rFonts w:ascii="Times New Roman" w:eastAsia="Arial Unicode MS" w:hAnsi="Times New Roman" w:cs="Arial Unicode MS"/>
          <w:kern w:val="3"/>
          <w:sz w:val="24"/>
          <w:szCs w:val="24"/>
          <w:lang w:eastAsia="zh-CN" w:bidi="hi-IN"/>
        </w:rPr>
        <w:t xml:space="preserve"> друга вы понимаете, чем оперирует каждый сосед ваш</w:t>
      </w:r>
      <w:r w:rsidR="00B75B04"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B75B04" w:rsidRPr="001123A6">
        <w:rPr>
          <w:rFonts w:ascii="Times New Roman" w:eastAsia="Arial Unicode MS" w:hAnsi="Times New Roman" w:cs="Arial Unicode MS"/>
          <w:kern w:val="3"/>
          <w:sz w:val="24"/>
          <w:szCs w:val="24"/>
          <w:lang w:eastAsia="zh-CN" w:bidi="hi-IN"/>
        </w:rPr>
        <w:t>И</w:t>
      </w:r>
      <w:r w:rsidRPr="001123A6">
        <w:rPr>
          <w:rFonts w:ascii="Times New Roman" w:eastAsia="Arial Unicode MS" w:hAnsi="Times New Roman" w:cs="Arial Unicode MS"/>
          <w:kern w:val="3"/>
          <w:sz w:val="24"/>
          <w:szCs w:val="24"/>
          <w:lang w:eastAsia="zh-CN" w:bidi="hi-IN"/>
        </w:rPr>
        <w:t xml:space="preserve"> тогда вы понимаете, вы дотягиваетесь до него или наоборот вы выше по компетенции и можете ему показать б</w:t>
      </w:r>
      <w:r w:rsidRPr="001123A6">
        <w:rPr>
          <w:rFonts w:ascii="Times New Roman" w:eastAsia="Arial Unicode MS" w:hAnsi="Times New Roman" w:cs="Arial Unicode MS"/>
          <w:b/>
          <w:kern w:val="3"/>
          <w:sz w:val="24"/>
          <w:szCs w:val="24"/>
          <w:lang w:eastAsia="zh-CN" w:bidi="hi-IN"/>
        </w:rPr>
        <w:t>о</w:t>
      </w:r>
      <w:r w:rsidRPr="001123A6">
        <w:rPr>
          <w:rFonts w:ascii="Times New Roman" w:eastAsia="Arial Unicode MS" w:hAnsi="Times New Roman" w:cs="Arial Unicode MS"/>
          <w:kern w:val="3"/>
          <w:sz w:val="24"/>
          <w:szCs w:val="24"/>
          <w:lang w:eastAsia="zh-CN" w:bidi="hi-IN"/>
        </w:rPr>
        <w:t xml:space="preserve">льшую глубину темы. </w:t>
      </w:r>
    </w:p>
    <w:p w:rsidR="00207EF7"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У нас такое очень сплошь и рядом бывает, но при этом вы должны вот в равностности в Отце настроитьс</w:t>
      </w:r>
      <w:r w:rsidR="00207EF7" w:rsidRPr="001123A6">
        <w:rPr>
          <w:rFonts w:ascii="Times New Roman" w:eastAsia="Arial Unicode MS" w:hAnsi="Times New Roman" w:cs="Arial Unicode MS"/>
          <w:kern w:val="3"/>
          <w:sz w:val="24"/>
          <w:szCs w:val="24"/>
          <w:lang w:eastAsia="zh-CN" w:bidi="hi-IN"/>
        </w:rPr>
        <w:t>я друг на друга, то есть здесь з</w:t>
      </w:r>
      <w:r w:rsidRPr="001123A6">
        <w:rPr>
          <w:rFonts w:ascii="Times New Roman" w:eastAsia="Arial Unicode MS" w:hAnsi="Times New Roman" w:cs="Arial Unicode MS"/>
          <w:kern w:val="3"/>
          <w:sz w:val="24"/>
          <w:szCs w:val="24"/>
          <w:lang w:eastAsia="zh-CN" w:bidi="hi-IN"/>
        </w:rPr>
        <w:t>акон такой</w:t>
      </w:r>
      <w:r w:rsidR="00207EF7"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b/>
          <w:kern w:val="3"/>
          <w:sz w:val="24"/>
          <w:szCs w:val="24"/>
          <w:lang w:eastAsia="zh-CN" w:bidi="hi-IN"/>
        </w:rPr>
        <w:t>сначала один на один с Отцом и только потом вот этим взглядом Отца мы смотрим друг на друга, не собою субъективными возможностями, а тем, как ты можешь являть Отца и впитываешь от других то, как и другими выражается Отец</w:t>
      </w:r>
      <w:r w:rsidR="00207EF7" w:rsidRPr="001123A6">
        <w:rPr>
          <w:rFonts w:ascii="Times New Roman" w:eastAsia="Arial Unicode MS" w:hAnsi="Times New Roman" w:cs="Arial Unicode MS"/>
          <w:b/>
          <w:kern w:val="3"/>
          <w:sz w:val="24"/>
          <w:szCs w:val="24"/>
          <w:lang w:eastAsia="zh-CN" w:bidi="hi-IN"/>
        </w:rPr>
        <w:t>.</w:t>
      </w:r>
      <w:r w:rsidR="00207EF7" w:rsidRPr="001123A6">
        <w:rPr>
          <w:rFonts w:ascii="Times New Roman" w:eastAsia="Arial Unicode MS" w:hAnsi="Times New Roman" w:cs="Arial Unicode MS"/>
          <w:kern w:val="3"/>
          <w:sz w:val="24"/>
          <w:szCs w:val="24"/>
          <w:lang w:eastAsia="zh-CN" w:bidi="hi-IN"/>
        </w:rPr>
        <w:t xml:space="preserve"> И</w:t>
      </w:r>
      <w:r w:rsidRPr="001123A6">
        <w:rPr>
          <w:rFonts w:ascii="Times New Roman" w:eastAsia="Arial Unicode MS" w:hAnsi="Times New Roman" w:cs="Arial Unicode MS"/>
          <w:kern w:val="3"/>
          <w:sz w:val="24"/>
          <w:szCs w:val="24"/>
          <w:lang w:eastAsia="zh-CN" w:bidi="hi-IN"/>
        </w:rPr>
        <w:t xml:space="preserve"> тогда ид</w:t>
      </w:r>
      <w:r w:rsidR="00207EF7" w:rsidRPr="001123A6">
        <w:rPr>
          <w:rFonts w:ascii="Times New Roman" w:eastAsia="Arial Unicode MS" w:hAnsi="Times New Roman" w:cs="Arial Unicode MS"/>
          <w:kern w:val="3"/>
          <w:sz w:val="24"/>
          <w:szCs w:val="24"/>
          <w:lang w:eastAsia="zh-CN" w:bidi="hi-IN"/>
        </w:rPr>
        <w:t>ё</w:t>
      </w:r>
      <w:r w:rsidRPr="001123A6">
        <w:rPr>
          <w:rFonts w:ascii="Times New Roman" w:eastAsia="Arial Unicode MS" w:hAnsi="Times New Roman" w:cs="Arial Unicode MS"/>
          <w:kern w:val="3"/>
          <w:sz w:val="24"/>
          <w:szCs w:val="24"/>
          <w:lang w:eastAsia="zh-CN" w:bidi="hi-IN"/>
        </w:rPr>
        <w:t xml:space="preserve">т объединение команды. </w:t>
      </w:r>
    </w:p>
    <w:p w:rsidR="00B75B04"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вот здесь есть</w:t>
      </w:r>
      <w:r w:rsidR="00B75B04"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это </w:t>
      </w:r>
      <w:r w:rsidR="00207EF7" w:rsidRPr="001123A6">
        <w:rPr>
          <w:rFonts w:ascii="Times New Roman" w:eastAsia="Arial Unicode MS" w:hAnsi="Times New Roman" w:cs="Arial Unicode MS"/>
          <w:kern w:val="3"/>
          <w:sz w:val="24"/>
          <w:szCs w:val="24"/>
          <w:lang w:eastAsia="zh-CN" w:bidi="hi-IN"/>
        </w:rPr>
        <w:t>пример у нас на Совете Отца, а на самом деле</w:t>
      </w:r>
      <w:r w:rsidRPr="001123A6">
        <w:rPr>
          <w:rFonts w:ascii="Times New Roman" w:eastAsia="Arial Unicode MS" w:hAnsi="Times New Roman" w:cs="Arial Unicode MS"/>
          <w:kern w:val="3"/>
          <w:sz w:val="24"/>
          <w:szCs w:val="24"/>
          <w:lang w:eastAsia="zh-CN" w:bidi="hi-IN"/>
        </w:rPr>
        <w:t xml:space="preserve"> таким обр</w:t>
      </w:r>
      <w:r w:rsidR="00207EF7" w:rsidRPr="001123A6">
        <w:rPr>
          <w:rFonts w:ascii="Times New Roman" w:eastAsia="Arial Unicode MS" w:hAnsi="Times New Roman" w:cs="Arial Unicode MS"/>
          <w:kern w:val="3"/>
          <w:sz w:val="24"/>
          <w:szCs w:val="24"/>
          <w:lang w:eastAsia="zh-CN" w:bidi="hi-IN"/>
        </w:rPr>
        <w:t>азом</w:t>
      </w:r>
      <w:r w:rsidRPr="001123A6">
        <w:rPr>
          <w:rFonts w:ascii="Times New Roman" w:eastAsia="Arial Unicode MS" w:hAnsi="Times New Roman" w:cs="Arial Unicode MS"/>
          <w:kern w:val="3"/>
          <w:sz w:val="24"/>
          <w:szCs w:val="24"/>
          <w:lang w:eastAsia="zh-CN" w:bidi="hi-IN"/>
        </w:rPr>
        <w:t xml:space="preserve"> должно строиться человеческое общес</w:t>
      </w:r>
      <w:r w:rsidR="00B75B04" w:rsidRPr="001123A6">
        <w:rPr>
          <w:rFonts w:ascii="Times New Roman" w:eastAsia="Arial Unicode MS" w:hAnsi="Times New Roman" w:cs="Arial Unicode MS"/>
          <w:kern w:val="3"/>
          <w:sz w:val="24"/>
          <w:szCs w:val="24"/>
          <w:lang w:eastAsia="zh-CN" w:bidi="hi-IN"/>
        </w:rPr>
        <w:t>тво. Помните, мы говорили, что Ч</w:t>
      </w:r>
      <w:r w:rsidRPr="001123A6">
        <w:rPr>
          <w:rFonts w:ascii="Times New Roman" w:eastAsia="Arial Unicode MS" w:hAnsi="Times New Roman" w:cs="Arial Unicode MS"/>
          <w:kern w:val="3"/>
          <w:sz w:val="24"/>
          <w:szCs w:val="24"/>
          <w:lang w:eastAsia="zh-CN" w:bidi="hi-IN"/>
        </w:rPr>
        <w:t xml:space="preserve">еловек </w:t>
      </w:r>
      <w:r w:rsidR="00207EF7"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это коллективное существо.  А чем оно должно строиться? На </w:t>
      </w:r>
      <w:r w:rsidR="00207EF7" w:rsidRPr="001123A6">
        <w:rPr>
          <w:rFonts w:ascii="Times New Roman" w:eastAsia="Arial Unicode MS" w:hAnsi="Times New Roman" w:cs="Arial Unicode MS"/>
          <w:kern w:val="3"/>
          <w:sz w:val="24"/>
          <w:szCs w:val="24"/>
          <w:lang w:eastAsia="zh-CN" w:bidi="hi-IN"/>
        </w:rPr>
        <w:t xml:space="preserve">вот </w:t>
      </w:r>
      <w:r w:rsidRPr="001123A6">
        <w:rPr>
          <w:rFonts w:ascii="Times New Roman" w:eastAsia="Arial Unicode MS" w:hAnsi="Times New Roman" w:cs="Arial Unicode MS"/>
          <w:kern w:val="3"/>
          <w:sz w:val="24"/>
          <w:szCs w:val="24"/>
          <w:lang w:eastAsia="zh-CN" w:bidi="hi-IN"/>
        </w:rPr>
        <w:t>таких принципах отношения. Первый, это значит сначала один на один с Отцом и возжигаешься Отцом, а потом пытаешься такую же Отцовскость увидеть в другом или увидеть, как человек</w:t>
      </w:r>
      <w:r w:rsidR="00207EF7" w:rsidRPr="001123A6">
        <w:rPr>
          <w:rFonts w:ascii="Times New Roman" w:eastAsia="Arial Unicode MS" w:hAnsi="Times New Roman" w:cs="Arial Unicode MS"/>
          <w:kern w:val="3"/>
          <w:sz w:val="24"/>
          <w:szCs w:val="24"/>
          <w:lang w:eastAsia="zh-CN" w:bidi="hi-IN"/>
        </w:rPr>
        <w:t>а ведёт Отец</w:t>
      </w:r>
      <w:r w:rsidRPr="001123A6">
        <w:rPr>
          <w:rFonts w:ascii="Times New Roman" w:eastAsia="Arial Unicode MS" w:hAnsi="Times New Roman" w:cs="Arial Unicode MS"/>
          <w:kern w:val="3"/>
          <w:sz w:val="24"/>
          <w:szCs w:val="24"/>
          <w:lang w:eastAsia="zh-CN" w:bidi="hi-IN"/>
        </w:rPr>
        <w:t>,</w:t>
      </w:r>
      <w:r w:rsidR="00207EF7" w:rsidRPr="001123A6">
        <w:rPr>
          <w:rFonts w:ascii="Times New Roman" w:eastAsia="Arial Unicode MS" w:hAnsi="Times New Roman" w:cs="Arial Unicode MS"/>
          <w:kern w:val="3"/>
          <w:sz w:val="24"/>
          <w:szCs w:val="24"/>
          <w:lang w:eastAsia="zh-CN" w:bidi="hi-IN"/>
        </w:rPr>
        <w:t xml:space="preserve"> даже</w:t>
      </w:r>
      <w:r w:rsidRPr="001123A6">
        <w:rPr>
          <w:rFonts w:ascii="Times New Roman" w:eastAsia="Arial Unicode MS" w:hAnsi="Times New Roman" w:cs="Arial Unicode MS"/>
          <w:kern w:val="3"/>
          <w:sz w:val="24"/>
          <w:szCs w:val="24"/>
          <w:lang w:eastAsia="zh-CN" w:bidi="hi-IN"/>
        </w:rPr>
        <w:t xml:space="preserve"> если сам Чел</w:t>
      </w:r>
      <w:r w:rsidR="00207EF7" w:rsidRPr="001123A6">
        <w:rPr>
          <w:rFonts w:ascii="Times New Roman" w:eastAsia="Arial Unicode MS" w:hAnsi="Times New Roman" w:cs="Arial Unicode MS"/>
          <w:kern w:val="3"/>
          <w:sz w:val="24"/>
          <w:szCs w:val="24"/>
          <w:lang w:eastAsia="zh-CN" w:bidi="hi-IN"/>
        </w:rPr>
        <w:t xml:space="preserve">овек не видит или не выражает. В </w:t>
      </w:r>
      <w:r w:rsidR="00207EF7" w:rsidRPr="001123A6">
        <w:rPr>
          <w:rFonts w:ascii="Times New Roman" w:eastAsia="Arial Unicode MS" w:hAnsi="Times New Roman" w:cs="Arial Unicode MS"/>
          <w:b/>
          <w:kern w:val="3"/>
          <w:sz w:val="24"/>
          <w:szCs w:val="24"/>
          <w:lang w:eastAsia="zh-CN" w:bidi="hi-IN"/>
        </w:rPr>
        <w:t xml:space="preserve">тебе </w:t>
      </w:r>
      <w:r w:rsidR="00207EF7" w:rsidRPr="001123A6">
        <w:rPr>
          <w:rFonts w:ascii="Times New Roman" w:eastAsia="Arial Unicode MS" w:hAnsi="Times New Roman" w:cs="Arial Unicode MS"/>
          <w:kern w:val="3"/>
          <w:sz w:val="24"/>
          <w:szCs w:val="24"/>
          <w:lang w:eastAsia="zh-CN" w:bidi="hi-IN"/>
        </w:rPr>
        <w:t>есть чем увидеть.</w:t>
      </w:r>
      <w:r w:rsidRPr="001123A6">
        <w:rPr>
          <w:rFonts w:ascii="Times New Roman" w:eastAsia="Arial Unicode MS" w:hAnsi="Times New Roman" w:cs="Arial Unicode MS"/>
          <w:kern w:val="3"/>
          <w:sz w:val="24"/>
          <w:szCs w:val="24"/>
          <w:lang w:eastAsia="zh-CN" w:bidi="hi-IN"/>
        </w:rPr>
        <w:t xml:space="preserve"> </w:t>
      </w:r>
      <w:r w:rsidR="00207EF7" w:rsidRPr="001123A6">
        <w:rPr>
          <w:rFonts w:ascii="Times New Roman" w:eastAsia="Arial Unicode MS" w:hAnsi="Times New Roman" w:cs="Arial Unicode MS"/>
          <w:kern w:val="3"/>
          <w:sz w:val="24"/>
          <w:szCs w:val="24"/>
          <w:lang w:eastAsia="zh-CN" w:bidi="hi-IN"/>
        </w:rPr>
        <w:t>П</w:t>
      </w:r>
      <w:r w:rsidRPr="001123A6">
        <w:rPr>
          <w:rFonts w:ascii="Times New Roman" w:eastAsia="Arial Unicode MS" w:hAnsi="Times New Roman" w:cs="Arial Unicode MS"/>
          <w:kern w:val="3"/>
          <w:sz w:val="24"/>
          <w:szCs w:val="24"/>
          <w:lang w:eastAsia="zh-CN" w:bidi="hi-IN"/>
        </w:rPr>
        <w:t>онимаешь, что ты видишь только в своём горизонте возможности и рядом такие могут видеть глубже. Сложили эту тему? Это сложная тема, не привычно очень сочетать несочетае</w:t>
      </w:r>
      <w:r w:rsidR="00B75B04" w:rsidRPr="001123A6">
        <w:rPr>
          <w:rFonts w:ascii="Times New Roman" w:eastAsia="Arial Unicode MS" w:hAnsi="Times New Roman" w:cs="Arial Unicode MS"/>
          <w:kern w:val="3"/>
          <w:sz w:val="24"/>
          <w:szCs w:val="24"/>
          <w:lang w:eastAsia="zh-CN" w:bidi="hi-IN"/>
        </w:rPr>
        <w:t xml:space="preserve">мое. </w:t>
      </w:r>
    </w:p>
    <w:p w:rsidR="00680FBB" w:rsidRPr="001123A6" w:rsidRDefault="00B75B04"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 5 расе это не сочеталось. Там или ты начальник, или ты</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 xml:space="preserve">– </w:t>
      </w:r>
      <w:r w:rsidR="00E62433" w:rsidRPr="001123A6">
        <w:rPr>
          <w:rFonts w:ascii="Times New Roman" w:eastAsia="Arial Unicode MS" w:hAnsi="Times New Roman" w:cs="Arial Unicode MS"/>
          <w:kern w:val="3"/>
          <w:sz w:val="24"/>
          <w:szCs w:val="24"/>
          <w:lang w:eastAsia="zh-CN" w:bidi="hi-IN"/>
        </w:rPr>
        <w:t xml:space="preserve">сами знаете кто. Это все было линейно и однозначно, это как раз тут принцип линейной Иерархии. Третье, троичная материя она максимум растит животное царство. Она поддерживает максимум животные отношения и вот наша задача, вырастая из троичной материи сохранить человечность и не стать животным. Не у всех получается, кстати. Не вступить вот </w:t>
      </w:r>
      <w:r w:rsidRPr="001123A6">
        <w:rPr>
          <w:rFonts w:ascii="Times New Roman" w:eastAsia="Arial Unicode MS" w:hAnsi="Times New Roman" w:cs="Arial Unicode MS"/>
          <w:kern w:val="3"/>
          <w:sz w:val="24"/>
          <w:szCs w:val="24"/>
          <w:lang w:eastAsia="zh-CN" w:bidi="hi-IN"/>
        </w:rPr>
        <w:t xml:space="preserve">в </w:t>
      </w:r>
      <w:r w:rsidR="00E62433" w:rsidRPr="001123A6">
        <w:rPr>
          <w:rFonts w:ascii="Times New Roman" w:eastAsia="Arial Unicode MS" w:hAnsi="Times New Roman" w:cs="Arial Unicode MS"/>
          <w:kern w:val="3"/>
          <w:sz w:val="24"/>
          <w:szCs w:val="24"/>
          <w:lang w:eastAsia="zh-CN" w:bidi="hi-IN"/>
        </w:rPr>
        <w:t>эти вот нижестоящие и</w:t>
      </w:r>
      <w:r w:rsidR="00680FBB" w:rsidRPr="001123A6">
        <w:rPr>
          <w:rFonts w:ascii="Times New Roman" w:eastAsia="Arial Unicode MS" w:hAnsi="Times New Roman" w:cs="Arial Unicode MS"/>
          <w:kern w:val="3"/>
          <w:sz w:val="24"/>
          <w:szCs w:val="24"/>
          <w:lang w:eastAsia="zh-CN" w:bidi="hi-IN"/>
        </w:rPr>
        <w:t>ерархические отношения линейные:</w:t>
      </w:r>
      <w:r w:rsidR="00E62433" w:rsidRPr="001123A6">
        <w:rPr>
          <w:rFonts w:ascii="Times New Roman" w:eastAsia="Arial Unicode MS" w:hAnsi="Times New Roman" w:cs="Arial Unicode MS"/>
          <w:kern w:val="3"/>
          <w:sz w:val="24"/>
          <w:szCs w:val="24"/>
          <w:lang w:eastAsia="zh-CN" w:bidi="hi-IN"/>
        </w:rPr>
        <w:t xml:space="preserve"> </w:t>
      </w:r>
      <w:r w:rsidR="00680FBB" w:rsidRPr="001123A6">
        <w:rPr>
          <w:rFonts w:ascii="Times New Roman" w:eastAsia="Arial Unicode MS" w:hAnsi="Times New Roman" w:cs="Arial Unicode MS"/>
          <w:kern w:val="3"/>
          <w:sz w:val="24"/>
          <w:szCs w:val="24"/>
          <w:lang w:eastAsia="zh-CN" w:bidi="hi-IN"/>
        </w:rPr>
        <w:t>«Я</w:t>
      </w:r>
      <w:r w:rsidR="00E62433" w:rsidRPr="001123A6">
        <w:rPr>
          <w:rFonts w:ascii="Times New Roman" w:eastAsia="Arial Unicode MS" w:hAnsi="Times New Roman" w:cs="Arial Unicode MS"/>
          <w:kern w:val="3"/>
          <w:sz w:val="24"/>
          <w:szCs w:val="24"/>
          <w:lang w:eastAsia="zh-CN" w:bidi="hi-IN"/>
        </w:rPr>
        <w:t xml:space="preserve"> тебе сказал, потому что я здесь начальник, поэтому будет так</w:t>
      </w:r>
      <w:r w:rsidR="00680FBB"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p>
    <w:p w:rsidR="00680FBB"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У нас некоторые Главы Подразделения так работают, к сожалению</w:t>
      </w:r>
      <w:r w:rsidR="00680FBB"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680FBB" w:rsidRPr="001123A6">
        <w:rPr>
          <w:rFonts w:ascii="Times New Roman" w:eastAsia="Arial Unicode MS" w:hAnsi="Times New Roman" w:cs="Arial Unicode MS"/>
          <w:kern w:val="3"/>
          <w:sz w:val="24"/>
          <w:szCs w:val="24"/>
          <w:lang w:eastAsia="zh-CN" w:bidi="hi-IN"/>
        </w:rPr>
        <w:t>«Я</w:t>
      </w:r>
      <w:r w:rsidRPr="001123A6">
        <w:rPr>
          <w:rFonts w:ascii="Times New Roman" w:eastAsia="Arial Unicode MS" w:hAnsi="Times New Roman" w:cs="Arial Unicode MS"/>
          <w:kern w:val="3"/>
          <w:sz w:val="24"/>
          <w:szCs w:val="24"/>
          <w:lang w:eastAsia="zh-CN" w:bidi="hi-IN"/>
        </w:rPr>
        <w:t xml:space="preserve"> так вижу, я так сказал, я выше всех, поэтому мне виднее всех</w:t>
      </w:r>
      <w:r w:rsidR="00680FBB"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680FBB" w:rsidRPr="001123A6">
        <w:rPr>
          <w:rFonts w:ascii="Times New Roman" w:eastAsia="Arial Unicode MS" w:hAnsi="Times New Roman" w:cs="Arial Unicode MS"/>
          <w:kern w:val="3"/>
          <w:sz w:val="24"/>
          <w:szCs w:val="24"/>
          <w:lang w:eastAsia="zh-CN" w:bidi="hi-IN"/>
        </w:rPr>
        <w:t>Ч</w:t>
      </w:r>
      <w:r w:rsidRPr="001123A6">
        <w:rPr>
          <w:rFonts w:ascii="Times New Roman" w:eastAsia="Arial Unicode MS" w:hAnsi="Times New Roman" w:cs="Arial Unicode MS"/>
          <w:kern w:val="3"/>
          <w:sz w:val="24"/>
          <w:szCs w:val="24"/>
          <w:lang w:eastAsia="zh-CN" w:bidi="hi-IN"/>
        </w:rPr>
        <w:t>увствуете, на троне сижу, поэтому так б</w:t>
      </w:r>
      <w:r w:rsidR="00680FBB" w:rsidRPr="001123A6">
        <w:rPr>
          <w:rFonts w:ascii="Times New Roman" w:eastAsia="Arial Unicode MS" w:hAnsi="Times New Roman" w:cs="Arial Unicode MS"/>
          <w:kern w:val="3"/>
          <w:sz w:val="24"/>
          <w:szCs w:val="24"/>
          <w:lang w:eastAsia="zh-CN" w:bidi="hi-IN"/>
        </w:rPr>
        <w:t>удет. Не факт. Вообще не факт, н</w:t>
      </w:r>
      <w:r w:rsidRPr="001123A6">
        <w:rPr>
          <w:rFonts w:ascii="Times New Roman" w:eastAsia="Arial Unicode MS" w:hAnsi="Times New Roman" w:cs="Arial Unicode MS"/>
          <w:kern w:val="3"/>
          <w:sz w:val="24"/>
          <w:szCs w:val="24"/>
          <w:lang w:eastAsia="zh-CN" w:bidi="hi-IN"/>
        </w:rPr>
        <w:t>е должно быть. Иногда и Главы Подразделения ошибаются</w:t>
      </w:r>
      <w:r w:rsidR="00680FBB" w:rsidRPr="001123A6">
        <w:rPr>
          <w:rFonts w:ascii="Times New Roman" w:eastAsia="Arial Unicode MS" w:hAnsi="Times New Roman" w:cs="Arial Unicode MS"/>
          <w:kern w:val="3"/>
          <w:sz w:val="24"/>
          <w:szCs w:val="24"/>
          <w:lang w:eastAsia="zh-CN" w:bidi="hi-IN"/>
        </w:rPr>
        <w:t>, п</w:t>
      </w:r>
      <w:r w:rsidRPr="001123A6">
        <w:rPr>
          <w:rFonts w:ascii="Times New Roman" w:eastAsia="Arial Unicode MS" w:hAnsi="Times New Roman" w:cs="Arial Unicode MS"/>
          <w:kern w:val="3"/>
          <w:sz w:val="24"/>
          <w:szCs w:val="24"/>
          <w:lang w:eastAsia="zh-CN" w:bidi="hi-IN"/>
        </w:rPr>
        <w:t xml:space="preserve">равильно? Иногда они </w:t>
      </w:r>
      <w:r w:rsidR="00680FBB" w:rsidRPr="001123A6">
        <w:rPr>
          <w:rFonts w:ascii="Times New Roman" w:eastAsia="Arial Unicode MS" w:hAnsi="Times New Roman" w:cs="Arial Unicode MS"/>
          <w:kern w:val="3"/>
          <w:sz w:val="24"/>
          <w:szCs w:val="24"/>
          <w:lang w:eastAsia="zh-CN" w:bidi="hi-IN"/>
        </w:rPr>
        <w:t>ничего</w:t>
      </w:r>
      <w:r w:rsidRPr="001123A6">
        <w:rPr>
          <w:rFonts w:ascii="Times New Roman" w:eastAsia="Arial Unicode MS" w:hAnsi="Times New Roman" w:cs="Arial Unicode MS"/>
          <w:kern w:val="3"/>
          <w:sz w:val="24"/>
          <w:szCs w:val="24"/>
          <w:lang w:eastAsia="zh-CN" w:bidi="hi-IN"/>
        </w:rPr>
        <w:t xml:space="preserve"> не видят, команда помогает увидеть. Вопрос не в том, чтобы противостоять и как раз вот быть выше или ниже, вообще от этого уходить надо, а вопрос в том, чтобы уметь сплотиться, чтобы командой вырасти на что-то большее. Совсем другая цель, вообще не уподобляясь отношениям вот того третьего царства, вообще</w:t>
      </w:r>
      <w:r w:rsidR="00680FBB"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p>
    <w:p w:rsidR="00680FBB" w:rsidRPr="001123A6" w:rsidRDefault="00680FBB"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w:t>
      </w:r>
      <w:r w:rsidR="00E62433" w:rsidRPr="001123A6">
        <w:rPr>
          <w:rFonts w:ascii="Times New Roman" w:eastAsia="Arial Unicode MS" w:hAnsi="Times New Roman" w:cs="Arial Unicode MS"/>
          <w:kern w:val="3"/>
          <w:sz w:val="24"/>
          <w:szCs w:val="24"/>
          <w:lang w:eastAsia="zh-CN" w:bidi="hi-IN"/>
        </w:rPr>
        <w:t xml:space="preserve">то то, что у нас сейчас происходит. Смотрите, мир </w:t>
      </w:r>
      <w:r w:rsidRPr="001123A6">
        <w:rPr>
          <w:rFonts w:ascii="Times New Roman" w:eastAsia="Arial Unicode MS" w:hAnsi="Times New Roman" w:cs="Arial Unicode MS"/>
          <w:kern w:val="3"/>
          <w:sz w:val="24"/>
          <w:szCs w:val="24"/>
          <w:lang w:eastAsia="zh-CN" w:bidi="hi-IN"/>
        </w:rPr>
        <w:t>старый с линейной Иерархией, да?</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н</w:t>
      </w:r>
      <w:r w:rsidR="00E62433" w:rsidRPr="001123A6">
        <w:rPr>
          <w:rFonts w:ascii="Times New Roman" w:eastAsia="Arial Unicode MS" w:hAnsi="Times New Roman" w:cs="Arial Unicode MS"/>
          <w:kern w:val="3"/>
          <w:sz w:val="24"/>
          <w:szCs w:val="24"/>
          <w:lang w:eastAsia="zh-CN" w:bidi="hi-IN"/>
        </w:rPr>
        <w:t>е будем людей животными называть, но отношения там не совсем человеческие по новым меркам, скажем так, да, мир старый с линейной Иерархией и мир новый, который ярче всего пока в России, к сожалению, пока только в России, хотя должен быть на всей Планете, где начинают выстраиваться человеческие отношения.</w:t>
      </w:r>
      <w:r w:rsidRPr="001123A6">
        <w:rPr>
          <w:rFonts w:ascii="Times New Roman" w:eastAsia="Arial Unicode MS" w:hAnsi="Times New Roman" w:cs="Arial Unicode MS"/>
          <w:kern w:val="3"/>
          <w:sz w:val="24"/>
          <w:szCs w:val="24"/>
          <w:lang w:eastAsia="zh-CN" w:bidi="hi-IN"/>
        </w:rPr>
        <w:t xml:space="preserve"> В чем проблема, в чем разница?</w:t>
      </w:r>
      <w:r w:rsidR="00E62433" w:rsidRPr="001123A6">
        <w:rPr>
          <w:rFonts w:ascii="Times New Roman" w:eastAsia="Arial Unicode MS" w:hAnsi="Times New Roman" w:cs="Arial Unicode MS"/>
          <w:kern w:val="3"/>
          <w:sz w:val="24"/>
          <w:szCs w:val="24"/>
          <w:lang w:eastAsia="zh-CN" w:bidi="hi-IN"/>
        </w:rPr>
        <w:t xml:space="preserve"> Там линейно, раз мы главные, значит мы вам</w:t>
      </w:r>
      <w:r w:rsidRPr="001123A6">
        <w:rPr>
          <w:rFonts w:ascii="Times New Roman" w:eastAsia="Arial Unicode MS" w:hAnsi="Times New Roman" w:cs="Arial Unicode MS"/>
          <w:kern w:val="3"/>
          <w:sz w:val="24"/>
          <w:szCs w:val="24"/>
          <w:lang w:eastAsia="zh-CN" w:bidi="hi-IN"/>
        </w:rPr>
        <w:t xml:space="preserve"> </w:t>
      </w:r>
      <w:r w:rsidR="00E62433" w:rsidRPr="001123A6">
        <w:rPr>
          <w:rFonts w:ascii="Times New Roman" w:eastAsia="Arial Unicode MS" w:hAnsi="Times New Roman" w:cs="Arial Unicode MS"/>
          <w:kern w:val="3"/>
          <w:sz w:val="24"/>
          <w:szCs w:val="24"/>
          <w:lang w:eastAsia="zh-CN" w:bidi="hi-IN"/>
        </w:rPr>
        <w:t xml:space="preserve">определяем, как вам жить и будем давить, пока вы не исполните нашу волю. </w:t>
      </w:r>
    </w:p>
    <w:p w:rsidR="00E56790" w:rsidRPr="001123A6" w:rsidRDefault="00680FBB"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lastRenderedPageBreak/>
        <w:t xml:space="preserve">Где тут Отец? Нигде! </w:t>
      </w:r>
      <w:r w:rsidR="00E62433" w:rsidRPr="001123A6">
        <w:rPr>
          <w:rFonts w:ascii="Times New Roman" w:eastAsia="Arial Unicode MS" w:hAnsi="Times New Roman" w:cs="Arial Unicode MS"/>
          <w:kern w:val="3"/>
          <w:sz w:val="24"/>
          <w:szCs w:val="24"/>
          <w:lang w:eastAsia="zh-CN" w:bidi="hi-IN"/>
        </w:rPr>
        <w:t>Понимаете? Или новый мир, где во главе государства четыре Аватара Синтеза стоят. Круто? Круто! Где принцип отношений</w:t>
      </w:r>
      <w:r w:rsidRPr="001123A6">
        <w:rPr>
          <w:rFonts w:ascii="Times New Roman" w:eastAsia="Arial Unicode MS" w:hAnsi="Times New Roman" w:cs="Arial Unicode MS"/>
          <w:kern w:val="3"/>
          <w:sz w:val="24"/>
          <w:szCs w:val="24"/>
          <w:lang w:eastAsia="zh-CN" w:bidi="hi-IN"/>
        </w:rPr>
        <w:t xml:space="preserve"> –</w:t>
      </w:r>
      <w:r w:rsidR="00E62433" w:rsidRPr="001123A6">
        <w:rPr>
          <w:rFonts w:ascii="Times New Roman" w:eastAsia="Arial Unicode MS" w:hAnsi="Times New Roman" w:cs="Arial Unicode MS"/>
          <w:kern w:val="3"/>
          <w:sz w:val="24"/>
          <w:szCs w:val="24"/>
          <w:lang w:eastAsia="zh-CN" w:bidi="hi-IN"/>
        </w:rPr>
        <w:t xml:space="preserve"> волеизъявление народа учитывается, между прочим, да</w:t>
      </w:r>
      <w:r w:rsidRPr="001123A6">
        <w:rPr>
          <w:rFonts w:ascii="Times New Roman" w:eastAsia="Arial Unicode MS" w:hAnsi="Times New Roman" w:cs="Arial Unicode MS"/>
          <w:kern w:val="3"/>
          <w:sz w:val="24"/>
          <w:szCs w:val="24"/>
          <w:lang w:eastAsia="zh-CN" w:bidi="hi-IN"/>
        </w:rPr>
        <w:t>? В</w:t>
      </w:r>
      <w:r w:rsidR="00E62433" w:rsidRPr="001123A6">
        <w:rPr>
          <w:rFonts w:ascii="Times New Roman" w:eastAsia="Arial Unicode MS" w:hAnsi="Times New Roman" w:cs="Arial Unicode MS"/>
          <w:kern w:val="3"/>
          <w:sz w:val="24"/>
          <w:szCs w:val="24"/>
          <w:lang w:eastAsia="zh-CN" w:bidi="hi-IN"/>
        </w:rPr>
        <w:t>от</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И</w:t>
      </w:r>
      <w:r w:rsidR="00E62433" w:rsidRPr="001123A6">
        <w:rPr>
          <w:rFonts w:ascii="Times New Roman" w:eastAsia="Arial Unicode MS" w:hAnsi="Times New Roman" w:cs="Arial Unicode MS"/>
          <w:kern w:val="3"/>
          <w:sz w:val="24"/>
          <w:szCs w:val="24"/>
          <w:lang w:eastAsia="zh-CN" w:bidi="hi-IN"/>
        </w:rPr>
        <w:t xml:space="preserve"> собирается команда профессионалов, которые решают вопросы не как кому-то хочется, а как объективно вывести страну из кризиса, ставя вот такие цели для всех. Это большая разница в подходах, а потом и в выборе действия, вообще кардинальная разница, эпохальная разница</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отличается в подходе к управлению. </w:t>
      </w:r>
      <w:r w:rsidRPr="001123A6">
        <w:rPr>
          <w:rFonts w:ascii="Times New Roman" w:eastAsia="Arial Unicode MS" w:hAnsi="Times New Roman" w:cs="Arial Unicode MS"/>
          <w:kern w:val="3"/>
          <w:sz w:val="24"/>
          <w:szCs w:val="24"/>
          <w:lang w:eastAsia="zh-CN" w:bidi="hi-IN"/>
        </w:rPr>
        <w:t>Поэтому</w:t>
      </w:r>
      <w:r w:rsidR="00E62433" w:rsidRPr="001123A6">
        <w:rPr>
          <w:rFonts w:ascii="Times New Roman" w:eastAsia="Arial Unicode MS" w:hAnsi="Times New Roman" w:cs="Arial Unicode MS"/>
          <w:kern w:val="3"/>
          <w:sz w:val="24"/>
          <w:szCs w:val="24"/>
          <w:lang w:eastAsia="zh-CN" w:bidi="hi-IN"/>
        </w:rPr>
        <w:t xml:space="preserve"> не понимают, </w:t>
      </w:r>
      <w:r w:rsidRPr="001123A6">
        <w:rPr>
          <w:rFonts w:ascii="Times New Roman" w:eastAsia="Arial Unicode MS" w:hAnsi="Times New Roman" w:cs="Arial Unicode MS"/>
          <w:kern w:val="3"/>
          <w:sz w:val="24"/>
          <w:szCs w:val="24"/>
          <w:lang w:eastAsia="zh-CN" w:bidi="hi-IN"/>
        </w:rPr>
        <w:t>по</w:t>
      </w:r>
      <w:r w:rsidR="00E62433" w:rsidRPr="001123A6">
        <w:rPr>
          <w:rFonts w:ascii="Times New Roman" w:eastAsia="Arial Unicode MS" w:hAnsi="Times New Roman" w:cs="Arial Unicode MS"/>
          <w:kern w:val="3"/>
          <w:sz w:val="24"/>
          <w:szCs w:val="24"/>
          <w:lang w:eastAsia="zh-CN" w:bidi="hi-IN"/>
        </w:rPr>
        <w:t>это</w:t>
      </w:r>
      <w:r w:rsidRPr="001123A6">
        <w:rPr>
          <w:rFonts w:ascii="Times New Roman" w:eastAsia="Arial Unicode MS" w:hAnsi="Times New Roman" w:cs="Arial Unicode MS"/>
          <w:kern w:val="3"/>
          <w:sz w:val="24"/>
          <w:szCs w:val="24"/>
          <w:lang w:eastAsia="zh-CN" w:bidi="hi-IN"/>
        </w:rPr>
        <w:t>му</w:t>
      </w:r>
      <w:r w:rsidR="00E62433" w:rsidRPr="001123A6">
        <w:rPr>
          <w:rFonts w:ascii="Times New Roman" w:eastAsia="Arial Unicode MS" w:hAnsi="Times New Roman" w:cs="Arial Unicode MS"/>
          <w:kern w:val="3"/>
          <w:sz w:val="24"/>
          <w:szCs w:val="24"/>
          <w:lang w:eastAsia="zh-CN" w:bidi="hi-IN"/>
        </w:rPr>
        <w:t xml:space="preserve"> не понимают</w:t>
      </w:r>
      <w:r w:rsidRPr="001123A6">
        <w:rPr>
          <w:rFonts w:ascii="Times New Roman" w:eastAsia="Arial Unicode MS" w:hAnsi="Times New Roman" w:cs="Arial Unicode MS"/>
          <w:kern w:val="3"/>
          <w:sz w:val="24"/>
          <w:szCs w:val="24"/>
          <w:lang w:eastAsia="zh-CN" w:bidi="hi-IN"/>
        </w:rPr>
        <w:t>, откуда такая эффективность? Н</w:t>
      </w:r>
      <w:r w:rsidR="00E62433" w:rsidRPr="001123A6">
        <w:rPr>
          <w:rFonts w:ascii="Times New Roman" w:eastAsia="Arial Unicode MS" w:hAnsi="Times New Roman" w:cs="Arial Unicode MS"/>
          <w:kern w:val="3"/>
          <w:sz w:val="24"/>
          <w:szCs w:val="24"/>
          <w:lang w:eastAsia="zh-CN" w:bidi="hi-IN"/>
        </w:rPr>
        <w:t xml:space="preserve">ечем взять, чтоб понять, скажем так. Вот это человечность не выросла, вот не доросли до вот таких отношений, не понимают, что вот команда она необходима человеку каждому. </w:t>
      </w:r>
    </w:p>
    <w:p w:rsidR="00FB4C4F" w:rsidRPr="001123A6" w:rsidRDefault="00FB4C4F"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FB4C4F" w:rsidRPr="001123A6" w:rsidRDefault="00FB4C4F" w:rsidP="00EE2206">
      <w:pPr>
        <w:pStyle w:val="2"/>
        <w:ind w:firstLine="567"/>
        <w:rPr>
          <w:rFonts w:ascii="Times New Roman" w:eastAsia="Arial Unicode MS" w:hAnsi="Times New Roman" w:cs="Arial Unicode MS"/>
          <w:b/>
          <w:color w:val="auto"/>
          <w:kern w:val="3"/>
          <w:sz w:val="24"/>
          <w:szCs w:val="24"/>
          <w:lang w:eastAsia="zh-CN" w:bidi="hi-IN"/>
        </w:rPr>
      </w:pPr>
      <w:bookmarkStart w:id="34" w:name="_Toc141142871"/>
      <w:r w:rsidRPr="001123A6">
        <w:rPr>
          <w:rFonts w:ascii="Times New Roman" w:eastAsia="Arial Unicode MS" w:hAnsi="Times New Roman" w:cs="Arial Unicode MS"/>
          <w:b/>
          <w:color w:val="auto"/>
          <w:kern w:val="3"/>
          <w:sz w:val="24"/>
          <w:szCs w:val="24"/>
          <w:lang w:eastAsia="zh-CN" w:bidi="hi-IN"/>
        </w:rPr>
        <w:t>Зачем нужна командность человечеству и каждому из нас</w:t>
      </w:r>
      <w:bookmarkEnd w:id="34"/>
    </w:p>
    <w:p w:rsidR="00FB4C4F" w:rsidRPr="001123A6" w:rsidRDefault="00FB4C4F"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У меня к вам вопрос, зачем нужна командность человечеству? И каждому из нас, даже скажу так, чем она выгодна каждому?</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Все решают одну и ту же цель сначала, ставится задача конкретная у каждого в этой команде для достижения цели.</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Каждый занимается своим делом, между прочим, в команде каждый.</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Есть эффект усиления, давайте скажем так, есть такое</w:t>
      </w:r>
      <w:r w:rsidR="007A65B7" w:rsidRPr="001123A6">
        <w:rPr>
          <w:rFonts w:ascii="Times New Roman" w:eastAsia="Arial Unicode MS" w:hAnsi="Times New Roman" w:cs="Arial Unicode MS"/>
          <w:i/>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Вот, вот усиления. Простой очень принцип на первых синтезах изучаем. Когда мы собираемся вместе, мы начинаем объединяться ме</w:t>
      </w:r>
      <w:r w:rsidR="007A65B7" w:rsidRPr="001123A6">
        <w:rPr>
          <w:rFonts w:ascii="Times New Roman" w:eastAsia="Arial Unicode MS" w:hAnsi="Times New Roman" w:cs="Arial Unicode MS"/>
          <w:kern w:val="3"/>
          <w:sz w:val="24"/>
          <w:szCs w:val="24"/>
          <w:lang w:eastAsia="zh-CN" w:bidi="hi-IN"/>
        </w:rPr>
        <w:t>жду собой своими эманациями, да?</w:t>
      </w:r>
      <w:r w:rsidRPr="001123A6">
        <w:rPr>
          <w:rFonts w:ascii="Times New Roman" w:eastAsia="Arial Unicode MS" w:hAnsi="Times New Roman" w:cs="Arial Unicode MS"/>
          <w:kern w:val="3"/>
          <w:sz w:val="24"/>
          <w:szCs w:val="24"/>
          <w:lang w:eastAsia="zh-CN" w:bidi="hi-IN"/>
        </w:rPr>
        <w:t xml:space="preserve"> И Отец даёт Огонь вначале каждому</w:t>
      </w:r>
      <w:r w:rsidR="007A65B7" w:rsidRPr="001123A6">
        <w:rPr>
          <w:rFonts w:ascii="Times New Roman" w:eastAsia="Arial Unicode MS" w:hAnsi="Times New Roman" w:cs="Arial Unicode MS"/>
          <w:kern w:val="3"/>
          <w:sz w:val="24"/>
          <w:szCs w:val="24"/>
          <w:lang w:eastAsia="zh-CN" w:bidi="hi-IN"/>
        </w:rPr>
        <w:t>, а потом объединяется всем, даё</w:t>
      </w:r>
      <w:r w:rsidRPr="001123A6">
        <w:rPr>
          <w:rFonts w:ascii="Times New Roman" w:eastAsia="Arial Unicode MS" w:hAnsi="Times New Roman" w:cs="Arial Unicode MS"/>
          <w:kern w:val="3"/>
          <w:sz w:val="24"/>
          <w:szCs w:val="24"/>
          <w:lang w:eastAsia="zh-CN" w:bidi="hi-IN"/>
        </w:rPr>
        <w:t>тся коллективный Огонь, но Огонь –это не делимая субстанция, он уже не делится. Значит, каждый берёт весь потенциал команды и за счёт вот этого именно команды Огнём. В Духе команда так не усилится</w:t>
      </w:r>
      <w:r w:rsidR="007A65B7"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между прочим, а когда люди объединяются Огнём да, ещё во Имя Отца, то усиляется каждый на всю команду.</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Эффект Духа Силы тоже, даже вот смотришь военные фильмы, да, когда вот это все вот с окопов и там нападение, да, вот этот Дух все равно чувствуется.</w:t>
      </w:r>
    </w:p>
    <w:p w:rsidR="00E62433" w:rsidRPr="001123A6" w:rsidRDefault="00FB4C4F"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э</w:t>
      </w:r>
      <w:r w:rsidR="00E62433" w:rsidRPr="001123A6">
        <w:rPr>
          <w:rFonts w:ascii="Times New Roman" w:eastAsia="Arial Unicode MS" w:hAnsi="Times New Roman" w:cs="Arial Unicode MS"/>
          <w:kern w:val="3"/>
          <w:sz w:val="24"/>
          <w:szCs w:val="24"/>
          <w:lang w:eastAsia="zh-CN" w:bidi="hi-IN"/>
        </w:rPr>
        <w:t>то Дух, прост</w:t>
      </w:r>
      <w:r w:rsidR="007A65B7" w:rsidRPr="001123A6">
        <w:rPr>
          <w:rFonts w:ascii="Times New Roman" w:eastAsia="Arial Unicode MS" w:hAnsi="Times New Roman" w:cs="Arial Unicode MS"/>
          <w:kern w:val="3"/>
          <w:sz w:val="24"/>
          <w:szCs w:val="24"/>
          <w:lang w:eastAsia="zh-CN" w:bidi="hi-IN"/>
        </w:rPr>
        <w:t>о тогда Отца выражали Духом, и О</w:t>
      </w:r>
      <w:r w:rsidR="00E62433" w:rsidRPr="001123A6">
        <w:rPr>
          <w:rFonts w:ascii="Times New Roman" w:eastAsia="Arial Unicode MS" w:hAnsi="Times New Roman" w:cs="Arial Unicode MS"/>
          <w:kern w:val="3"/>
          <w:sz w:val="24"/>
          <w:szCs w:val="24"/>
          <w:lang w:eastAsia="zh-CN" w:bidi="hi-IN"/>
        </w:rPr>
        <w:t xml:space="preserve">н поддерживал командно </w:t>
      </w:r>
      <w:r w:rsidRPr="001123A6">
        <w:rPr>
          <w:rFonts w:ascii="Times New Roman" w:eastAsia="Arial Unicode MS" w:hAnsi="Times New Roman" w:cs="Arial Unicode MS"/>
          <w:kern w:val="3"/>
          <w:sz w:val="24"/>
          <w:szCs w:val="24"/>
          <w:lang w:eastAsia="zh-CN" w:bidi="hi-IN"/>
        </w:rPr>
        <w:t>ещ</w:t>
      </w:r>
      <w:r w:rsidR="00E62433" w:rsidRPr="001123A6">
        <w:rPr>
          <w:rFonts w:ascii="Times New Roman" w:eastAsia="Arial Unicode MS" w:hAnsi="Times New Roman" w:cs="Arial Unicode MS"/>
          <w:kern w:val="3"/>
          <w:sz w:val="24"/>
          <w:szCs w:val="24"/>
          <w:lang w:eastAsia="zh-CN" w:bidi="hi-IN"/>
        </w:rPr>
        <w:t xml:space="preserve">ё </w:t>
      </w:r>
      <w:r w:rsidRPr="001123A6">
        <w:rPr>
          <w:rFonts w:ascii="Times New Roman" w:eastAsia="Arial Unicode MS" w:hAnsi="Times New Roman" w:cs="Arial Unicode MS"/>
          <w:kern w:val="3"/>
          <w:sz w:val="24"/>
          <w:szCs w:val="24"/>
          <w:lang w:eastAsia="zh-CN" w:bidi="hi-IN"/>
        </w:rPr>
        <w:t>человечество Духом, сейчас, что?</w:t>
      </w:r>
      <w:r w:rsidR="00E62433" w:rsidRPr="001123A6">
        <w:rPr>
          <w:rFonts w:ascii="Times New Roman" w:eastAsia="Arial Unicode MS" w:hAnsi="Times New Roman" w:cs="Arial Unicode MS"/>
          <w:kern w:val="3"/>
          <w:sz w:val="24"/>
          <w:szCs w:val="24"/>
          <w:lang w:eastAsia="zh-CN" w:bidi="hi-IN"/>
        </w:rPr>
        <w:t xml:space="preserve"> Дух природный в этом смысле</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и каждого Отец</w:t>
      </w:r>
      <w:r w:rsidRPr="001123A6">
        <w:rPr>
          <w:rFonts w:ascii="Times New Roman" w:eastAsia="Arial Unicode MS" w:hAnsi="Times New Roman" w:cs="Arial Unicode MS"/>
          <w:kern w:val="3"/>
          <w:sz w:val="24"/>
          <w:szCs w:val="24"/>
          <w:lang w:eastAsia="zh-CN" w:bidi="hi-IN"/>
        </w:rPr>
        <w:t xml:space="preserve"> поддерживает уже Огнём. А Дух Ч</w:t>
      </w:r>
      <w:r w:rsidR="00E62433" w:rsidRPr="001123A6">
        <w:rPr>
          <w:rFonts w:ascii="Times New Roman" w:eastAsia="Arial Unicode MS" w:hAnsi="Times New Roman" w:cs="Arial Unicode MS"/>
          <w:kern w:val="3"/>
          <w:sz w:val="24"/>
          <w:szCs w:val="24"/>
          <w:lang w:eastAsia="zh-CN" w:bidi="hi-IN"/>
        </w:rPr>
        <w:t>еловек сам должен сложить, в</w:t>
      </w:r>
      <w:r w:rsidRPr="001123A6">
        <w:rPr>
          <w:rFonts w:ascii="Times New Roman" w:eastAsia="Arial Unicode MS" w:hAnsi="Times New Roman" w:cs="Arial Unicode MS"/>
          <w:kern w:val="3"/>
          <w:sz w:val="24"/>
          <w:szCs w:val="24"/>
          <w:lang w:eastAsia="zh-CN" w:bidi="hi-IN"/>
        </w:rPr>
        <w:t>ыявить там, развернуть, увидели?</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Э</w:t>
      </w:r>
      <w:r w:rsidR="00E62433" w:rsidRPr="001123A6">
        <w:rPr>
          <w:rFonts w:ascii="Times New Roman" w:eastAsia="Arial Unicode MS" w:hAnsi="Times New Roman" w:cs="Arial Unicode MS"/>
          <w:kern w:val="3"/>
          <w:sz w:val="24"/>
          <w:szCs w:val="24"/>
          <w:lang w:eastAsia="zh-CN" w:bidi="hi-IN"/>
        </w:rPr>
        <w:t>то большая разница.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Потом ещё есть эффект, мне кажется, например, даже вот в семейной жизни, да, то есть жизнь одна, а его делают, то есть на один вопрос четыре или два-три человека вкладывают, да, то есть это вот соотношение пропорций можно сказать, такой эффект.</w:t>
      </w:r>
    </w:p>
    <w:p w:rsidR="00FB4C4F"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Да, первичная ячейка команды – это всё-таки семья, там, где самые близкие собираются друг другу люди. Есть такое? Вот, вот откуда это вз</w:t>
      </w:r>
      <w:r w:rsidR="00FB4C4F" w:rsidRPr="001123A6">
        <w:rPr>
          <w:rFonts w:ascii="Times New Roman" w:eastAsia="Arial Unicode MS" w:hAnsi="Times New Roman" w:cs="Arial Unicode MS"/>
          <w:kern w:val="3"/>
          <w:sz w:val="24"/>
          <w:szCs w:val="24"/>
          <w:lang w:eastAsia="zh-CN" w:bidi="hi-IN"/>
        </w:rPr>
        <w:t>ялось, командность человеческая?</w:t>
      </w:r>
      <w:r w:rsidRPr="001123A6">
        <w:rPr>
          <w:rFonts w:ascii="Times New Roman" w:eastAsia="Arial Unicode MS" w:hAnsi="Times New Roman" w:cs="Arial Unicode MS"/>
          <w:kern w:val="3"/>
          <w:sz w:val="24"/>
          <w:szCs w:val="24"/>
          <w:lang w:eastAsia="zh-CN" w:bidi="hi-IN"/>
        </w:rPr>
        <w:t xml:space="preserve"> </w:t>
      </w:r>
      <w:r w:rsidR="00FB4C4F" w:rsidRPr="001123A6">
        <w:rPr>
          <w:rFonts w:ascii="Times New Roman" w:eastAsia="Arial Unicode MS" w:hAnsi="Times New Roman" w:cs="Arial Unicode MS"/>
          <w:kern w:val="3"/>
          <w:sz w:val="24"/>
          <w:szCs w:val="24"/>
          <w:lang w:eastAsia="zh-CN" w:bidi="hi-IN"/>
        </w:rPr>
        <w:t>Это тоже основа человека, можно</w:t>
      </w:r>
      <w:r w:rsidRPr="001123A6">
        <w:rPr>
          <w:rFonts w:ascii="Times New Roman" w:eastAsia="Arial Unicode MS" w:hAnsi="Times New Roman" w:cs="Arial Unicode MS"/>
          <w:kern w:val="3"/>
          <w:sz w:val="24"/>
          <w:szCs w:val="24"/>
          <w:lang w:eastAsia="zh-CN" w:bidi="hi-IN"/>
        </w:rPr>
        <w:t xml:space="preserve"> сказать</w:t>
      </w:r>
      <w:r w:rsidR="00FB4C4F"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начало человека даже, команд</w:t>
      </w:r>
      <w:r w:rsidR="00FB4C4F" w:rsidRPr="001123A6">
        <w:rPr>
          <w:rFonts w:ascii="Times New Roman" w:eastAsia="Arial Unicode MS" w:hAnsi="Times New Roman" w:cs="Arial Unicode MS"/>
          <w:kern w:val="3"/>
          <w:sz w:val="24"/>
          <w:szCs w:val="24"/>
          <w:lang w:eastAsia="zh-CN" w:bidi="hi-IN"/>
        </w:rPr>
        <w:t xml:space="preserve">ность. </w:t>
      </w:r>
    </w:p>
    <w:p w:rsidR="00FB4C4F" w:rsidRPr="001123A6" w:rsidRDefault="00FB4C4F"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Это взялось очень просто</w:t>
      </w:r>
      <w:r w:rsidR="00E62433" w:rsidRPr="001123A6">
        <w:rPr>
          <w:rFonts w:ascii="Times New Roman" w:eastAsia="Arial Unicode MS" w:hAnsi="Times New Roman" w:cs="Arial Unicode MS"/>
          <w:kern w:val="3"/>
          <w:sz w:val="24"/>
          <w:szCs w:val="24"/>
          <w:lang w:eastAsia="zh-CN" w:bidi="hi-IN"/>
        </w:rPr>
        <w:t xml:space="preserve"> из того, что все клеточки в теле у Отца едины между собою. Что бы мы ни делал</w:t>
      </w:r>
      <w:r w:rsidRPr="001123A6">
        <w:rPr>
          <w:rFonts w:ascii="Times New Roman" w:eastAsia="Arial Unicode MS" w:hAnsi="Times New Roman" w:cs="Arial Unicode MS"/>
          <w:kern w:val="3"/>
          <w:sz w:val="24"/>
          <w:szCs w:val="24"/>
          <w:lang w:eastAsia="zh-CN" w:bidi="hi-IN"/>
        </w:rPr>
        <w:t>и, как бы ни крутились, если мы</w:t>
      </w:r>
      <w:r w:rsidR="00E62433" w:rsidRPr="001123A6">
        <w:rPr>
          <w:rFonts w:ascii="Times New Roman" w:eastAsia="Arial Unicode MS" w:hAnsi="Times New Roman" w:cs="Arial Unicode MS"/>
          <w:kern w:val="3"/>
          <w:sz w:val="24"/>
          <w:szCs w:val="24"/>
          <w:lang w:eastAsia="zh-CN" w:bidi="hi-IN"/>
        </w:rPr>
        <w:t xml:space="preserve"> люди, выражающие Отца, нам придётся объединяться. Вот это очень полезно, допустим, глядя на сегодняшнюю мировую ситуацию понять, что как бы ни разделяли, ни разобщали, разделение никому на пользу не пойд</w:t>
      </w:r>
      <w:r w:rsidRPr="001123A6">
        <w:rPr>
          <w:rFonts w:ascii="Times New Roman" w:eastAsia="Arial Unicode MS" w:hAnsi="Times New Roman" w:cs="Arial Unicode MS"/>
          <w:kern w:val="3"/>
          <w:sz w:val="24"/>
          <w:szCs w:val="24"/>
          <w:lang w:eastAsia="zh-CN" w:bidi="hi-IN"/>
        </w:rPr>
        <w:t>ё</w:t>
      </w:r>
      <w:r w:rsidR="00E62433" w:rsidRPr="001123A6">
        <w:rPr>
          <w:rFonts w:ascii="Times New Roman" w:eastAsia="Arial Unicode MS" w:hAnsi="Times New Roman" w:cs="Arial Unicode MS"/>
          <w:kern w:val="3"/>
          <w:sz w:val="24"/>
          <w:szCs w:val="24"/>
          <w:lang w:eastAsia="zh-CN" w:bidi="hi-IN"/>
        </w:rPr>
        <w:t>т, о ч</w:t>
      </w:r>
      <w:r w:rsidRPr="001123A6">
        <w:rPr>
          <w:rFonts w:ascii="Times New Roman" w:eastAsia="Arial Unicode MS" w:hAnsi="Times New Roman" w:cs="Arial Unicode MS"/>
          <w:kern w:val="3"/>
          <w:sz w:val="24"/>
          <w:szCs w:val="24"/>
          <w:lang w:eastAsia="zh-CN" w:bidi="hi-IN"/>
        </w:rPr>
        <w:t>ё</w:t>
      </w:r>
      <w:r w:rsidR="00E62433" w:rsidRPr="001123A6">
        <w:rPr>
          <w:rFonts w:ascii="Times New Roman" w:eastAsia="Arial Unicode MS" w:hAnsi="Times New Roman" w:cs="Arial Unicode MS"/>
          <w:kern w:val="3"/>
          <w:sz w:val="24"/>
          <w:szCs w:val="24"/>
          <w:lang w:eastAsia="zh-CN" w:bidi="hi-IN"/>
        </w:rPr>
        <w:t xml:space="preserve">м наш Президент, кстати, открыто говорит, правильно эти вещи видит, </w:t>
      </w:r>
      <w:r w:rsidRPr="001123A6">
        <w:rPr>
          <w:rFonts w:ascii="Times New Roman" w:eastAsia="Arial Unicode MS" w:hAnsi="Times New Roman" w:cs="Arial Unicode MS"/>
          <w:kern w:val="3"/>
          <w:sz w:val="24"/>
          <w:szCs w:val="24"/>
          <w:lang w:eastAsia="zh-CN" w:bidi="hi-IN"/>
        </w:rPr>
        <w:t xml:space="preserve">он </w:t>
      </w:r>
      <w:r w:rsidR="00E62433" w:rsidRPr="001123A6">
        <w:rPr>
          <w:rFonts w:ascii="Times New Roman" w:eastAsia="Arial Unicode MS" w:hAnsi="Times New Roman" w:cs="Arial Unicode MS"/>
          <w:kern w:val="3"/>
          <w:sz w:val="24"/>
          <w:szCs w:val="24"/>
          <w:lang w:eastAsia="zh-CN" w:bidi="hi-IN"/>
        </w:rPr>
        <w:t xml:space="preserve">правильно приоритеты и ценности расставляет, а вот именно единение стран </w:t>
      </w:r>
      <w:r w:rsidRPr="001123A6">
        <w:rPr>
          <w:rFonts w:ascii="Times New Roman" w:eastAsia="Arial Unicode MS" w:hAnsi="Times New Roman" w:cs="Arial Unicode MS"/>
          <w:kern w:val="3"/>
          <w:sz w:val="24"/>
          <w:szCs w:val="24"/>
          <w:lang w:eastAsia="zh-CN" w:bidi="hi-IN"/>
        </w:rPr>
        <w:t>– от</w:t>
      </w:r>
      <w:r w:rsidR="00E62433" w:rsidRPr="001123A6">
        <w:rPr>
          <w:rFonts w:ascii="Times New Roman" w:eastAsia="Arial Unicode MS" w:hAnsi="Times New Roman" w:cs="Arial Unicode MS"/>
          <w:kern w:val="3"/>
          <w:sz w:val="24"/>
          <w:szCs w:val="24"/>
          <w:lang w:eastAsia="zh-CN" w:bidi="hi-IN"/>
        </w:rPr>
        <w:t xml:space="preserve"> это взаимовыгодная ситуация, потому что всё усиливается благодаря взаимности друг друга, да ещё когда усиливает Отец свыше. Объединение – это правильная тенденция, Отец её поддерживает.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Как вам? Хорошо. А какое ещё пре</w:t>
      </w:r>
      <w:r w:rsidR="00FB4C4F" w:rsidRPr="001123A6">
        <w:rPr>
          <w:rFonts w:ascii="Times New Roman" w:eastAsia="Arial Unicode MS" w:hAnsi="Times New Roman" w:cs="Arial Unicode MS"/>
          <w:kern w:val="3"/>
          <w:sz w:val="24"/>
          <w:szCs w:val="24"/>
          <w:lang w:eastAsia="zh-CN" w:bidi="hi-IN"/>
        </w:rPr>
        <w:t>имущество, какие возможности вы</w:t>
      </w:r>
      <w:r w:rsidRPr="001123A6">
        <w:rPr>
          <w:rFonts w:ascii="Times New Roman" w:eastAsia="Arial Unicode MS" w:hAnsi="Times New Roman" w:cs="Arial Unicode MS"/>
          <w:kern w:val="3"/>
          <w:sz w:val="24"/>
          <w:szCs w:val="24"/>
          <w:lang w:eastAsia="zh-CN" w:bidi="hi-IN"/>
        </w:rPr>
        <w:t xml:space="preserve"> как Аватары, имеете в команде? Ясен вопрос? Вот вы приходите на Совет, то, что вы усиливаетесь, это вам понятно, а ещё чем полезны ваши Советы? И вопрос тогда закономерный зачем вам нужно Совет?</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На совете Явление Отца на территории.</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А ещё, лично вам? Это командная задача, а вам лично? </w:t>
      </w:r>
      <w:r w:rsidR="00FB4C4F" w:rsidRPr="001123A6">
        <w:rPr>
          <w:rFonts w:ascii="Times New Roman" w:eastAsia="Arial Unicode MS" w:hAnsi="Times New Roman" w:cs="Arial Unicode MS"/>
          <w:kern w:val="3"/>
          <w:sz w:val="24"/>
          <w:szCs w:val="24"/>
          <w:lang w:eastAsia="zh-CN" w:bidi="hi-IN"/>
        </w:rPr>
        <w:t xml:space="preserve">Один человек Отца не явит, это </w:t>
      </w:r>
      <w:r w:rsidR="00FB4C4F" w:rsidRPr="001123A6">
        <w:rPr>
          <w:rFonts w:ascii="Times New Roman" w:eastAsia="Arial Unicode MS" w:hAnsi="Times New Roman" w:cs="Arial Unicode MS"/>
          <w:kern w:val="3"/>
          <w:sz w:val="24"/>
          <w:szCs w:val="24"/>
          <w:lang w:eastAsia="zh-CN" w:bidi="hi-IN"/>
        </w:rPr>
        <w:lastRenderedPageBreak/>
        <w:t>з</w:t>
      </w:r>
      <w:r w:rsidRPr="001123A6">
        <w:rPr>
          <w:rFonts w:ascii="Times New Roman" w:eastAsia="Arial Unicode MS" w:hAnsi="Times New Roman" w:cs="Arial Unicode MS"/>
          <w:kern w:val="3"/>
          <w:sz w:val="24"/>
          <w:szCs w:val="24"/>
          <w:lang w:eastAsia="zh-CN" w:bidi="hi-IN"/>
        </w:rPr>
        <w:t>акон.</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FB4C4F" w:rsidRPr="001123A6">
        <w:rPr>
          <w:rFonts w:ascii="Times New Roman" w:eastAsia="Arial Unicode MS" w:hAnsi="Times New Roman" w:cs="Arial Unicode MS"/>
          <w:i/>
          <w:kern w:val="3"/>
          <w:sz w:val="24"/>
          <w:szCs w:val="24"/>
          <w:lang w:eastAsia="zh-CN" w:bidi="hi-IN"/>
        </w:rPr>
        <w:t>Это вот индивидуальное</w:t>
      </w:r>
      <w:r w:rsidRPr="001123A6">
        <w:rPr>
          <w:rFonts w:ascii="Times New Roman" w:eastAsia="Arial Unicode MS" w:hAnsi="Times New Roman" w:cs="Arial Unicode MS"/>
          <w:i/>
          <w:kern w:val="3"/>
          <w:sz w:val="24"/>
          <w:szCs w:val="24"/>
          <w:lang w:eastAsia="zh-CN" w:bidi="hi-IN"/>
        </w:rPr>
        <w:t xml:space="preserve"> Слово, вот это реализация, вот то, что клетки Отца в тебе. Это </w:t>
      </w:r>
      <w:r w:rsidR="00FB4C4F" w:rsidRPr="001123A6">
        <w:rPr>
          <w:rFonts w:ascii="Times New Roman" w:eastAsia="Arial Unicode MS" w:hAnsi="Times New Roman" w:cs="Arial Unicode MS"/>
          <w:i/>
          <w:kern w:val="3"/>
          <w:sz w:val="24"/>
          <w:szCs w:val="24"/>
          <w:lang w:eastAsia="zh-CN" w:bidi="hi-IN"/>
        </w:rPr>
        <w:t xml:space="preserve">ж </w:t>
      </w:r>
      <w:r w:rsidRPr="001123A6">
        <w:rPr>
          <w:rFonts w:ascii="Times New Roman" w:eastAsia="Arial Unicode MS" w:hAnsi="Times New Roman" w:cs="Arial Unicode MS"/>
          <w:i/>
          <w:kern w:val="3"/>
          <w:sz w:val="24"/>
          <w:szCs w:val="24"/>
          <w:lang w:eastAsia="zh-CN" w:bidi="hi-IN"/>
        </w:rPr>
        <w:t>реализация, да</w:t>
      </w:r>
      <w:r w:rsidR="00FB4C4F" w:rsidRPr="001123A6">
        <w:rPr>
          <w:rFonts w:ascii="Times New Roman" w:eastAsia="Arial Unicode MS" w:hAnsi="Times New Roman" w:cs="Arial Unicode MS"/>
          <w:i/>
          <w:kern w:val="3"/>
          <w:sz w:val="24"/>
          <w:szCs w:val="24"/>
          <w:lang w:eastAsia="zh-CN" w:bidi="hi-IN"/>
        </w:rPr>
        <w:t>,</w:t>
      </w:r>
      <w:r w:rsidRPr="001123A6">
        <w:rPr>
          <w:rFonts w:ascii="Times New Roman" w:eastAsia="Arial Unicode MS" w:hAnsi="Times New Roman" w:cs="Arial Unicode MS"/>
          <w:i/>
          <w:kern w:val="3"/>
          <w:sz w:val="24"/>
          <w:szCs w:val="24"/>
          <w:lang w:eastAsia="zh-CN" w:bidi="hi-IN"/>
        </w:rPr>
        <w:t xml:space="preserve"> жизн</w:t>
      </w:r>
      <w:r w:rsidR="00460416" w:rsidRPr="001123A6">
        <w:rPr>
          <w:rFonts w:ascii="Times New Roman" w:eastAsia="Arial Unicode MS" w:hAnsi="Times New Roman" w:cs="Arial Unicode MS"/>
          <w:i/>
          <w:kern w:val="3"/>
          <w:sz w:val="24"/>
          <w:szCs w:val="24"/>
          <w:lang w:eastAsia="zh-CN" w:bidi="hi-IN"/>
        </w:rPr>
        <w:t>и</w:t>
      </w:r>
      <w:r w:rsidRPr="001123A6">
        <w:rPr>
          <w:rFonts w:ascii="Times New Roman" w:eastAsia="Arial Unicode MS" w:hAnsi="Times New Roman" w:cs="Arial Unicode MS"/>
          <w:i/>
          <w:kern w:val="3"/>
          <w:sz w:val="24"/>
          <w:szCs w:val="24"/>
          <w:lang w:eastAsia="zh-CN" w:bidi="hi-IN"/>
        </w:rPr>
        <w:t xml:space="preserve">, то есть это ты сам собой не можешь </w:t>
      </w:r>
      <w:r w:rsidR="00460416" w:rsidRPr="001123A6">
        <w:rPr>
          <w:rFonts w:ascii="Times New Roman" w:eastAsia="Arial Unicode MS" w:hAnsi="Times New Roman" w:cs="Arial Unicode MS"/>
          <w:i/>
          <w:kern w:val="3"/>
          <w:sz w:val="24"/>
          <w:szCs w:val="24"/>
          <w:lang w:eastAsia="zh-CN" w:bidi="hi-IN"/>
        </w:rPr>
        <w:t>там в поле или в лесу сидеть как раньше</w:t>
      </w:r>
      <w:r w:rsidRPr="001123A6">
        <w:rPr>
          <w:rFonts w:ascii="Times New Roman" w:eastAsia="Arial Unicode MS" w:hAnsi="Times New Roman" w:cs="Arial Unicode MS"/>
          <w:i/>
          <w:kern w:val="3"/>
          <w:sz w:val="24"/>
          <w:szCs w:val="24"/>
          <w:lang w:eastAsia="zh-CN" w:bidi="hi-IN"/>
        </w:rPr>
        <w:t xml:space="preserve">, то есть </w:t>
      </w:r>
      <w:r w:rsidR="00460416" w:rsidRPr="001123A6">
        <w:rPr>
          <w:rFonts w:ascii="Times New Roman" w:eastAsia="Arial Unicode MS" w:hAnsi="Times New Roman" w:cs="Arial Unicode MS"/>
          <w:i/>
          <w:kern w:val="3"/>
          <w:sz w:val="24"/>
          <w:szCs w:val="24"/>
          <w:lang w:eastAsia="zh-CN" w:bidi="hi-IN"/>
        </w:rPr>
        <w:t xml:space="preserve">это </w:t>
      </w:r>
      <w:r w:rsidRPr="001123A6">
        <w:rPr>
          <w:rFonts w:ascii="Times New Roman" w:eastAsia="Arial Unicode MS" w:hAnsi="Times New Roman" w:cs="Arial Unicode MS"/>
          <w:i/>
          <w:kern w:val="3"/>
          <w:sz w:val="24"/>
          <w:szCs w:val="24"/>
          <w:lang w:eastAsia="zh-CN" w:bidi="hi-IN"/>
        </w:rPr>
        <w:t>отдача другому, да, обмен, обмен.</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Во-первых, в команде проявляется индивидуальность. Да? Во-вторых, вы обмениваетесь и знаниями, базой данных, это всё обогащает, это усиливает, вот этот эффект роста каждого. Согласны? Согласны. Вот додумайте эту тему. Вообще, а что такое командность?</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Эффект разнообразия тоже.</w:t>
      </w:r>
    </w:p>
    <w:p w:rsidR="00460416"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И разнообразие, да, это всё всегда работает. </w:t>
      </w:r>
    </w:p>
    <w:p w:rsidR="00460416" w:rsidRPr="001123A6" w:rsidRDefault="00460416"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Итак, Ч</w:t>
      </w:r>
      <w:r w:rsidR="00E62433" w:rsidRPr="001123A6">
        <w:rPr>
          <w:rFonts w:ascii="Times New Roman" w:eastAsia="Arial Unicode MS" w:hAnsi="Times New Roman" w:cs="Arial Unicode MS"/>
          <w:kern w:val="3"/>
          <w:sz w:val="24"/>
          <w:szCs w:val="24"/>
          <w:lang w:eastAsia="zh-CN" w:bidi="hi-IN"/>
        </w:rPr>
        <w:t>еловек, ещё раз, материализованный Синтез Отца или Огонь, который реализуется телесностью, сопрягаясь с ИВДИВО, вызывая на себ</w:t>
      </w:r>
      <w:r w:rsidRPr="001123A6">
        <w:rPr>
          <w:rFonts w:ascii="Times New Roman" w:eastAsia="Arial Unicode MS" w:hAnsi="Times New Roman" w:cs="Arial Unicode MS"/>
          <w:kern w:val="3"/>
          <w:sz w:val="24"/>
          <w:szCs w:val="24"/>
          <w:lang w:eastAsia="zh-CN" w:bidi="hi-IN"/>
        </w:rPr>
        <w:t>я концентрацию ИВДИВО, поэтому Ч</w:t>
      </w:r>
      <w:r w:rsidR="00E62433" w:rsidRPr="001123A6">
        <w:rPr>
          <w:rFonts w:ascii="Times New Roman" w:eastAsia="Arial Unicode MS" w:hAnsi="Times New Roman" w:cs="Arial Unicode MS"/>
          <w:kern w:val="3"/>
          <w:sz w:val="24"/>
          <w:szCs w:val="24"/>
          <w:lang w:eastAsia="zh-CN" w:bidi="hi-IN"/>
        </w:rPr>
        <w:t>еловек ещё называется концентратором ИВДИВО, концентратором Огня и Синтеза ИВДИВО, раз. И вот от того, какой Огонь в внутреннем мире сложится</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этим будет определяться внешняя деятельность </w:t>
      </w:r>
      <w:r w:rsidRPr="001123A6">
        <w:rPr>
          <w:rFonts w:ascii="Times New Roman" w:eastAsia="Arial Unicode MS" w:hAnsi="Times New Roman" w:cs="Arial Unicode MS"/>
          <w:kern w:val="3"/>
          <w:sz w:val="24"/>
          <w:szCs w:val="24"/>
          <w:lang w:eastAsia="zh-CN" w:bidi="hi-IN"/>
        </w:rPr>
        <w:t>Ч</w:t>
      </w:r>
      <w:r w:rsidR="00E62433" w:rsidRPr="001123A6">
        <w:rPr>
          <w:rFonts w:ascii="Times New Roman" w:eastAsia="Arial Unicode MS" w:hAnsi="Times New Roman" w:cs="Arial Unicode MS"/>
          <w:kern w:val="3"/>
          <w:sz w:val="24"/>
          <w:szCs w:val="24"/>
          <w:lang w:eastAsia="zh-CN" w:bidi="hi-IN"/>
        </w:rPr>
        <w:t xml:space="preserve">еловека, которая, как результат будет завершаться чем? Какими-то новыми способностями, функциями, началами качества, то есть ростом материи каждого из нас. И потому не просто материя, </w:t>
      </w:r>
      <w:r w:rsidRPr="001123A6">
        <w:rPr>
          <w:rFonts w:ascii="Times New Roman" w:eastAsia="Arial Unicode MS" w:hAnsi="Times New Roman" w:cs="Arial Unicode MS"/>
          <w:kern w:val="3"/>
          <w:sz w:val="24"/>
          <w:szCs w:val="24"/>
          <w:lang w:eastAsia="zh-CN" w:bidi="hi-IN"/>
        </w:rPr>
        <w:t xml:space="preserve">а </w:t>
      </w:r>
      <w:r w:rsidR="00E62433" w:rsidRPr="001123A6">
        <w:rPr>
          <w:rFonts w:ascii="Times New Roman" w:eastAsia="Arial Unicode MS" w:hAnsi="Times New Roman" w:cs="Arial Unicode MS"/>
          <w:kern w:val="3"/>
          <w:sz w:val="24"/>
          <w:szCs w:val="24"/>
          <w:lang w:eastAsia="zh-CN" w:bidi="hi-IN"/>
        </w:rPr>
        <w:t>потому, как мы офизичены, какими функциями овладеваем, Отец смотрит</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какие следующие перспективы надо </w:t>
      </w:r>
      <w:r w:rsidRPr="001123A6">
        <w:rPr>
          <w:rFonts w:ascii="Times New Roman" w:eastAsia="Arial Unicode MS" w:hAnsi="Times New Roman" w:cs="Arial Unicode MS"/>
          <w:kern w:val="3"/>
          <w:sz w:val="24"/>
          <w:szCs w:val="24"/>
          <w:lang w:eastAsia="zh-CN" w:bidi="hi-IN"/>
        </w:rPr>
        <w:t>складывать. Понимаете? Поэтому Ч</w:t>
      </w:r>
      <w:r w:rsidR="00E62433" w:rsidRPr="001123A6">
        <w:rPr>
          <w:rFonts w:ascii="Times New Roman" w:eastAsia="Arial Unicode MS" w:hAnsi="Times New Roman" w:cs="Arial Unicode MS"/>
          <w:kern w:val="3"/>
          <w:sz w:val="24"/>
          <w:szCs w:val="24"/>
          <w:lang w:eastAsia="zh-CN" w:bidi="hi-IN"/>
        </w:rPr>
        <w:t>еловек здесь самостоятельное существо, единица, вы все теперь это понимаете, да. Человек</w:t>
      </w:r>
      <w:r w:rsidRPr="001123A6">
        <w:rPr>
          <w:rFonts w:ascii="Times New Roman" w:eastAsia="Arial Unicode MS" w:hAnsi="Times New Roman" w:cs="Arial Unicode MS"/>
          <w:kern w:val="3"/>
          <w:sz w:val="24"/>
          <w:szCs w:val="24"/>
          <w:lang w:eastAsia="zh-CN" w:bidi="hi-IN"/>
        </w:rPr>
        <w:t xml:space="preserve"> – </w:t>
      </w:r>
      <w:r w:rsidR="00E62433" w:rsidRPr="001123A6">
        <w:rPr>
          <w:rFonts w:ascii="Times New Roman" w:eastAsia="Arial Unicode MS" w:hAnsi="Times New Roman" w:cs="Arial Unicode MS"/>
          <w:kern w:val="3"/>
          <w:sz w:val="24"/>
          <w:szCs w:val="24"/>
          <w:lang w:eastAsia="zh-CN" w:bidi="hi-IN"/>
        </w:rPr>
        <w:t xml:space="preserve">командное существо. И самостоятельность, и </w:t>
      </w:r>
      <w:r w:rsidRPr="001123A6">
        <w:rPr>
          <w:rFonts w:ascii="Times New Roman" w:eastAsia="Arial Unicode MS" w:hAnsi="Times New Roman" w:cs="Arial Unicode MS"/>
          <w:kern w:val="3"/>
          <w:sz w:val="24"/>
          <w:szCs w:val="24"/>
          <w:lang w:eastAsia="zh-CN" w:bidi="hi-IN"/>
        </w:rPr>
        <w:t>командность – это не противоречащи</w:t>
      </w:r>
      <w:r w:rsidR="00E62433" w:rsidRPr="001123A6">
        <w:rPr>
          <w:rFonts w:ascii="Times New Roman" w:eastAsia="Arial Unicode MS" w:hAnsi="Times New Roman" w:cs="Arial Unicode MS"/>
          <w:kern w:val="3"/>
          <w:sz w:val="24"/>
          <w:szCs w:val="24"/>
          <w:lang w:eastAsia="zh-CN" w:bidi="hi-IN"/>
        </w:rPr>
        <w:t>е смысл</w:t>
      </w:r>
      <w:r w:rsidRPr="001123A6">
        <w:rPr>
          <w:rFonts w:ascii="Times New Roman" w:eastAsia="Arial Unicode MS" w:hAnsi="Times New Roman" w:cs="Arial Unicode MS"/>
          <w:kern w:val="3"/>
          <w:sz w:val="24"/>
          <w:szCs w:val="24"/>
          <w:lang w:eastAsia="zh-CN" w:bidi="hi-IN"/>
        </w:rPr>
        <w:t>ы</w:t>
      </w:r>
      <w:r w:rsidR="00E62433" w:rsidRPr="001123A6">
        <w:rPr>
          <w:rFonts w:ascii="Times New Roman" w:eastAsia="Arial Unicode MS" w:hAnsi="Times New Roman" w:cs="Arial Unicode MS"/>
          <w:kern w:val="3"/>
          <w:sz w:val="24"/>
          <w:szCs w:val="24"/>
          <w:lang w:eastAsia="zh-CN" w:bidi="hi-IN"/>
        </w:rPr>
        <w:t>, скажем так. Самостоятельность, когда я сам мог</w:t>
      </w:r>
      <w:r w:rsidRPr="001123A6">
        <w:rPr>
          <w:rFonts w:ascii="Times New Roman" w:eastAsia="Arial Unicode MS" w:hAnsi="Times New Roman" w:cs="Arial Unicode MS"/>
          <w:kern w:val="3"/>
          <w:sz w:val="24"/>
          <w:szCs w:val="24"/>
          <w:lang w:eastAsia="zh-CN" w:bidi="hi-IN"/>
        </w:rPr>
        <w:t>у стоять в команде и командой. И вот тут включается з</w:t>
      </w:r>
      <w:r w:rsidR="00E62433" w:rsidRPr="001123A6">
        <w:rPr>
          <w:rFonts w:ascii="Times New Roman" w:eastAsia="Arial Unicode MS" w:hAnsi="Times New Roman" w:cs="Arial Unicode MS"/>
          <w:kern w:val="3"/>
          <w:sz w:val="24"/>
          <w:szCs w:val="24"/>
          <w:lang w:eastAsia="zh-CN" w:bidi="hi-IN"/>
        </w:rPr>
        <w:t xml:space="preserve">акон </w:t>
      </w:r>
      <w:r w:rsidRPr="001123A6">
        <w:rPr>
          <w:rFonts w:ascii="Times New Roman" w:eastAsia="Arial Unicode MS" w:hAnsi="Times New Roman" w:cs="Arial Unicode MS"/>
          <w:kern w:val="3"/>
          <w:sz w:val="24"/>
          <w:szCs w:val="24"/>
          <w:lang w:eastAsia="zh-CN" w:bidi="hi-IN"/>
        </w:rPr>
        <w:t>«О</w:t>
      </w:r>
      <w:r w:rsidR="00E62433" w:rsidRPr="001123A6">
        <w:rPr>
          <w:rFonts w:ascii="Times New Roman" w:eastAsia="Arial Unicode MS" w:hAnsi="Times New Roman" w:cs="Arial Unicode MS"/>
          <w:kern w:val="3"/>
          <w:sz w:val="24"/>
          <w:szCs w:val="24"/>
          <w:lang w:eastAsia="zh-CN" w:bidi="hi-IN"/>
        </w:rPr>
        <w:t>дин за всех</w:t>
      </w:r>
      <w:r w:rsidRPr="001123A6">
        <w:rPr>
          <w:rFonts w:ascii="Times New Roman" w:eastAsia="Arial Unicode MS" w:hAnsi="Times New Roman" w:cs="Arial Unicode MS"/>
          <w:kern w:val="3"/>
          <w:sz w:val="24"/>
          <w:szCs w:val="24"/>
          <w:lang w:eastAsia="zh-CN" w:bidi="hi-IN"/>
        </w:rPr>
        <w:t xml:space="preserve"> и</w:t>
      </w:r>
      <w:r w:rsidR="00E62433" w:rsidRPr="001123A6">
        <w:rPr>
          <w:rFonts w:ascii="Times New Roman" w:eastAsia="Arial Unicode MS" w:hAnsi="Times New Roman" w:cs="Arial Unicode MS"/>
          <w:kern w:val="3"/>
          <w:sz w:val="24"/>
          <w:szCs w:val="24"/>
          <w:lang w:eastAsia="zh-CN" w:bidi="hi-IN"/>
        </w:rPr>
        <w:t xml:space="preserve"> все за одного</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Увиде</w:t>
      </w:r>
      <w:r w:rsidR="00E62433" w:rsidRPr="001123A6">
        <w:rPr>
          <w:rFonts w:ascii="Times New Roman" w:eastAsia="Arial Unicode MS" w:hAnsi="Times New Roman" w:cs="Arial Unicode MS"/>
          <w:kern w:val="3"/>
          <w:sz w:val="24"/>
          <w:szCs w:val="24"/>
          <w:lang w:eastAsia="zh-CN" w:bidi="hi-IN"/>
        </w:rPr>
        <w:t>ли? Когда ты не просто сам по себе в команде, а когда ты при</w:t>
      </w:r>
      <w:r w:rsidRPr="001123A6">
        <w:rPr>
          <w:rFonts w:ascii="Times New Roman" w:eastAsia="Arial Unicode MS" w:hAnsi="Times New Roman" w:cs="Arial Unicode MS"/>
          <w:kern w:val="3"/>
          <w:sz w:val="24"/>
          <w:szCs w:val="24"/>
          <w:lang w:eastAsia="zh-CN" w:bidi="hi-IN"/>
        </w:rPr>
        <w:t>шё</w:t>
      </w:r>
      <w:r w:rsidR="00E62433" w:rsidRPr="001123A6">
        <w:rPr>
          <w:rFonts w:ascii="Times New Roman" w:eastAsia="Arial Unicode MS" w:hAnsi="Times New Roman" w:cs="Arial Unicode MS"/>
          <w:kern w:val="3"/>
          <w:sz w:val="24"/>
          <w:szCs w:val="24"/>
          <w:lang w:eastAsia="zh-CN" w:bidi="hi-IN"/>
        </w:rPr>
        <w:t xml:space="preserve">л за всех и твой Огонь, не похожий на других, допустим, Аватар МГК, вот, он помогает эту же функцию наработать каждому. Согласны? </w:t>
      </w:r>
    </w:p>
    <w:p w:rsidR="00E265B8"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Я специально говорю на Служащих примерах, потому что это</w:t>
      </w:r>
      <w:r w:rsidR="00460416" w:rsidRPr="001123A6">
        <w:rPr>
          <w:rFonts w:ascii="Times New Roman" w:eastAsia="Arial Unicode MS" w:hAnsi="Times New Roman" w:cs="Arial Unicode MS"/>
          <w:kern w:val="3"/>
          <w:sz w:val="24"/>
          <w:szCs w:val="24"/>
          <w:lang w:eastAsia="zh-CN" w:bidi="hi-IN"/>
        </w:rPr>
        <w:t xml:space="preserve"> вот не понимается, если бытово это</w:t>
      </w:r>
      <w:r w:rsidRPr="001123A6">
        <w:rPr>
          <w:rFonts w:ascii="Times New Roman" w:eastAsia="Arial Unicode MS" w:hAnsi="Times New Roman" w:cs="Arial Unicode MS"/>
          <w:kern w:val="3"/>
          <w:sz w:val="24"/>
          <w:szCs w:val="24"/>
          <w:lang w:eastAsia="zh-CN" w:bidi="hi-IN"/>
        </w:rPr>
        <w:t xml:space="preserve"> </w:t>
      </w:r>
      <w:r w:rsidR="00E265B8" w:rsidRPr="001123A6">
        <w:rPr>
          <w:rFonts w:ascii="Times New Roman" w:eastAsia="Arial Unicode MS" w:hAnsi="Times New Roman" w:cs="Arial Unicode MS"/>
          <w:kern w:val="3"/>
          <w:sz w:val="24"/>
          <w:szCs w:val="24"/>
          <w:lang w:eastAsia="zh-CN" w:bidi="hi-IN"/>
        </w:rPr>
        <w:t xml:space="preserve">как-то </w:t>
      </w:r>
      <w:r w:rsidRPr="001123A6">
        <w:rPr>
          <w:rFonts w:ascii="Times New Roman" w:eastAsia="Arial Unicode MS" w:hAnsi="Times New Roman" w:cs="Arial Unicode MS"/>
          <w:kern w:val="3"/>
          <w:sz w:val="24"/>
          <w:szCs w:val="24"/>
          <w:lang w:eastAsia="zh-CN" w:bidi="hi-IN"/>
        </w:rPr>
        <w:t>там ещё понятно, нужно всё это применить уже в жизни Комп</w:t>
      </w:r>
      <w:r w:rsidR="00460416" w:rsidRPr="001123A6">
        <w:rPr>
          <w:rFonts w:ascii="Times New Roman" w:eastAsia="Arial Unicode MS" w:hAnsi="Times New Roman" w:cs="Arial Unicode MS"/>
          <w:kern w:val="3"/>
          <w:sz w:val="24"/>
          <w:szCs w:val="24"/>
          <w:lang w:eastAsia="zh-CN" w:bidi="hi-IN"/>
        </w:rPr>
        <w:t>етентного. Есть? И тогда тело Ч</w:t>
      </w:r>
      <w:r w:rsidRPr="001123A6">
        <w:rPr>
          <w:rFonts w:ascii="Times New Roman" w:eastAsia="Arial Unicode MS" w:hAnsi="Times New Roman" w:cs="Arial Unicode MS"/>
          <w:kern w:val="3"/>
          <w:sz w:val="24"/>
          <w:szCs w:val="24"/>
          <w:lang w:eastAsia="zh-CN" w:bidi="hi-IN"/>
        </w:rPr>
        <w:t>еловека – это синтез всех материальных организаций. У нас есть фундамента</w:t>
      </w:r>
      <w:r w:rsidR="00E265B8" w:rsidRPr="001123A6">
        <w:rPr>
          <w:rFonts w:ascii="Times New Roman" w:eastAsia="Arial Unicode MS" w:hAnsi="Times New Roman" w:cs="Arial Unicode MS"/>
          <w:kern w:val="3"/>
          <w:sz w:val="24"/>
          <w:szCs w:val="24"/>
          <w:lang w:eastAsia="zh-CN" w:bidi="hi-IN"/>
        </w:rPr>
        <w:t>льность тела, которая трактуется</w:t>
      </w:r>
      <w:r w:rsidRPr="001123A6">
        <w:rPr>
          <w:rFonts w:ascii="Times New Roman" w:eastAsia="Arial Unicode MS" w:hAnsi="Times New Roman" w:cs="Arial Unicode MS"/>
          <w:kern w:val="3"/>
          <w:sz w:val="24"/>
          <w:szCs w:val="24"/>
          <w:lang w:eastAsia="zh-CN" w:bidi="hi-IN"/>
        </w:rPr>
        <w:t xml:space="preserve"> как</w:t>
      </w:r>
      <w:r w:rsidR="00E265B8" w:rsidRPr="001123A6">
        <w:rPr>
          <w:rFonts w:ascii="Times New Roman" w:eastAsia="Arial Unicode MS" w:hAnsi="Times New Roman" w:cs="Arial Unicode MS"/>
          <w:kern w:val="3"/>
          <w:sz w:val="24"/>
          <w:szCs w:val="24"/>
          <w:lang w:eastAsia="zh-CN" w:bidi="hi-IN"/>
        </w:rPr>
        <w:t xml:space="preserve"> цельная оболочечность множества разных материй.</w:t>
      </w:r>
      <w:r w:rsidRPr="001123A6">
        <w:rPr>
          <w:rFonts w:ascii="Times New Roman" w:eastAsia="Arial Unicode MS" w:hAnsi="Times New Roman" w:cs="Arial Unicode MS"/>
          <w:kern w:val="3"/>
          <w:sz w:val="24"/>
          <w:szCs w:val="24"/>
          <w:lang w:eastAsia="zh-CN" w:bidi="hi-IN"/>
        </w:rPr>
        <w:t xml:space="preserve"> </w:t>
      </w:r>
      <w:r w:rsidR="00E265B8" w:rsidRPr="001123A6">
        <w:rPr>
          <w:rFonts w:ascii="Times New Roman" w:eastAsia="Arial Unicode MS" w:hAnsi="Times New Roman" w:cs="Arial Unicode MS"/>
          <w:kern w:val="3"/>
          <w:sz w:val="24"/>
          <w:szCs w:val="24"/>
          <w:lang w:eastAsia="zh-CN" w:bidi="hi-IN"/>
        </w:rPr>
        <w:t>Т</w:t>
      </w:r>
      <w:r w:rsidRPr="001123A6">
        <w:rPr>
          <w:rFonts w:ascii="Times New Roman" w:eastAsia="Arial Unicode MS" w:hAnsi="Times New Roman" w:cs="Arial Unicode MS"/>
          <w:kern w:val="3"/>
          <w:sz w:val="24"/>
          <w:szCs w:val="24"/>
          <w:lang w:eastAsia="zh-CN" w:bidi="hi-IN"/>
        </w:rPr>
        <w:t>о есть другими словами</w:t>
      </w:r>
      <w:r w:rsidR="00E265B8"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каждая мат</w:t>
      </w:r>
      <w:r w:rsidR="00E265B8" w:rsidRPr="001123A6">
        <w:rPr>
          <w:rFonts w:ascii="Times New Roman" w:eastAsia="Arial Unicode MS" w:hAnsi="Times New Roman" w:cs="Arial Unicode MS"/>
          <w:kern w:val="3"/>
          <w:sz w:val="24"/>
          <w:szCs w:val="24"/>
          <w:lang w:eastAsia="zh-CN" w:bidi="hi-IN"/>
        </w:rPr>
        <w:t>ерия, она растё</w:t>
      </w:r>
      <w:r w:rsidRPr="001123A6">
        <w:rPr>
          <w:rFonts w:ascii="Times New Roman" w:eastAsia="Arial Unicode MS" w:hAnsi="Times New Roman" w:cs="Arial Unicode MS"/>
          <w:kern w:val="3"/>
          <w:sz w:val="24"/>
          <w:szCs w:val="24"/>
          <w:lang w:eastAsia="zh-CN" w:bidi="hi-IN"/>
        </w:rPr>
        <w:t>т и развивается в какой-то сфере оболочки Дома. Вот, когда мы нову</w:t>
      </w:r>
      <w:r w:rsidR="00E265B8" w:rsidRPr="001123A6">
        <w:rPr>
          <w:rFonts w:ascii="Times New Roman" w:eastAsia="Arial Unicode MS" w:hAnsi="Times New Roman" w:cs="Arial Unicode MS"/>
          <w:kern w:val="3"/>
          <w:sz w:val="24"/>
          <w:szCs w:val="24"/>
          <w:lang w:eastAsia="zh-CN" w:bidi="hi-IN"/>
        </w:rPr>
        <w:t>ю материю нарабатываем, помните?</w:t>
      </w:r>
      <w:r w:rsidRPr="001123A6">
        <w:rPr>
          <w:rFonts w:ascii="Times New Roman" w:eastAsia="Arial Unicode MS" w:hAnsi="Times New Roman" w:cs="Arial Unicode MS"/>
          <w:kern w:val="3"/>
          <w:sz w:val="24"/>
          <w:szCs w:val="24"/>
          <w:lang w:eastAsia="zh-CN" w:bidi="hi-IN"/>
        </w:rPr>
        <w:t xml:space="preserve"> у нас есть </w:t>
      </w:r>
      <w:r w:rsidR="00E265B8" w:rsidRPr="001123A6">
        <w:rPr>
          <w:rFonts w:ascii="Times New Roman" w:eastAsia="Arial Unicode MS" w:hAnsi="Times New Roman" w:cs="Arial Unicode MS"/>
          <w:kern w:val="3"/>
          <w:sz w:val="24"/>
          <w:szCs w:val="24"/>
          <w:lang w:eastAsia="zh-CN" w:bidi="hi-IN"/>
        </w:rPr>
        <w:t xml:space="preserve">сфера </w:t>
      </w:r>
      <w:r w:rsidRPr="001123A6">
        <w:rPr>
          <w:rFonts w:ascii="Times New Roman" w:eastAsia="Arial Unicode MS" w:hAnsi="Times New Roman" w:cs="Arial Unicode MS"/>
          <w:kern w:val="3"/>
          <w:sz w:val="24"/>
          <w:szCs w:val="24"/>
          <w:lang w:eastAsia="zh-CN" w:bidi="hi-IN"/>
        </w:rPr>
        <w:t>ИВДИВО</w:t>
      </w:r>
      <w:r w:rsidR="0015681C" w:rsidRPr="001123A6">
        <w:rPr>
          <w:rFonts w:ascii="Times New Roman" w:eastAsia="Arial Unicode MS" w:hAnsi="Times New Roman" w:cs="Arial Unicode MS"/>
          <w:kern w:val="3"/>
          <w:sz w:val="24"/>
          <w:szCs w:val="24"/>
          <w:lang w:eastAsia="zh-CN" w:bidi="hi-IN"/>
        </w:rPr>
        <w:t xml:space="preserve"> </w:t>
      </w:r>
      <w:r w:rsidR="00E265B8" w:rsidRPr="001123A6">
        <w:rPr>
          <w:rFonts w:ascii="Times New Roman" w:eastAsia="Arial Unicode MS" w:hAnsi="Times New Roman" w:cs="Arial Unicode MS"/>
          <w:kern w:val="3"/>
          <w:sz w:val="24"/>
          <w:szCs w:val="24"/>
          <w:lang w:eastAsia="zh-CN" w:bidi="hi-IN"/>
        </w:rPr>
        <w:t>каждого, вот у нас новое – это</w:t>
      </w:r>
      <w:r w:rsidRPr="001123A6">
        <w:rPr>
          <w:rFonts w:ascii="Times New Roman" w:eastAsia="Arial Unicode MS" w:hAnsi="Times New Roman" w:cs="Arial Unicode MS"/>
          <w:kern w:val="3"/>
          <w:sz w:val="24"/>
          <w:szCs w:val="24"/>
          <w:lang w:eastAsia="zh-CN" w:bidi="hi-IN"/>
        </w:rPr>
        <w:t xml:space="preserve"> 16-рица, у нас 16 сфер оболоч</w:t>
      </w:r>
      <w:r w:rsidR="00E265B8" w:rsidRPr="001123A6">
        <w:rPr>
          <w:rFonts w:ascii="Times New Roman" w:eastAsia="Arial Unicode MS" w:hAnsi="Times New Roman" w:cs="Arial Unicode MS"/>
          <w:kern w:val="3"/>
          <w:sz w:val="24"/>
          <w:szCs w:val="24"/>
          <w:lang w:eastAsia="zh-CN" w:bidi="hi-IN"/>
        </w:rPr>
        <w:t>е</w:t>
      </w:r>
      <w:r w:rsidRPr="001123A6">
        <w:rPr>
          <w:rFonts w:ascii="Times New Roman" w:eastAsia="Arial Unicode MS" w:hAnsi="Times New Roman" w:cs="Arial Unicode MS"/>
          <w:kern w:val="3"/>
          <w:sz w:val="24"/>
          <w:szCs w:val="24"/>
          <w:lang w:eastAsia="zh-CN" w:bidi="hi-IN"/>
        </w:rPr>
        <w:t>к</w:t>
      </w:r>
      <w:r w:rsidR="0015681C" w:rsidRPr="001123A6">
        <w:rPr>
          <w:rFonts w:ascii="Times New Roman" w:eastAsia="Arial Unicode MS" w:hAnsi="Times New Roman" w:cs="Arial Unicode MS"/>
          <w:kern w:val="3"/>
          <w:sz w:val="24"/>
          <w:szCs w:val="24"/>
          <w:lang w:eastAsia="zh-CN" w:bidi="hi-IN"/>
        </w:rPr>
        <w:t xml:space="preserve"> ИВДИВО </w:t>
      </w:r>
      <w:r w:rsidR="00E265B8" w:rsidRPr="001123A6">
        <w:rPr>
          <w:rFonts w:ascii="Times New Roman" w:eastAsia="Arial Unicode MS" w:hAnsi="Times New Roman" w:cs="Arial Unicode MS"/>
          <w:kern w:val="3"/>
          <w:sz w:val="24"/>
          <w:szCs w:val="24"/>
          <w:lang w:eastAsia="zh-CN" w:bidi="hi-IN"/>
        </w:rPr>
        <w:t>к</w:t>
      </w:r>
      <w:r w:rsidRPr="001123A6">
        <w:rPr>
          <w:rFonts w:ascii="Times New Roman" w:eastAsia="Arial Unicode MS" w:hAnsi="Times New Roman" w:cs="Arial Unicode MS"/>
          <w:kern w:val="3"/>
          <w:sz w:val="24"/>
          <w:szCs w:val="24"/>
          <w:lang w:eastAsia="zh-CN" w:bidi="hi-IN"/>
        </w:rPr>
        <w:t>аждого появляется, чтобы</w:t>
      </w:r>
      <w:r w:rsidR="00E265B8" w:rsidRPr="001123A6">
        <w:rPr>
          <w:rFonts w:ascii="Times New Roman" w:eastAsia="Arial Unicode MS" w:hAnsi="Times New Roman" w:cs="Arial Unicode MS"/>
          <w:kern w:val="3"/>
          <w:sz w:val="24"/>
          <w:szCs w:val="24"/>
          <w:lang w:eastAsia="zh-CN" w:bidi="hi-IN"/>
        </w:rPr>
        <w:t xml:space="preserve"> в каждой из них созревала, что?</w:t>
      </w:r>
      <w:r w:rsidRPr="001123A6">
        <w:rPr>
          <w:rFonts w:ascii="Times New Roman" w:eastAsia="Arial Unicode MS" w:hAnsi="Times New Roman" w:cs="Arial Unicode MS"/>
          <w:kern w:val="3"/>
          <w:sz w:val="24"/>
          <w:szCs w:val="24"/>
          <w:lang w:eastAsia="zh-CN" w:bidi="hi-IN"/>
        </w:rPr>
        <w:t xml:space="preserve"> материя, свойственна</w:t>
      </w:r>
      <w:r w:rsidR="00E265B8" w:rsidRPr="001123A6">
        <w:rPr>
          <w:rFonts w:ascii="Times New Roman" w:eastAsia="Arial Unicode MS" w:hAnsi="Times New Roman" w:cs="Arial Unicode MS"/>
          <w:kern w:val="3"/>
          <w:sz w:val="24"/>
          <w:szCs w:val="24"/>
          <w:lang w:eastAsia="zh-CN" w:bidi="hi-IN"/>
        </w:rPr>
        <w:t>я</w:t>
      </w:r>
      <w:r w:rsidRPr="001123A6">
        <w:rPr>
          <w:rFonts w:ascii="Times New Roman" w:eastAsia="Arial Unicode MS" w:hAnsi="Times New Roman" w:cs="Arial Unicode MS"/>
          <w:kern w:val="3"/>
          <w:sz w:val="24"/>
          <w:szCs w:val="24"/>
          <w:lang w:eastAsia="zh-CN" w:bidi="hi-IN"/>
        </w:rPr>
        <w:t xml:space="preserve"> одной из 16 позиций. Есть? Берёте? Вот. </w:t>
      </w:r>
    </w:p>
    <w:p w:rsidR="00614AA6"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когда вот это достигается материализация, Огонь и Синтез упаковывается, укладывается, он начинает до однородности сплавляться в одном теле, следующей, следующей сфере оболочки, следующей функции, следующие процессы включаются в однородное тело</w:t>
      </w:r>
      <w:r w:rsidR="006B0CE0"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 xml:space="preserve"> </w:t>
      </w:r>
      <w:r w:rsidR="006B0CE0" w:rsidRPr="001123A6">
        <w:rPr>
          <w:rFonts w:ascii="Times New Roman" w:eastAsia="Arial Unicode MS" w:hAnsi="Times New Roman" w:cs="Arial Unicode MS"/>
          <w:kern w:val="3"/>
          <w:sz w:val="24"/>
          <w:szCs w:val="24"/>
          <w:lang w:eastAsia="zh-CN" w:bidi="hi-IN"/>
        </w:rPr>
        <w:t xml:space="preserve">вот </w:t>
      </w:r>
      <w:r w:rsidRPr="001123A6">
        <w:rPr>
          <w:rFonts w:ascii="Times New Roman" w:eastAsia="Arial Unicode MS" w:hAnsi="Times New Roman" w:cs="Arial Unicode MS"/>
          <w:kern w:val="3"/>
          <w:sz w:val="24"/>
          <w:szCs w:val="24"/>
          <w:lang w:eastAsia="zh-CN" w:bidi="hi-IN"/>
        </w:rPr>
        <w:t xml:space="preserve">так тело растёт. Поэтому </w:t>
      </w:r>
      <w:r w:rsidR="006B0CE0" w:rsidRPr="001123A6">
        <w:rPr>
          <w:rFonts w:ascii="Times New Roman" w:eastAsia="Arial Unicode MS" w:hAnsi="Times New Roman" w:cs="Arial Unicode MS"/>
          <w:kern w:val="3"/>
          <w:sz w:val="24"/>
          <w:szCs w:val="24"/>
          <w:lang w:eastAsia="zh-CN" w:bidi="hi-IN"/>
        </w:rPr>
        <w:t>Ч</w:t>
      </w:r>
      <w:r w:rsidRPr="001123A6">
        <w:rPr>
          <w:rFonts w:ascii="Times New Roman" w:eastAsia="Arial Unicode MS" w:hAnsi="Times New Roman" w:cs="Arial Unicode MS"/>
          <w:kern w:val="3"/>
          <w:sz w:val="24"/>
          <w:szCs w:val="24"/>
          <w:lang w:eastAsia="zh-CN" w:bidi="hi-IN"/>
        </w:rPr>
        <w:t>еловек</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с одной стороны</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целен, цельность несёт Огонь и Синтез </w:t>
      </w:r>
      <w:r w:rsidR="00614AA6" w:rsidRPr="001123A6">
        <w:rPr>
          <w:rFonts w:ascii="Times New Roman" w:eastAsia="Arial Unicode MS" w:hAnsi="Times New Roman" w:cs="Arial Unicode MS"/>
          <w:kern w:val="3"/>
          <w:sz w:val="24"/>
          <w:szCs w:val="24"/>
          <w:lang w:eastAsia="zh-CN" w:bidi="hi-IN"/>
        </w:rPr>
        <w:t>И</w:t>
      </w:r>
      <w:r w:rsidRPr="001123A6">
        <w:rPr>
          <w:rFonts w:ascii="Times New Roman" w:eastAsia="Arial Unicode MS" w:hAnsi="Times New Roman" w:cs="Arial Unicode MS"/>
          <w:kern w:val="3"/>
          <w:sz w:val="24"/>
          <w:szCs w:val="24"/>
          <w:lang w:eastAsia="zh-CN" w:bidi="hi-IN"/>
        </w:rPr>
        <w:t xml:space="preserve"> этот Огонь над материальном в </w:t>
      </w:r>
      <w:r w:rsidR="00614AA6" w:rsidRPr="001123A6">
        <w:rPr>
          <w:rFonts w:ascii="Times New Roman" w:eastAsia="Arial Unicode MS" w:hAnsi="Times New Roman" w:cs="Arial Unicode MS"/>
          <w:kern w:val="3"/>
          <w:sz w:val="24"/>
          <w:szCs w:val="24"/>
          <w:lang w:eastAsia="zh-CN" w:bidi="hi-IN"/>
        </w:rPr>
        <w:t>Ч</w:t>
      </w:r>
      <w:r w:rsidRPr="001123A6">
        <w:rPr>
          <w:rFonts w:ascii="Times New Roman" w:eastAsia="Arial Unicode MS" w:hAnsi="Times New Roman" w:cs="Arial Unicode MS"/>
          <w:kern w:val="3"/>
          <w:sz w:val="24"/>
          <w:szCs w:val="24"/>
          <w:lang w:eastAsia="zh-CN" w:bidi="hi-IN"/>
        </w:rPr>
        <w:t>еловеке</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он что? Пропитывает на всё наше</w:t>
      </w:r>
      <w:r w:rsidR="00614AA6" w:rsidRPr="001123A6">
        <w:rPr>
          <w:rFonts w:ascii="Times New Roman" w:eastAsia="Arial Unicode MS" w:hAnsi="Times New Roman" w:cs="Arial Unicode MS"/>
          <w:kern w:val="3"/>
          <w:sz w:val="24"/>
          <w:szCs w:val="24"/>
          <w:lang w:eastAsia="zh-CN" w:bidi="hi-IN"/>
        </w:rPr>
        <w:t xml:space="preserve"> тело, и мы становимся цельным Ч</w:t>
      </w:r>
      <w:r w:rsidRPr="001123A6">
        <w:rPr>
          <w:rFonts w:ascii="Times New Roman" w:eastAsia="Arial Unicode MS" w:hAnsi="Times New Roman" w:cs="Arial Unicode MS"/>
          <w:kern w:val="3"/>
          <w:sz w:val="24"/>
          <w:szCs w:val="24"/>
          <w:lang w:eastAsia="zh-CN" w:bidi="hi-IN"/>
        </w:rPr>
        <w:t>еловеком. При этом материя, когда она объединяется одним Огнём, а Огонь как раз и складывает эту цельность материи, эта ма</w:t>
      </w:r>
      <w:r w:rsidR="00614AA6" w:rsidRPr="001123A6">
        <w:rPr>
          <w:rFonts w:ascii="Times New Roman" w:eastAsia="Arial Unicode MS" w:hAnsi="Times New Roman" w:cs="Arial Unicode MS"/>
          <w:kern w:val="3"/>
          <w:sz w:val="24"/>
          <w:szCs w:val="24"/>
          <w:lang w:eastAsia="zh-CN" w:bidi="hi-IN"/>
        </w:rPr>
        <w:t>терия выравнивается, например, Физическим Т</w:t>
      </w:r>
      <w:r w:rsidRPr="001123A6">
        <w:rPr>
          <w:rFonts w:ascii="Times New Roman" w:eastAsia="Arial Unicode MS" w:hAnsi="Times New Roman" w:cs="Arial Unicode MS"/>
          <w:kern w:val="3"/>
          <w:sz w:val="24"/>
          <w:szCs w:val="24"/>
          <w:lang w:eastAsia="zh-CN" w:bidi="hi-IN"/>
        </w:rPr>
        <w:t>елом, это его специфика и особенность. В</w:t>
      </w:r>
      <w:r w:rsidR="00614AA6" w:rsidRPr="001123A6">
        <w:rPr>
          <w:rFonts w:ascii="Times New Roman" w:eastAsia="Arial Unicode MS" w:hAnsi="Times New Roman" w:cs="Arial Unicode MS"/>
          <w:kern w:val="3"/>
          <w:sz w:val="24"/>
          <w:szCs w:val="24"/>
          <w:lang w:eastAsia="zh-CN" w:bidi="hi-IN"/>
        </w:rPr>
        <w:t>сё, что есть в нижестоящем, для Физического Т</w:t>
      </w:r>
      <w:r w:rsidRPr="001123A6">
        <w:rPr>
          <w:rFonts w:ascii="Times New Roman" w:eastAsia="Arial Unicode MS" w:hAnsi="Times New Roman" w:cs="Arial Unicode MS"/>
          <w:kern w:val="3"/>
          <w:sz w:val="24"/>
          <w:szCs w:val="24"/>
          <w:lang w:eastAsia="zh-CN" w:bidi="hi-IN"/>
        </w:rPr>
        <w:t xml:space="preserve">ела минимум, а то и вышестоящее, </w:t>
      </w:r>
      <w:r w:rsidR="00614AA6" w:rsidRPr="001123A6">
        <w:rPr>
          <w:rFonts w:ascii="Times New Roman" w:eastAsia="Arial Unicode MS" w:hAnsi="Times New Roman" w:cs="Arial Unicode MS"/>
          <w:kern w:val="3"/>
          <w:sz w:val="24"/>
          <w:szCs w:val="24"/>
          <w:lang w:eastAsia="zh-CN" w:bidi="hi-IN"/>
        </w:rPr>
        <w:t>да?</w:t>
      </w:r>
      <w:r w:rsidRPr="001123A6">
        <w:rPr>
          <w:rFonts w:ascii="Times New Roman" w:eastAsia="Arial Unicode MS" w:hAnsi="Times New Roman" w:cs="Arial Unicode MS"/>
          <w:kern w:val="3"/>
          <w:sz w:val="24"/>
          <w:szCs w:val="24"/>
          <w:lang w:eastAsia="zh-CN" w:bidi="hi-IN"/>
        </w:rPr>
        <w:t xml:space="preserve"> вот собирать, сплавлять в однородную цельность ракурсом Воли. И что делать? Офизичивать, по</w:t>
      </w:r>
      <w:r w:rsidR="00614AA6" w:rsidRPr="001123A6">
        <w:rPr>
          <w:rFonts w:ascii="Times New Roman" w:eastAsia="Arial Unicode MS" w:hAnsi="Times New Roman" w:cs="Arial Unicode MS"/>
          <w:kern w:val="3"/>
          <w:sz w:val="24"/>
          <w:szCs w:val="24"/>
          <w:lang w:eastAsia="zh-CN" w:bidi="hi-IN"/>
        </w:rPr>
        <w:t>этому вот это Тело, это 191 Ч</w:t>
      </w:r>
      <w:r w:rsidRPr="001123A6">
        <w:rPr>
          <w:rFonts w:ascii="Times New Roman" w:eastAsia="Arial Unicode MS" w:hAnsi="Times New Roman" w:cs="Arial Unicode MS"/>
          <w:kern w:val="3"/>
          <w:sz w:val="24"/>
          <w:szCs w:val="24"/>
          <w:lang w:eastAsia="zh-CN" w:bidi="hi-IN"/>
        </w:rPr>
        <w:t xml:space="preserve">асть, </w:t>
      </w:r>
      <w:r w:rsidR="00614AA6" w:rsidRPr="001123A6">
        <w:rPr>
          <w:rFonts w:ascii="Times New Roman" w:eastAsia="Arial Unicode MS" w:hAnsi="Times New Roman" w:cs="Arial Unicode MS"/>
          <w:kern w:val="3"/>
          <w:sz w:val="24"/>
          <w:szCs w:val="24"/>
          <w:lang w:eastAsia="zh-CN" w:bidi="hi-IN"/>
        </w:rPr>
        <w:t>оно скоординировано</w:t>
      </w:r>
      <w:r w:rsidRPr="001123A6">
        <w:rPr>
          <w:rFonts w:ascii="Times New Roman" w:eastAsia="Arial Unicode MS" w:hAnsi="Times New Roman" w:cs="Arial Unicode MS"/>
          <w:kern w:val="3"/>
          <w:sz w:val="24"/>
          <w:szCs w:val="24"/>
          <w:lang w:eastAsia="zh-CN" w:bidi="hi-IN"/>
        </w:rPr>
        <w:t xml:space="preserve"> с физической м</w:t>
      </w:r>
      <w:r w:rsidR="00614AA6" w:rsidRPr="001123A6">
        <w:rPr>
          <w:rFonts w:ascii="Times New Roman" w:eastAsia="Arial Unicode MS" w:hAnsi="Times New Roman" w:cs="Arial Unicode MS"/>
          <w:kern w:val="3"/>
          <w:sz w:val="24"/>
          <w:szCs w:val="24"/>
          <w:lang w:eastAsia="zh-CN" w:bidi="hi-IN"/>
        </w:rPr>
        <w:t>атерией в том числе и офизичено</w:t>
      </w:r>
      <w:r w:rsidRPr="001123A6">
        <w:rPr>
          <w:rFonts w:ascii="Times New Roman" w:eastAsia="Arial Unicode MS" w:hAnsi="Times New Roman" w:cs="Arial Unicode MS"/>
          <w:kern w:val="3"/>
          <w:sz w:val="24"/>
          <w:szCs w:val="24"/>
          <w:lang w:eastAsia="zh-CN" w:bidi="hi-IN"/>
        </w:rPr>
        <w:t xml:space="preserve">. Увидели? </w:t>
      </w:r>
    </w:p>
    <w:p w:rsidR="00614AA6"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w:t>
      </w:r>
      <w:r w:rsidR="00614AA6" w:rsidRPr="001123A6">
        <w:rPr>
          <w:rFonts w:ascii="Times New Roman" w:eastAsia="Arial Unicode MS" w:hAnsi="Times New Roman" w:cs="Arial Unicode MS"/>
          <w:kern w:val="3"/>
          <w:sz w:val="24"/>
          <w:szCs w:val="24"/>
          <w:lang w:eastAsia="zh-CN" w:bidi="hi-IN"/>
        </w:rPr>
        <w:t>-о-</w:t>
      </w:r>
      <w:r w:rsidRPr="001123A6">
        <w:rPr>
          <w:rFonts w:ascii="Times New Roman" w:eastAsia="Arial Unicode MS" w:hAnsi="Times New Roman" w:cs="Arial Unicode MS"/>
          <w:kern w:val="3"/>
          <w:sz w:val="24"/>
          <w:szCs w:val="24"/>
          <w:lang w:eastAsia="zh-CN" w:bidi="hi-IN"/>
        </w:rPr>
        <w:t>от</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и </w:t>
      </w:r>
      <w:r w:rsidR="00614AA6" w:rsidRPr="001123A6">
        <w:rPr>
          <w:rFonts w:ascii="Times New Roman" w:eastAsia="Arial Unicode MS" w:hAnsi="Times New Roman" w:cs="Arial Unicode MS"/>
          <w:kern w:val="3"/>
          <w:sz w:val="24"/>
          <w:szCs w:val="24"/>
          <w:lang w:eastAsia="zh-CN" w:bidi="hi-IN"/>
        </w:rPr>
        <w:t>тогда Ч</w:t>
      </w:r>
      <w:r w:rsidRPr="001123A6">
        <w:rPr>
          <w:rFonts w:ascii="Times New Roman" w:eastAsia="Arial Unicode MS" w:hAnsi="Times New Roman" w:cs="Arial Unicode MS"/>
          <w:kern w:val="3"/>
          <w:sz w:val="24"/>
          <w:szCs w:val="24"/>
          <w:lang w:eastAsia="zh-CN" w:bidi="hi-IN"/>
        </w:rPr>
        <w:t>еловек</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получается, он</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с одной стороны целен телом, иногда доводит тело до однородности. Цельность, однородность – это разные значения имеют. Однородность, когда всё выстраивается в общем-то одинаково, все вот эти слагаемые, которые входят в тело</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они работают одинаково фактически. А цельность, когда есть разные единицы, но они скоординированы между собой, действуют в содружестве. Это разные виды Огней Компетенций и так далее, но объединены каким-то общим началом. Увидели</w:t>
      </w:r>
      <w:r w:rsidR="00614AA6" w:rsidRPr="001123A6">
        <w:rPr>
          <w:rFonts w:ascii="Times New Roman" w:eastAsia="Arial Unicode MS" w:hAnsi="Times New Roman" w:cs="Arial Unicode MS"/>
          <w:kern w:val="3"/>
          <w:sz w:val="24"/>
          <w:szCs w:val="24"/>
          <w:lang w:eastAsia="zh-CN" w:bidi="hi-IN"/>
        </w:rPr>
        <w:t>? Это разные термины поэтому. И</w:t>
      </w:r>
      <w:r w:rsidRPr="001123A6">
        <w:rPr>
          <w:rFonts w:ascii="Times New Roman" w:eastAsia="Arial Unicode MS" w:hAnsi="Times New Roman" w:cs="Arial Unicode MS"/>
          <w:kern w:val="3"/>
          <w:sz w:val="24"/>
          <w:szCs w:val="24"/>
          <w:lang w:eastAsia="zh-CN" w:bidi="hi-IN"/>
        </w:rPr>
        <w:t xml:space="preserve"> </w:t>
      </w:r>
      <w:r w:rsidR="00614AA6" w:rsidRPr="001123A6">
        <w:rPr>
          <w:rFonts w:ascii="Times New Roman" w:eastAsia="Arial Unicode MS" w:hAnsi="Times New Roman" w:cs="Arial Unicode MS"/>
          <w:kern w:val="3"/>
          <w:sz w:val="24"/>
          <w:szCs w:val="24"/>
          <w:lang w:eastAsia="zh-CN" w:bidi="hi-IN"/>
        </w:rPr>
        <w:t>тогда получается, что Ч</w:t>
      </w:r>
      <w:r w:rsidRPr="001123A6">
        <w:rPr>
          <w:rFonts w:ascii="Times New Roman" w:eastAsia="Arial Unicode MS" w:hAnsi="Times New Roman" w:cs="Arial Unicode MS"/>
          <w:kern w:val="3"/>
          <w:sz w:val="24"/>
          <w:szCs w:val="24"/>
          <w:lang w:eastAsia="zh-CN" w:bidi="hi-IN"/>
        </w:rPr>
        <w:t xml:space="preserve">еловек целен, но с точки зрения материи он </w:t>
      </w:r>
      <w:r w:rsidRPr="001123A6">
        <w:rPr>
          <w:rFonts w:ascii="Times New Roman" w:eastAsia="Arial Unicode MS" w:hAnsi="Times New Roman" w:cs="Arial Unicode MS"/>
          <w:kern w:val="3"/>
          <w:sz w:val="24"/>
          <w:szCs w:val="24"/>
          <w:lang w:eastAsia="zh-CN" w:bidi="hi-IN"/>
        </w:rPr>
        <w:lastRenderedPageBreak/>
        <w:t>является своим однородным телом, а с другой сторо</w:t>
      </w:r>
      <w:r w:rsidR="00614AA6" w:rsidRPr="001123A6">
        <w:rPr>
          <w:rFonts w:ascii="Times New Roman" w:eastAsia="Arial Unicode MS" w:hAnsi="Times New Roman" w:cs="Arial Unicode MS"/>
          <w:kern w:val="3"/>
          <w:sz w:val="24"/>
          <w:szCs w:val="24"/>
          <w:lang w:eastAsia="zh-CN" w:bidi="hi-IN"/>
        </w:rPr>
        <w:t>ны, если смотреть другой Позицией Н</w:t>
      </w:r>
      <w:r w:rsidRPr="001123A6">
        <w:rPr>
          <w:rFonts w:ascii="Times New Roman" w:eastAsia="Arial Unicode MS" w:hAnsi="Times New Roman" w:cs="Arial Unicode MS"/>
          <w:kern w:val="3"/>
          <w:sz w:val="24"/>
          <w:szCs w:val="24"/>
          <w:lang w:eastAsia="zh-CN" w:bidi="hi-IN"/>
        </w:rPr>
        <w:t>аблюдателя</w:t>
      </w:r>
      <w:r w:rsidR="00614AA6" w:rsidRPr="001123A6">
        <w:rPr>
          <w:rFonts w:ascii="Times New Roman" w:eastAsia="Arial Unicode MS" w:hAnsi="Times New Roman" w:cs="Arial Unicode MS"/>
          <w:kern w:val="3"/>
          <w:sz w:val="24"/>
          <w:szCs w:val="24"/>
          <w:lang w:eastAsia="zh-CN" w:bidi="hi-IN"/>
        </w:rPr>
        <w:t>, и</w:t>
      </w:r>
      <w:r w:rsidRPr="001123A6">
        <w:rPr>
          <w:rFonts w:ascii="Times New Roman" w:eastAsia="Arial Unicode MS" w:hAnsi="Times New Roman" w:cs="Arial Unicode MS"/>
          <w:kern w:val="3"/>
          <w:sz w:val="24"/>
          <w:szCs w:val="24"/>
          <w:lang w:eastAsia="zh-CN" w:bidi="hi-IN"/>
        </w:rPr>
        <w:t xml:space="preserve">ерархической, это тело есмь Иерархия множества материй, оно выверено </w:t>
      </w:r>
      <w:r w:rsidR="00614AA6" w:rsidRPr="001123A6">
        <w:rPr>
          <w:rFonts w:ascii="Times New Roman" w:eastAsia="Arial Unicode MS" w:hAnsi="Times New Roman" w:cs="Arial Unicode MS"/>
          <w:kern w:val="3"/>
          <w:sz w:val="24"/>
          <w:szCs w:val="24"/>
          <w:lang w:eastAsia="zh-CN" w:bidi="hi-IN"/>
        </w:rPr>
        <w:t xml:space="preserve">в </w:t>
      </w:r>
      <w:r w:rsidRPr="001123A6">
        <w:rPr>
          <w:rFonts w:ascii="Times New Roman" w:eastAsia="Arial Unicode MS" w:hAnsi="Times New Roman" w:cs="Arial Unicode MS"/>
          <w:kern w:val="3"/>
          <w:sz w:val="24"/>
          <w:szCs w:val="24"/>
          <w:lang w:eastAsia="zh-CN" w:bidi="hi-IN"/>
        </w:rPr>
        <w:t>многоуровнево</w:t>
      </w:r>
      <w:r w:rsidR="00614AA6" w:rsidRPr="001123A6">
        <w:rPr>
          <w:rFonts w:ascii="Times New Roman" w:eastAsia="Arial Unicode MS" w:hAnsi="Times New Roman" w:cs="Arial Unicode MS"/>
          <w:kern w:val="3"/>
          <w:sz w:val="24"/>
          <w:szCs w:val="24"/>
          <w:lang w:eastAsia="zh-CN" w:bidi="hi-IN"/>
        </w:rPr>
        <w:t>е</w:t>
      </w:r>
      <w:r w:rsidRPr="001123A6">
        <w:rPr>
          <w:rFonts w:ascii="Times New Roman" w:eastAsia="Arial Unicode MS" w:hAnsi="Times New Roman" w:cs="Arial Unicode MS"/>
          <w:kern w:val="3"/>
          <w:sz w:val="24"/>
          <w:szCs w:val="24"/>
          <w:lang w:eastAsia="zh-CN" w:bidi="hi-IN"/>
        </w:rPr>
        <w:t xml:space="preserve"> многослойное тело, потому что матер</w:t>
      </w:r>
      <w:r w:rsidR="00614AA6" w:rsidRPr="001123A6">
        <w:rPr>
          <w:rFonts w:ascii="Times New Roman" w:eastAsia="Arial Unicode MS" w:hAnsi="Times New Roman" w:cs="Arial Unicode MS"/>
          <w:kern w:val="3"/>
          <w:sz w:val="24"/>
          <w:szCs w:val="24"/>
          <w:lang w:eastAsia="zh-CN" w:bidi="hi-IN"/>
        </w:rPr>
        <w:t>ия у нас имеет разные какие-то и</w:t>
      </w:r>
      <w:r w:rsidRPr="001123A6">
        <w:rPr>
          <w:rFonts w:ascii="Times New Roman" w:eastAsia="Arial Unicode MS" w:hAnsi="Times New Roman" w:cs="Arial Unicode MS"/>
          <w:kern w:val="3"/>
          <w:sz w:val="24"/>
          <w:szCs w:val="24"/>
          <w:lang w:eastAsia="zh-CN" w:bidi="hi-IN"/>
        </w:rPr>
        <w:t xml:space="preserve">ерархические позиции. Согласны? </w:t>
      </w:r>
    </w:p>
    <w:p w:rsidR="00614AA6"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Я вас сейчас потеряю, вы спите. Не спим, держимся, мужество проявляем, складываем себя этой темой, а то я с вами вместе усну и что? </w:t>
      </w:r>
    </w:p>
    <w:p w:rsidR="00E804F9"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Вот</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614AA6" w:rsidRPr="001123A6">
        <w:rPr>
          <w:rFonts w:ascii="Times New Roman" w:eastAsia="Arial Unicode MS" w:hAnsi="Times New Roman" w:cs="Arial Unicode MS"/>
          <w:kern w:val="3"/>
          <w:sz w:val="24"/>
          <w:szCs w:val="24"/>
          <w:lang w:eastAsia="zh-CN" w:bidi="hi-IN"/>
        </w:rPr>
        <w:t>И</w:t>
      </w:r>
      <w:r w:rsidRPr="001123A6">
        <w:rPr>
          <w:rFonts w:ascii="Times New Roman" w:eastAsia="Arial Unicode MS" w:hAnsi="Times New Roman" w:cs="Arial Unicode MS"/>
          <w:kern w:val="3"/>
          <w:sz w:val="24"/>
          <w:szCs w:val="24"/>
          <w:lang w:eastAsia="zh-CN" w:bidi="hi-IN"/>
        </w:rPr>
        <w:t xml:space="preserve"> получается, </w:t>
      </w:r>
      <w:r w:rsidR="00614AA6" w:rsidRPr="001123A6">
        <w:rPr>
          <w:rFonts w:ascii="Times New Roman" w:eastAsia="Arial Unicode MS" w:hAnsi="Times New Roman" w:cs="Arial Unicode MS"/>
          <w:kern w:val="3"/>
          <w:sz w:val="24"/>
          <w:szCs w:val="24"/>
          <w:lang w:eastAsia="zh-CN" w:bidi="hi-IN"/>
        </w:rPr>
        <w:t>Ч</w:t>
      </w:r>
      <w:r w:rsidRPr="001123A6">
        <w:rPr>
          <w:rFonts w:ascii="Times New Roman" w:eastAsia="Arial Unicode MS" w:hAnsi="Times New Roman" w:cs="Arial Unicode MS"/>
          <w:kern w:val="3"/>
          <w:sz w:val="24"/>
          <w:szCs w:val="24"/>
          <w:lang w:eastAsia="zh-CN" w:bidi="hi-IN"/>
        </w:rPr>
        <w:t xml:space="preserve">еловек </w:t>
      </w:r>
      <w:r w:rsidR="00614AA6"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это и</w:t>
      </w:r>
      <w:r w:rsidR="00E804F9" w:rsidRPr="001123A6">
        <w:rPr>
          <w:rFonts w:ascii="Times New Roman" w:eastAsia="Arial Unicode MS" w:hAnsi="Times New Roman" w:cs="Arial Unicode MS"/>
          <w:kern w:val="3"/>
          <w:sz w:val="24"/>
          <w:szCs w:val="24"/>
          <w:lang w:eastAsia="zh-CN" w:bidi="hi-IN"/>
        </w:rPr>
        <w:t xml:space="preserve"> М</w:t>
      </w:r>
      <w:r w:rsidR="00743FF2" w:rsidRPr="001123A6">
        <w:rPr>
          <w:rFonts w:ascii="Times New Roman" w:eastAsia="Arial Unicode MS" w:hAnsi="Times New Roman" w:cs="Arial Unicode MS"/>
          <w:kern w:val="3"/>
          <w:sz w:val="24"/>
          <w:szCs w:val="24"/>
          <w:lang w:eastAsia="zh-CN" w:bidi="hi-IN"/>
        </w:rPr>
        <w:t>атерия, и Огонь, и всё</w:t>
      </w:r>
      <w:r w:rsidRPr="001123A6">
        <w:rPr>
          <w:rFonts w:ascii="Times New Roman" w:eastAsia="Arial Unicode MS" w:hAnsi="Times New Roman" w:cs="Arial Unicode MS"/>
          <w:kern w:val="3"/>
          <w:sz w:val="24"/>
          <w:szCs w:val="24"/>
          <w:lang w:eastAsia="zh-CN" w:bidi="hi-IN"/>
        </w:rPr>
        <w:t xml:space="preserve"> это вместе взято. Увидели? Поэтому жить по-человечески </w:t>
      </w:r>
      <w:r w:rsidR="00E804F9" w:rsidRPr="001123A6">
        <w:rPr>
          <w:rFonts w:ascii="Times New Roman" w:eastAsia="Arial Unicode MS" w:hAnsi="Times New Roman" w:cs="Arial Unicode MS"/>
          <w:kern w:val="3"/>
          <w:sz w:val="24"/>
          <w:szCs w:val="24"/>
          <w:lang w:eastAsia="zh-CN" w:bidi="hi-IN"/>
        </w:rPr>
        <w:t>– это значит</w:t>
      </w:r>
      <w:r w:rsidRPr="001123A6">
        <w:rPr>
          <w:rFonts w:ascii="Times New Roman" w:eastAsia="Arial Unicode MS" w:hAnsi="Times New Roman" w:cs="Arial Unicode MS"/>
          <w:kern w:val="3"/>
          <w:sz w:val="24"/>
          <w:szCs w:val="24"/>
          <w:lang w:eastAsia="zh-CN" w:bidi="hi-IN"/>
        </w:rPr>
        <w:t xml:space="preserve"> из Огня управлять окружающей матер</w:t>
      </w:r>
      <w:r w:rsidR="00E804F9" w:rsidRPr="001123A6">
        <w:rPr>
          <w:rFonts w:ascii="Times New Roman" w:eastAsia="Arial Unicode MS" w:hAnsi="Times New Roman" w:cs="Arial Unicode MS"/>
          <w:kern w:val="3"/>
          <w:sz w:val="24"/>
          <w:szCs w:val="24"/>
          <w:lang w:eastAsia="zh-CN" w:bidi="hi-IN"/>
        </w:rPr>
        <w:t>ией. Жить по-человечески раньше –</w:t>
      </w:r>
      <w:r w:rsidRPr="001123A6">
        <w:rPr>
          <w:rFonts w:ascii="Times New Roman" w:eastAsia="Arial Unicode MS" w:hAnsi="Times New Roman" w:cs="Arial Unicode MS"/>
          <w:kern w:val="3"/>
          <w:sz w:val="24"/>
          <w:szCs w:val="24"/>
          <w:lang w:eastAsia="zh-CN" w:bidi="hi-IN"/>
        </w:rPr>
        <w:t xml:space="preserve"> это значит уметь встроиться в ту материю, которая есть вокруг тебя сама по себе, например, Планета Земля. Понимаете? И ты тогда зависел, не имея управляющего Огня с</w:t>
      </w:r>
      <w:r w:rsidR="00E804F9"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н</w:t>
      </w:r>
      <w:r w:rsidR="00E804F9" w:rsidRPr="001123A6">
        <w:rPr>
          <w:rFonts w:ascii="Times New Roman" w:eastAsia="Arial Unicode MS" w:hAnsi="Times New Roman" w:cs="Arial Unicode MS"/>
          <w:kern w:val="3"/>
          <w:sz w:val="24"/>
          <w:szCs w:val="24"/>
          <w:lang w:eastAsia="zh-CN" w:bidi="hi-IN"/>
        </w:rPr>
        <w:t>еотстроенной</w:t>
      </w:r>
      <w:r w:rsidRPr="001123A6">
        <w:rPr>
          <w:rFonts w:ascii="Times New Roman" w:eastAsia="Arial Unicode MS" w:hAnsi="Times New Roman" w:cs="Arial Unicode MS"/>
          <w:kern w:val="3"/>
          <w:sz w:val="24"/>
          <w:szCs w:val="24"/>
          <w:lang w:eastAsia="zh-CN" w:bidi="hi-IN"/>
        </w:rPr>
        <w:t xml:space="preserve"> единичност</w:t>
      </w:r>
      <w:r w:rsidR="00E804F9" w:rsidRPr="001123A6">
        <w:rPr>
          <w:rFonts w:ascii="Times New Roman" w:eastAsia="Arial Unicode MS" w:hAnsi="Times New Roman" w:cs="Arial Unicode MS"/>
          <w:kern w:val="3"/>
          <w:sz w:val="24"/>
          <w:szCs w:val="24"/>
          <w:lang w:eastAsia="zh-CN" w:bidi="hi-IN"/>
        </w:rPr>
        <w:t>ью без Образа и Подобия. Ты кто и</w:t>
      </w:r>
      <w:r w:rsidRPr="001123A6">
        <w:rPr>
          <w:rFonts w:ascii="Times New Roman" w:eastAsia="Arial Unicode MS" w:hAnsi="Times New Roman" w:cs="Arial Unicode MS"/>
          <w:kern w:val="3"/>
          <w:sz w:val="24"/>
          <w:szCs w:val="24"/>
          <w:lang w:eastAsia="zh-CN" w:bidi="hi-IN"/>
        </w:rPr>
        <w:t xml:space="preserve"> ты какой? Человек был зависим от окружающих материальных условий. Это </w:t>
      </w:r>
      <w:r w:rsidRPr="001123A6">
        <w:rPr>
          <w:rFonts w:ascii="Times New Roman" w:eastAsia="Arial Unicode MS" w:hAnsi="Times New Roman" w:cs="Arial Unicode MS"/>
          <w:b/>
          <w:kern w:val="3"/>
          <w:sz w:val="24"/>
          <w:szCs w:val="24"/>
          <w:lang w:eastAsia="zh-CN" w:bidi="hi-IN"/>
        </w:rPr>
        <w:t>природа,</w:t>
      </w:r>
      <w:r w:rsidRPr="001123A6">
        <w:rPr>
          <w:rFonts w:ascii="Times New Roman" w:eastAsia="Arial Unicode MS" w:hAnsi="Times New Roman" w:cs="Arial Unicode MS"/>
          <w:kern w:val="3"/>
          <w:sz w:val="24"/>
          <w:szCs w:val="24"/>
          <w:lang w:eastAsia="zh-CN" w:bidi="hi-IN"/>
        </w:rPr>
        <w:t xml:space="preserve"> которая поддерживает нашу биологию. Это социальная сфера, коллективная, когда каждый в неё включался, включался, как в материю и социум влиял на человека, давая ему какой-то опыт, с другой стороны, как-то его направляя. </w:t>
      </w:r>
    </w:p>
    <w:p w:rsidR="008F6A1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Дальше, это </w:t>
      </w:r>
      <w:r w:rsidRPr="00C16A36">
        <w:rPr>
          <w:rFonts w:ascii="Times New Roman" w:eastAsia="Arial Unicode MS" w:hAnsi="Times New Roman" w:cs="Arial Unicode MS"/>
          <w:kern w:val="3"/>
          <w:sz w:val="24"/>
          <w:szCs w:val="24"/>
          <w:lang w:eastAsia="zh-CN" w:bidi="hi-IN"/>
        </w:rPr>
        <w:t>общественная могла быть среда, да? Общество</w:t>
      </w:r>
      <w:r w:rsidR="008F6A13" w:rsidRPr="00C16A36">
        <w:rPr>
          <w:rFonts w:ascii="Times New Roman" w:eastAsia="Arial Unicode MS" w:hAnsi="Times New Roman" w:cs="Arial Unicode MS"/>
          <w:kern w:val="3"/>
          <w:sz w:val="24"/>
          <w:szCs w:val="24"/>
          <w:lang w:eastAsia="zh-CN" w:bidi="hi-IN"/>
        </w:rPr>
        <w:t xml:space="preserve"> – </w:t>
      </w:r>
      <w:r w:rsidRPr="00C16A36">
        <w:rPr>
          <w:rFonts w:ascii="Times New Roman" w:eastAsia="Arial Unicode MS" w:hAnsi="Times New Roman" w:cs="Arial Unicode MS"/>
          <w:kern w:val="3"/>
          <w:sz w:val="24"/>
          <w:szCs w:val="24"/>
          <w:lang w:eastAsia="zh-CN" w:bidi="hi-IN"/>
        </w:rPr>
        <w:t>это уже организованная структура взаимодействия по отношению к социуму, социум ещё может быть хаос. Дальше, это могла быть какая среда? Экономическая,</w:t>
      </w:r>
      <w:r w:rsidR="00E804F9" w:rsidRPr="00C16A36">
        <w:rPr>
          <w:rFonts w:ascii="Times New Roman" w:eastAsia="Arial Unicode MS" w:hAnsi="Times New Roman" w:cs="Arial Unicode MS"/>
          <w:kern w:val="3"/>
          <w:sz w:val="24"/>
          <w:szCs w:val="24"/>
          <w:lang w:eastAsia="zh-CN" w:bidi="hi-IN"/>
        </w:rPr>
        <w:t xml:space="preserve"> да? которая нас объединяет</w:t>
      </w:r>
      <w:r w:rsidRPr="00C16A36">
        <w:rPr>
          <w:rFonts w:ascii="Times New Roman" w:eastAsia="Arial Unicode MS" w:hAnsi="Times New Roman" w:cs="Arial Unicode MS"/>
          <w:kern w:val="3"/>
          <w:sz w:val="24"/>
          <w:szCs w:val="24"/>
          <w:lang w:eastAsia="zh-CN" w:bidi="hi-IN"/>
        </w:rPr>
        <w:t xml:space="preserve"> как среда, материя, накопленная с параметрами, законами управления Домом </w:t>
      </w:r>
      <w:r w:rsidR="00E804F9" w:rsidRPr="00C16A36">
        <w:rPr>
          <w:rFonts w:ascii="Times New Roman" w:eastAsia="Arial Unicode MS" w:hAnsi="Times New Roman" w:cs="Arial Unicode MS"/>
          <w:kern w:val="3"/>
          <w:sz w:val="24"/>
          <w:szCs w:val="24"/>
          <w:lang w:eastAsia="zh-CN" w:bidi="hi-IN"/>
        </w:rPr>
        <w:t>–</w:t>
      </w:r>
      <w:r w:rsidRPr="00C16A36">
        <w:rPr>
          <w:rFonts w:ascii="Times New Roman" w:eastAsia="Arial Unicode MS" w:hAnsi="Times New Roman" w:cs="Arial Unicode MS"/>
          <w:kern w:val="3"/>
          <w:sz w:val="24"/>
          <w:szCs w:val="24"/>
          <w:lang w:eastAsia="zh-CN" w:bidi="hi-IN"/>
        </w:rPr>
        <w:t xml:space="preserve"> </w:t>
      </w:r>
      <w:r w:rsidR="00E804F9" w:rsidRPr="00C16A36">
        <w:rPr>
          <w:rFonts w:ascii="Times New Roman" w:eastAsia="Arial Unicode MS" w:hAnsi="Times New Roman" w:cs="Arial Unicode MS"/>
          <w:kern w:val="3"/>
          <w:sz w:val="24"/>
          <w:szCs w:val="24"/>
          <w:lang w:eastAsia="zh-CN" w:bidi="hi-IN"/>
        </w:rPr>
        <w:t>Э</w:t>
      </w:r>
      <w:r w:rsidRPr="00C16A36">
        <w:rPr>
          <w:rFonts w:ascii="Times New Roman" w:eastAsia="Arial Unicode MS" w:hAnsi="Times New Roman" w:cs="Arial Unicode MS"/>
          <w:kern w:val="3"/>
          <w:sz w:val="24"/>
          <w:szCs w:val="24"/>
          <w:lang w:eastAsia="zh-CN" w:bidi="hi-IN"/>
        </w:rPr>
        <w:t xml:space="preserve">кономика. Это может быть гражданская среда как среда гражданских отношений людей между собой. Хорошо. Политическая сфера деятельности, образовательная сфера деятельности, управленческая сфера </w:t>
      </w:r>
      <w:r w:rsidR="008F6A13" w:rsidRPr="00C16A36">
        <w:rPr>
          <w:rFonts w:ascii="Times New Roman" w:eastAsia="Arial Unicode MS" w:hAnsi="Times New Roman" w:cs="Arial Unicode MS"/>
          <w:kern w:val="3"/>
          <w:sz w:val="24"/>
          <w:szCs w:val="24"/>
          <w:lang w:eastAsia="zh-CN" w:bidi="hi-IN"/>
        </w:rPr>
        <w:t>деятельности, то есть</w:t>
      </w:r>
      <w:r w:rsidRPr="00C16A36">
        <w:rPr>
          <w:rFonts w:ascii="Times New Roman" w:eastAsia="Arial Unicode MS" w:hAnsi="Times New Roman" w:cs="Arial Unicode MS"/>
          <w:kern w:val="3"/>
          <w:sz w:val="24"/>
          <w:szCs w:val="24"/>
          <w:lang w:eastAsia="zh-CN" w:bidi="hi-IN"/>
        </w:rPr>
        <w:t xml:space="preserve"> мы каждый имеем отношение к нескольким из них, получается. И к</w:t>
      </w:r>
      <w:r w:rsidR="008F6A13" w:rsidRPr="00C16A36">
        <w:rPr>
          <w:rFonts w:ascii="Times New Roman" w:eastAsia="Arial Unicode MS" w:hAnsi="Times New Roman" w:cs="Arial Unicode MS"/>
          <w:kern w:val="3"/>
          <w:sz w:val="24"/>
          <w:szCs w:val="24"/>
          <w:lang w:eastAsia="zh-CN" w:bidi="hi-IN"/>
        </w:rPr>
        <w:t>ак мы с ними входим в отношения?</w:t>
      </w:r>
      <w:r w:rsidRPr="00C16A36">
        <w:rPr>
          <w:rFonts w:ascii="Times New Roman" w:eastAsia="Arial Unicode MS" w:hAnsi="Times New Roman" w:cs="Arial Unicode MS"/>
          <w:kern w:val="3"/>
          <w:sz w:val="24"/>
          <w:szCs w:val="24"/>
          <w:lang w:eastAsia="zh-CN" w:bidi="hi-IN"/>
        </w:rPr>
        <w:t xml:space="preserve"> </w:t>
      </w:r>
      <w:r w:rsidR="008F6A13" w:rsidRPr="00C16A36">
        <w:rPr>
          <w:rFonts w:ascii="Times New Roman" w:eastAsia="Arial Unicode MS" w:hAnsi="Times New Roman" w:cs="Arial Unicode MS"/>
          <w:kern w:val="3"/>
          <w:sz w:val="24"/>
          <w:szCs w:val="24"/>
          <w:lang w:eastAsia="zh-CN" w:bidi="hi-IN"/>
        </w:rPr>
        <w:t>П</w:t>
      </w:r>
      <w:r w:rsidRPr="00C16A36">
        <w:rPr>
          <w:rFonts w:ascii="Times New Roman" w:eastAsia="Arial Unicode MS" w:hAnsi="Times New Roman" w:cs="Arial Unicode MS"/>
          <w:kern w:val="3"/>
          <w:sz w:val="24"/>
          <w:szCs w:val="24"/>
          <w:lang w:eastAsia="zh-CN" w:bidi="hi-IN"/>
        </w:rPr>
        <w:t>оскольку это вот</w:t>
      </w:r>
      <w:r w:rsidRPr="00C16A36">
        <w:rPr>
          <w:rFonts w:ascii="Times New Roman" w:eastAsia="Arial Unicode MS" w:hAnsi="Times New Roman" w:cs="Arial Unicode MS"/>
          <w:i/>
          <w:kern w:val="3"/>
          <w:sz w:val="24"/>
          <w:szCs w:val="24"/>
          <w:lang w:eastAsia="zh-CN" w:bidi="hi-IN"/>
        </w:rPr>
        <w:t xml:space="preserve"> </w:t>
      </w:r>
      <w:r w:rsidRPr="00C16A36">
        <w:rPr>
          <w:rFonts w:ascii="Times New Roman" w:eastAsia="Arial Unicode MS" w:hAnsi="Times New Roman" w:cs="Arial Unicode MS"/>
          <w:kern w:val="3"/>
          <w:sz w:val="24"/>
          <w:szCs w:val="24"/>
          <w:lang w:eastAsia="zh-CN" w:bidi="hi-IN"/>
        </w:rPr>
        <w:t>опыт коллективный</w:t>
      </w:r>
      <w:r w:rsidRPr="001123A6">
        <w:rPr>
          <w:rFonts w:ascii="Times New Roman" w:eastAsia="Arial Unicode MS" w:hAnsi="Times New Roman" w:cs="Arial Unicode MS"/>
          <w:kern w:val="3"/>
          <w:sz w:val="24"/>
          <w:szCs w:val="24"/>
          <w:lang w:eastAsia="zh-CN" w:bidi="hi-IN"/>
        </w:rPr>
        <w:t xml:space="preserve">, а у нас традиция Духа не перечить предкам, мы обычно ведёмся на опыт коллективный. </w:t>
      </w:r>
    </w:p>
    <w:p w:rsidR="008F6A1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Где тут наша индивидуальность? Нигде. </w:t>
      </w:r>
      <w:r w:rsidRPr="001123A6">
        <w:rPr>
          <w:rFonts w:ascii="Times New Roman" w:eastAsia="Arial Unicode MS" w:hAnsi="Times New Roman" w:cs="Arial Unicode MS"/>
          <w:b/>
          <w:kern w:val="3"/>
          <w:sz w:val="24"/>
          <w:szCs w:val="24"/>
          <w:lang w:eastAsia="zh-CN" w:bidi="hi-IN"/>
        </w:rPr>
        <w:t>Мы оказываемся, образно говоря, в жизни, когда мы все погружены в материю</w:t>
      </w:r>
      <w:r w:rsidR="008F6A13" w:rsidRPr="001123A6">
        <w:rPr>
          <w:rFonts w:ascii="Times New Roman" w:eastAsia="Arial Unicode MS" w:hAnsi="Times New Roman" w:cs="Arial Unicode MS"/>
          <w:b/>
          <w:kern w:val="3"/>
          <w:sz w:val="24"/>
          <w:szCs w:val="24"/>
          <w:lang w:eastAsia="zh-CN" w:bidi="hi-IN"/>
        </w:rPr>
        <w:t>,</w:t>
      </w:r>
      <w:r w:rsidRPr="001123A6">
        <w:rPr>
          <w:rFonts w:ascii="Times New Roman" w:eastAsia="Arial Unicode MS" w:hAnsi="Times New Roman" w:cs="Arial Unicode MS"/>
          <w:b/>
          <w:kern w:val="3"/>
          <w:sz w:val="24"/>
          <w:szCs w:val="24"/>
          <w:lang w:eastAsia="zh-CN" w:bidi="hi-IN"/>
        </w:rPr>
        <w:t xml:space="preserve"> и наш выбор определя</w:t>
      </w:r>
      <w:r w:rsidR="008F6A13" w:rsidRPr="001123A6">
        <w:rPr>
          <w:rFonts w:ascii="Times New Roman" w:eastAsia="Arial Unicode MS" w:hAnsi="Times New Roman" w:cs="Arial Unicode MS"/>
          <w:b/>
          <w:kern w:val="3"/>
          <w:sz w:val="24"/>
          <w:szCs w:val="24"/>
          <w:lang w:eastAsia="zh-CN" w:bidi="hi-IN"/>
        </w:rPr>
        <w:t>ется тем, что есть вокруг нас, понимаете?</w:t>
      </w:r>
      <w:r w:rsidR="008F6A13" w:rsidRPr="001123A6">
        <w:rPr>
          <w:rFonts w:ascii="Times New Roman" w:eastAsia="Arial Unicode MS" w:hAnsi="Times New Roman" w:cs="Arial Unicode MS"/>
          <w:kern w:val="3"/>
          <w:sz w:val="24"/>
          <w:szCs w:val="24"/>
          <w:lang w:eastAsia="zh-CN" w:bidi="hi-IN"/>
        </w:rPr>
        <w:t xml:space="preserve"> </w:t>
      </w:r>
      <w:r w:rsidR="008F6A13" w:rsidRPr="001123A6">
        <w:rPr>
          <w:rFonts w:ascii="Times New Roman" w:eastAsia="Arial Unicode MS" w:hAnsi="Times New Roman" w:cs="Arial Unicode MS"/>
          <w:b/>
          <w:kern w:val="3"/>
          <w:sz w:val="24"/>
          <w:szCs w:val="24"/>
          <w:lang w:eastAsia="zh-CN" w:bidi="hi-IN"/>
        </w:rPr>
        <w:t>И тогда Че</w:t>
      </w:r>
      <w:r w:rsidRPr="001123A6">
        <w:rPr>
          <w:rFonts w:ascii="Times New Roman" w:eastAsia="Arial Unicode MS" w:hAnsi="Times New Roman" w:cs="Arial Unicode MS"/>
          <w:b/>
          <w:kern w:val="3"/>
          <w:sz w:val="24"/>
          <w:szCs w:val="24"/>
          <w:lang w:eastAsia="zh-CN" w:bidi="hi-IN"/>
        </w:rPr>
        <w:t>ловек, ко</w:t>
      </w:r>
      <w:r w:rsidR="008F6A13" w:rsidRPr="001123A6">
        <w:rPr>
          <w:rFonts w:ascii="Times New Roman" w:eastAsia="Arial Unicode MS" w:hAnsi="Times New Roman" w:cs="Arial Unicode MS"/>
          <w:b/>
          <w:kern w:val="3"/>
          <w:sz w:val="24"/>
          <w:szCs w:val="24"/>
          <w:lang w:eastAsia="zh-CN" w:bidi="hi-IN"/>
        </w:rPr>
        <w:t>гда решает свои вопросы, вот так</w:t>
      </w:r>
      <w:r w:rsidRPr="001123A6">
        <w:rPr>
          <w:rFonts w:ascii="Times New Roman" w:eastAsia="Arial Unicode MS" w:hAnsi="Times New Roman" w:cs="Arial Unicode MS"/>
          <w:b/>
          <w:kern w:val="3"/>
          <w:sz w:val="24"/>
          <w:szCs w:val="24"/>
          <w:lang w:eastAsia="zh-CN" w:bidi="hi-IN"/>
        </w:rPr>
        <w:t xml:space="preserve"> живя</w:t>
      </w:r>
      <w:r w:rsidR="008F6A13" w:rsidRPr="001123A6">
        <w:rPr>
          <w:rFonts w:ascii="Times New Roman" w:eastAsia="Arial Unicode MS" w:hAnsi="Times New Roman" w:cs="Arial Unicode MS"/>
          <w:b/>
          <w:kern w:val="3"/>
          <w:sz w:val="24"/>
          <w:szCs w:val="24"/>
          <w:lang w:eastAsia="zh-CN" w:bidi="hi-IN"/>
        </w:rPr>
        <w:t>,</w:t>
      </w:r>
      <w:r w:rsidRPr="001123A6">
        <w:rPr>
          <w:rFonts w:ascii="Times New Roman" w:eastAsia="Arial Unicode MS" w:hAnsi="Times New Roman" w:cs="Arial Unicode MS"/>
          <w:b/>
          <w:kern w:val="3"/>
          <w:sz w:val="24"/>
          <w:szCs w:val="24"/>
          <w:lang w:eastAsia="zh-CN" w:bidi="hi-IN"/>
        </w:rPr>
        <w:t xml:space="preserve"> пятирасовым способом, а это жизнь Духом, максим</w:t>
      </w:r>
      <w:r w:rsidR="008F6A13" w:rsidRPr="001123A6">
        <w:rPr>
          <w:rFonts w:ascii="Times New Roman" w:eastAsia="Arial Unicode MS" w:hAnsi="Times New Roman" w:cs="Arial Unicode MS"/>
          <w:b/>
          <w:kern w:val="3"/>
          <w:sz w:val="24"/>
          <w:szCs w:val="24"/>
          <w:lang w:eastAsia="zh-CN" w:bidi="hi-IN"/>
        </w:rPr>
        <w:t>ум, да? Это жизнь материальная.</w:t>
      </w:r>
      <w:r w:rsidRPr="001123A6">
        <w:rPr>
          <w:rFonts w:ascii="Times New Roman" w:eastAsia="Arial Unicode MS" w:hAnsi="Times New Roman" w:cs="Arial Unicode MS"/>
          <w:b/>
          <w:kern w:val="3"/>
          <w:sz w:val="24"/>
          <w:szCs w:val="24"/>
          <w:lang w:eastAsia="zh-CN" w:bidi="hi-IN"/>
        </w:rPr>
        <w:t xml:space="preserve"> </w:t>
      </w:r>
      <w:r w:rsidR="008F6A13" w:rsidRPr="001123A6">
        <w:rPr>
          <w:rFonts w:ascii="Times New Roman" w:eastAsia="Arial Unicode MS" w:hAnsi="Times New Roman" w:cs="Arial Unicode MS"/>
          <w:b/>
          <w:kern w:val="3"/>
          <w:sz w:val="24"/>
          <w:szCs w:val="24"/>
          <w:lang w:eastAsia="zh-CN" w:bidi="hi-IN"/>
        </w:rPr>
        <w:t>Ч</w:t>
      </w:r>
      <w:r w:rsidRPr="001123A6">
        <w:rPr>
          <w:rFonts w:ascii="Times New Roman" w:eastAsia="Arial Unicode MS" w:hAnsi="Times New Roman" w:cs="Arial Unicode MS"/>
          <w:b/>
          <w:kern w:val="3"/>
          <w:sz w:val="24"/>
          <w:szCs w:val="24"/>
          <w:lang w:eastAsia="zh-CN" w:bidi="hi-IN"/>
        </w:rPr>
        <w:t>еловек ориентируется и выбирает из того, что есть уже в материи. Это очень важное положение</w:t>
      </w:r>
      <w:r w:rsidRPr="001123A6">
        <w:rPr>
          <w:rFonts w:ascii="Times New Roman" w:eastAsia="Arial Unicode MS" w:hAnsi="Times New Roman" w:cs="Arial Unicode MS"/>
          <w:kern w:val="3"/>
          <w:sz w:val="24"/>
          <w:szCs w:val="24"/>
          <w:lang w:eastAsia="zh-CN" w:bidi="hi-IN"/>
        </w:rPr>
        <w:t>, я прямо вот вам нескольк</w:t>
      </w:r>
      <w:r w:rsidR="008F6A13" w:rsidRPr="001123A6">
        <w:rPr>
          <w:rFonts w:ascii="Times New Roman" w:eastAsia="Arial Unicode MS" w:hAnsi="Times New Roman" w:cs="Arial Unicode MS"/>
          <w:kern w:val="3"/>
          <w:sz w:val="24"/>
          <w:szCs w:val="24"/>
          <w:lang w:eastAsia="zh-CN" w:bidi="hi-IN"/>
        </w:rPr>
        <w:t>о положений стараюсь дать, чтоб вы</w:t>
      </w:r>
      <w:r w:rsidRPr="001123A6">
        <w:rPr>
          <w:rFonts w:ascii="Times New Roman" w:eastAsia="Arial Unicode MS" w:hAnsi="Times New Roman" w:cs="Arial Unicode MS"/>
          <w:kern w:val="3"/>
          <w:sz w:val="24"/>
          <w:szCs w:val="24"/>
          <w:lang w:eastAsia="zh-CN" w:bidi="hi-IN"/>
        </w:rPr>
        <w:t xml:space="preserve"> настроились правильн</w:t>
      </w:r>
      <w:r w:rsidR="008F6A13" w:rsidRPr="001123A6">
        <w:rPr>
          <w:rFonts w:ascii="Times New Roman" w:eastAsia="Arial Unicode MS" w:hAnsi="Times New Roman" w:cs="Arial Unicode MS"/>
          <w:kern w:val="3"/>
          <w:sz w:val="24"/>
          <w:szCs w:val="24"/>
          <w:lang w:eastAsia="zh-CN" w:bidi="hi-IN"/>
        </w:rPr>
        <w:t xml:space="preserve">о вот по-человечески. </w:t>
      </w:r>
    </w:p>
    <w:p w:rsidR="008F6A13" w:rsidRPr="001123A6" w:rsidRDefault="008F6A1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А как живёт Человек, который живё</w:t>
      </w:r>
      <w:r w:rsidR="00E62433" w:rsidRPr="001123A6">
        <w:rPr>
          <w:rFonts w:ascii="Times New Roman" w:eastAsia="Arial Unicode MS" w:hAnsi="Times New Roman" w:cs="Arial Unicode MS"/>
          <w:kern w:val="3"/>
          <w:sz w:val="24"/>
          <w:szCs w:val="24"/>
          <w:lang w:eastAsia="zh-CN" w:bidi="hi-IN"/>
        </w:rPr>
        <w:t>т Огнём в настоящее время? Вот противоположность вот этому образу жизни, которую я сказала.</w:t>
      </w:r>
      <w:r w:rsidRPr="001123A6">
        <w:rPr>
          <w:rFonts w:ascii="Times New Roman" w:eastAsia="Arial Unicode MS" w:hAnsi="Times New Roman" w:cs="Arial Unicode MS"/>
          <w:kern w:val="3"/>
          <w:sz w:val="24"/>
          <w:szCs w:val="24"/>
          <w:lang w:eastAsia="zh-CN" w:bidi="hi-IN"/>
        </w:rPr>
        <w:t xml:space="preserve"> А? </w:t>
      </w:r>
    </w:p>
    <w:p w:rsidR="00E62433" w:rsidRPr="001123A6" w:rsidRDefault="008F6A1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Человек есмь Огонь, новый Человек.</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Д</w:t>
      </w:r>
      <w:r w:rsidR="00E62433" w:rsidRPr="001123A6">
        <w:rPr>
          <w:rFonts w:ascii="Times New Roman" w:eastAsia="Arial Unicode MS" w:hAnsi="Times New Roman" w:cs="Arial Unicode MS"/>
          <w:kern w:val="3"/>
          <w:sz w:val="24"/>
          <w:szCs w:val="24"/>
          <w:lang w:eastAsia="zh-CN" w:bidi="hi-IN"/>
        </w:rPr>
        <w:t>альше.</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Человек </w:t>
      </w:r>
      <w:r w:rsidR="008F6A13" w:rsidRPr="001123A6">
        <w:rPr>
          <w:rFonts w:ascii="Times New Roman" w:eastAsia="Arial Unicode MS" w:hAnsi="Times New Roman" w:cs="Arial Unicode MS"/>
          <w:i/>
          <w:kern w:val="3"/>
          <w:sz w:val="24"/>
          <w:szCs w:val="24"/>
          <w:lang w:eastAsia="zh-CN" w:bidi="hi-IN"/>
        </w:rPr>
        <w:t xml:space="preserve">формирует </w:t>
      </w:r>
      <w:r w:rsidRPr="001123A6">
        <w:rPr>
          <w:rFonts w:ascii="Times New Roman" w:eastAsia="Arial Unicode MS" w:hAnsi="Times New Roman" w:cs="Arial Unicode MS"/>
          <w:i/>
          <w:kern w:val="3"/>
          <w:sz w:val="24"/>
          <w:szCs w:val="24"/>
          <w:lang w:eastAsia="zh-CN" w:bidi="hi-IN"/>
        </w:rPr>
        <w:t>среду вокруг себя сам.</w:t>
      </w:r>
    </w:p>
    <w:p w:rsidR="008F6A13" w:rsidRPr="001123A6" w:rsidRDefault="008F6A1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Сам формирует вокруг себя среду.</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О</w:t>
      </w:r>
      <w:r w:rsidR="00E62433" w:rsidRPr="001123A6">
        <w:rPr>
          <w:rFonts w:ascii="Times New Roman" w:eastAsia="Arial Unicode MS" w:hAnsi="Times New Roman" w:cs="Arial Unicode MS"/>
          <w:kern w:val="3"/>
          <w:sz w:val="24"/>
          <w:szCs w:val="24"/>
          <w:lang w:eastAsia="zh-CN" w:bidi="hi-IN"/>
        </w:rPr>
        <w:t>тлично, молодец</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С</w:t>
      </w:r>
      <w:r w:rsidR="00E62433" w:rsidRPr="001123A6">
        <w:rPr>
          <w:rFonts w:ascii="Times New Roman" w:eastAsia="Arial Unicode MS" w:hAnsi="Times New Roman" w:cs="Arial Unicode MS"/>
          <w:kern w:val="3"/>
          <w:sz w:val="24"/>
          <w:szCs w:val="24"/>
          <w:lang w:eastAsia="zh-CN" w:bidi="hi-IN"/>
        </w:rPr>
        <w:t>пасибо</w:t>
      </w:r>
      <w:r w:rsidRPr="001123A6">
        <w:rPr>
          <w:rFonts w:ascii="Times New Roman" w:eastAsia="Arial Unicode MS" w:hAnsi="Times New Roman" w:cs="Arial Unicode MS"/>
          <w:kern w:val="3"/>
          <w:sz w:val="24"/>
          <w:szCs w:val="24"/>
          <w:lang w:eastAsia="zh-CN" w:bidi="hi-IN"/>
        </w:rPr>
        <w:t>!</w:t>
      </w:r>
      <w:r w:rsidR="00E62433" w:rsidRPr="001123A6">
        <w:rPr>
          <w:rFonts w:ascii="Times New Roman" w:eastAsia="Arial Unicode MS" w:hAnsi="Times New Roman" w:cs="Arial Unicode MS"/>
          <w:kern w:val="3"/>
          <w:sz w:val="24"/>
          <w:szCs w:val="24"/>
          <w:lang w:eastAsia="zh-CN" w:bidi="hi-IN"/>
        </w:rPr>
        <w:t xml:space="preserve">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Вопрос</w:t>
      </w:r>
      <w:r w:rsidR="008F6A13"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а если нет в этой среде того, что тебе нужно</w:t>
      </w:r>
      <w:r w:rsidR="008F6A13" w:rsidRPr="001123A6">
        <w:rPr>
          <w:rFonts w:ascii="Times New Roman" w:eastAsia="Arial Unicode MS" w:hAnsi="Times New Roman" w:cs="Arial Unicode MS"/>
          <w:kern w:val="3"/>
          <w:sz w:val="24"/>
          <w:szCs w:val="24"/>
          <w:lang w:eastAsia="zh-CN" w:bidi="hi-IN"/>
        </w:rPr>
        <w:t>?</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(неразборчиво).</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Вообще на Планете нет</w:t>
      </w:r>
      <w:r w:rsidR="008F6A13" w:rsidRPr="001123A6">
        <w:rPr>
          <w:rFonts w:ascii="Times New Roman" w:eastAsia="Arial Unicode MS" w:hAnsi="Times New Roman" w:cs="Arial Unicode MS"/>
          <w:kern w:val="3"/>
          <w:sz w:val="24"/>
          <w:szCs w:val="24"/>
          <w:lang w:eastAsia="zh-CN" w:bidi="hi-IN"/>
        </w:rPr>
        <w:t xml:space="preserve"> каких-то явлений, у нас это с</w:t>
      </w:r>
      <w:r w:rsidRPr="001123A6">
        <w:rPr>
          <w:rFonts w:ascii="Times New Roman" w:eastAsia="Arial Unicode MS" w:hAnsi="Times New Roman" w:cs="Arial Unicode MS"/>
          <w:kern w:val="3"/>
          <w:sz w:val="24"/>
          <w:szCs w:val="24"/>
          <w:lang w:eastAsia="zh-CN" w:bidi="hi-IN"/>
        </w:rPr>
        <w:t xml:space="preserve">час часто встречается. Что делает такой </w:t>
      </w:r>
      <w:r w:rsidR="008F6A13" w:rsidRPr="001123A6">
        <w:rPr>
          <w:rFonts w:ascii="Times New Roman" w:eastAsia="Arial Unicode MS" w:hAnsi="Times New Roman" w:cs="Arial Unicode MS"/>
          <w:kern w:val="3"/>
          <w:sz w:val="24"/>
          <w:szCs w:val="24"/>
          <w:lang w:eastAsia="zh-CN" w:bidi="hi-IN"/>
        </w:rPr>
        <w:t>Ч</w:t>
      </w:r>
      <w:r w:rsidRPr="001123A6">
        <w:rPr>
          <w:rFonts w:ascii="Times New Roman" w:eastAsia="Arial Unicode MS" w:hAnsi="Times New Roman" w:cs="Arial Unicode MS"/>
          <w:kern w:val="3"/>
          <w:sz w:val="24"/>
          <w:szCs w:val="24"/>
          <w:lang w:eastAsia="zh-CN" w:bidi="hi-IN"/>
        </w:rPr>
        <w:t>еловек?</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 xml:space="preserve">Из зала: </w:t>
      </w:r>
      <w:r w:rsidR="008F6A13" w:rsidRPr="001123A6">
        <w:rPr>
          <w:rFonts w:ascii="Times New Roman" w:eastAsia="Arial Unicode MS" w:hAnsi="Times New Roman" w:cs="Arial Unicode MS"/>
          <w:i/>
          <w:kern w:val="3"/>
          <w:sz w:val="24"/>
          <w:szCs w:val="24"/>
          <w:lang w:eastAsia="zh-CN" w:bidi="hi-IN"/>
        </w:rPr>
        <w:t>Берёт у Отца в</w:t>
      </w:r>
      <w:r w:rsidRPr="001123A6">
        <w:rPr>
          <w:rFonts w:ascii="Times New Roman" w:eastAsia="Arial Unicode MS" w:hAnsi="Times New Roman" w:cs="Arial Unicode MS"/>
          <w:i/>
          <w:kern w:val="3"/>
          <w:sz w:val="24"/>
          <w:szCs w:val="24"/>
          <w:lang w:eastAsia="zh-CN" w:bidi="hi-IN"/>
        </w:rPr>
        <w:t xml:space="preserve"> Метагалактик</w:t>
      </w:r>
      <w:r w:rsidR="008F6A13" w:rsidRPr="001123A6">
        <w:rPr>
          <w:rFonts w:ascii="Times New Roman" w:eastAsia="Arial Unicode MS" w:hAnsi="Times New Roman" w:cs="Arial Unicode MS"/>
          <w:i/>
          <w:kern w:val="3"/>
          <w:sz w:val="24"/>
          <w:szCs w:val="24"/>
          <w:lang w:eastAsia="zh-CN" w:bidi="hi-IN"/>
        </w:rPr>
        <w:t>ах</w:t>
      </w:r>
      <w:r w:rsidRPr="001123A6">
        <w:rPr>
          <w:rFonts w:ascii="Times New Roman" w:eastAsia="Arial Unicode MS" w:hAnsi="Times New Roman" w:cs="Arial Unicode MS"/>
          <w:i/>
          <w:kern w:val="3"/>
          <w:sz w:val="24"/>
          <w:szCs w:val="24"/>
          <w:lang w:eastAsia="zh-CN" w:bidi="hi-IN"/>
        </w:rPr>
        <w:t>, (неразборчиво).</w:t>
      </w:r>
    </w:p>
    <w:p w:rsidR="00950F9A" w:rsidRPr="001123A6" w:rsidRDefault="00950F9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У Отца стяжает.</w:t>
      </w:r>
    </w:p>
    <w:p w:rsidR="00950F9A" w:rsidRPr="001123A6" w:rsidRDefault="00950F9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Создаёт среду, сам заполняется</w:t>
      </w:r>
    </w:p>
    <w:p w:rsidR="00E62433" w:rsidRPr="001123A6" w:rsidRDefault="00950F9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Сам создаё</w:t>
      </w:r>
      <w:r w:rsidR="00E62433" w:rsidRPr="001123A6">
        <w:rPr>
          <w:rFonts w:ascii="Times New Roman" w:eastAsia="Arial Unicode MS" w:hAnsi="Times New Roman" w:cs="Arial Unicode MS"/>
          <w:kern w:val="3"/>
          <w:sz w:val="24"/>
          <w:szCs w:val="24"/>
          <w:lang w:eastAsia="zh-CN" w:bidi="hi-IN"/>
        </w:rPr>
        <w:t xml:space="preserve">т себе условия, которых нет вокруг, </w:t>
      </w:r>
      <w:r w:rsidRPr="001123A6">
        <w:rPr>
          <w:rFonts w:ascii="Times New Roman" w:eastAsia="Arial Unicode MS" w:hAnsi="Times New Roman" w:cs="Arial Unicode MS"/>
          <w:kern w:val="3"/>
          <w:sz w:val="24"/>
          <w:szCs w:val="24"/>
          <w:lang w:eastAsia="zh-CN" w:bidi="hi-IN"/>
        </w:rPr>
        <w:t>но</w:t>
      </w:r>
      <w:r w:rsidR="00E62433" w:rsidRPr="001123A6">
        <w:rPr>
          <w:rFonts w:ascii="Times New Roman" w:eastAsia="Arial Unicode MS" w:hAnsi="Times New Roman" w:cs="Arial Unicode MS"/>
          <w:kern w:val="3"/>
          <w:sz w:val="24"/>
          <w:szCs w:val="24"/>
          <w:lang w:eastAsia="zh-CN" w:bidi="hi-IN"/>
        </w:rPr>
        <w:t xml:space="preserve"> нужны ему. Как вы думаете, это разный образ жизни?</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Конечно.</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Совершенно разный, вообще не такой. Вот молодой человек вот погружённый в материю, да? Выбирает профессию, вот у него есть какой-то стимул на профессию? Нет. Папа говорит: «Вот эту надо профессию выбирать, себя прокормишь до конца века». Как у меня, муж ветеринарный врач. Почему он туда пошел? Потому, что родители сказали: «Иди туда, всегда </w:t>
      </w:r>
      <w:r w:rsidRPr="001123A6">
        <w:rPr>
          <w:rFonts w:ascii="Times New Roman" w:eastAsia="Arial Unicode MS" w:hAnsi="Times New Roman" w:cs="Arial Unicode MS"/>
          <w:kern w:val="3"/>
          <w:sz w:val="24"/>
          <w:szCs w:val="24"/>
          <w:lang w:eastAsia="zh-CN" w:bidi="hi-IN"/>
        </w:rPr>
        <w:lastRenderedPageBreak/>
        <w:t>будешь с куском мяса».</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Не просто хлеба, а мяса.</w:t>
      </w:r>
    </w:p>
    <w:p w:rsidR="00950F9A" w:rsidRPr="001123A6" w:rsidRDefault="00950F9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Я не знаю насколько он, к</w:t>
      </w:r>
      <w:r w:rsidR="00E62433" w:rsidRPr="001123A6">
        <w:rPr>
          <w:rFonts w:ascii="Times New Roman" w:eastAsia="Arial Unicode MS" w:hAnsi="Times New Roman" w:cs="Arial Unicode MS"/>
          <w:kern w:val="3"/>
          <w:sz w:val="24"/>
          <w:szCs w:val="24"/>
          <w:lang w:eastAsia="zh-CN" w:bidi="hi-IN"/>
        </w:rPr>
        <w:t>онечно, классный специалист был, сейчас уже не работает, но насколько он в этом реализовался и счастлив, бо</w:t>
      </w:r>
      <w:r w:rsidRPr="001123A6">
        <w:rPr>
          <w:rFonts w:ascii="Times New Roman" w:eastAsia="Arial Unicode MS" w:hAnsi="Times New Roman" w:cs="Arial Unicode MS"/>
          <w:kern w:val="3"/>
          <w:sz w:val="24"/>
          <w:szCs w:val="24"/>
          <w:lang w:eastAsia="zh-CN" w:bidi="hi-IN"/>
        </w:rPr>
        <w:t>льшой вопрос. Изначально он пошё</w:t>
      </w:r>
      <w:r w:rsidR="00E62433" w:rsidRPr="001123A6">
        <w:rPr>
          <w:rFonts w:ascii="Times New Roman" w:eastAsia="Arial Unicode MS" w:hAnsi="Times New Roman" w:cs="Arial Unicode MS"/>
          <w:kern w:val="3"/>
          <w:sz w:val="24"/>
          <w:szCs w:val="24"/>
          <w:lang w:eastAsia="zh-CN" w:bidi="hi-IN"/>
        </w:rPr>
        <w:t>л на педиатрический факультет в м</w:t>
      </w:r>
      <w:r w:rsidRPr="001123A6">
        <w:rPr>
          <w:rFonts w:ascii="Times New Roman" w:eastAsia="Arial Unicode MS" w:hAnsi="Times New Roman" w:cs="Arial Unicode MS"/>
          <w:kern w:val="3"/>
          <w:sz w:val="24"/>
          <w:szCs w:val="24"/>
          <w:lang w:eastAsia="zh-CN" w:bidi="hi-IN"/>
        </w:rPr>
        <w:t>едицинский институт, но не прошё</w:t>
      </w:r>
      <w:r w:rsidR="00E62433" w:rsidRPr="001123A6">
        <w:rPr>
          <w:rFonts w:ascii="Times New Roman" w:eastAsia="Arial Unicode MS" w:hAnsi="Times New Roman" w:cs="Arial Unicode MS"/>
          <w:kern w:val="3"/>
          <w:sz w:val="24"/>
          <w:szCs w:val="24"/>
          <w:lang w:eastAsia="zh-CN" w:bidi="hi-IN"/>
        </w:rPr>
        <w:t>л в первый год и стимул был другой, более высокий, не получилось, чувствуете? Человек, который завис</w:t>
      </w:r>
      <w:r w:rsidRPr="001123A6">
        <w:rPr>
          <w:rFonts w:ascii="Times New Roman" w:eastAsia="Arial Unicode MS" w:hAnsi="Times New Roman" w:cs="Arial Unicode MS"/>
          <w:kern w:val="3"/>
          <w:sz w:val="24"/>
          <w:szCs w:val="24"/>
          <w:lang w:eastAsia="zh-CN" w:bidi="hi-IN"/>
        </w:rPr>
        <w:t>им от окружающих условий, мнения</w:t>
      </w:r>
      <w:r w:rsidR="00E62433" w:rsidRPr="001123A6">
        <w:rPr>
          <w:rFonts w:ascii="Times New Roman" w:eastAsia="Arial Unicode MS" w:hAnsi="Times New Roman" w:cs="Arial Unicode MS"/>
          <w:kern w:val="3"/>
          <w:sz w:val="24"/>
          <w:szCs w:val="24"/>
          <w:lang w:eastAsia="zh-CN" w:bidi="hi-IN"/>
        </w:rPr>
        <w:t xml:space="preserve"> роди</w:t>
      </w:r>
      <w:r w:rsidRPr="001123A6">
        <w:rPr>
          <w:rFonts w:ascii="Times New Roman" w:eastAsia="Arial Unicode MS" w:hAnsi="Times New Roman" w:cs="Arial Unicode MS"/>
          <w:kern w:val="3"/>
          <w:sz w:val="24"/>
          <w:szCs w:val="24"/>
          <w:lang w:eastAsia="zh-CN" w:bidi="hi-IN"/>
        </w:rPr>
        <w:t>телей. Он согласился сам на это.</w:t>
      </w:r>
      <w:r w:rsidR="00E62433" w:rsidRPr="001123A6">
        <w:rPr>
          <w:rFonts w:ascii="Times New Roman" w:eastAsia="Arial Unicode MS" w:hAnsi="Times New Roman" w:cs="Arial Unicode MS"/>
          <w:kern w:val="3"/>
          <w:sz w:val="24"/>
          <w:szCs w:val="24"/>
          <w:lang w:eastAsia="zh-CN" w:bidi="hi-IN"/>
        </w:rPr>
        <w:t xml:space="preserve"> </w:t>
      </w:r>
      <w:r w:rsidRPr="001123A6">
        <w:rPr>
          <w:rFonts w:ascii="Times New Roman" w:eastAsia="Arial Unicode MS" w:hAnsi="Times New Roman" w:cs="Arial Unicode MS"/>
          <w:kern w:val="3"/>
          <w:sz w:val="24"/>
          <w:szCs w:val="24"/>
          <w:lang w:eastAsia="zh-CN" w:bidi="hi-IN"/>
        </w:rPr>
        <w:t>Н</w:t>
      </w:r>
      <w:r w:rsidR="00E62433" w:rsidRPr="001123A6">
        <w:rPr>
          <w:rFonts w:ascii="Times New Roman" w:eastAsia="Arial Unicode MS" w:hAnsi="Times New Roman" w:cs="Arial Unicode MS"/>
          <w:kern w:val="3"/>
          <w:sz w:val="24"/>
          <w:szCs w:val="24"/>
          <w:lang w:eastAsia="zh-CN" w:bidi="hi-IN"/>
        </w:rPr>
        <w:t xml:space="preserve">о сам ли их он складывал, это мнение? Пожалуй, нет, он его просто принял. Понимаете разницу? Вот, или когда, грубо говоря, по-другому, нечего одеть, выбирали из того, что есть, прямо такой банальный пример. </w:t>
      </w:r>
    </w:p>
    <w:p w:rsidR="00E62433" w:rsidRPr="001123A6" w:rsidRDefault="00E62433"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Другой человек, живущий Огнём, настраивается на Отца, не взирая, на советы родителей, выбирает так, как его ведёт Отец, ещё поясняет родителям, почему он этот</w:t>
      </w:r>
      <w:r w:rsidR="00950F9A" w:rsidRPr="001123A6">
        <w:rPr>
          <w:rFonts w:ascii="Times New Roman" w:eastAsia="Arial Unicode MS" w:hAnsi="Times New Roman" w:cs="Arial Unicode MS"/>
          <w:kern w:val="3"/>
          <w:sz w:val="24"/>
          <w:szCs w:val="24"/>
          <w:lang w:eastAsia="zh-CN" w:bidi="hi-IN"/>
        </w:rPr>
        <w:t xml:space="preserve"> выбор делает. Чувствуете? Такая</w:t>
      </w:r>
      <w:r w:rsidRPr="001123A6">
        <w:rPr>
          <w:rFonts w:ascii="Times New Roman" w:eastAsia="Arial Unicode MS" w:hAnsi="Times New Roman" w:cs="Arial Unicode MS"/>
          <w:kern w:val="3"/>
          <w:sz w:val="24"/>
          <w:szCs w:val="24"/>
          <w:lang w:eastAsia="zh-CN" w:bidi="hi-IN"/>
        </w:rPr>
        <w:t xml:space="preserve"> вот</w:t>
      </w:r>
      <w:r w:rsidR="00950F9A"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стержень должен</w:t>
      </w:r>
      <w:r w:rsidR="00950F9A" w:rsidRPr="001123A6">
        <w:rPr>
          <w:rFonts w:ascii="Times New Roman" w:eastAsia="Arial Unicode MS" w:hAnsi="Times New Roman" w:cs="Arial Unicode MS"/>
          <w:kern w:val="3"/>
          <w:sz w:val="24"/>
          <w:szCs w:val="24"/>
          <w:lang w:eastAsia="zh-CN" w:bidi="hi-IN"/>
        </w:rPr>
        <w:t xml:space="preserve"> быть в Ч</w:t>
      </w:r>
      <w:r w:rsidRPr="001123A6">
        <w:rPr>
          <w:rFonts w:ascii="Times New Roman" w:eastAsia="Arial Unicode MS" w:hAnsi="Times New Roman" w:cs="Arial Unicode MS"/>
          <w:kern w:val="3"/>
          <w:sz w:val="24"/>
          <w:szCs w:val="24"/>
          <w:lang w:eastAsia="zh-CN" w:bidi="hi-IN"/>
        </w:rPr>
        <w:t>еловеке. Второй ракурс, когда нечего одеть, сам созд</w:t>
      </w:r>
      <w:r w:rsidR="00950F9A" w:rsidRPr="001123A6">
        <w:rPr>
          <w:rFonts w:ascii="Times New Roman" w:eastAsia="Arial Unicode MS" w:hAnsi="Times New Roman" w:cs="Arial Unicode MS"/>
          <w:kern w:val="3"/>
          <w:sz w:val="24"/>
          <w:szCs w:val="24"/>
          <w:lang w:eastAsia="zh-CN" w:bidi="hi-IN"/>
        </w:rPr>
        <w:t>аешь себе одежду, которая нужна.</w:t>
      </w:r>
      <w:r w:rsidRPr="001123A6">
        <w:rPr>
          <w:rFonts w:ascii="Times New Roman" w:eastAsia="Arial Unicode MS" w:hAnsi="Times New Roman" w:cs="Arial Unicode MS"/>
          <w:kern w:val="3"/>
          <w:sz w:val="24"/>
          <w:szCs w:val="24"/>
          <w:lang w:eastAsia="zh-CN" w:bidi="hi-IN"/>
        </w:rPr>
        <w:t xml:space="preserve"> </w:t>
      </w:r>
      <w:r w:rsidR="00950F9A" w:rsidRPr="001123A6">
        <w:rPr>
          <w:rFonts w:ascii="Times New Roman" w:eastAsia="Arial Unicode MS" w:hAnsi="Times New Roman" w:cs="Arial Unicode MS"/>
          <w:kern w:val="3"/>
          <w:sz w:val="24"/>
          <w:szCs w:val="24"/>
          <w:lang w:eastAsia="zh-CN" w:bidi="hi-IN"/>
        </w:rPr>
        <w:t>К</w:t>
      </w:r>
      <w:r w:rsidRPr="001123A6">
        <w:rPr>
          <w:rFonts w:ascii="Times New Roman" w:eastAsia="Arial Unicode MS" w:hAnsi="Times New Roman" w:cs="Arial Unicode MS"/>
          <w:kern w:val="3"/>
          <w:sz w:val="24"/>
          <w:szCs w:val="24"/>
          <w:lang w:eastAsia="zh-CN" w:bidi="hi-IN"/>
        </w:rPr>
        <w:t xml:space="preserve">ак минимум </w:t>
      </w:r>
      <w:r w:rsidR="00950F9A" w:rsidRPr="001123A6">
        <w:rPr>
          <w:rFonts w:ascii="Times New Roman" w:eastAsia="Arial Unicode MS" w:hAnsi="Times New Roman" w:cs="Arial Unicode MS"/>
          <w:kern w:val="3"/>
          <w:sz w:val="24"/>
          <w:szCs w:val="24"/>
          <w:lang w:eastAsia="zh-CN" w:bidi="hi-IN"/>
        </w:rPr>
        <w:t>шьё</w:t>
      </w:r>
      <w:r w:rsidRPr="001123A6">
        <w:rPr>
          <w:rFonts w:ascii="Times New Roman" w:eastAsia="Arial Unicode MS" w:hAnsi="Times New Roman" w:cs="Arial Unicode MS"/>
          <w:kern w:val="3"/>
          <w:sz w:val="24"/>
          <w:szCs w:val="24"/>
          <w:lang w:eastAsia="zh-CN" w:bidi="hi-IN"/>
        </w:rPr>
        <w:t xml:space="preserve">шь сам, заказываешь в ателье сам. Вот это независимый </w:t>
      </w:r>
      <w:r w:rsidR="00950F9A" w:rsidRPr="001123A6">
        <w:rPr>
          <w:rFonts w:ascii="Times New Roman" w:eastAsia="Arial Unicode MS" w:hAnsi="Times New Roman" w:cs="Arial Unicode MS"/>
          <w:kern w:val="3"/>
          <w:sz w:val="24"/>
          <w:szCs w:val="24"/>
          <w:lang w:eastAsia="zh-CN" w:bidi="hi-IN"/>
        </w:rPr>
        <w:t>Человек. Вот эта</w:t>
      </w:r>
      <w:r w:rsidRPr="001123A6">
        <w:rPr>
          <w:rFonts w:ascii="Times New Roman" w:eastAsia="Arial Unicode MS" w:hAnsi="Times New Roman" w:cs="Arial Unicode MS"/>
          <w:kern w:val="3"/>
          <w:sz w:val="24"/>
          <w:szCs w:val="24"/>
          <w:lang w:eastAsia="zh-CN" w:bidi="hi-IN"/>
        </w:rPr>
        <w:t xml:space="preserve"> зависимость</w:t>
      </w:r>
      <w:r w:rsidR="00950F9A" w:rsidRPr="001123A6">
        <w:rPr>
          <w:rFonts w:ascii="Times New Roman" w:eastAsia="Arial Unicode MS" w:hAnsi="Times New Roman" w:cs="Arial Unicode MS"/>
          <w:kern w:val="3"/>
          <w:sz w:val="24"/>
          <w:szCs w:val="24"/>
          <w:lang w:eastAsia="zh-CN" w:bidi="hi-IN"/>
        </w:rPr>
        <w:t xml:space="preserve"> – </w:t>
      </w:r>
      <w:r w:rsidRPr="001123A6">
        <w:rPr>
          <w:rFonts w:ascii="Times New Roman" w:eastAsia="Arial Unicode MS" w:hAnsi="Times New Roman" w:cs="Arial Unicode MS"/>
          <w:kern w:val="3"/>
          <w:sz w:val="24"/>
          <w:szCs w:val="24"/>
          <w:lang w:eastAsia="zh-CN" w:bidi="hi-IN"/>
        </w:rPr>
        <w:t>это корни религиозности, когда нам вещали, научали, опытом каки</w:t>
      </w:r>
      <w:r w:rsidR="00950F9A" w:rsidRPr="001123A6">
        <w:rPr>
          <w:rFonts w:ascii="Times New Roman" w:eastAsia="Arial Unicode MS" w:hAnsi="Times New Roman" w:cs="Arial Unicode MS"/>
          <w:kern w:val="3"/>
          <w:sz w:val="24"/>
          <w:szCs w:val="24"/>
          <w:lang w:eastAsia="zh-CN" w:bidi="hi-IN"/>
        </w:rPr>
        <w:t>м-то</w:t>
      </w:r>
      <w:r w:rsidRPr="001123A6">
        <w:rPr>
          <w:rFonts w:ascii="Times New Roman" w:eastAsia="Arial Unicode MS" w:hAnsi="Times New Roman" w:cs="Arial Unicode MS"/>
          <w:kern w:val="3"/>
          <w:sz w:val="24"/>
          <w:szCs w:val="24"/>
          <w:lang w:eastAsia="zh-CN" w:bidi="hi-IN"/>
        </w:rPr>
        <w:t xml:space="preserve"> вели, на тот момент это было нормально. Сейчас, вот эта зависимость, когда ты теряешь самостоятельность, это потеря единичности человека и тогда на тебя по твоим действиям тянутся не твои жизненные условия, понимаете, почему это важно понимать и исполнять.</w:t>
      </w:r>
      <w:r w:rsidR="00142757" w:rsidRPr="001123A6">
        <w:rPr>
          <w:rFonts w:ascii="Times New Roman" w:eastAsia="Arial Unicode MS" w:hAnsi="Times New Roman" w:cs="Arial Unicode MS"/>
          <w:kern w:val="3"/>
          <w:sz w:val="24"/>
          <w:szCs w:val="24"/>
          <w:lang w:eastAsia="zh-CN" w:bidi="hi-IN"/>
        </w:rPr>
        <w:t xml:space="preserve"> Вот.</w:t>
      </w:r>
    </w:p>
    <w:p w:rsidR="00A60C8C" w:rsidRPr="001123A6" w:rsidRDefault="00A60C8C"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Задача для вашего Интеллекта.</w:t>
      </w:r>
      <w:r w:rsidR="00517176" w:rsidRPr="001123A6">
        <w:rPr>
          <w:rFonts w:ascii="Times New Roman" w:eastAsia="Arial Unicode MS" w:hAnsi="Times New Roman" w:cs="Arial Unicode MS"/>
          <w:kern w:val="3"/>
          <w:sz w:val="24"/>
          <w:szCs w:val="24"/>
          <w:lang w:eastAsia="zh-CN" w:bidi="hi-IN"/>
        </w:rPr>
        <w:t xml:space="preserve"> Пишите первое задание или второе оно уже будет.</w:t>
      </w:r>
    </w:p>
    <w:p w:rsidR="00517176" w:rsidRPr="001123A6" w:rsidRDefault="00517176"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Второе.</w:t>
      </w:r>
    </w:p>
    <w:p w:rsidR="00517176" w:rsidRPr="001123A6" w:rsidRDefault="00517176"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Третье! Первое было ещё до занятия. Третье задание: увидеть, сложить</w:t>
      </w:r>
      <w:r w:rsidR="000A57FA"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w:t>
      </w:r>
      <w:r w:rsidR="00640BD3" w:rsidRPr="001123A6">
        <w:rPr>
          <w:rFonts w:ascii="Times New Roman" w:eastAsia="Arial Unicode MS" w:hAnsi="Times New Roman" w:cs="Arial Unicode MS"/>
          <w:kern w:val="3"/>
          <w:sz w:val="24"/>
          <w:szCs w:val="24"/>
          <w:lang w:eastAsia="zh-CN" w:bidi="hi-IN"/>
        </w:rPr>
        <w:t xml:space="preserve">это </w:t>
      </w:r>
      <w:r w:rsidRPr="001123A6">
        <w:rPr>
          <w:rFonts w:ascii="Times New Roman" w:eastAsia="Arial Unicode MS" w:hAnsi="Times New Roman" w:cs="Arial Unicode MS"/>
          <w:kern w:val="3"/>
          <w:sz w:val="24"/>
          <w:szCs w:val="24"/>
          <w:lang w:eastAsia="zh-CN" w:bidi="hi-IN"/>
        </w:rPr>
        <w:t>наблюдательностью Интеллекта, вообще-то, насколько вы зависимы</w:t>
      </w:r>
      <w:r w:rsidR="00640BD3"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от каких условий</w:t>
      </w:r>
      <w:r w:rsidR="00640BD3" w:rsidRPr="001123A6">
        <w:rPr>
          <w:rFonts w:ascii="Times New Roman" w:eastAsia="Arial Unicode MS" w:hAnsi="Times New Roman" w:cs="Arial Unicode MS"/>
          <w:kern w:val="3"/>
          <w:sz w:val="24"/>
          <w:szCs w:val="24"/>
          <w:lang w:eastAsia="zh-CN" w:bidi="hi-IN"/>
        </w:rPr>
        <w:t>,</w:t>
      </w:r>
      <w:r w:rsidRPr="001123A6">
        <w:rPr>
          <w:rFonts w:ascii="Times New Roman" w:eastAsia="Arial Unicode MS" w:hAnsi="Times New Roman" w:cs="Arial Unicode MS"/>
          <w:kern w:val="3"/>
          <w:sz w:val="24"/>
          <w:szCs w:val="24"/>
          <w:lang w:eastAsia="zh-CN" w:bidi="hi-IN"/>
        </w:rPr>
        <w:t xml:space="preserve"> или свободны абсолютно. И прямо, </w:t>
      </w:r>
      <w:r w:rsidR="00640BD3" w:rsidRPr="001123A6">
        <w:rPr>
          <w:rFonts w:ascii="Times New Roman" w:eastAsia="Arial Unicode MS" w:hAnsi="Times New Roman" w:cs="Arial Unicode MS"/>
          <w:kern w:val="3"/>
          <w:sz w:val="24"/>
          <w:szCs w:val="24"/>
          <w:lang w:eastAsia="zh-CN" w:bidi="hi-IN"/>
        </w:rPr>
        <w:t xml:space="preserve">знаете, </w:t>
      </w:r>
      <w:r w:rsidRPr="001123A6">
        <w:rPr>
          <w:rFonts w:ascii="Times New Roman" w:eastAsia="Arial Unicode MS" w:hAnsi="Times New Roman" w:cs="Arial Unicode MS"/>
          <w:kern w:val="3"/>
          <w:sz w:val="24"/>
          <w:szCs w:val="24"/>
          <w:lang w:eastAsia="zh-CN" w:bidi="hi-IN"/>
        </w:rPr>
        <w:t>как психологи говорят, в два столбика выписать: свободен в том-то, зависим в этом. И вы будете понимать, над чем вам работать.</w:t>
      </w:r>
      <w:r w:rsidR="000F5F7B" w:rsidRPr="001123A6">
        <w:rPr>
          <w:rFonts w:ascii="Times New Roman" w:eastAsia="Arial Unicode MS" w:hAnsi="Times New Roman" w:cs="Arial Unicode MS"/>
          <w:kern w:val="3"/>
          <w:sz w:val="24"/>
          <w:szCs w:val="24"/>
          <w:lang w:eastAsia="zh-CN" w:bidi="hi-IN"/>
        </w:rPr>
        <w:t xml:space="preserve"> Хотя бы несколько позиций в каждом столбике. Ну как? </w:t>
      </w:r>
    </w:p>
    <w:p w:rsidR="000F5F7B" w:rsidRPr="001123A6" w:rsidRDefault="000F5F7B"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Кто-то записал, потом это в</w:t>
      </w:r>
      <w:r w:rsidR="000A57FA" w:rsidRPr="001123A6">
        <w:rPr>
          <w:rFonts w:ascii="Times New Roman" w:eastAsia="Arial Unicode MS" w:hAnsi="Times New Roman" w:cs="Arial Unicode MS"/>
          <w:kern w:val="3"/>
          <w:sz w:val="24"/>
          <w:szCs w:val="24"/>
          <w:lang w:eastAsia="zh-CN" w:bidi="hi-IN"/>
        </w:rPr>
        <w:t>сё в</w:t>
      </w:r>
      <w:r w:rsidRPr="001123A6">
        <w:rPr>
          <w:rFonts w:ascii="Times New Roman" w:eastAsia="Arial Unicode MS" w:hAnsi="Times New Roman" w:cs="Arial Unicode MS"/>
          <w:kern w:val="3"/>
          <w:sz w:val="24"/>
          <w:szCs w:val="24"/>
          <w:lang w:eastAsia="zh-CN" w:bidi="hi-IN"/>
        </w:rPr>
        <w:t xml:space="preserve">сем обобщите, обнародуете. Хорошо? Итак, хорошо. </w:t>
      </w:r>
    </w:p>
    <w:p w:rsidR="000F5F7B" w:rsidRPr="001123A6" w:rsidRDefault="000F5F7B"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Итак, Человек есть</w:t>
      </w:r>
      <w:r w:rsidR="000A57FA" w:rsidRPr="001123A6">
        <w:rPr>
          <w:rFonts w:ascii="Times New Roman" w:eastAsia="Arial Unicode MS" w:hAnsi="Times New Roman" w:cs="Arial Unicode MS"/>
          <w:kern w:val="3"/>
          <w:sz w:val="24"/>
          <w:szCs w:val="24"/>
          <w:lang w:eastAsia="zh-CN" w:bidi="hi-IN"/>
        </w:rPr>
        <w:t xml:space="preserve"> – </w:t>
      </w:r>
      <w:r w:rsidRPr="001123A6">
        <w:rPr>
          <w:rFonts w:ascii="Times New Roman" w:eastAsia="Arial Unicode MS" w:hAnsi="Times New Roman" w:cs="Arial Unicode MS"/>
          <w:kern w:val="3"/>
          <w:sz w:val="24"/>
          <w:szCs w:val="24"/>
          <w:lang w:eastAsia="zh-CN" w:bidi="hi-IN"/>
        </w:rPr>
        <w:t>?</w:t>
      </w:r>
      <w:r w:rsidR="00640BD3" w:rsidRPr="001123A6">
        <w:rPr>
          <w:rFonts w:ascii="Times New Roman" w:eastAsia="Arial Unicode MS" w:hAnsi="Times New Roman" w:cs="Arial Unicode MS"/>
          <w:kern w:val="3"/>
          <w:sz w:val="24"/>
          <w:szCs w:val="24"/>
          <w:lang w:eastAsia="zh-CN" w:bidi="hi-IN"/>
        </w:rPr>
        <w:t xml:space="preserve"> </w:t>
      </w:r>
    </w:p>
    <w:p w:rsidR="00C364B0" w:rsidRPr="001123A6" w:rsidRDefault="00C364B0"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i/>
          <w:kern w:val="3"/>
          <w:sz w:val="24"/>
          <w:szCs w:val="24"/>
          <w:lang w:eastAsia="zh-CN" w:bidi="hi-IN"/>
        </w:rPr>
      </w:pPr>
      <w:r w:rsidRPr="001123A6">
        <w:rPr>
          <w:rFonts w:ascii="Times New Roman" w:eastAsia="Arial Unicode MS" w:hAnsi="Times New Roman" w:cs="Arial Unicode MS"/>
          <w:i/>
          <w:kern w:val="3"/>
          <w:sz w:val="24"/>
          <w:szCs w:val="24"/>
          <w:lang w:eastAsia="zh-CN" w:bidi="hi-IN"/>
        </w:rPr>
        <w:t>Из зала: Индивидуальность.</w:t>
      </w:r>
    </w:p>
    <w:p w:rsidR="00C364B0" w:rsidRPr="001123A6" w:rsidRDefault="00C364B0"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Индивидуальность.</w:t>
      </w:r>
      <w:r w:rsidR="00142757" w:rsidRPr="001123A6">
        <w:rPr>
          <w:rFonts w:ascii="Times New Roman" w:eastAsia="Arial Unicode MS" w:hAnsi="Times New Roman" w:cs="Arial Unicode MS"/>
          <w:kern w:val="3"/>
          <w:sz w:val="24"/>
          <w:szCs w:val="24"/>
          <w:lang w:eastAsia="zh-CN" w:bidi="hi-IN"/>
        </w:rPr>
        <w:t xml:space="preserve"> А хотя можно и коллективно</w:t>
      </w:r>
      <w:r w:rsidR="006530B4" w:rsidRPr="001123A6">
        <w:rPr>
          <w:rFonts w:ascii="Times New Roman" w:eastAsia="Arial Unicode MS" w:hAnsi="Times New Roman" w:cs="Arial Unicode MS"/>
          <w:kern w:val="3"/>
          <w:sz w:val="24"/>
          <w:szCs w:val="24"/>
          <w:lang w:eastAsia="zh-CN" w:bidi="hi-IN"/>
        </w:rPr>
        <w:t>, знаете,</w:t>
      </w:r>
      <w:r w:rsidR="00142757" w:rsidRPr="001123A6">
        <w:rPr>
          <w:rFonts w:ascii="Times New Roman" w:eastAsia="Arial Unicode MS" w:hAnsi="Times New Roman" w:cs="Arial Unicode MS"/>
          <w:kern w:val="3"/>
          <w:sz w:val="24"/>
          <w:szCs w:val="24"/>
          <w:lang w:eastAsia="zh-CN" w:bidi="hi-IN"/>
        </w:rPr>
        <w:t xml:space="preserve"> помогать друг другу. Я всем привожу пример, когда </w:t>
      </w:r>
      <w:r w:rsidR="006530B4" w:rsidRPr="001123A6">
        <w:rPr>
          <w:rFonts w:ascii="Times New Roman" w:eastAsia="Arial Unicode MS" w:hAnsi="Times New Roman" w:cs="Arial Unicode MS"/>
          <w:kern w:val="3"/>
          <w:sz w:val="24"/>
          <w:szCs w:val="24"/>
          <w:lang w:eastAsia="zh-CN" w:bidi="hi-IN"/>
        </w:rPr>
        <w:t xml:space="preserve">там </w:t>
      </w:r>
      <w:r w:rsidR="00142757" w:rsidRPr="001123A6">
        <w:rPr>
          <w:rFonts w:ascii="Times New Roman" w:eastAsia="Arial Unicode MS" w:hAnsi="Times New Roman" w:cs="Arial Unicode MS"/>
          <w:kern w:val="3"/>
          <w:sz w:val="24"/>
          <w:szCs w:val="24"/>
          <w:lang w:eastAsia="zh-CN" w:bidi="hi-IN"/>
        </w:rPr>
        <w:t>Советом Отца, я ещё там в Краснодаре служила, собирались и договорились. Там близко дружили между собой. Мы договорились, если что-то увидите не совсем</w:t>
      </w:r>
      <w:r w:rsidR="004C6253" w:rsidRPr="001123A6">
        <w:rPr>
          <w:rFonts w:ascii="Times New Roman" w:eastAsia="Arial Unicode MS" w:hAnsi="Times New Roman" w:cs="Arial Unicode MS"/>
          <w:kern w:val="3"/>
          <w:sz w:val="24"/>
          <w:szCs w:val="24"/>
          <w:lang w:eastAsia="zh-CN" w:bidi="hi-IN"/>
        </w:rPr>
        <w:t xml:space="preserve"> </w:t>
      </w:r>
      <w:r w:rsidR="006530B4" w:rsidRPr="001123A6">
        <w:rPr>
          <w:rFonts w:ascii="Times New Roman" w:eastAsia="Arial Unicode MS" w:hAnsi="Times New Roman" w:cs="Arial Unicode MS"/>
          <w:kern w:val="3"/>
          <w:sz w:val="24"/>
          <w:szCs w:val="24"/>
          <w:lang w:eastAsia="zh-CN" w:bidi="hi-IN"/>
        </w:rPr>
        <w:t xml:space="preserve">то </w:t>
      </w:r>
      <w:r w:rsidR="004C6253" w:rsidRPr="001123A6">
        <w:rPr>
          <w:rFonts w:ascii="Times New Roman" w:eastAsia="Arial Unicode MS" w:hAnsi="Times New Roman" w:cs="Arial Unicode MS"/>
          <w:kern w:val="3"/>
          <w:sz w:val="24"/>
          <w:szCs w:val="24"/>
          <w:lang w:eastAsia="zh-CN" w:bidi="hi-IN"/>
        </w:rPr>
        <w:t xml:space="preserve">друг в друге, </w:t>
      </w:r>
      <w:r w:rsidR="006530B4" w:rsidRPr="001123A6">
        <w:rPr>
          <w:rFonts w:ascii="Times New Roman" w:eastAsia="Arial Unicode MS" w:hAnsi="Times New Roman" w:cs="Arial Unicode MS"/>
          <w:kern w:val="3"/>
          <w:sz w:val="24"/>
          <w:szCs w:val="24"/>
          <w:lang w:eastAsia="zh-CN" w:bidi="hi-IN"/>
        </w:rPr>
        <w:t xml:space="preserve">и </w:t>
      </w:r>
      <w:r w:rsidR="004C6253" w:rsidRPr="001123A6">
        <w:rPr>
          <w:rFonts w:ascii="Times New Roman" w:eastAsia="Arial Unicode MS" w:hAnsi="Times New Roman" w:cs="Arial Unicode MS"/>
          <w:kern w:val="3"/>
          <w:sz w:val="24"/>
          <w:szCs w:val="24"/>
          <w:lang w:eastAsia="zh-CN" w:bidi="hi-IN"/>
        </w:rPr>
        <w:t>говорим</w:t>
      </w:r>
      <w:r w:rsidR="00142757" w:rsidRPr="001123A6">
        <w:rPr>
          <w:rFonts w:ascii="Times New Roman" w:eastAsia="Arial Unicode MS" w:hAnsi="Times New Roman" w:cs="Arial Unicode MS"/>
          <w:kern w:val="3"/>
          <w:sz w:val="24"/>
          <w:szCs w:val="24"/>
          <w:lang w:eastAsia="zh-CN" w:bidi="hi-IN"/>
        </w:rPr>
        <w:t xml:space="preserve"> </w:t>
      </w:r>
      <w:r w:rsidR="006530B4" w:rsidRPr="001123A6">
        <w:rPr>
          <w:rFonts w:ascii="Times New Roman" w:eastAsia="Arial Unicode MS" w:hAnsi="Times New Roman" w:cs="Arial Unicode MS"/>
          <w:kern w:val="3"/>
          <w:sz w:val="24"/>
          <w:szCs w:val="24"/>
          <w:lang w:eastAsia="zh-CN" w:bidi="hi-IN"/>
        </w:rPr>
        <w:t xml:space="preserve">без </w:t>
      </w:r>
      <w:r w:rsidR="004C6253" w:rsidRPr="001123A6">
        <w:rPr>
          <w:rFonts w:ascii="Times New Roman" w:eastAsia="Arial Unicode MS" w:hAnsi="Times New Roman" w:cs="Arial Unicode MS"/>
          <w:kern w:val="3"/>
          <w:sz w:val="24"/>
          <w:szCs w:val="24"/>
          <w:lang w:eastAsia="zh-CN" w:bidi="hi-IN"/>
        </w:rPr>
        <w:t>стеснения и не обижаемся</w:t>
      </w:r>
      <w:r w:rsidR="000A57FA" w:rsidRPr="001123A6">
        <w:rPr>
          <w:rFonts w:ascii="Times New Roman" w:eastAsia="Arial Unicode MS" w:hAnsi="Times New Roman" w:cs="Arial Unicode MS"/>
          <w:kern w:val="3"/>
          <w:sz w:val="24"/>
          <w:szCs w:val="24"/>
          <w:lang w:eastAsia="zh-CN" w:bidi="hi-IN"/>
        </w:rPr>
        <w:t>.</w:t>
      </w:r>
      <w:r w:rsidR="004C6253" w:rsidRPr="001123A6">
        <w:rPr>
          <w:rFonts w:ascii="Times New Roman" w:eastAsia="Arial Unicode MS" w:hAnsi="Times New Roman" w:cs="Arial Unicode MS"/>
          <w:kern w:val="3"/>
          <w:sz w:val="24"/>
          <w:szCs w:val="24"/>
          <w:lang w:eastAsia="zh-CN" w:bidi="hi-IN"/>
        </w:rPr>
        <w:t xml:space="preserve"> Очень сильно помогает. Если вы так сможете договориться, это будет круто. Это будет, знаете, такая</w:t>
      </w:r>
      <w:r w:rsidR="006530B4" w:rsidRPr="001123A6">
        <w:rPr>
          <w:rFonts w:ascii="Times New Roman" w:eastAsia="Arial Unicode MS" w:hAnsi="Times New Roman" w:cs="Arial Unicode MS"/>
          <w:kern w:val="3"/>
          <w:sz w:val="24"/>
          <w:szCs w:val="24"/>
          <w:lang w:eastAsia="zh-CN" w:bidi="hi-IN"/>
        </w:rPr>
        <w:t xml:space="preserve"> вот</w:t>
      </w:r>
      <w:r w:rsidR="004C6253" w:rsidRPr="001123A6">
        <w:rPr>
          <w:rFonts w:ascii="Times New Roman" w:eastAsia="Arial Unicode MS" w:hAnsi="Times New Roman" w:cs="Arial Unicode MS"/>
          <w:kern w:val="3"/>
          <w:sz w:val="24"/>
          <w:szCs w:val="24"/>
          <w:lang w:eastAsia="zh-CN" w:bidi="hi-IN"/>
        </w:rPr>
        <w:t>… единение</w:t>
      </w:r>
      <w:r w:rsidR="006530B4" w:rsidRPr="001123A6">
        <w:rPr>
          <w:rFonts w:ascii="Times New Roman" w:eastAsia="Arial Unicode MS" w:hAnsi="Times New Roman" w:cs="Arial Unicode MS"/>
          <w:kern w:val="3"/>
          <w:sz w:val="24"/>
          <w:szCs w:val="24"/>
          <w:lang w:eastAsia="zh-CN" w:bidi="hi-IN"/>
        </w:rPr>
        <w:t>. Это будет говорить о том, что каждый</w:t>
      </w:r>
      <w:r w:rsidR="000A57FA" w:rsidRPr="001123A6">
        <w:rPr>
          <w:rFonts w:ascii="Times New Roman" w:eastAsia="Arial Unicode MS" w:hAnsi="Times New Roman" w:cs="Arial Unicode MS"/>
          <w:kern w:val="3"/>
          <w:sz w:val="24"/>
          <w:szCs w:val="24"/>
          <w:lang w:eastAsia="zh-CN" w:bidi="hi-IN"/>
        </w:rPr>
        <w:t xml:space="preserve"> </w:t>
      </w:r>
      <w:r w:rsidR="004C6253" w:rsidRPr="001123A6">
        <w:rPr>
          <w:rFonts w:ascii="Times New Roman" w:eastAsia="Arial Unicode MS" w:hAnsi="Times New Roman" w:cs="Arial Unicode MS"/>
          <w:kern w:val="3"/>
          <w:sz w:val="24"/>
          <w:szCs w:val="24"/>
          <w:lang w:eastAsia="zh-CN" w:bidi="hi-IN"/>
        </w:rPr>
        <w:t xml:space="preserve">заинтересован в росте других. </w:t>
      </w:r>
      <w:r w:rsidR="006530B4" w:rsidRPr="001123A6">
        <w:rPr>
          <w:rFonts w:ascii="Times New Roman" w:eastAsia="Arial Unicode MS" w:hAnsi="Times New Roman" w:cs="Arial Unicode MS"/>
          <w:kern w:val="3"/>
          <w:sz w:val="24"/>
          <w:szCs w:val="24"/>
          <w:lang w:eastAsia="zh-CN" w:bidi="hi-IN"/>
        </w:rPr>
        <w:t xml:space="preserve">И без всяких подвохов помогать друг другу, говорить: «Вот здесь ты можешь ошибаться, подумай». Без давления это нужно делать, тем более без оскорблений, наездов. Это вообще даже не рассматривается. Вот именно помогать друг другу, тем, что подсказываете: «Вот здесь посмотри, может быть ты изменишься здесь». </w:t>
      </w:r>
      <w:r w:rsidR="000A57FA" w:rsidRPr="001123A6">
        <w:rPr>
          <w:rFonts w:ascii="Times New Roman" w:eastAsia="Arial Unicode MS" w:hAnsi="Times New Roman" w:cs="Arial Unicode MS"/>
          <w:kern w:val="3"/>
          <w:sz w:val="24"/>
          <w:szCs w:val="24"/>
          <w:lang w:eastAsia="zh-CN" w:bidi="hi-IN"/>
        </w:rPr>
        <w:t>А другой принимает. Круто? – Круто! Это для неотчуждённости друг другу. Так Дух твой может воспитываться. Ладно.</w:t>
      </w:r>
    </w:p>
    <w:p w:rsidR="000A57FA" w:rsidRPr="001123A6" w:rsidRDefault="000A57F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И… В итоге мы на что выходим? Давайте коротко. Теперь Человек.</w:t>
      </w:r>
    </w:p>
    <w:p w:rsidR="000A57FA" w:rsidRPr="001123A6" w:rsidRDefault="000A57FA"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r w:rsidRPr="001123A6">
        <w:rPr>
          <w:rFonts w:ascii="Times New Roman" w:eastAsia="Arial Unicode MS" w:hAnsi="Times New Roman" w:cs="Arial Unicode MS"/>
          <w:kern w:val="3"/>
          <w:sz w:val="24"/>
          <w:szCs w:val="24"/>
          <w:lang w:eastAsia="zh-CN" w:bidi="hi-IN"/>
        </w:rPr>
        <w:t xml:space="preserve">Человек обязан все эти параметры и стандарты, </w:t>
      </w:r>
      <w:r w:rsidRPr="001123A6">
        <w:rPr>
          <w:rFonts w:ascii="Times New Roman" w:eastAsia="Arial Unicode MS" w:hAnsi="Times New Roman" w:cs="Arial Unicode MS"/>
          <w:b/>
          <w:kern w:val="3"/>
          <w:sz w:val="24"/>
          <w:szCs w:val="24"/>
          <w:lang w:eastAsia="zh-CN" w:bidi="hi-IN"/>
        </w:rPr>
        <w:t xml:space="preserve">обязан </w:t>
      </w:r>
      <w:r w:rsidRPr="001123A6">
        <w:rPr>
          <w:rFonts w:ascii="Times New Roman" w:eastAsia="Arial Unicode MS" w:hAnsi="Times New Roman" w:cs="Arial Unicode MS"/>
          <w:kern w:val="3"/>
          <w:sz w:val="24"/>
          <w:szCs w:val="24"/>
          <w:lang w:eastAsia="zh-CN" w:bidi="hi-IN"/>
        </w:rPr>
        <w:t>вообще-то, замечать вокруг.</w:t>
      </w:r>
    </w:p>
    <w:p w:rsidR="00A60C8C" w:rsidRPr="001123A6" w:rsidRDefault="00A60C8C" w:rsidP="00E62433">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15681C" w:rsidRPr="001123A6" w:rsidRDefault="0015681C" w:rsidP="00EE2206">
      <w:pPr>
        <w:pStyle w:val="2"/>
        <w:ind w:firstLine="567"/>
        <w:rPr>
          <w:rFonts w:ascii="Times New Roman" w:eastAsia="Arial Unicode MS" w:hAnsi="Times New Roman" w:cs="Arial Unicode MS"/>
          <w:b/>
          <w:color w:val="auto"/>
          <w:kern w:val="3"/>
          <w:sz w:val="24"/>
          <w:szCs w:val="24"/>
          <w:lang w:eastAsia="zh-CN" w:bidi="hi-IN"/>
        </w:rPr>
      </w:pPr>
      <w:bookmarkStart w:id="35" w:name="_Toc141142872"/>
      <w:r w:rsidRPr="001123A6">
        <w:rPr>
          <w:rFonts w:ascii="Times New Roman" w:eastAsia="Arial Unicode MS" w:hAnsi="Times New Roman" w:cs="Arial Unicode MS"/>
          <w:b/>
          <w:color w:val="auto"/>
          <w:kern w:val="3"/>
          <w:sz w:val="24"/>
          <w:szCs w:val="24"/>
          <w:lang w:eastAsia="zh-CN" w:bidi="hi-IN"/>
        </w:rPr>
        <w:t>Человек обязан встроиться в окружающую реальность</w:t>
      </w:r>
      <w:bookmarkEnd w:id="35"/>
    </w:p>
    <w:p w:rsidR="003D3B41" w:rsidRPr="001123A6" w:rsidRDefault="003D3B41"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Человек обязан замечать вокруг. Человек обязан встроиться в окружающую реальность. Человек обязан её распознать, какая она. И чтоб он сумел это сделать, он сам должен иметь то, чем он будет это всё исполнять, распознавать, сканировать, читать в зависимости от того, какой глубины развитый у вас Интеллект. А, значит, для того, чтобы развивался Интеллект, вы в целом как Человек должны иметь отстроенность на все эти стандарты человеческие.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Это какие стандарты по нынешним ситуациям?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lastRenderedPageBreak/>
        <w:t>Это вся полнота Человека в виде Частей, отсюда четверица Человека: Часть, Система, Аппараты, Частности, да? Дальше, это 20-рица ракурсом какого-то архетипа в зависимости от того, кто вы по должности максимум, так? Двадцатерица у нас что теперь включает? Кроме Частей, это четыре позиции, ещё шестнадцать позиций, это о чём?</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i/>
          <w:sz w:val="24"/>
          <w:szCs w:val="24"/>
          <w:lang w:eastAsia="ru-RU"/>
        </w:rPr>
        <w:t>Из зала: Компетенции</w:t>
      </w:r>
      <w:r w:rsidRPr="001123A6">
        <w:rPr>
          <w:rFonts w:ascii="Times New Roman" w:eastAsia="Times New Roman" w:hAnsi="Times New Roman" w:cs="Times New Roman"/>
          <w:sz w:val="24"/>
          <w:szCs w:val="24"/>
          <w:lang w:eastAsia="ru-RU"/>
        </w:rPr>
        <w:t>.</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Подготовки и Компетенции. По восемь позиций без различения. Они там: метагалактические, октавные, ивдивные или отцовские. Вот просто, права так права, потому что это ракурс Человека вначале. Вот! Что ещё мы должны иметь для работы Интеллекта? Настяжать что мы должны?</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p>
    <w:p w:rsidR="00482242" w:rsidRPr="001123A6" w:rsidRDefault="00482242" w:rsidP="00EE2206">
      <w:pPr>
        <w:pStyle w:val="2"/>
        <w:ind w:firstLine="567"/>
        <w:rPr>
          <w:rFonts w:ascii="Times New Roman" w:eastAsia="Times New Roman" w:hAnsi="Times New Roman" w:cs="Times New Roman"/>
          <w:b/>
          <w:color w:val="auto"/>
          <w:sz w:val="24"/>
          <w:szCs w:val="24"/>
          <w:lang w:eastAsia="ru-RU"/>
        </w:rPr>
      </w:pPr>
      <w:bookmarkStart w:id="36" w:name="_Toc141142873"/>
      <w:r w:rsidRPr="001123A6">
        <w:rPr>
          <w:rFonts w:ascii="Times New Roman" w:eastAsia="Times New Roman" w:hAnsi="Times New Roman" w:cs="Times New Roman"/>
          <w:b/>
          <w:color w:val="auto"/>
          <w:sz w:val="24"/>
          <w:szCs w:val="24"/>
          <w:lang w:eastAsia="ru-RU"/>
        </w:rPr>
        <w:t>Что мы должны иметь для работы Интеллекта?</w:t>
      </w:r>
      <w:bookmarkEnd w:id="36"/>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p>
    <w:p w:rsidR="00482242" w:rsidRPr="00EE220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EE2206">
        <w:rPr>
          <w:rFonts w:ascii="Times New Roman" w:eastAsia="Times New Roman" w:hAnsi="Times New Roman" w:cs="Times New Roman"/>
          <w:sz w:val="24"/>
          <w:szCs w:val="24"/>
          <w:lang w:eastAsia="ru-RU"/>
        </w:rPr>
        <w:t xml:space="preserve">Данные об окружающем мире. Во-первых, мы должны войти в ИВДИВО. Мы должны стяжать ИВДИВО каждому из нас, тогда ИВДИВО каждого сопрягается с ИВДИВО в целом. Есть, потому что ИВДИВО – это вот те пределы, в которых мы живём с Отцом и развиваемся, согласны?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Вот максимум своих возможностей, вы всё равно встраиваетесь в ИВДИВО как можете. Тут ничего не сделаешь!  Дальше, в ИВДИВО синтезируется материя, да? Какие стандарты материи вы знаете?</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ИВДИВО имеет несколько сфер-оболочек. Самые крупные для нас сферы-оболочки, это какие и сколько? – Шестьдесят пять. Шестьдесят четыре по количеству архетипов, шестьдесят пятое всё это объединяет. Где у нас в каждой сфере-оболочке как архетипе развивается что? – Материя определённого ракурса. На сегодня первые 32 Архетипа материи – это сферы-оболочки ИВДИВО. </w:t>
      </w:r>
      <w:r w:rsidRPr="001123A6">
        <w:rPr>
          <w:rFonts w:ascii="Times New Roman" w:eastAsia="Times New Roman" w:hAnsi="Times New Roman" w:cs="Times New Roman"/>
          <w:b/>
          <w:sz w:val="24"/>
          <w:szCs w:val="24"/>
          <w:lang w:eastAsia="ru-RU"/>
        </w:rPr>
        <w:t>Архетип – это что-то промежуточные между ИВДИВО и остальной материей.</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b/>
          <w:sz w:val="24"/>
          <w:szCs w:val="24"/>
          <w:lang w:eastAsia="ru-RU"/>
        </w:rPr>
        <w:t>В любом случае, каждый архетип имеет сферу-оболочку ИВДИВО.</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b/>
          <w:sz w:val="24"/>
          <w:szCs w:val="24"/>
          <w:lang w:eastAsia="ru-RU"/>
        </w:rPr>
        <w:t xml:space="preserve">И первые 32 Архетипа, они взращивают внутри себя Метагалактическую материю, тридцать два или тридцать две Метагалактики. </w:t>
      </w:r>
      <w:r w:rsidRPr="001123A6">
        <w:rPr>
          <w:rFonts w:ascii="Times New Roman" w:eastAsia="Times New Roman" w:hAnsi="Times New Roman" w:cs="Times New Roman"/>
          <w:sz w:val="24"/>
          <w:szCs w:val="24"/>
          <w:lang w:eastAsia="ru-RU"/>
        </w:rPr>
        <w:t>Есть?</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Затем следующее, тридцать третье, это что? – Архетип Огня. Чем отличается? На самом деле это тоже архетип материи, только другой, это тоже нужно чётко сложить.</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i/>
          <w:sz w:val="24"/>
          <w:szCs w:val="24"/>
          <w:lang w:eastAsia="ru-RU"/>
        </w:rPr>
        <w:t xml:space="preserve">Это материя </w:t>
      </w:r>
      <w:r w:rsidR="00771953" w:rsidRPr="001123A6">
        <w:rPr>
          <w:rFonts w:ascii="Times New Roman" w:eastAsia="Times New Roman" w:hAnsi="Times New Roman" w:cs="Times New Roman"/>
          <w:i/>
          <w:sz w:val="24"/>
          <w:szCs w:val="24"/>
          <w:lang w:eastAsia="ru-RU"/>
        </w:rPr>
        <w:t>П</w:t>
      </w:r>
      <w:r w:rsidRPr="001123A6">
        <w:rPr>
          <w:rFonts w:ascii="Times New Roman" w:eastAsia="Times New Roman" w:hAnsi="Times New Roman" w:cs="Times New Roman"/>
          <w:i/>
          <w:sz w:val="24"/>
          <w:szCs w:val="24"/>
          <w:lang w:eastAsia="ru-RU"/>
        </w:rPr>
        <w:t>ра-</w:t>
      </w:r>
      <w:r w:rsidR="00771953" w:rsidRPr="001123A6">
        <w:rPr>
          <w:rFonts w:ascii="Times New Roman" w:eastAsia="Times New Roman" w:hAnsi="Times New Roman" w:cs="Times New Roman"/>
          <w:i/>
          <w:sz w:val="24"/>
          <w:szCs w:val="24"/>
          <w:lang w:eastAsia="ru-RU"/>
        </w:rPr>
        <w:t xml:space="preserve"> </w:t>
      </w:r>
      <w:r w:rsidRPr="001123A6">
        <w:rPr>
          <w:rFonts w:ascii="Times New Roman" w:eastAsia="Times New Roman" w:hAnsi="Times New Roman" w:cs="Times New Roman"/>
          <w:i/>
          <w:sz w:val="24"/>
          <w:szCs w:val="24"/>
          <w:lang w:eastAsia="ru-RU"/>
        </w:rPr>
        <w:t xml:space="preserve">Отца, наверное. Это центровка.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Нет. Дело не в центровке. Нет.</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Для Метагалактической материи 33-й, 64-й Архетипы – это Огонь. Но, мы знаем, что вышестоящая материя для нижестоящей и будет Огнём. Но и мы можем… сможем уже смотреть на 33-й, 64-й архетип и как на Огонь, и как следующую материю, которая вырастать должна за Метагалактической.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Праматерии...</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Нет. Октавная материя. И там другие отношения, нелинейные, вот так мы продолжаемся 32-мя Октавами. А каждая Октава в себе держит 32 Метагалактики. Мы начинаемся с метагалактической материи, у нас должна быть метагалактическая материя, нам ещё расти и расти, мы от неё никуда не денемся на всю эпоху, на десять миллиардов лет. Я не шучу, это стандарт! Но при этом мы можем в себе взращивать и Октавную материю. Тем, что постепенно осваиваем тридцать две Октавы, каждая из них несёт 32 Метагалактики своим ракурсом. Но 32 на 32, сколько будет у нас Метагалактик в 32-х Октавах? 1024.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Увидели этот расклад? На самом деле это в стандартах, я для Интеллекта, для связочек говорю, показываю. В стандартах это есть. Есть, например, положение об Аватар-Ипостасях, сейчас они не все Аватар-Ипостаси, да? и просто Аватарах Синтеза. И вот, если брать прежнюю 256-рицу для простоты, то первые 192 пары Аватаров Синтеза, мы так линейно росли от одной пары к другой. Когда мы переключаемся на взаимодействие с Аватар-Ипостасями, каждый из них собою фиксирует, держит все 192 пары Аватаров. То же самое, что Октавы держат Метагалактики, то есть внешнее и внутреннее – они взаимовыразимы. Здесь работает один </w:t>
      </w:r>
      <w:r w:rsidRPr="001123A6">
        <w:rPr>
          <w:rFonts w:ascii="Times New Roman" w:eastAsia="Times New Roman" w:hAnsi="Times New Roman" w:cs="Times New Roman"/>
          <w:sz w:val="24"/>
          <w:szCs w:val="24"/>
          <w:lang w:eastAsia="ru-RU"/>
        </w:rPr>
        <w:lastRenderedPageBreak/>
        <w:t>стандарт Отца: вышестоящее включает в себя нижестоящее, да ещё несколькими ракурсами. Увидели?</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Значит, когда мы взаимодействуем с Аватар-Ипостасями, а это прямые выразители Отца одним из ракурсов Отца. </w:t>
      </w:r>
      <w:r w:rsidRPr="001123A6">
        <w:rPr>
          <w:rFonts w:ascii="Times New Roman" w:eastAsia="Times New Roman" w:hAnsi="Times New Roman" w:cs="Times New Roman"/>
          <w:b/>
          <w:sz w:val="24"/>
          <w:szCs w:val="24"/>
          <w:lang w:eastAsia="ru-RU"/>
        </w:rPr>
        <w:t>Отец – это цельность, запредельная цельность</w:t>
      </w:r>
      <w:r w:rsidRPr="001123A6">
        <w:rPr>
          <w:rFonts w:ascii="Times New Roman" w:eastAsia="Times New Roman" w:hAnsi="Times New Roman" w:cs="Times New Roman"/>
          <w:sz w:val="24"/>
          <w:szCs w:val="24"/>
          <w:lang w:eastAsia="ru-RU"/>
        </w:rPr>
        <w:t xml:space="preserve">. Аватар Ипостась один из 64-х ракурсов несёт каждый. Но поскольку они – прямые выразители Отца, Аватары Синтеза есть у каждого Аватар-Ипостаси. Одни и те же самые. И каждый Аватар-Ипостась выражается всеми Аватарами Синтеза сразу. Другой выражается всеми теми же Аватарами Синтеза, но по-другому. И каждый Аватар Синтеза учится у всех Аватар Ипостасей, чтобы всю 64-рицу Отца наработать в себе.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Не хотят </w:t>
      </w:r>
      <w:r w:rsidRPr="001123A6">
        <w:rPr>
          <w:rFonts w:ascii="Times New Roman" w:eastAsia="Times New Roman" w:hAnsi="Times New Roman" w:cs="Times New Roman"/>
          <w:i/>
          <w:sz w:val="24"/>
          <w:szCs w:val="24"/>
          <w:lang w:eastAsia="ru-RU"/>
        </w:rPr>
        <w:t>(кашляет)</w:t>
      </w:r>
      <w:r w:rsidRPr="001123A6">
        <w:rPr>
          <w:rFonts w:ascii="Times New Roman" w:eastAsia="Times New Roman" w:hAnsi="Times New Roman" w:cs="Times New Roman"/>
          <w:sz w:val="24"/>
          <w:szCs w:val="24"/>
          <w:lang w:eastAsia="ru-RU"/>
        </w:rPr>
        <w:t>. Не дождутся!</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Ну так и? Увидели вот эту связочку?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Это нелинейная связочка. Вот и получается, Человек то же самое растёт! Когда мы говорим, ну, базово берём 256 Частей. Когда мы берём 192 Части, они самостоятельные и сами по себе выражаются друг в друге, но считаются самостоятельными. Когда мы говорим о Частях выше 192-й, это Тела, каждое из них Тело растится всеми 192-мя Частями.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w:t>
      </w:r>
      <w:r w:rsidRPr="001123A6">
        <w:rPr>
          <w:rFonts w:ascii="Times New Roman" w:eastAsia="Times New Roman" w:hAnsi="Times New Roman" w:cs="Times New Roman"/>
          <w:sz w:val="24"/>
          <w:szCs w:val="24"/>
          <w:lang w:eastAsia="ru-RU"/>
        </w:rPr>
        <w:t xml:space="preserve"> </w:t>
      </w:r>
      <w:r w:rsidRPr="001123A6">
        <w:rPr>
          <w:rFonts w:ascii="Times New Roman" w:eastAsia="Times New Roman" w:hAnsi="Times New Roman" w:cs="Times New Roman"/>
          <w:i/>
          <w:sz w:val="24"/>
          <w:szCs w:val="24"/>
          <w:lang w:eastAsia="ru-RU"/>
        </w:rPr>
        <w:t>То есть предыдущие 190 Частей в каждом теле.</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Да, но выражаются, свой функционал. И вот каждое Тело, выше 192-й Части, оно вносит свою специфику сразу во все 192 Части. Человек становится цельным, и Частей остаётся 256, но отношения между ними вот такие. Увидели?</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И чтобы заниматься каждым Телом, это фактически рост Компетенции в себе, нам необходимо что? – выражать вот эту Компетенцию и вот эту телесность соответственно. Ну, например, допустим, Владык Синтеза Служащих. Это нужно выражать каждой Частью, Интеллектом в том числе.</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Значит 64 развёртки Интеллекта ракурсом этой телесности у вас должно быть разработано! Когда-то, счас не требуется. Счас хотя бы в тему сложиться. Понимаете разницу? То есть Интеллект Владыки – это совсем не Интеллект Отца, Интеллект Посвященного – это совсем не Интеллект Ипостаси и так далее. Интеллект Интеллекту рознь. Увидели? Это вот так увидьте, это во всём такой принцип. Что в Человеке, что в Иерархии у Отца, что в Материи, которая нас окружает.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Ещё один такой момент, увидьте тоже, чтоб в вас записалось это с стандартом поглубже, что мы с вами – в начале Эпохи, и в начале Эпохи мы с вами охватываем и развиваем собой метагалактическую материю. Согласны? Это базовая материя для человечества этой Эпохи. Если посмотреть на Компетенции, там четыре группы Компетенций: Метагалактические, Октавные, Ивдивные и Отцовские. Вывод сделайте, пожалуйста, интеллектуальный!</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А вот ещё три вида материи, трёх выражений.</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Четверица Отца…</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Три вида материи нам придётся осваивать в перспективе. И мы уже приблизились ко второму виду – Октавному. Мы входим в это, согласны? Все закономерно! Дальше Дом должен стать материей, после освоения Октавной, вообще-то, это не так быстро делается. Чтобы не быть в иллюзиях, нужно собою наработать объективно стандарты, о которых ты говоришь. Вот. Но в перспективе Ивдивная Материя будет всё равно что-то телесное для нас, понимаете? Пример, я всегда такой вот на аналогиях, это всегда хорошо работает и понимается.</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Вот, помните в 5 расе Отец лепил из глины Адама и Еву? Создавал первичных людей. Это ж не просто. Почему-то эта притча, вот так вот она или миф у нас так сложился, лепил. Лепил – это ручками лепил, вообще-то, понимаете? Это телесное творение Отца той Эпохи. А сейчас Отец нас творит Домом. Дом для него как инструмент, который на нас фиксируется всё-таки, он нам помогает самоорганизоваться и стать глубже отстроенными материально. Согласны? То есть Отцом… Отец Домом достигает результаты, не Телом! Отец Телом-то может, но мы это не выдержим на самом деле, понимаете?</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lastRenderedPageBreak/>
        <w:t xml:space="preserve">Значит, Дом должен стать как Тело, составляющее Человека, тоже должен быть разработан, организован, чтобы настолько, чтобы мы могли, действуя </w:t>
      </w:r>
      <w:r w:rsidRPr="001123A6">
        <w:rPr>
          <w:rFonts w:ascii="Times New Roman" w:eastAsia="Times New Roman" w:hAnsi="Times New Roman" w:cs="Times New Roman"/>
          <w:b/>
          <w:sz w:val="24"/>
          <w:szCs w:val="24"/>
          <w:lang w:eastAsia="ru-RU"/>
        </w:rPr>
        <w:t>Домом, у нас четыре только действия, известные на сегодня.</w:t>
      </w:r>
      <w:r w:rsidRPr="001123A6">
        <w:rPr>
          <w:rFonts w:ascii="Times New Roman" w:eastAsia="Times New Roman" w:hAnsi="Times New Roman" w:cs="Times New Roman"/>
          <w:sz w:val="24"/>
          <w:szCs w:val="24"/>
          <w:lang w:eastAsia="ru-RU"/>
        </w:rPr>
        <w:t xml:space="preserve"> Это </w:t>
      </w:r>
      <w:r w:rsidRPr="001123A6">
        <w:rPr>
          <w:rFonts w:ascii="Times New Roman" w:eastAsia="Times New Roman" w:hAnsi="Times New Roman" w:cs="Times New Roman"/>
          <w:b/>
          <w:i/>
          <w:sz w:val="24"/>
          <w:szCs w:val="24"/>
          <w:lang w:eastAsia="ru-RU"/>
        </w:rPr>
        <w:t xml:space="preserve">масштабирование, концентрация, иерархизация и новая порядковая цельность. </w:t>
      </w:r>
      <w:r w:rsidRPr="001123A6">
        <w:rPr>
          <w:rFonts w:ascii="Times New Roman" w:eastAsia="Times New Roman" w:hAnsi="Times New Roman" w:cs="Times New Roman"/>
          <w:sz w:val="24"/>
          <w:szCs w:val="24"/>
          <w:lang w:eastAsia="ru-RU"/>
        </w:rPr>
        <w:t xml:space="preserve">Четверица, чем Дом действует. Дальше это будет глубже на самом деле выявлено. И вот Дом должен стать такой же Материей для нас, приемлемой, как и Тело. Понимаете, что расти нам и расти туда. Есть? Есть, хорошо!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Дальше, следующий шаг. Потом Материя Отца, она начинается с Прасинтезности, из того, что мы знаем. Того, что за пределами Дома. И значит, синтезироваться с Отцом нужно настолько и так, чтобы то, что запредельно для ИВДИВО каждого, вошло в Дом, да ещё в нужной пропорции, количестве, качестве, вызвало синтезирование Домом нужного Метагалактического даже результата. Все сложили? Я понимаю, что вы сейчас все подвяли немножко. Устали, извините!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Мы сейчас идём в Практику, и не страдайте, но последнее усилие и попробуйте увидеть, что эта Эпоха, возможно, это пока моё мнение, она не к двум жизням приведёт как раньше, а к четырём на самом деле. Где четыре жизни, это вот четыре Материи, которые у нас будут строиться, эти выше перечисленные, и это подтверждают те Компетенции, которые обозначил Отец, и они уже растут у нас. Только подход к этому вот росту и развитию Материи у нас должен быть другой, чем прошлое. Знаете, когда вызываем на себя, как можем складываем, встраиваемся, приспосабливаемся к внешней Материи и этим растём. Это очень неэффективно и очень медленно!</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А вот синтезируя то, что нам необходимо, в Отце, углубляться этим – это путь более эффективный. Это в самом начале Эпохи.  Метагалактика – это только… это сказка детская! Хотя бы по отношении к Октаве, потому что у нас уже есть преценденты, когда наши тела прекрасно горят, когда мы выбираемся в Октавы, в октавный Огонь не по подготовке! Не-е-е, физически это не всегда чувствуется. Всё восстанавливается со временем, но это говорит о том, что ты не разбираешься иерархически в стандартах Отца. Согласны? Согласны.</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И это всё о Человеке. Итак, </w:t>
      </w:r>
      <w:r w:rsidRPr="001123A6">
        <w:rPr>
          <w:rFonts w:ascii="Times New Roman" w:eastAsia="Times New Roman" w:hAnsi="Times New Roman" w:cs="Times New Roman"/>
          <w:b/>
          <w:sz w:val="24"/>
          <w:szCs w:val="24"/>
          <w:lang w:eastAsia="ru-RU"/>
        </w:rPr>
        <w:t>вначале Человек должен быть отстроен как Человек современными стандартами</w:t>
      </w:r>
      <w:r w:rsidRPr="001123A6">
        <w:rPr>
          <w:rFonts w:ascii="Times New Roman" w:eastAsia="Times New Roman" w:hAnsi="Times New Roman" w:cs="Times New Roman"/>
          <w:sz w:val="24"/>
          <w:szCs w:val="24"/>
          <w:lang w:eastAsia="ru-RU"/>
        </w:rPr>
        <w:t xml:space="preserve">. Как внутренне, мы с вами говорили, каждая Часть, это всё-таки продолжение Части Отца видом Материи и так далее, так и внешне. Мы по-крупному пошли, в Метагалактике с архетипами, потом Октавы, Ивдивное… Ивдиво со сферами-оболочками и Материя Отца, </w:t>
      </w:r>
      <w:r w:rsidRPr="001123A6">
        <w:rPr>
          <w:rFonts w:ascii="Times New Roman" w:eastAsia="Times New Roman" w:hAnsi="Times New Roman" w:cs="Times New Roman"/>
          <w:b/>
          <w:sz w:val="24"/>
          <w:szCs w:val="24"/>
          <w:lang w:eastAsia="ru-RU"/>
        </w:rPr>
        <w:t>где каждая Метагалактика строится видами, типами Материи, видами организации, Эволюциями, Мирами, субъядерностью и своей Иерархией.</w:t>
      </w:r>
      <w:r w:rsidRPr="001123A6">
        <w:rPr>
          <w:rFonts w:ascii="Times New Roman" w:eastAsia="Times New Roman" w:hAnsi="Times New Roman" w:cs="Times New Roman"/>
          <w:sz w:val="24"/>
          <w:szCs w:val="24"/>
          <w:lang w:eastAsia="ru-RU"/>
        </w:rPr>
        <w:t xml:space="preserve"> Хотя бы вот эти семь позиций для Метагалактике нужно обозначить. И вот, всё это телесно Человек разрабатывает. Представляете, сколько вариантов жизни, выбора, возможностей, перспектив роста, какая жизнь длинная предстоит впереди. Не радует? Угу, вы уже сидите с такими лицами, вам уже ничего не хочется. Вот порадуйтесь, есть чем заниматься! Есть возможность долго жить, между прочим! Согласны? Согласны.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И вот такого Человека мы счас пойдем с вами и стяжаем. И стяжаем в чём? Новшеством!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Дело в том, что Огонь Института – это встраивание Человека во внешнюю среду всего ИВДИВО и как минимум в Изначально Вышестоящего Отца. Вот в ИВДИВО немного другие отношения, там вы стяжаете, в общем-то вы можете не обязательно встроиться во внешнюю реализацию. Здесь – обязательно, потому что Проект для внешней реализации каждого из нас в том числе по-человечески. Вот.</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Дальше! Все остальные стандарты те же самые. И мы создам основания для формирования, назовём просто, тридцатой Части – Интеллект из 64-х Частей. Увидели? Так Человек, а потом у него отдельная Часть, но не наоборот. Нельзя под Интеллект подстраивать Человека. Не получится. Увидели?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 xml:space="preserve">Поэтому часть работы, которая должна у вас вестись, это в том числе работа, посвящённая работе Человеком над собою, то есть отстраиваемся каждый по-человечески! На самом деле это индивидуальная работа. Поэтому ещё одно задание запишите, то, которое может и не </w:t>
      </w:r>
      <w:r w:rsidRPr="001123A6">
        <w:rPr>
          <w:rFonts w:ascii="Times New Roman" w:eastAsia="Times New Roman" w:hAnsi="Times New Roman" w:cs="Times New Roman"/>
          <w:sz w:val="24"/>
          <w:szCs w:val="24"/>
          <w:lang w:eastAsia="ru-RU"/>
        </w:rPr>
        <w:lastRenderedPageBreak/>
        <w:t>напрямую присутствовать в работе ИВДИВО: стать Человеком с большой буквы! Теперь вы понимаете, о чём идёт речь. Согласны? Согласны, ладно. Практика.</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Итак, мы идём к Юсефу. Мы знакомимся с Институтом, с его Огнём, хотя мы его уже накрутили здесь достаточно. Ну, а потом стяжаем то, что нужно!</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p>
    <w:p w:rsidR="00482242" w:rsidRPr="001123A6" w:rsidRDefault="00482242" w:rsidP="00344FC2">
      <w:pPr>
        <w:pStyle w:val="2"/>
        <w:rPr>
          <w:rFonts w:ascii="Times New Roman" w:eastAsia="Times New Roman" w:hAnsi="Times New Roman" w:cs="Times New Roman"/>
          <w:b/>
          <w:color w:val="auto"/>
          <w:sz w:val="24"/>
          <w:szCs w:val="24"/>
          <w:lang w:eastAsia="ru-RU"/>
        </w:rPr>
      </w:pPr>
      <w:r w:rsidRPr="001123A6">
        <w:rPr>
          <w:rFonts w:ascii="Times New Roman" w:eastAsia="Times New Roman" w:hAnsi="Times New Roman" w:cs="Times New Roman"/>
          <w:i/>
          <w:color w:val="auto"/>
          <w:sz w:val="24"/>
          <w:szCs w:val="24"/>
          <w:lang w:eastAsia="ru-RU"/>
        </w:rPr>
        <w:t xml:space="preserve"> </w:t>
      </w:r>
      <w:bookmarkStart w:id="37" w:name="_Toc141142874"/>
      <w:r w:rsidRPr="001123A6">
        <w:rPr>
          <w:rFonts w:ascii="Times New Roman" w:eastAsia="Times New Roman" w:hAnsi="Times New Roman" w:cs="Times New Roman"/>
          <w:b/>
          <w:color w:val="auto"/>
          <w:sz w:val="24"/>
          <w:szCs w:val="24"/>
          <w:lang w:eastAsia="ru-RU"/>
        </w:rPr>
        <w:t>Практика 1</w:t>
      </w:r>
      <w:r w:rsidRPr="001123A6">
        <w:rPr>
          <w:rFonts w:ascii="Times New Roman" w:eastAsia="Times New Roman" w:hAnsi="Times New Roman" w:cs="Times New Roman"/>
          <w:i/>
          <w:color w:val="auto"/>
          <w:sz w:val="24"/>
          <w:szCs w:val="24"/>
          <w:lang w:eastAsia="ru-RU"/>
        </w:rPr>
        <w:t>.</w:t>
      </w:r>
      <w:r w:rsidRPr="001123A6">
        <w:rPr>
          <w:rFonts w:eastAsiaTheme="minorEastAsia"/>
          <w:color w:val="auto"/>
          <w:lang w:eastAsia="ru-RU"/>
        </w:rPr>
        <w:t xml:space="preserve"> </w:t>
      </w:r>
      <w:r w:rsidRPr="001123A6">
        <w:rPr>
          <w:rFonts w:ascii="Times New Roman" w:eastAsia="Times New Roman" w:hAnsi="Times New Roman" w:cs="Times New Roman"/>
          <w:b/>
          <w:color w:val="auto"/>
          <w:sz w:val="24"/>
          <w:szCs w:val="24"/>
          <w:lang w:eastAsia="ru-RU"/>
        </w:rPr>
        <w:t>Знакомство с Институтом Метагалактического Человека в 441 пра-ивдиво-реальности, с его Огнём. Стяжание у Изначально Вышестоящего Аватара Синтеза Юсефа Синтеза Жизни Изначально Вышестоящего Отца и вхождение в Институт Метагалактического Человека как Проект Отца. Стяжание у Изначально Вышестоящего От</w:t>
      </w:r>
      <w:r w:rsidR="000A2486" w:rsidRPr="001123A6">
        <w:rPr>
          <w:rFonts w:ascii="Times New Roman" w:eastAsia="Times New Roman" w:hAnsi="Times New Roman" w:cs="Times New Roman"/>
          <w:b/>
          <w:color w:val="auto"/>
          <w:sz w:val="24"/>
          <w:szCs w:val="24"/>
          <w:lang w:eastAsia="ru-RU"/>
        </w:rPr>
        <w:t>ца формирования Ядра Архетипиче</w:t>
      </w:r>
      <w:r w:rsidRPr="001123A6">
        <w:rPr>
          <w:rFonts w:ascii="Times New Roman" w:eastAsia="Times New Roman" w:hAnsi="Times New Roman" w:cs="Times New Roman"/>
          <w:b/>
          <w:color w:val="auto"/>
          <w:sz w:val="24"/>
          <w:szCs w:val="24"/>
          <w:lang w:eastAsia="ru-RU"/>
        </w:rPr>
        <w:t>ского Интеллекта к</w:t>
      </w:r>
      <w:r w:rsidR="000A2486" w:rsidRPr="001123A6">
        <w:rPr>
          <w:rFonts w:ascii="Times New Roman" w:eastAsia="Times New Roman" w:hAnsi="Times New Roman" w:cs="Times New Roman"/>
          <w:b/>
          <w:color w:val="auto"/>
          <w:sz w:val="24"/>
          <w:szCs w:val="24"/>
          <w:lang w:eastAsia="ru-RU"/>
        </w:rPr>
        <w:t>аждому, 512 сфер-оболочек Интел</w:t>
      </w:r>
      <w:r w:rsidRPr="001123A6">
        <w:rPr>
          <w:rFonts w:ascii="Times New Roman" w:eastAsia="Times New Roman" w:hAnsi="Times New Roman" w:cs="Times New Roman"/>
          <w:b/>
          <w:color w:val="auto"/>
          <w:sz w:val="24"/>
          <w:szCs w:val="24"/>
          <w:lang w:eastAsia="ru-RU"/>
        </w:rPr>
        <w:t>лекта, 512 Систем, Аппаратов, Частностей.</w:t>
      </w:r>
      <w:bookmarkEnd w:id="37"/>
      <w:r w:rsidRPr="001123A6">
        <w:rPr>
          <w:rFonts w:ascii="Times New Roman" w:eastAsia="Times New Roman" w:hAnsi="Times New Roman" w:cs="Times New Roman"/>
          <w:b/>
          <w:color w:val="auto"/>
          <w:sz w:val="24"/>
          <w:szCs w:val="24"/>
          <w:lang w:eastAsia="ru-RU"/>
        </w:rPr>
        <w:t xml:space="preserve">  </w:t>
      </w:r>
    </w:p>
    <w:p w:rsidR="00482242" w:rsidRPr="001123A6" w:rsidRDefault="00482242" w:rsidP="00482242">
      <w:pPr>
        <w:spacing w:after="0" w:line="240" w:lineRule="auto"/>
        <w:ind w:firstLine="567"/>
        <w:jc w:val="both"/>
        <w:rPr>
          <w:rFonts w:ascii="Times New Roman" w:eastAsia="Times New Roman" w:hAnsi="Times New Roman" w:cs="Times New Roman"/>
          <w:b/>
          <w:i/>
          <w:sz w:val="24"/>
          <w:szCs w:val="24"/>
          <w:lang w:eastAsia="ru-RU"/>
        </w:rPr>
      </w:pP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Итак, мы возжигаемся всеми Ядрами Синтеза, которые есть у нас. Мы возжигаемся вначале Должностными Компетенциями каждого из нас. И даже Телом по Должности возжигаемся, если Аватар – то аватарским Телом. Прям Огнём этим возжигаемся, это всё дано вместе с Должностной Компетенцией, вопрос – сложиться в этом.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Дальше, мы возжигаемся Синтезом Изначально Вышестоящего Аватара Синтеза Кут Хуми в каждом из нас. Кстати, Аватаресса Синтеза Фаинь Изначально Вышестоящего Аватара Синтеза Кут Хуми. И в этом Огне мы переходим в Зал ИВДИВО, становимся пред Изначально Вышестоящим Аватаром Синтеза Кут Хуми, приветствуем его, и, настраиваясь на него, мы стяжаем Синтез, Огонь, Условия и Ивдивности, развёртывание фиксации Проекта Изначально Вышестоящего Отца Институт Метагалактического Человека в ИВДИВО Чебоксары. Стоим в 448 пра-ивдиво-реальности и разворачиваемся этим Проектом в ИВДИВО Чебоксары.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Этот Проект так же, как всё в ИВДИВО, курирует Кут Хуми. Для того, чтобы он был, чтоб условия сложились, такая чисто Ивдивная курация. Есть?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проникаясь Изначально Вышестоящим Аватаром Синтеза Кут Хуми, мы просим преобразить каждого из нас и синтез нас на явление Части Интеллект Изначально Вышестоящего Отца командой Должностно Компетентных ИВДИВО Чебоксары как Части Должностной ответственности.</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впитываем эти условия Огнём, Синтезом Кут Хуми. И, кстати, синтезируясь с Кут Хуми и с Фаинь, мы стяжаем командный Огонь каждому из нас. И, являя Кут Хуми как Должностно Компетентные в этой работе, направляем друг другу Огонь Кут Хуми, можно Синтез Синтеза, можно и Огонь, так и так сработает. А каждый должен, вы знаете все здесь друг друга, я не в счёт, кстати, каждый вот здесь направляет этот Огонь каждому и также точно от каждого принимает другие Огни. Сколько вас тут, посчитайте, вот вы все, что обмениваетесь Огнём.  Всё во всем должно выразиться, каждый в каждом по Огню, и между вами должна сложиться среда Огня Кут Хуми. Не лично вашего, а то, как вы выражаете Кут Хуми или он вас ведёт, и мы просим Кут Хуми и Фаинь поддержать эту тенденцию явления цельности команды Огнём до завершения этого семинара минимально. Есть.</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далее, синтезируемся здесь же, кстати, у Кут Хуми, здесь точно так же с нами синтезирован. Здесь же мы синтезируемся с Изначально Вышестоящим Аватаром Синтеза Юсефом, стяжаем Синтез Жизни Изначально Вышестоящего Отца и переходим в Его Зал. Это Зал Института Метагалактического Человека в 441 пра-ивдиво-реальности.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Становимся пред Изначально Вышестоящим Аватаром Синтеза Юсефом, приветствуем его. Синтезируемся с ним, стяжаем Синтез Жизни Изначально Вышестоящего Отца и просим ввести нас в Институт Метагалактического Человека как Проект Отца.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стяжаем и заполняемся Огнём и Синтезом Проекта Институт Метагалактического Человека. Стяжаем Условие для формирования Ядра Института в каждом из нас, хотя бы </w:t>
      </w:r>
      <w:r w:rsidRPr="001123A6">
        <w:rPr>
          <w:rFonts w:ascii="Times New Roman" w:eastAsia="Times New Roman" w:hAnsi="Times New Roman" w:cs="Times New Roman"/>
          <w:i/>
          <w:sz w:val="24"/>
          <w:szCs w:val="24"/>
          <w:lang w:eastAsia="ru-RU"/>
        </w:rPr>
        <w:lastRenderedPageBreak/>
        <w:t xml:space="preserve">одного. И стяжаем фиксацию нас в сфере Института мерой Компетенции каждого из нас как Ипостасей Института Метагалактического Человека, ипостасно сопрягаясь с Юсефом.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Входите в эту среду Института, весь Зал заполнен Огнём Института. Погружайтесь в эту среду. Вызывайте на себя этот Огонь и Синтез, концентрируйте, вам легче будет работать. И вас..., и далее мы стяжаем оформление Тела этим Огнём и Синтезом ракурсом Ипостаси Института Метагалактического Человека и стяжаем каждому из нас Форму Ипостаси Института Метагалактического Человека. Стяжаем 64 Инструмента Ипостаси Института Метагалактического Человека.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в этом мы синтезируемся с Изначально Вышестоящим Аватаром Синтеза Юсефом каждый из нас Частью Интеллект как Должностной Частью с Частью Интеллект Изначально Вышестоящим Аватаром Синтеза Юсефа. Стяжаем Синтез Интеллекта Изначально Вышестоящего Отца. Стяжаем Синтез Жизни Интеллекта Юсефа (</w:t>
      </w:r>
      <w:r w:rsidRPr="001123A6">
        <w:rPr>
          <w:rFonts w:ascii="Times New Roman" w:eastAsia="Times New Roman" w:hAnsi="Times New Roman" w:cs="Times New Roman"/>
          <w:sz w:val="24"/>
          <w:szCs w:val="24"/>
          <w:lang w:eastAsia="ru-RU"/>
        </w:rPr>
        <w:t xml:space="preserve">Входную дверь кто-то приоткрыл и закрыл. </w:t>
      </w:r>
      <w:r w:rsidRPr="001123A6">
        <w:rPr>
          <w:rFonts w:ascii="Times New Roman" w:eastAsia="Times New Roman" w:hAnsi="Times New Roman" w:cs="Times New Roman"/>
          <w:i/>
          <w:sz w:val="24"/>
          <w:szCs w:val="24"/>
          <w:lang w:eastAsia="ru-RU"/>
        </w:rPr>
        <w:t>Барышева Л.: «Хороший знак, но не до конца»).</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проникаясь Интеллектом Юсефа, мы синтезируемся здесь же с Изначально Вышестоящим Аватаром… Аватарами Синтеза Вячеслав Анастасия, стяжаем Синтез Света Изначально Вышестоящего Отца и Синтез Интеллекта Изначально Вышестоящего Отца. Входим в Магнит Аватара-Аватарессы. Вам это должно быть знакомо, но глубже сработайте, потому что вы сейчас не в ИВДИВО, хотя у нас все Проекты в ИВДИВО, ну, вы всё-таки ракурсом Проекта действуете.</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сюда выходят Аватары Синтеза Вячеслав Анастасия и с командой Изначально Вышестоящего Аватара Синтеза Юсефа. Помните, у каждого Аватара, Изначально Вышестоящим Аватара Синтеза своя команда Аватаров Синтеза. Есть.</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проникаясь этим цельным Синтезом, насыщаемся, концентрируем его. Каждый мы стяжаем в ИВДИВО каждого сферу-оболочку Института ракурсом Части Интеллект. И в этой активации мы переходим в Зал Изначально Вышестоящего Отца, устремляемся в 513-ю пра-ивдиво- реальность к Изначально Вышестоящему Отцу.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Становимся перед ним в данной активации подготовки, которую сейчас сложили как Ипостаси Института Метагалактического Человека. 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явлением Части Интеллект Изначально Вышестоящего Отца как Часть Должностно Компетентной ответственности каждого здесь присутствующего и Части Архетипический Интеллекта. И, синтезируясь с Изначально Вышестоящим Отцом, стяжаем Синтез Интеллекта ИВО архетипически каждому из нас ракурсом 33-го Архетипа Материи. Прям заполняемся.</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Далее, синтезируясь с Изначально Вышестоящим Отцом, мы стяжаем формирование Ядра Архетипического Интеллекта каждому из нас, заполняемся, возжигаемся.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Далее синтезируясь с Изначально Вышестоящим Отцом, мы стяжаем каждому их нас сферы-оболочки Интеллекта, минимум 512, вы их можете дальше стяжать в подразделении на 302 секстиллиона. И возжигаемся 512-ю сферами-оболочками Интеллекта Изначально Вышестоящего Отца.</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Далее, стяжаем у Изначально Вышестоящего Отца, минимум, внимание! 512 Систем: от 256, Отец говорит, до 512 Систем Интеллекта. Как Системы называются? Господа Интеллекты?</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неразборчиво... содержание?</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Нет. Содержание вообще не в этом горизонте. А?</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Теза...</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Теза репликации.</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sz w:val="24"/>
          <w:szCs w:val="24"/>
          <w:lang w:eastAsia="ru-RU"/>
        </w:rPr>
        <w:t xml:space="preserve">Теза. Не все сразу. Теза. Пока просто </w:t>
      </w:r>
      <w:r w:rsidRPr="001123A6">
        <w:rPr>
          <w:rFonts w:ascii="Times New Roman" w:eastAsia="Times New Roman" w:hAnsi="Times New Roman" w:cs="Times New Roman"/>
          <w:b/>
          <w:sz w:val="24"/>
          <w:szCs w:val="24"/>
          <w:lang w:eastAsia="ru-RU"/>
        </w:rPr>
        <w:t xml:space="preserve">Теза. </w:t>
      </w:r>
      <w:r w:rsidRPr="001123A6">
        <w:rPr>
          <w:rFonts w:ascii="Times New Roman" w:eastAsia="Times New Roman" w:hAnsi="Times New Roman" w:cs="Times New Roman"/>
          <w:sz w:val="24"/>
          <w:szCs w:val="24"/>
          <w:lang w:eastAsia="ru-RU"/>
        </w:rPr>
        <w:t>А «репликация» здесь вообще не причём. Это уже будет многообразие. Пока базовый вид Системы – Теза.</w:t>
      </w:r>
      <w:r w:rsidRPr="001123A6">
        <w:rPr>
          <w:rFonts w:ascii="Times New Roman" w:eastAsia="Times New Roman" w:hAnsi="Times New Roman" w:cs="Times New Roman"/>
          <w:i/>
          <w:sz w:val="24"/>
          <w:szCs w:val="24"/>
          <w:lang w:eastAsia="ru-RU"/>
        </w:rPr>
        <w:t xml:space="preserve"> </w:t>
      </w:r>
    </w:p>
    <w:p w:rsidR="00482242" w:rsidRPr="001123A6" w:rsidRDefault="00482242" w:rsidP="00482242">
      <w:pPr>
        <w:spacing w:after="0" w:line="240" w:lineRule="auto"/>
        <w:ind w:firstLine="567"/>
        <w:jc w:val="both"/>
        <w:rPr>
          <w:rFonts w:ascii="Times New Roman" w:eastAsia="Times New Roman" w:hAnsi="Times New Roman" w:cs="Times New Roman"/>
          <w:b/>
          <w:i/>
          <w:sz w:val="24"/>
          <w:szCs w:val="24"/>
          <w:lang w:eastAsia="ru-RU"/>
        </w:rPr>
      </w:pPr>
      <w:r w:rsidRPr="001123A6">
        <w:rPr>
          <w:rFonts w:ascii="Times New Roman" w:eastAsia="Times New Roman" w:hAnsi="Times New Roman" w:cs="Times New Roman"/>
          <w:i/>
          <w:sz w:val="24"/>
          <w:szCs w:val="24"/>
          <w:lang w:eastAsia="ru-RU"/>
        </w:rPr>
        <w:lastRenderedPageBreak/>
        <w:t xml:space="preserve">А потом стяжаем от 256 до 512 видов Аппаратов Систем Интеллекта, которая называется </w:t>
      </w:r>
      <w:r w:rsidRPr="001123A6">
        <w:rPr>
          <w:rFonts w:ascii="Times New Roman" w:eastAsia="Times New Roman" w:hAnsi="Times New Roman" w:cs="Times New Roman"/>
          <w:b/>
          <w:i/>
          <w:sz w:val="24"/>
          <w:szCs w:val="24"/>
          <w:lang w:eastAsia="ru-RU"/>
        </w:rPr>
        <w:t xml:space="preserve">Гравитация. </w:t>
      </w:r>
      <w:r w:rsidRPr="001123A6">
        <w:rPr>
          <w:rFonts w:ascii="Times New Roman" w:eastAsia="Times New Roman" w:hAnsi="Times New Roman" w:cs="Times New Roman"/>
          <w:i/>
          <w:sz w:val="24"/>
          <w:szCs w:val="24"/>
          <w:lang w:eastAsia="ru-RU"/>
        </w:rPr>
        <w:t xml:space="preserve">Здесь можно условно выделить, что это </w:t>
      </w:r>
      <w:r w:rsidRPr="001123A6">
        <w:rPr>
          <w:rFonts w:ascii="Times New Roman" w:eastAsia="Times New Roman" w:hAnsi="Times New Roman" w:cs="Times New Roman"/>
          <w:b/>
          <w:i/>
          <w:sz w:val="24"/>
          <w:szCs w:val="24"/>
          <w:lang w:eastAsia="ru-RU"/>
        </w:rPr>
        <w:t xml:space="preserve">Гравитация Света.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Но, поговорим об этих терминах попозже. Далее, синтезируемся с Изначально Вышестоящим Отцом, мы стяжаем Частности, от 256 до 512 видов Частностей Интеллекта архетипического. Как Частности называются?</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Из зала: Воля Света, Света.</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Просто Свет пока. Можно и Воля Света. Если иметь в виду 256 Частей, вы пока просто возьмите Свет. Вы правильно всё знаете. Вопрос принятия, если мы сразу всё в деталях начнем принимать, можем не принять от Отца. Вначале просто Свет, потом уже Воля Света. И заполняйтесь Светом Изначально Вышестоящего Отца. Впитайте, проживите, как это Свет входит. Какой он эффект даёт проживанием? Как воспринимается Свет? Какой эффект даёт физическому телу? Кто скажет?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Ясность. При заполнении Светом у вас появляется Ясность. Хотя бы Ясность Восприятия Среды Зала Отца. Вот там, где мы стоим. Или ничего не меняется? Если ничего не меняется, Свет не усваивается. Просто счас сканируете, что у вас получается или не получается. Всё остальное будем потом разбирать. Есть.</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вот так формируясь, мы стяжаем четверицу Архетипической Части Интеллект каждому из нас, возжигаемся. Стяжаем у Изначально Вышестоящего Отца 32-ричную Репликацию Части Интеллект архетипически по 32-м архетипам с 33-го по вторую включительно. Первая Метагалактика ФА отдаётся Человечеству.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фактически разворачиваемся цельно, но 32-мя вариантами Архетипического Интеллекта каждый в Зале пред Отцом и на весь ИВДИВО. Есть.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проникаясь Изначально Вышестоящим Отцом, стяжаем Синтез Изначально Вышестоящего Отца, просим преобразить каждого из нас и синтез нас на всё стяжённое в практике.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эманируем, разворачиваем вокруг Синтез Интеллекта А ихетипического в ИВДИВО в целом, переключаемся на синтезфизические эманации, эманируем Синтез Интеллекта Архетипического Изначально Вышестоящего Отца в ИВДИВО в целом, в ИВДИВО Чебоксары и в Подразделения Служащих, здесь присутствующих, в ИВДИВО Должностной Компетенции каждого из нас и в ИВДИВО каждого.</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И физично эманируем всё достигнутое этой практикой, всей предыдущей темой в обобщении её, на территорию Подразделения, концентрируя здесь Синтез наработанный. И затем за пределы Подразделения, заполняем всю Россию, физично Огнём и Синтезом Интеллекта Отца.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Просто нужно стать Синтезом Интеллекта Отца и всё получится! И вам это дано по Должности, вы это можете сделать. </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И далее продолжаем эманировать физично Синтез Интеллекта собою и окутываем этим Синтезом всю Планету Земля, являя Часть Отца всей Цивилизации Землян, Огнём и Синтезом, понятно. И, проникаясь этим Отцом, мы благодарим Изначально Вышестоящего Отца за это преображение нас.</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Благодарим Изначально Вышестоящих Аватаров Синтеза Кут Хуми Фаинь, Юсеф Она, Вячеслав Анастасия, всех, кто нам помогал.</w:t>
      </w:r>
    </w:p>
    <w:p w:rsidR="00482242" w:rsidRPr="001123A6" w:rsidRDefault="00482242" w:rsidP="00482242">
      <w:pPr>
        <w:spacing w:after="0" w:line="240" w:lineRule="auto"/>
        <w:ind w:firstLine="567"/>
        <w:jc w:val="both"/>
        <w:rPr>
          <w:rFonts w:ascii="Times New Roman" w:eastAsia="Times New Roman" w:hAnsi="Times New Roman" w:cs="Times New Roman"/>
          <w:i/>
          <w:sz w:val="24"/>
          <w:szCs w:val="24"/>
          <w:lang w:eastAsia="ru-RU"/>
        </w:rPr>
      </w:pPr>
      <w:r w:rsidRPr="001123A6">
        <w:rPr>
          <w:rFonts w:ascii="Times New Roman" w:eastAsia="Times New Roman" w:hAnsi="Times New Roman" w:cs="Times New Roman"/>
          <w:i/>
          <w:sz w:val="24"/>
          <w:szCs w:val="24"/>
          <w:lang w:eastAsia="ru-RU"/>
        </w:rPr>
        <w:t xml:space="preserve">Возвращаемся в физическую реализацию и выходим из практики. </w:t>
      </w:r>
    </w:p>
    <w:p w:rsidR="00482242" w:rsidRPr="001123A6" w:rsidRDefault="00482242" w:rsidP="00482242">
      <w:pPr>
        <w:spacing w:after="0" w:line="240" w:lineRule="auto"/>
        <w:ind w:firstLine="567"/>
        <w:jc w:val="both"/>
        <w:rPr>
          <w:rFonts w:ascii="Times New Roman" w:eastAsia="Times New Roman" w:hAnsi="Times New Roman" w:cs="Times New Roman"/>
          <w:sz w:val="24"/>
          <w:szCs w:val="24"/>
          <w:lang w:eastAsia="ru-RU"/>
        </w:rPr>
      </w:pPr>
      <w:r w:rsidRPr="001123A6">
        <w:rPr>
          <w:rFonts w:ascii="Times New Roman" w:eastAsia="Times New Roman" w:hAnsi="Times New Roman" w:cs="Times New Roman"/>
          <w:sz w:val="24"/>
          <w:szCs w:val="24"/>
          <w:lang w:eastAsia="ru-RU"/>
        </w:rPr>
        <w:t>Всё? Вернулись? Всё, заслужили отдых. Отдыхаем 25 минут. Вот смотрите, там счас почти без 20, где-то в семь минут седьмого продолжаем. Всё.</w:t>
      </w:r>
    </w:p>
    <w:p w:rsidR="00482242" w:rsidRPr="001123A6" w:rsidRDefault="00482242"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4C3BC7" w:rsidRPr="001123A6" w:rsidRDefault="004C3BC7"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b/>
          <w:kern w:val="3"/>
          <w:sz w:val="24"/>
          <w:szCs w:val="24"/>
          <w:lang w:eastAsia="zh-CN" w:bidi="hi-IN"/>
        </w:rPr>
      </w:pPr>
    </w:p>
    <w:p w:rsidR="00A60C8C" w:rsidRPr="001123A6" w:rsidRDefault="00A60C8C"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A60C8C" w:rsidRPr="001123A6" w:rsidRDefault="00A60C8C"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A60C8C" w:rsidRPr="001123A6" w:rsidRDefault="00A60C8C"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pPr>
    </w:p>
    <w:p w:rsidR="007F1239" w:rsidRPr="001123A6" w:rsidRDefault="007F1239" w:rsidP="00A60C8C">
      <w:pPr>
        <w:widowControl w:val="0"/>
        <w:suppressAutoHyphens/>
        <w:autoSpaceDN w:val="0"/>
        <w:spacing w:after="0" w:line="240" w:lineRule="auto"/>
        <w:ind w:firstLine="567"/>
        <w:jc w:val="both"/>
        <w:textAlignment w:val="baseline"/>
        <w:rPr>
          <w:rFonts w:ascii="Times New Roman" w:eastAsia="Arial Unicode MS" w:hAnsi="Times New Roman" w:cs="Arial Unicode MS"/>
          <w:kern w:val="3"/>
          <w:sz w:val="24"/>
          <w:szCs w:val="24"/>
          <w:lang w:eastAsia="zh-CN" w:bidi="hi-IN"/>
        </w:rPr>
        <w:sectPr w:rsidR="007F1239" w:rsidRPr="001123A6" w:rsidSect="00224894">
          <w:pgSz w:w="11907" w:h="16840" w:code="9"/>
          <w:pgMar w:top="1021" w:right="1134" w:bottom="1021" w:left="1134" w:header="567" w:footer="567" w:gutter="0"/>
          <w:cols w:space="708"/>
          <w:docGrid w:linePitch="360"/>
        </w:sectPr>
      </w:pPr>
    </w:p>
    <w:p w:rsidR="00BC27D0" w:rsidRPr="001123A6" w:rsidRDefault="000A2486" w:rsidP="0054253E">
      <w:pPr>
        <w:pStyle w:val="1"/>
        <w:jc w:val="right"/>
        <w:rPr>
          <w:rFonts w:ascii="Times New Roman" w:hAnsi="Times New Roman" w:cs="Times New Roman"/>
          <w:b/>
          <w:i/>
          <w:iCs/>
          <w:color w:val="auto"/>
          <w:sz w:val="28"/>
          <w:szCs w:val="28"/>
        </w:rPr>
      </w:pPr>
      <w:bookmarkStart w:id="38" w:name="_Toc141142875"/>
      <w:r w:rsidRPr="001123A6">
        <w:rPr>
          <w:rFonts w:ascii="Times New Roman" w:hAnsi="Times New Roman" w:cs="Times New Roman"/>
          <w:b/>
          <w:i/>
          <w:iCs/>
          <w:color w:val="auto"/>
          <w:sz w:val="28"/>
          <w:szCs w:val="28"/>
        </w:rPr>
        <w:lastRenderedPageBreak/>
        <w:t xml:space="preserve">День 1 </w:t>
      </w:r>
      <w:r w:rsidR="00B303A4" w:rsidRPr="001123A6">
        <w:rPr>
          <w:rFonts w:ascii="Times New Roman" w:hAnsi="Times New Roman" w:cs="Times New Roman"/>
          <w:b/>
          <w:i/>
          <w:iCs/>
          <w:color w:val="auto"/>
          <w:sz w:val="28"/>
          <w:szCs w:val="28"/>
        </w:rPr>
        <w:t xml:space="preserve">Часть </w:t>
      </w:r>
      <w:r w:rsidR="00BC27D0" w:rsidRPr="001123A6">
        <w:rPr>
          <w:rFonts w:ascii="Times New Roman" w:hAnsi="Times New Roman" w:cs="Times New Roman"/>
          <w:b/>
          <w:i/>
          <w:iCs/>
          <w:color w:val="auto"/>
          <w:sz w:val="28"/>
          <w:szCs w:val="28"/>
        </w:rPr>
        <w:t>2</w:t>
      </w:r>
      <w:bookmarkEnd w:id="38"/>
      <w:r w:rsidR="007F1239" w:rsidRPr="001123A6">
        <w:rPr>
          <w:rFonts w:ascii="Times New Roman" w:hAnsi="Times New Roman" w:cs="Times New Roman"/>
          <w:b/>
          <w:i/>
          <w:iCs/>
          <w:color w:val="auto"/>
          <w:sz w:val="28"/>
          <w:szCs w:val="28"/>
        </w:rPr>
        <w:t xml:space="preserve"> </w:t>
      </w:r>
    </w:p>
    <w:p w:rsidR="000A2486" w:rsidRPr="001123A6" w:rsidRDefault="000A2486" w:rsidP="000A2486">
      <w:pPr>
        <w:spacing w:after="0" w:line="240" w:lineRule="auto"/>
        <w:ind w:firstLine="567"/>
        <w:jc w:val="right"/>
        <w:rPr>
          <w:rFonts w:ascii="Times New Roman" w:hAnsi="Times New Roman" w:cs="Times New Roman"/>
          <w:sz w:val="24"/>
          <w:szCs w:val="24"/>
        </w:rPr>
      </w:pP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Постепенно настраивайтесь, мы сейчас будем заниматься, нам нужно Интеллектом заняться непосредственно. Ну, давайте</w:t>
      </w:r>
      <w:r w:rsidR="003C0F11" w:rsidRPr="001123A6">
        <w:rPr>
          <w:rFonts w:ascii="Times New Roman" w:hAnsi="Times New Roman" w:cs="Times New Roman"/>
          <w:sz w:val="24"/>
          <w:szCs w:val="24"/>
        </w:rPr>
        <w:t>,</w:t>
      </w:r>
      <w:r w:rsidRPr="001123A6">
        <w:rPr>
          <w:rFonts w:ascii="Times New Roman" w:hAnsi="Times New Roman" w:cs="Times New Roman"/>
          <w:sz w:val="24"/>
          <w:szCs w:val="24"/>
        </w:rPr>
        <w:t xml:space="preserve"> пока</w:t>
      </w:r>
      <w:r w:rsidR="003C0F11" w:rsidRPr="001123A6">
        <w:rPr>
          <w:rFonts w:ascii="Times New Roman" w:hAnsi="Times New Roman" w:cs="Times New Roman"/>
          <w:sz w:val="24"/>
          <w:szCs w:val="24"/>
        </w:rPr>
        <w:t xml:space="preserve"> собираемся, такой вопрос к вам:</w:t>
      </w:r>
      <w:r w:rsidRPr="001123A6">
        <w:rPr>
          <w:rFonts w:ascii="Times New Roman" w:hAnsi="Times New Roman" w:cs="Times New Roman"/>
          <w:sz w:val="24"/>
          <w:szCs w:val="24"/>
        </w:rPr>
        <w:t xml:space="preserve"> что вы зн</w:t>
      </w:r>
      <w:r w:rsidR="003C0F11" w:rsidRPr="001123A6">
        <w:rPr>
          <w:rFonts w:ascii="Times New Roman" w:hAnsi="Times New Roman" w:cs="Times New Roman"/>
          <w:sz w:val="24"/>
          <w:szCs w:val="24"/>
        </w:rPr>
        <w:t>аете об Интеллекте, что это за Ч</w:t>
      </w:r>
      <w:r w:rsidRPr="001123A6">
        <w:rPr>
          <w:rFonts w:ascii="Times New Roman" w:hAnsi="Times New Roman" w:cs="Times New Roman"/>
          <w:sz w:val="24"/>
          <w:szCs w:val="24"/>
        </w:rPr>
        <w:t xml:space="preserve">асть, как работает? Настя молчит, Света молчит, меня интересует вся остальная группа. Вася говорит по делу.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003C0F11" w:rsidRPr="001123A6">
        <w:rPr>
          <w:rFonts w:ascii="Times New Roman" w:hAnsi="Times New Roman" w:cs="Times New Roman"/>
          <w:i/>
          <w:sz w:val="24"/>
          <w:szCs w:val="24"/>
        </w:rPr>
        <w:t>Интеллект строится</w:t>
      </w:r>
      <w:r w:rsidRPr="001123A6">
        <w:rPr>
          <w:rFonts w:ascii="Times New Roman" w:hAnsi="Times New Roman" w:cs="Times New Roman"/>
          <w:i/>
          <w:sz w:val="24"/>
          <w:szCs w:val="24"/>
        </w:rPr>
        <w:t xml:space="preserve"> как </w:t>
      </w:r>
      <w:r w:rsidR="00327AE0" w:rsidRPr="001123A6">
        <w:rPr>
          <w:rFonts w:ascii="Times New Roman" w:hAnsi="Times New Roman" w:cs="Times New Roman"/>
          <w:i/>
          <w:sz w:val="24"/>
          <w:szCs w:val="24"/>
        </w:rPr>
        <w:t>Ч</w:t>
      </w:r>
      <w:r w:rsidRPr="001123A6">
        <w:rPr>
          <w:rFonts w:ascii="Times New Roman" w:hAnsi="Times New Roman" w:cs="Times New Roman"/>
          <w:i/>
          <w:sz w:val="24"/>
          <w:szCs w:val="24"/>
        </w:rPr>
        <w:t>асть</w:t>
      </w:r>
      <w:r w:rsidR="00327AE0" w:rsidRPr="001123A6">
        <w:rPr>
          <w:rFonts w:ascii="Times New Roman" w:hAnsi="Times New Roman" w:cs="Times New Roman"/>
          <w:i/>
          <w:sz w:val="24"/>
          <w:szCs w:val="24"/>
        </w:rPr>
        <w:t xml:space="preserve"> Интической материей</w:t>
      </w:r>
      <w:r w:rsidR="003C0F11" w:rsidRPr="001123A6">
        <w:rPr>
          <w:rFonts w:ascii="Times New Roman" w:hAnsi="Times New Roman" w:cs="Times New Roman"/>
          <w:i/>
          <w:sz w:val="24"/>
          <w:szCs w:val="24"/>
        </w:rPr>
        <w:t xml:space="preserve"> Интической М</w:t>
      </w:r>
      <w:r w:rsidR="00327AE0" w:rsidRPr="001123A6">
        <w:rPr>
          <w:rFonts w:ascii="Times New Roman" w:hAnsi="Times New Roman" w:cs="Times New Roman"/>
          <w:i/>
          <w:sz w:val="24"/>
          <w:szCs w:val="24"/>
        </w:rPr>
        <w:t>етагалактики.</w:t>
      </w:r>
      <w:r w:rsidRPr="001123A6">
        <w:rPr>
          <w:rFonts w:ascii="Times New Roman" w:hAnsi="Times New Roman" w:cs="Times New Roman"/>
          <w:i/>
          <w:sz w:val="24"/>
          <w:szCs w:val="24"/>
        </w:rPr>
        <w:t xml:space="preserve"> Интическая материя она строится Светом. </w:t>
      </w:r>
    </w:p>
    <w:p w:rsidR="00327AE0" w:rsidRPr="001123A6" w:rsidRDefault="00327AE0" w:rsidP="00FD3C14">
      <w:pPr>
        <w:spacing w:after="0" w:line="240" w:lineRule="auto"/>
        <w:ind w:firstLine="567"/>
        <w:jc w:val="both"/>
        <w:rPr>
          <w:rFonts w:ascii="Times New Roman" w:hAnsi="Times New Roman" w:cs="Times New Roman"/>
          <w:i/>
          <w:sz w:val="24"/>
          <w:szCs w:val="24"/>
        </w:rPr>
      </w:pPr>
    </w:p>
    <w:p w:rsidR="00327AE0" w:rsidRPr="001123A6" w:rsidRDefault="00327AE0" w:rsidP="0054253E">
      <w:pPr>
        <w:pStyle w:val="2"/>
        <w:ind w:firstLine="567"/>
        <w:rPr>
          <w:rFonts w:ascii="Times New Roman" w:hAnsi="Times New Roman" w:cs="Times New Roman"/>
          <w:b/>
          <w:color w:val="auto"/>
          <w:sz w:val="24"/>
          <w:szCs w:val="24"/>
        </w:rPr>
      </w:pPr>
      <w:bookmarkStart w:id="39" w:name="_Toc141142876"/>
      <w:r w:rsidRPr="001123A6">
        <w:rPr>
          <w:rFonts w:ascii="Times New Roman" w:hAnsi="Times New Roman" w:cs="Times New Roman"/>
          <w:b/>
          <w:color w:val="auto"/>
          <w:sz w:val="24"/>
          <w:szCs w:val="24"/>
        </w:rPr>
        <w:t xml:space="preserve">Чем строится и </w:t>
      </w:r>
      <w:r w:rsidR="003E01B3" w:rsidRPr="001123A6">
        <w:rPr>
          <w:rFonts w:ascii="Times New Roman" w:hAnsi="Times New Roman" w:cs="Times New Roman"/>
          <w:b/>
          <w:color w:val="auto"/>
          <w:sz w:val="24"/>
          <w:szCs w:val="24"/>
        </w:rPr>
        <w:t xml:space="preserve">как </w:t>
      </w:r>
      <w:r w:rsidRPr="001123A6">
        <w:rPr>
          <w:rFonts w:ascii="Times New Roman" w:hAnsi="Times New Roman" w:cs="Times New Roman"/>
          <w:b/>
          <w:color w:val="auto"/>
          <w:sz w:val="24"/>
          <w:szCs w:val="24"/>
        </w:rPr>
        <w:t>работает Интеллект</w:t>
      </w:r>
      <w:bookmarkEnd w:id="39"/>
    </w:p>
    <w:p w:rsidR="00327AE0" w:rsidRPr="001123A6" w:rsidRDefault="00327AE0" w:rsidP="00FD3C14">
      <w:pPr>
        <w:spacing w:after="0" w:line="240" w:lineRule="auto"/>
        <w:ind w:firstLine="567"/>
        <w:jc w:val="both"/>
        <w:rPr>
          <w:rFonts w:ascii="Times New Roman" w:hAnsi="Times New Roman" w:cs="Times New Roman"/>
          <w:b/>
          <w:sz w:val="24"/>
          <w:szCs w:val="24"/>
        </w:rPr>
      </w:pP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w:t>
      </w:r>
      <w:r w:rsidR="003C0F11" w:rsidRPr="001123A6">
        <w:rPr>
          <w:rFonts w:ascii="Times New Roman" w:hAnsi="Times New Roman" w:cs="Times New Roman"/>
          <w:sz w:val="24"/>
          <w:szCs w:val="24"/>
        </w:rPr>
        <w:t>на строится всем, но специфика С</w:t>
      </w:r>
      <w:r w:rsidRPr="001123A6">
        <w:rPr>
          <w:rFonts w:ascii="Times New Roman" w:hAnsi="Times New Roman" w:cs="Times New Roman"/>
          <w:sz w:val="24"/>
          <w:szCs w:val="24"/>
        </w:rPr>
        <w:t>вет. Интическая материя, виды материи нам особо неизвестно, вот ситуация на сегодня в ИВДИВО такая. У</w:t>
      </w:r>
      <w:r w:rsidR="00327AE0" w:rsidRPr="001123A6">
        <w:rPr>
          <w:rFonts w:ascii="Times New Roman" w:hAnsi="Times New Roman" w:cs="Times New Roman"/>
          <w:sz w:val="24"/>
          <w:szCs w:val="24"/>
        </w:rPr>
        <w:t xml:space="preserve"> нас есть, конечно, Адыгейский Д</w:t>
      </w:r>
      <w:r w:rsidRPr="001123A6">
        <w:rPr>
          <w:rFonts w:ascii="Times New Roman" w:hAnsi="Times New Roman" w:cs="Times New Roman"/>
          <w:sz w:val="24"/>
          <w:szCs w:val="24"/>
        </w:rPr>
        <w:t>ом, где собирали всю информацию такую хорошую, сборничек написали. Там идёт 32 вида материи</w:t>
      </w:r>
      <w:r w:rsidR="003C0F11" w:rsidRPr="001123A6">
        <w:rPr>
          <w:rFonts w:ascii="Times New Roman" w:hAnsi="Times New Roman" w:cs="Times New Roman"/>
          <w:sz w:val="24"/>
          <w:szCs w:val="24"/>
        </w:rPr>
        <w:t>,</w:t>
      </w:r>
      <w:r w:rsidRPr="001123A6">
        <w:rPr>
          <w:rFonts w:ascii="Times New Roman" w:hAnsi="Times New Roman" w:cs="Times New Roman"/>
          <w:sz w:val="24"/>
          <w:szCs w:val="24"/>
        </w:rPr>
        <w:t xml:space="preserve"> не все там есть. Но смотря ка</w:t>
      </w:r>
      <w:r w:rsidR="003C0F11" w:rsidRPr="001123A6">
        <w:rPr>
          <w:rFonts w:ascii="Times New Roman" w:hAnsi="Times New Roman" w:cs="Times New Roman"/>
          <w:sz w:val="24"/>
          <w:szCs w:val="24"/>
        </w:rPr>
        <w:t>кие синтезы проходили у них, и И</w:t>
      </w:r>
      <w:r w:rsidRPr="001123A6">
        <w:rPr>
          <w:rFonts w:ascii="Times New Roman" w:hAnsi="Times New Roman" w:cs="Times New Roman"/>
          <w:sz w:val="24"/>
          <w:szCs w:val="24"/>
        </w:rPr>
        <w:t xml:space="preserve">нтическое там отсутствует. Вам не повезло называется, да? </w:t>
      </w:r>
      <w:r w:rsidR="003C0F11" w:rsidRPr="001123A6">
        <w:rPr>
          <w:rFonts w:ascii="Times New Roman" w:hAnsi="Times New Roman" w:cs="Times New Roman"/>
          <w:sz w:val="24"/>
          <w:szCs w:val="24"/>
        </w:rPr>
        <w:t>Т</w:t>
      </w:r>
      <w:r w:rsidRPr="001123A6">
        <w:rPr>
          <w:rFonts w:ascii="Times New Roman" w:hAnsi="Times New Roman" w:cs="Times New Roman"/>
          <w:sz w:val="24"/>
          <w:szCs w:val="24"/>
        </w:rPr>
        <w:t>ам много на самом деле информации, там и Алины семинары, иногда мои включаются, иногда Виталия, но скорее всего</w:t>
      </w:r>
      <w:r w:rsidR="003C0F11" w:rsidRPr="001123A6">
        <w:rPr>
          <w:rFonts w:ascii="Times New Roman" w:hAnsi="Times New Roman" w:cs="Times New Roman"/>
          <w:sz w:val="24"/>
          <w:szCs w:val="24"/>
        </w:rPr>
        <w:t>,</w:t>
      </w:r>
      <w:r w:rsidRPr="001123A6">
        <w:rPr>
          <w:rFonts w:ascii="Times New Roman" w:hAnsi="Times New Roman" w:cs="Times New Roman"/>
          <w:sz w:val="24"/>
          <w:szCs w:val="24"/>
        </w:rPr>
        <w:t xml:space="preserve"> Виталия и Алины. И дело не в этом. Дело то, что мы оче</w:t>
      </w:r>
      <w:r w:rsidR="00471B60" w:rsidRPr="001123A6">
        <w:rPr>
          <w:rFonts w:ascii="Times New Roman" w:hAnsi="Times New Roman" w:cs="Times New Roman"/>
          <w:sz w:val="24"/>
          <w:szCs w:val="24"/>
        </w:rPr>
        <w:t>нь плохо знаем эти виды материи.</w:t>
      </w:r>
      <w:r w:rsidRPr="001123A6">
        <w:rPr>
          <w:rFonts w:ascii="Times New Roman" w:hAnsi="Times New Roman" w:cs="Times New Roman"/>
          <w:sz w:val="24"/>
          <w:szCs w:val="24"/>
        </w:rPr>
        <w:t xml:space="preserve"> </w:t>
      </w:r>
      <w:r w:rsidR="00471B60" w:rsidRPr="001123A6">
        <w:rPr>
          <w:rFonts w:ascii="Times New Roman" w:hAnsi="Times New Roman" w:cs="Times New Roman"/>
          <w:sz w:val="24"/>
          <w:szCs w:val="24"/>
        </w:rPr>
        <w:t>А</w:t>
      </w:r>
      <w:r w:rsidRPr="001123A6">
        <w:rPr>
          <w:rFonts w:ascii="Times New Roman" w:hAnsi="Times New Roman" w:cs="Times New Roman"/>
          <w:sz w:val="24"/>
          <w:szCs w:val="24"/>
        </w:rPr>
        <w:t xml:space="preserve"> чем они, в</w:t>
      </w:r>
      <w:r w:rsidR="00471B60" w:rsidRPr="001123A6">
        <w:rPr>
          <w:rFonts w:ascii="Times New Roman" w:hAnsi="Times New Roman" w:cs="Times New Roman"/>
          <w:sz w:val="24"/>
          <w:szCs w:val="24"/>
        </w:rPr>
        <w:t>ообще, специфичны, виды материи?</w:t>
      </w:r>
      <w:r w:rsidRPr="001123A6">
        <w:rPr>
          <w:rFonts w:ascii="Times New Roman" w:hAnsi="Times New Roman" w:cs="Times New Roman"/>
          <w:sz w:val="24"/>
          <w:szCs w:val="24"/>
        </w:rPr>
        <w:t xml:space="preserve">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См</w:t>
      </w:r>
      <w:r w:rsidR="006D04B2" w:rsidRPr="001123A6">
        <w:rPr>
          <w:rFonts w:ascii="Times New Roman" w:hAnsi="Times New Roman" w:cs="Times New Roman"/>
          <w:sz w:val="24"/>
          <w:szCs w:val="24"/>
        </w:rPr>
        <w:t>отрите,</w:t>
      </w:r>
      <w:r w:rsidR="00471B60" w:rsidRPr="001123A6">
        <w:rPr>
          <w:rFonts w:ascii="Times New Roman" w:hAnsi="Times New Roman" w:cs="Times New Roman"/>
          <w:sz w:val="24"/>
          <w:szCs w:val="24"/>
        </w:rPr>
        <w:t xml:space="preserve"> материя, она что делает?</w:t>
      </w:r>
      <w:r w:rsidRPr="001123A6">
        <w:rPr>
          <w:rFonts w:ascii="Times New Roman" w:hAnsi="Times New Roman" w:cs="Times New Roman"/>
          <w:sz w:val="24"/>
          <w:szCs w:val="24"/>
        </w:rPr>
        <w:t xml:space="preserve"> </w:t>
      </w:r>
      <w:r w:rsidR="00471B60" w:rsidRPr="001123A6">
        <w:rPr>
          <w:rFonts w:ascii="Times New Roman" w:hAnsi="Times New Roman" w:cs="Times New Roman"/>
          <w:sz w:val="24"/>
          <w:szCs w:val="24"/>
        </w:rPr>
        <w:t>О</w:t>
      </w:r>
      <w:r w:rsidRPr="001123A6">
        <w:rPr>
          <w:rFonts w:ascii="Times New Roman" w:hAnsi="Times New Roman" w:cs="Times New Roman"/>
          <w:sz w:val="24"/>
          <w:szCs w:val="24"/>
        </w:rPr>
        <w:t>на собирает, организует плоть до в</w:t>
      </w:r>
      <w:r w:rsidR="00B47F85" w:rsidRPr="001123A6">
        <w:rPr>
          <w:rFonts w:ascii="Times New Roman" w:hAnsi="Times New Roman" w:cs="Times New Roman"/>
          <w:sz w:val="24"/>
          <w:szCs w:val="24"/>
        </w:rPr>
        <w:t>ещё</w:t>
      </w:r>
      <w:r w:rsidRPr="001123A6">
        <w:rPr>
          <w:rFonts w:ascii="Times New Roman" w:hAnsi="Times New Roman" w:cs="Times New Roman"/>
          <w:sz w:val="24"/>
          <w:szCs w:val="24"/>
        </w:rPr>
        <w:t>ства: разный Огонь, Дух, Свет, Энергию, какие</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то ф</w:t>
      </w:r>
      <w:r w:rsidR="00327AE0" w:rsidRPr="001123A6">
        <w:rPr>
          <w:rFonts w:ascii="Times New Roman" w:hAnsi="Times New Roman" w:cs="Times New Roman"/>
          <w:sz w:val="24"/>
          <w:szCs w:val="24"/>
        </w:rPr>
        <w:t>ундаментальности, эти частички п</w:t>
      </w:r>
      <w:r w:rsidRPr="001123A6">
        <w:rPr>
          <w:rFonts w:ascii="Times New Roman" w:hAnsi="Times New Roman" w:cs="Times New Roman"/>
          <w:sz w:val="24"/>
          <w:szCs w:val="24"/>
        </w:rPr>
        <w:t>ра</w:t>
      </w:r>
      <w:r w:rsidR="00327AE0" w:rsidRPr="001123A6">
        <w:rPr>
          <w:rFonts w:ascii="Times New Roman" w:hAnsi="Times New Roman" w:cs="Times New Roman"/>
          <w:sz w:val="24"/>
          <w:szCs w:val="24"/>
        </w:rPr>
        <w:t>-</w:t>
      </w:r>
      <w:r w:rsidRPr="001123A6">
        <w:rPr>
          <w:rFonts w:ascii="Times New Roman" w:hAnsi="Times New Roman" w:cs="Times New Roman"/>
          <w:sz w:val="24"/>
          <w:szCs w:val="24"/>
        </w:rPr>
        <w:t>, всё, из чего она должна строиться, и организует из этого, доходя до конечного результата. И каждый из 64 видов материи делает это по</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своему. Поэтому, допустим, материя астральная, она чем складывает чувства, чем она интересна? Тем</w:t>
      </w:r>
      <w:r w:rsidR="00327AE0" w:rsidRPr="001123A6">
        <w:rPr>
          <w:rFonts w:ascii="Times New Roman" w:hAnsi="Times New Roman" w:cs="Times New Roman"/>
          <w:sz w:val="24"/>
          <w:szCs w:val="24"/>
        </w:rPr>
        <w:t>,</w:t>
      </w:r>
      <w:r w:rsidRPr="001123A6">
        <w:rPr>
          <w:rFonts w:ascii="Times New Roman" w:hAnsi="Times New Roman" w:cs="Times New Roman"/>
          <w:sz w:val="24"/>
          <w:szCs w:val="24"/>
        </w:rPr>
        <w:t xml:space="preserve"> что она собирается и записывает какие</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то данные из окружающей среды, а потом вот эти данные, они самоорганизуются Душой. То есть, они не просто как</w:t>
      </w:r>
      <w:r w:rsidR="006D04B2" w:rsidRPr="001123A6">
        <w:rPr>
          <w:rFonts w:ascii="Times New Roman" w:hAnsi="Times New Roman" w:cs="Times New Roman"/>
          <w:sz w:val="24"/>
          <w:szCs w:val="24"/>
        </w:rPr>
        <w:t>-т</w:t>
      </w:r>
      <w:r w:rsidRPr="001123A6">
        <w:rPr>
          <w:rFonts w:ascii="Times New Roman" w:hAnsi="Times New Roman" w:cs="Times New Roman"/>
          <w:sz w:val="24"/>
          <w:szCs w:val="24"/>
        </w:rPr>
        <w:t>о складыв</w:t>
      </w:r>
      <w:r w:rsidR="006D04B2" w:rsidRPr="001123A6">
        <w:rPr>
          <w:rFonts w:ascii="Times New Roman" w:hAnsi="Times New Roman" w:cs="Times New Roman"/>
          <w:sz w:val="24"/>
          <w:szCs w:val="24"/>
        </w:rPr>
        <w:t>аются, самоорганизующе укладываю</w:t>
      </w:r>
      <w:r w:rsidRPr="001123A6">
        <w:rPr>
          <w:rFonts w:ascii="Times New Roman" w:hAnsi="Times New Roman" w:cs="Times New Roman"/>
          <w:sz w:val="24"/>
          <w:szCs w:val="24"/>
        </w:rPr>
        <w:t>тся и упаковываются в том же линзовидном теле Души или зерцале Души. И вот, эта самоорганизация она, в том числе, матричная. Это вот, если так поговорить, сопрягая все стандарты, которые на 3 горизонте, вот. Но Интическое тело, Интическая материя чуть</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 xml:space="preserve">чуть потом, вот мы к ней вернёмся обязательно. </w:t>
      </w:r>
    </w:p>
    <w:p w:rsidR="00327AE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Вопрос самой части Интеллект, п</w:t>
      </w:r>
      <w:r w:rsidR="00471B60" w:rsidRPr="001123A6">
        <w:rPr>
          <w:rFonts w:ascii="Times New Roman" w:hAnsi="Times New Roman" w:cs="Times New Roman"/>
          <w:sz w:val="24"/>
          <w:szCs w:val="24"/>
        </w:rPr>
        <w:t>отому что есть специфика самой Ч</w:t>
      </w:r>
      <w:r w:rsidRPr="001123A6">
        <w:rPr>
          <w:rFonts w:ascii="Times New Roman" w:hAnsi="Times New Roman" w:cs="Times New Roman"/>
          <w:sz w:val="24"/>
          <w:szCs w:val="24"/>
        </w:rPr>
        <w:t xml:space="preserve">асти, она как цельная работает </w:t>
      </w:r>
      <w:r w:rsidR="00471B60"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и по названию, и по истории её</w:t>
      </w:r>
      <w:r w:rsidR="00327AE0" w:rsidRPr="001123A6">
        <w:rPr>
          <w:rFonts w:ascii="Times New Roman" w:hAnsi="Times New Roman" w:cs="Times New Roman"/>
          <w:sz w:val="24"/>
          <w:szCs w:val="24"/>
        </w:rPr>
        <w:t>,</w:t>
      </w:r>
      <w:r w:rsidRPr="001123A6">
        <w:rPr>
          <w:rFonts w:ascii="Times New Roman" w:hAnsi="Times New Roman" w:cs="Times New Roman"/>
          <w:sz w:val="24"/>
          <w:szCs w:val="24"/>
        </w:rPr>
        <w:t xml:space="preserve"> и по нынешним стандартам, и</w:t>
      </w:r>
      <w:r w:rsidR="00327AE0" w:rsidRPr="001123A6">
        <w:rPr>
          <w:rFonts w:ascii="Times New Roman" w:hAnsi="Times New Roman" w:cs="Times New Roman"/>
          <w:sz w:val="24"/>
          <w:szCs w:val="24"/>
        </w:rPr>
        <w:t xml:space="preserve"> по взаимоотношениям с другими Ч</w:t>
      </w:r>
      <w:r w:rsidRPr="001123A6">
        <w:rPr>
          <w:rFonts w:ascii="Times New Roman" w:hAnsi="Times New Roman" w:cs="Times New Roman"/>
          <w:sz w:val="24"/>
          <w:szCs w:val="24"/>
        </w:rPr>
        <w:t>астями. То есть, какие</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характеристики мы можем набрать, подходя с разных сторон к рассмотрению </w:t>
      </w:r>
      <w:r w:rsidR="00327AE0" w:rsidRPr="001123A6">
        <w:rPr>
          <w:rFonts w:ascii="Times New Roman" w:hAnsi="Times New Roman" w:cs="Times New Roman"/>
          <w:sz w:val="24"/>
          <w:szCs w:val="24"/>
        </w:rPr>
        <w:t>Части. Дальше, есть система Ч</w:t>
      </w:r>
      <w:r w:rsidRPr="001123A6">
        <w:rPr>
          <w:rFonts w:ascii="Times New Roman" w:hAnsi="Times New Roman" w:cs="Times New Roman"/>
          <w:sz w:val="24"/>
          <w:szCs w:val="24"/>
        </w:rPr>
        <w:t>асти, нуж</w:t>
      </w:r>
      <w:r w:rsidR="00327AE0" w:rsidRPr="001123A6">
        <w:rPr>
          <w:rFonts w:ascii="Times New Roman" w:hAnsi="Times New Roman" w:cs="Times New Roman"/>
          <w:sz w:val="24"/>
          <w:szCs w:val="24"/>
        </w:rPr>
        <w:t>но понять, какой ракурс работе Части они задают, есть аппараты Части</w:t>
      </w:r>
      <w:r w:rsidRPr="001123A6">
        <w:rPr>
          <w:rFonts w:ascii="Times New Roman" w:hAnsi="Times New Roman" w:cs="Times New Roman"/>
          <w:sz w:val="24"/>
          <w:szCs w:val="24"/>
        </w:rPr>
        <w:t xml:space="preserve">.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Наперёд скажу, что аппараты склады</w:t>
      </w:r>
      <w:r w:rsidR="00471B60" w:rsidRPr="001123A6">
        <w:rPr>
          <w:rFonts w:ascii="Times New Roman" w:hAnsi="Times New Roman" w:cs="Times New Roman"/>
          <w:sz w:val="24"/>
          <w:szCs w:val="24"/>
        </w:rPr>
        <w:t>вают процессуальности действия Ч</w:t>
      </w:r>
      <w:r w:rsidRPr="001123A6">
        <w:rPr>
          <w:rFonts w:ascii="Times New Roman" w:hAnsi="Times New Roman" w:cs="Times New Roman"/>
          <w:sz w:val="24"/>
          <w:szCs w:val="24"/>
        </w:rPr>
        <w:t xml:space="preserve">асти. И есть частности </w:t>
      </w:r>
      <w:r w:rsidR="00471B60" w:rsidRPr="001123A6">
        <w:rPr>
          <w:rFonts w:ascii="Times New Roman" w:hAnsi="Times New Roman" w:cs="Times New Roman"/>
          <w:sz w:val="24"/>
          <w:szCs w:val="24"/>
        </w:rPr>
        <w:t>–</w:t>
      </w:r>
      <w:r w:rsidRPr="001123A6">
        <w:rPr>
          <w:rFonts w:ascii="Times New Roman" w:hAnsi="Times New Roman" w:cs="Times New Roman"/>
          <w:sz w:val="24"/>
          <w:szCs w:val="24"/>
        </w:rPr>
        <w:t xml:space="preserve"> некий итоговый, конечный жизненный продукт каждой </w:t>
      </w:r>
      <w:r w:rsidR="00471B60" w:rsidRPr="001123A6">
        <w:rPr>
          <w:rFonts w:ascii="Times New Roman" w:hAnsi="Times New Roman" w:cs="Times New Roman"/>
          <w:sz w:val="24"/>
          <w:szCs w:val="24"/>
        </w:rPr>
        <w:t>Части,</w:t>
      </w:r>
      <w:r w:rsidRPr="001123A6">
        <w:rPr>
          <w:rFonts w:ascii="Times New Roman" w:hAnsi="Times New Roman" w:cs="Times New Roman"/>
          <w:sz w:val="24"/>
          <w:szCs w:val="24"/>
        </w:rPr>
        <w:t xml:space="preserve"> для Интеллекта понятно </w:t>
      </w:r>
      <w:r w:rsidR="00471B60"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Свет. Для начала лучше рассматрива</w:t>
      </w:r>
      <w:r w:rsidR="00471B60" w:rsidRPr="001123A6">
        <w:rPr>
          <w:rFonts w:ascii="Times New Roman" w:hAnsi="Times New Roman" w:cs="Times New Roman"/>
          <w:sz w:val="24"/>
          <w:szCs w:val="24"/>
        </w:rPr>
        <w:t>ть Интеллект с точки зрения 64 Частей</w:t>
      </w:r>
      <w:r w:rsidRPr="001123A6">
        <w:rPr>
          <w:rFonts w:ascii="Times New Roman" w:hAnsi="Times New Roman" w:cs="Times New Roman"/>
          <w:sz w:val="24"/>
          <w:szCs w:val="24"/>
        </w:rPr>
        <w:t xml:space="preserve"> от Физического Мирового тела до ИВДИВО</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субъекта. Просто тогда получается Интическое тело и ИВДИВО</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тело Света, о</w:t>
      </w:r>
      <w:r w:rsidR="00471B60" w:rsidRPr="001123A6">
        <w:rPr>
          <w:rFonts w:ascii="Times New Roman" w:hAnsi="Times New Roman" w:cs="Times New Roman"/>
          <w:sz w:val="24"/>
          <w:szCs w:val="24"/>
        </w:rPr>
        <w:t>ни будут включаться в Интеллект</w:t>
      </w:r>
      <w:r w:rsidRPr="001123A6">
        <w:rPr>
          <w:rFonts w:ascii="Times New Roman" w:hAnsi="Times New Roman" w:cs="Times New Roman"/>
          <w:sz w:val="24"/>
          <w:szCs w:val="24"/>
        </w:rPr>
        <w:t xml:space="preserve"> как нижестоящее состав</w:t>
      </w:r>
      <w:r w:rsidR="00471B60" w:rsidRPr="001123A6">
        <w:rPr>
          <w:rFonts w:ascii="Times New Roman" w:hAnsi="Times New Roman" w:cs="Times New Roman"/>
          <w:sz w:val="24"/>
          <w:szCs w:val="24"/>
        </w:rPr>
        <w:t>ляющее. Просто 256 Ч</w:t>
      </w:r>
      <w:r w:rsidRPr="001123A6">
        <w:rPr>
          <w:rFonts w:ascii="Times New Roman" w:hAnsi="Times New Roman" w:cs="Times New Roman"/>
          <w:sz w:val="24"/>
          <w:szCs w:val="24"/>
        </w:rPr>
        <w:t>астей наш мозг не держит, 64 ещё куда</w:t>
      </w:r>
      <w:r w:rsidR="003E01B3" w:rsidRPr="001123A6">
        <w:rPr>
          <w:rFonts w:ascii="Times New Roman" w:hAnsi="Times New Roman" w:cs="Times New Roman"/>
          <w:sz w:val="24"/>
          <w:szCs w:val="24"/>
        </w:rPr>
        <w:t>,</w:t>
      </w:r>
      <w:r w:rsidRPr="001123A6">
        <w:rPr>
          <w:rFonts w:ascii="Times New Roman" w:hAnsi="Times New Roman" w:cs="Times New Roman"/>
          <w:sz w:val="24"/>
          <w:szCs w:val="24"/>
        </w:rPr>
        <w:t xml:space="preserve"> туда</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сюда, 16 свободно уже, да, то 256 пока нет. Мы потеряемся. Вот меня интересу</w:t>
      </w:r>
      <w:r w:rsidR="00471B60" w:rsidRPr="001123A6">
        <w:rPr>
          <w:rFonts w:ascii="Times New Roman" w:hAnsi="Times New Roman" w:cs="Times New Roman"/>
          <w:sz w:val="24"/>
          <w:szCs w:val="24"/>
        </w:rPr>
        <w:t>ет, что вы знаете об Интеллекте с точки зрения пятой</w:t>
      </w:r>
      <w:r w:rsidRPr="001123A6">
        <w:rPr>
          <w:rFonts w:ascii="Times New Roman" w:hAnsi="Times New Roman" w:cs="Times New Roman"/>
          <w:sz w:val="24"/>
          <w:szCs w:val="24"/>
        </w:rPr>
        <w:t xml:space="preserve"> расы, с точки зрения, та</w:t>
      </w:r>
      <w:r w:rsidR="00471B60" w:rsidRPr="001123A6">
        <w:rPr>
          <w:rFonts w:ascii="Times New Roman" w:hAnsi="Times New Roman" w:cs="Times New Roman"/>
          <w:sz w:val="24"/>
          <w:szCs w:val="24"/>
        </w:rPr>
        <w:t>м допустим, каких</w:t>
      </w:r>
      <w:r w:rsidR="008C229E" w:rsidRPr="001123A6">
        <w:rPr>
          <w:rFonts w:ascii="Times New Roman" w:hAnsi="Times New Roman" w:cs="Times New Roman"/>
          <w:sz w:val="24"/>
          <w:szCs w:val="24"/>
        </w:rPr>
        <w:t>-</w:t>
      </w:r>
      <w:r w:rsidR="00471B60" w:rsidRPr="001123A6">
        <w:rPr>
          <w:rFonts w:ascii="Times New Roman" w:hAnsi="Times New Roman" w:cs="Times New Roman"/>
          <w:sz w:val="24"/>
          <w:szCs w:val="24"/>
        </w:rPr>
        <w:t>то данных из С</w:t>
      </w:r>
      <w:r w:rsidRPr="001123A6">
        <w:rPr>
          <w:rFonts w:ascii="Times New Roman" w:hAnsi="Times New Roman" w:cs="Times New Roman"/>
          <w:sz w:val="24"/>
          <w:szCs w:val="24"/>
        </w:rPr>
        <w:t xml:space="preserve">интезов. </w:t>
      </w:r>
      <w:r w:rsidR="00471B60" w:rsidRPr="001123A6">
        <w:rPr>
          <w:rFonts w:ascii="Times New Roman" w:hAnsi="Times New Roman" w:cs="Times New Roman"/>
          <w:sz w:val="24"/>
          <w:szCs w:val="24"/>
        </w:rPr>
        <w:t>Что это за Ч</w:t>
      </w:r>
      <w:r w:rsidRPr="001123A6">
        <w:rPr>
          <w:rFonts w:ascii="Times New Roman" w:hAnsi="Times New Roman" w:cs="Times New Roman"/>
          <w:sz w:val="24"/>
          <w:szCs w:val="24"/>
        </w:rPr>
        <w:t>асть, именно Интеллект</w:t>
      </w:r>
      <w:r w:rsidR="00471B60" w:rsidRPr="001123A6">
        <w:rPr>
          <w:rFonts w:ascii="Times New Roman" w:hAnsi="Times New Roman" w:cs="Times New Roman"/>
          <w:sz w:val="24"/>
          <w:szCs w:val="24"/>
        </w:rPr>
        <w:t>,</w:t>
      </w:r>
      <w:r w:rsidRPr="001123A6">
        <w:rPr>
          <w:rFonts w:ascii="Times New Roman" w:hAnsi="Times New Roman" w:cs="Times New Roman"/>
          <w:sz w:val="24"/>
          <w:szCs w:val="24"/>
        </w:rPr>
        <w:t xml:space="preserve"> не Интическое тело.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Ес</w:t>
      </w:r>
      <w:r w:rsidR="00471B60" w:rsidRPr="001123A6">
        <w:rPr>
          <w:rFonts w:ascii="Times New Roman" w:hAnsi="Times New Roman" w:cs="Times New Roman"/>
          <w:i/>
          <w:sz w:val="24"/>
          <w:szCs w:val="24"/>
        </w:rPr>
        <w:t>ли рассматривать по стандартам пятой расы, то Ч</w:t>
      </w:r>
      <w:r w:rsidRPr="001123A6">
        <w:rPr>
          <w:rFonts w:ascii="Times New Roman" w:hAnsi="Times New Roman" w:cs="Times New Roman"/>
          <w:i/>
          <w:sz w:val="24"/>
          <w:szCs w:val="24"/>
        </w:rPr>
        <w:t>ас</w:t>
      </w:r>
      <w:r w:rsidR="00471B60" w:rsidRPr="001123A6">
        <w:rPr>
          <w:rFonts w:ascii="Times New Roman" w:hAnsi="Times New Roman" w:cs="Times New Roman"/>
          <w:i/>
          <w:sz w:val="24"/>
          <w:szCs w:val="24"/>
        </w:rPr>
        <w:t>ть Интеллект</w:t>
      </w:r>
      <w:r w:rsidR="007C76DE" w:rsidRPr="001123A6">
        <w:rPr>
          <w:rFonts w:ascii="Times New Roman" w:hAnsi="Times New Roman" w:cs="Times New Roman"/>
          <w:i/>
          <w:sz w:val="24"/>
          <w:szCs w:val="24"/>
        </w:rPr>
        <w:t xml:space="preserve"> отвечала за взаимо</w:t>
      </w:r>
      <w:r w:rsidRPr="001123A6">
        <w:rPr>
          <w:rFonts w:ascii="Times New Roman" w:hAnsi="Times New Roman" w:cs="Times New Roman"/>
          <w:i/>
          <w:sz w:val="24"/>
          <w:szCs w:val="24"/>
        </w:rPr>
        <w:t>координацию тел по разным видам планов: эфирный, астральный план. И вот, так вот, в синтезе, чтобы это 9 тел, если я правильно помню.</w:t>
      </w:r>
      <w:r w:rsidRPr="001123A6">
        <w:rPr>
          <w:rFonts w:ascii="Times New Roman" w:hAnsi="Times New Roman" w:cs="Times New Roman"/>
          <w:sz w:val="24"/>
          <w:szCs w:val="24"/>
        </w:rPr>
        <w:t xml:space="preserve">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людей в </w:t>
      </w:r>
      <w:r w:rsidR="00A658AA"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расе их не</w:t>
      </w:r>
      <w:r w:rsidR="00A658AA" w:rsidRPr="001123A6">
        <w:rPr>
          <w:rFonts w:ascii="Times New Roman" w:hAnsi="Times New Roman" w:cs="Times New Roman"/>
          <w:sz w:val="24"/>
          <w:szCs w:val="24"/>
        </w:rPr>
        <w:t xml:space="preserve"> было, они могли быть только у П</w:t>
      </w:r>
      <w:r w:rsidRPr="001123A6">
        <w:rPr>
          <w:rFonts w:ascii="Times New Roman" w:hAnsi="Times New Roman" w:cs="Times New Roman"/>
          <w:sz w:val="24"/>
          <w:szCs w:val="24"/>
        </w:rPr>
        <w:t>освящённых, ну</w:t>
      </w:r>
      <w:r w:rsidR="00B53931" w:rsidRPr="001123A6">
        <w:rPr>
          <w:rFonts w:ascii="Times New Roman" w:hAnsi="Times New Roman" w:cs="Times New Roman"/>
          <w:sz w:val="24"/>
          <w:szCs w:val="24"/>
        </w:rPr>
        <w:t>,</w:t>
      </w:r>
      <w:r w:rsidRPr="001123A6">
        <w:rPr>
          <w:rFonts w:ascii="Times New Roman" w:hAnsi="Times New Roman" w:cs="Times New Roman"/>
          <w:sz w:val="24"/>
          <w:szCs w:val="24"/>
        </w:rPr>
        <w:t xml:space="preserve"> ладно.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Из энциклопедии помню, чтобы все эти тела столпно и все действовали.</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Ну, это маленькая специфика</w:t>
      </w:r>
      <w:r w:rsidR="00B53931"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B53931" w:rsidRPr="001123A6">
        <w:rPr>
          <w:rFonts w:ascii="Times New Roman" w:hAnsi="Times New Roman" w:cs="Times New Roman"/>
          <w:sz w:val="24"/>
          <w:szCs w:val="24"/>
        </w:rPr>
        <w:t>В</w:t>
      </w:r>
      <w:r w:rsidRPr="001123A6">
        <w:rPr>
          <w:rFonts w:ascii="Times New Roman" w:hAnsi="Times New Roman" w:cs="Times New Roman"/>
          <w:sz w:val="24"/>
          <w:szCs w:val="24"/>
        </w:rPr>
        <w:t xml:space="preserve">опрос: Интеллект был самостоятельный </w:t>
      </w:r>
      <w:r w:rsidR="00B53931" w:rsidRPr="001123A6">
        <w:rPr>
          <w:rFonts w:ascii="Times New Roman" w:hAnsi="Times New Roman" w:cs="Times New Roman"/>
          <w:sz w:val="24"/>
          <w:szCs w:val="24"/>
        </w:rPr>
        <w:t>в пятой</w:t>
      </w:r>
      <w:r w:rsidRPr="001123A6">
        <w:rPr>
          <w:rFonts w:ascii="Times New Roman" w:hAnsi="Times New Roman" w:cs="Times New Roman"/>
          <w:sz w:val="24"/>
          <w:szCs w:val="24"/>
        </w:rPr>
        <w:t xml:space="preserve"> расе?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Из зала:</w:t>
      </w:r>
      <w:r w:rsidRPr="001123A6">
        <w:rPr>
          <w:rFonts w:ascii="Times New Roman" w:hAnsi="Times New Roman" w:cs="Times New Roman"/>
          <w:sz w:val="24"/>
          <w:szCs w:val="24"/>
        </w:rPr>
        <w:t xml:space="preserve"> </w:t>
      </w:r>
      <w:r w:rsidR="00B53931" w:rsidRPr="001123A6">
        <w:rPr>
          <w:rFonts w:ascii="Times New Roman" w:hAnsi="Times New Roman" w:cs="Times New Roman"/>
          <w:i/>
          <w:sz w:val="24"/>
          <w:szCs w:val="24"/>
        </w:rPr>
        <w:t>Нет, он же был</w:t>
      </w:r>
      <w:r w:rsidR="00246579" w:rsidRPr="001123A6">
        <w:rPr>
          <w:rFonts w:ascii="Times New Roman" w:hAnsi="Times New Roman" w:cs="Times New Roman"/>
          <w:i/>
          <w:sz w:val="24"/>
          <w:szCs w:val="24"/>
        </w:rPr>
        <w:t xml:space="preserve"> как часть Р</w:t>
      </w:r>
      <w:r w:rsidRPr="001123A6">
        <w:rPr>
          <w:rFonts w:ascii="Times New Roman" w:hAnsi="Times New Roman" w:cs="Times New Roman"/>
          <w:i/>
          <w:sz w:val="24"/>
          <w:szCs w:val="24"/>
        </w:rPr>
        <w:t xml:space="preserve">азума. </w:t>
      </w:r>
    </w:p>
    <w:p w:rsidR="003E01B3"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w:t>
      </w:r>
      <w:r w:rsidR="00B53931" w:rsidRPr="001123A6">
        <w:rPr>
          <w:rFonts w:ascii="Times New Roman" w:hAnsi="Times New Roman" w:cs="Times New Roman"/>
          <w:sz w:val="24"/>
          <w:szCs w:val="24"/>
        </w:rPr>
        <w:t>, он считался аппаратом</w:t>
      </w:r>
      <w:r w:rsidRPr="001123A6">
        <w:rPr>
          <w:rFonts w:ascii="Times New Roman" w:hAnsi="Times New Roman" w:cs="Times New Roman"/>
          <w:sz w:val="24"/>
          <w:szCs w:val="24"/>
        </w:rPr>
        <w:t xml:space="preserve"> Разума, оперативкой Разума, увидели</w:t>
      </w:r>
      <w:r w:rsidR="003E01B3" w:rsidRPr="001123A6">
        <w:rPr>
          <w:rFonts w:ascii="Times New Roman" w:hAnsi="Times New Roman" w:cs="Times New Roman"/>
          <w:sz w:val="24"/>
          <w:szCs w:val="24"/>
        </w:rPr>
        <w:t>?</w:t>
      </w:r>
      <w:r w:rsidR="00246579" w:rsidRPr="001123A6">
        <w:rPr>
          <w:rFonts w:ascii="Times New Roman" w:hAnsi="Times New Roman" w:cs="Times New Roman"/>
          <w:sz w:val="24"/>
          <w:szCs w:val="24"/>
        </w:rPr>
        <w:t xml:space="preserve"> как Сознание наряду с Разумом и Интеллект, все эти</w:t>
      </w:r>
      <w:r w:rsidRPr="001123A6">
        <w:rPr>
          <w:rFonts w:ascii="Times New Roman" w:hAnsi="Times New Roman" w:cs="Times New Roman"/>
          <w:sz w:val="24"/>
          <w:szCs w:val="24"/>
        </w:rPr>
        <w:t xml:space="preserve"> </w:t>
      </w:r>
      <w:r w:rsidR="00B53931" w:rsidRPr="001123A6">
        <w:rPr>
          <w:rFonts w:ascii="Times New Roman" w:hAnsi="Times New Roman" w:cs="Times New Roman"/>
          <w:sz w:val="24"/>
          <w:szCs w:val="24"/>
        </w:rPr>
        <w:t>три самостоятельные Ч</w:t>
      </w:r>
      <w:r w:rsidRPr="001123A6">
        <w:rPr>
          <w:rFonts w:ascii="Times New Roman" w:hAnsi="Times New Roman" w:cs="Times New Roman"/>
          <w:sz w:val="24"/>
          <w:szCs w:val="24"/>
        </w:rPr>
        <w:t>асти</w:t>
      </w:r>
      <w:r w:rsidR="00B53931" w:rsidRPr="001123A6">
        <w:rPr>
          <w:rFonts w:ascii="Times New Roman" w:hAnsi="Times New Roman" w:cs="Times New Roman"/>
          <w:sz w:val="24"/>
          <w:szCs w:val="24"/>
        </w:rPr>
        <w:t>,</w:t>
      </w:r>
      <w:r w:rsidRPr="001123A6">
        <w:rPr>
          <w:rFonts w:ascii="Times New Roman" w:hAnsi="Times New Roman" w:cs="Times New Roman"/>
          <w:sz w:val="24"/>
          <w:szCs w:val="24"/>
        </w:rPr>
        <w:t xml:space="preserve"> они были одним целым в </w:t>
      </w:r>
      <w:r w:rsidR="00B53931"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расе. </w:t>
      </w:r>
      <w:r w:rsidR="00246579" w:rsidRPr="001123A6">
        <w:rPr>
          <w:rFonts w:ascii="Times New Roman" w:hAnsi="Times New Roman" w:cs="Times New Roman"/>
          <w:sz w:val="24"/>
          <w:szCs w:val="24"/>
        </w:rPr>
        <w:t>Какой материей они развивались?</w:t>
      </w:r>
      <w:r w:rsidRPr="001123A6">
        <w:rPr>
          <w:rFonts w:ascii="Times New Roman" w:hAnsi="Times New Roman" w:cs="Times New Roman"/>
          <w:sz w:val="24"/>
          <w:szCs w:val="24"/>
        </w:rPr>
        <w:t xml:space="preserve"> Буддической. Настоящий Разум был буддический, ув</w:t>
      </w:r>
      <w:r w:rsidR="007F4876" w:rsidRPr="001123A6">
        <w:rPr>
          <w:rFonts w:ascii="Times New Roman" w:hAnsi="Times New Roman" w:cs="Times New Roman"/>
          <w:sz w:val="24"/>
          <w:szCs w:val="24"/>
        </w:rPr>
        <w:t>идьте, пожалуйста. Но функция, Ч</w:t>
      </w:r>
      <w:r w:rsidRPr="001123A6">
        <w:rPr>
          <w:rFonts w:ascii="Times New Roman" w:hAnsi="Times New Roman" w:cs="Times New Roman"/>
          <w:sz w:val="24"/>
          <w:szCs w:val="24"/>
        </w:rPr>
        <w:t>астей</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не было в </w:t>
      </w:r>
      <w:r w:rsidR="00246579"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расе, и функция начина</w:t>
      </w:r>
      <w:r w:rsidR="00246579" w:rsidRPr="001123A6">
        <w:rPr>
          <w:rFonts w:ascii="Times New Roman" w:hAnsi="Times New Roman" w:cs="Times New Roman"/>
          <w:sz w:val="24"/>
          <w:szCs w:val="24"/>
        </w:rPr>
        <w:t>ла формироваться с физической, п</w:t>
      </w:r>
      <w:r w:rsidRPr="001123A6">
        <w:rPr>
          <w:rFonts w:ascii="Times New Roman" w:hAnsi="Times New Roman" w:cs="Times New Roman"/>
          <w:sz w:val="24"/>
          <w:szCs w:val="24"/>
        </w:rPr>
        <w:t>оэтому у большинства людей Интеллект был просто физический. А закладкой, в</w:t>
      </w:r>
      <w:r w:rsidR="007F4876" w:rsidRPr="001123A6">
        <w:rPr>
          <w:rFonts w:ascii="Times New Roman" w:hAnsi="Times New Roman" w:cs="Times New Roman"/>
          <w:sz w:val="24"/>
          <w:szCs w:val="24"/>
        </w:rPr>
        <w:t>ообще, его факт явления шли из Б</w:t>
      </w:r>
      <w:r w:rsidRPr="001123A6">
        <w:rPr>
          <w:rFonts w:ascii="Times New Roman" w:hAnsi="Times New Roman" w:cs="Times New Roman"/>
          <w:sz w:val="24"/>
          <w:szCs w:val="24"/>
        </w:rPr>
        <w:t>удди. Человек это не знал, не применял, никак его это не касалось.  Но де</w:t>
      </w:r>
      <w:r w:rsidR="007F4876" w:rsidRPr="001123A6">
        <w:rPr>
          <w:rFonts w:ascii="Times New Roman" w:hAnsi="Times New Roman" w:cs="Times New Roman"/>
          <w:sz w:val="24"/>
          <w:szCs w:val="24"/>
        </w:rPr>
        <w:t>ло в том, что люди развивались Ч</w:t>
      </w:r>
      <w:r w:rsidRPr="001123A6">
        <w:rPr>
          <w:rFonts w:ascii="Times New Roman" w:hAnsi="Times New Roman" w:cs="Times New Roman"/>
          <w:sz w:val="24"/>
          <w:szCs w:val="24"/>
        </w:rPr>
        <w:t xml:space="preserve">астями раньше.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Кстати</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 xml:space="preserve"> может быть для работы современного Интеллекта, вот эти все подходы, вот эти закономерности, какие</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стандарты разных эпох нужно знать в сравнении, чтобы понимать, от чего куда мы идём. </w:t>
      </w:r>
      <w:r w:rsidR="003E01B3" w:rsidRPr="001123A6">
        <w:rPr>
          <w:rFonts w:ascii="Times New Roman" w:hAnsi="Times New Roman" w:cs="Times New Roman"/>
          <w:sz w:val="24"/>
          <w:szCs w:val="24"/>
        </w:rPr>
        <w:t xml:space="preserve">Вот </w:t>
      </w:r>
      <w:r w:rsidRPr="001123A6">
        <w:rPr>
          <w:rFonts w:ascii="Times New Roman" w:hAnsi="Times New Roman" w:cs="Times New Roman"/>
          <w:sz w:val="24"/>
          <w:szCs w:val="24"/>
        </w:rPr>
        <w:t>и раньше,</w:t>
      </w:r>
      <w:r w:rsidR="00F81C8D" w:rsidRPr="001123A6">
        <w:rPr>
          <w:rFonts w:ascii="Times New Roman" w:hAnsi="Times New Roman" w:cs="Times New Roman"/>
          <w:sz w:val="24"/>
          <w:szCs w:val="24"/>
        </w:rPr>
        <w:t xml:space="preserve"> в общем</w:t>
      </w:r>
      <w:r w:rsidR="00246579" w:rsidRPr="001123A6">
        <w:rPr>
          <w:rFonts w:ascii="Times New Roman" w:hAnsi="Times New Roman" w:cs="Times New Roman"/>
          <w:sz w:val="24"/>
          <w:szCs w:val="24"/>
        </w:rPr>
        <w:t>-</w:t>
      </w:r>
      <w:r w:rsidR="00F81C8D" w:rsidRPr="001123A6">
        <w:rPr>
          <w:rFonts w:ascii="Times New Roman" w:hAnsi="Times New Roman" w:cs="Times New Roman"/>
          <w:sz w:val="24"/>
          <w:szCs w:val="24"/>
        </w:rPr>
        <w:t>то, поскольку не было Ч</w:t>
      </w:r>
      <w:r w:rsidRPr="001123A6">
        <w:rPr>
          <w:rFonts w:ascii="Times New Roman" w:hAnsi="Times New Roman" w:cs="Times New Roman"/>
          <w:sz w:val="24"/>
          <w:szCs w:val="24"/>
        </w:rPr>
        <w:t>астей, мы троичные были в теле, да, в физическом</w:t>
      </w:r>
      <w:r w:rsidR="00F81C8D" w:rsidRPr="001123A6">
        <w:rPr>
          <w:rFonts w:ascii="Times New Roman" w:hAnsi="Times New Roman" w:cs="Times New Roman"/>
          <w:sz w:val="24"/>
          <w:szCs w:val="24"/>
        </w:rPr>
        <w:t xml:space="preserve"> теле, Энергия, Свет, Дух, вот Ч</w:t>
      </w:r>
      <w:r w:rsidRPr="001123A6">
        <w:rPr>
          <w:rFonts w:ascii="Times New Roman" w:hAnsi="Times New Roman" w:cs="Times New Roman"/>
          <w:sz w:val="24"/>
          <w:szCs w:val="24"/>
        </w:rPr>
        <w:t xml:space="preserve">асти на самом деле, в этой Троице, они должны </w:t>
      </w:r>
      <w:r w:rsidR="00F81C8D" w:rsidRPr="001123A6">
        <w:rPr>
          <w:rFonts w:ascii="Times New Roman" w:hAnsi="Times New Roman" w:cs="Times New Roman"/>
          <w:sz w:val="24"/>
          <w:szCs w:val="24"/>
        </w:rPr>
        <w:t>стоять дальше. Они строятся Огнё</w:t>
      </w:r>
      <w:r w:rsidRPr="001123A6">
        <w:rPr>
          <w:rFonts w:ascii="Times New Roman" w:hAnsi="Times New Roman" w:cs="Times New Roman"/>
          <w:sz w:val="24"/>
          <w:szCs w:val="24"/>
        </w:rPr>
        <w:t>м. И, ко</w:t>
      </w:r>
      <w:r w:rsidR="00F81C8D" w:rsidRPr="001123A6">
        <w:rPr>
          <w:rFonts w:ascii="Times New Roman" w:hAnsi="Times New Roman" w:cs="Times New Roman"/>
          <w:sz w:val="24"/>
          <w:szCs w:val="24"/>
        </w:rPr>
        <w:t>гда мы сейчас говорим о четвериц</w:t>
      </w:r>
      <w:r w:rsidRPr="001123A6">
        <w:rPr>
          <w:rFonts w:ascii="Times New Roman" w:hAnsi="Times New Roman" w:cs="Times New Roman"/>
          <w:sz w:val="24"/>
          <w:szCs w:val="24"/>
        </w:rPr>
        <w:t xml:space="preserve">е человека </w:t>
      </w:r>
      <w:r w:rsidR="00F81C8D" w:rsidRPr="001123A6">
        <w:rPr>
          <w:rFonts w:ascii="Times New Roman" w:hAnsi="Times New Roman" w:cs="Times New Roman"/>
          <w:sz w:val="24"/>
          <w:szCs w:val="24"/>
        </w:rPr>
        <w:t>– это Ч</w:t>
      </w:r>
      <w:r w:rsidRPr="001123A6">
        <w:rPr>
          <w:rFonts w:ascii="Times New Roman" w:hAnsi="Times New Roman" w:cs="Times New Roman"/>
          <w:sz w:val="24"/>
          <w:szCs w:val="24"/>
        </w:rPr>
        <w:t xml:space="preserve">асти, системы, аппараты и частности, то </w:t>
      </w:r>
      <w:r w:rsidR="00F81C8D" w:rsidRPr="001123A6">
        <w:rPr>
          <w:rFonts w:ascii="Times New Roman" w:hAnsi="Times New Roman" w:cs="Times New Roman"/>
          <w:sz w:val="24"/>
          <w:szCs w:val="24"/>
        </w:rPr>
        <w:t>Ч</w:t>
      </w:r>
      <w:r w:rsidRPr="001123A6">
        <w:rPr>
          <w:rFonts w:ascii="Times New Roman" w:hAnsi="Times New Roman" w:cs="Times New Roman"/>
          <w:sz w:val="24"/>
          <w:szCs w:val="24"/>
        </w:rPr>
        <w:t>асти за Огонь, и специфика и</w:t>
      </w:r>
      <w:r w:rsidR="00F81C8D" w:rsidRPr="001123A6">
        <w:rPr>
          <w:rFonts w:ascii="Times New Roman" w:hAnsi="Times New Roman" w:cs="Times New Roman"/>
          <w:sz w:val="24"/>
          <w:szCs w:val="24"/>
        </w:rPr>
        <w:t>х действия Огонь</w:t>
      </w:r>
      <w:r w:rsidR="008548E3" w:rsidRPr="001123A6">
        <w:rPr>
          <w:rFonts w:ascii="Times New Roman" w:hAnsi="Times New Roman" w:cs="Times New Roman"/>
          <w:sz w:val="24"/>
          <w:szCs w:val="24"/>
        </w:rPr>
        <w:t>,</w:t>
      </w:r>
      <w:r w:rsidR="00F81C8D" w:rsidRPr="001123A6">
        <w:rPr>
          <w:rFonts w:ascii="Times New Roman" w:hAnsi="Times New Roman" w:cs="Times New Roman"/>
          <w:sz w:val="24"/>
          <w:szCs w:val="24"/>
        </w:rPr>
        <w:t xml:space="preserve"> и Ч</w:t>
      </w:r>
      <w:r w:rsidR="00246579" w:rsidRPr="001123A6">
        <w:rPr>
          <w:rFonts w:ascii="Times New Roman" w:hAnsi="Times New Roman" w:cs="Times New Roman"/>
          <w:sz w:val="24"/>
          <w:szCs w:val="24"/>
        </w:rPr>
        <w:t>асти напрямую выражают Ча</w:t>
      </w:r>
      <w:r w:rsidRPr="001123A6">
        <w:rPr>
          <w:rFonts w:ascii="Times New Roman" w:hAnsi="Times New Roman" w:cs="Times New Roman"/>
          <w:sz w:val="24"/>
          <w:szCs w:val="24"/>
        </w:rPr>
        <w:t>сть Отца, вообще</w:t>
      </w:r>
      <w:r w:rsidR="00246579"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и без Огня это нельзя выразить.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Тогда системы за Дух и Волю, и система </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организаторы материи так, как везде общепринято воспринимать системы. А дальше аппараты за Свет и Мудрость, отсюда процессуальность действия материи, она задавалась аппа</w:t>
      </w:r>
      <w:r w:rsidR="00246579" w:rsidRPr="001123A6">
        <w:rPr>
          <w:rFonts w:ascii="Times New Roman" w:hAnsi="Times New Roman" w:cs="Times New Roman"/>
          <w:sz w:val="24"/>
          <w:szCs w:val="24"/>
        </w:rPr>
        <w:t>ратами</w:t>
      </w:r>
      <w:r w:rsidRPr="001123A6">
        <w:rPr>
          <w:rFonts w:ascii="Times New Roman" w:hAnsi="Times New Roman" w:cs="Times New Roman"/>
          <w:sz w:val="24"/>
          <w:szCs w:val="24"/>
        </w:rPr>
        <w:t>, а затем у нас собственно частности были, как некие итоговые конечные продукты, или мы вырабатывали, или мы обрабатывали</w:t>
      </w:r>
      <w:r w:rsidR="00F81C8D" w:rsidRPr="001123A6">
        <w:rPr>
          <w:rFonts w:ascii="Times New Roman" w:hAnsi="Times New Roman" w:cs="Times New Roman"/>
          <w:sz w:val="24"/>
          <w:szCs w:val="24"/>
        </w:rPr>
        <w:t>, ими напитывались</w:t>
      </w:r>
      <w:r w:rsidRPr="001123A6">
        <w:rPr>
          <w:rFonts w:ascii="Times New Roman" w:hAnsi="Times New Roman" w:cs="Times New Roman"/>
          <w:sz w:val="24"/>
          <w:szCs w:val="24"/>
        </w:rPr>
        <w:t>.</w:t>
      </w:r>
      <w:r w:rsidR="00F81C8D" w:rsidRPr="001123A6">
        <w:rPr>
          <w:rFonts w:ascii="Times New Roman" w:hAnsi="Times New Roman" w:cs="Times New Roman"/>
          <w:sz w:val="24"/>
          <w:szCs w:val="24"/>
        </w:rPr>
        <w:t xml:space="preserve"> Но поскольку не было Ч</w:t>
      </w:r>
      <w:r w:rsidRPr="001123A6">
        <w:rPr>
          <w:rFonts w:ascii="Times New Roman" w:hAnsi="Times New Roman" w:cs="Times New Roman"/>
          <w:sz w:val="24"/>
          <w:szCs w:val="24"/>
        </w:rPr>
        <w:t xml:space="preserve">астей, вот максимум, </w:t>
      </w:r>
      <w:r w:rsidR="00F81C8D" w:rsidRPr="001123A6">
        <w:rPr>
          <w:rFonts w:ascii="Times New Roman" w:hAnsi="Times New Roman" w:cs="Times New Roman"/>
          <w:sz w:val="24"/>
          <w:szCs w:val="24"/>
        </w:rPr>
        <w:t xml:space="preserve">какая организация была у нас </w:t>
      </w:r>
      <w:r w:rsidRPr="001123A6">
        <w:rPr>
          <w:rFonts w:ascii="Times New Roman" w:hAnsi="Times New Roman" w:cs="Times New Roman"/>
          <w:sz w:val="24"/>
          <w:szCs w:val="24"/>
        </w:rPr>
        <w:t>окружающими видами материи нашего тела, это системная. Чаще всего аппаратная, когда мы могли что</w:t>
      </w:r>
      <w:r w:rsidR="00246579" w:rsidRPr="001123A6">
        <w:rPr>
          <w:rFonts w:ascii="Times New Roman" w:hAnsi="Times New Roman" w:cs="Times New Roman"/>
          <w:sz w:val="24"/>
          <w:szCs w:val="24"/>
        </w:rPr>
        <w:t>-</w:t>
      </w:r>
      <w:r w:rsidRPr="001123A6">
        <w:rPr>
          <w:rFonts w:ascii="Times New Roman" w:hAnsi="Times New Roman" w:cs="Times New Roman"/>
          <w:sz w:val="24"/>
          <w:szCs w:val="24"/>
        </w:rPr>
        <w:t>т</w:t>
      </w:r>
      <w:r w:rsidR="00F81C8D" w:rsidRPr="001123A6">
        <w:rPr>
          <w:rFonts w:ascii="Times New Roman" w:hAnsi="Times New Roman" w:cs="Times New Roman"/>
          <w:sz w:val="24"/>
          <w:szCs w:val="24"/>
        </w:rPr>
        <w:t>о принять и обработать, увидели?</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поэтому отсюда можно ещё сформировать взгляд того, как человек может расти, начиная с </w:t>
      </w:r>
      <w:r w:rsidR="008C229E" w:rsidRPr="001123A6">
        <w:rPr>
          <w:rFonts w:ascii="Times New Roman" w:hAnsi="Times New Roman" w:cs="Times New Roman"/>
          <w:sz w:val="24"/>
          <w:szCs w:val="24"/>
        </w:rPr>
        <w:t>пяти</w:t>
      </w:r>
      <w:r w:rsidRPr="001123A6">
        <w:rPr>
          <w:rFonts w:ascii="Times New Roman" w:hAnsi="Times New Roman" w:cs="Times New Roman"/>
          <w:sz w:val="24"/>
          <w:szCs w:val="24"/>
        </w:rPr>
        <w:t>расового состояния</w:t>
      </w:r>
      <w:r w:rsidR="00F81C8D" w:rsidRPr="001123A6">
        <w:rPr>
          <w:rFonts w:ascii="Times New Roman" w:hAnsi="Times New Roman" w:cs="Times New Roman"/>
          <w:sz w:val="24"/>
          <w:szCs w:val="24"/>
        </w:rPr>
        <w:t>, потому</w:t>
      </w:r>
      <w:r w:rsidRPr="001123A6">
        <w:rPr>
          <w:rFonts w:ascii="Times New Roman" w:hAnsi="Times New Roman" w:cs="Times New Roman"/>
          <w:sz w:val="24"/>
          <w:szCs w:val="24"/>
        </w:rPr>
        <w:t xml:space="preserve"> что мы не уходим из жизни, входя в следующую эпоху. Мы можем расти вначале, напитываясь и насыщаясь частностями, причём это стяжать можем у Отца, у Аватаров Синтеза так, чтоб эти частности были по</w:t>
      </w:r>
      <w:r w:rsidR="00246579" w:rsidRPr="001123A6">
        <w:rPr>
          <w:rFonts w:ascii="Times New Roman" w:hAnsi="Times New Roman" w:cs="Times New Roman"/>
          <w:sz w:val="24"/>
          <w:szCs w:val="24"/>
        </w:rPr>
        <w:t>-</w:t>
      </w:r>
      <w:r w:rsidRPr="001123A6">
        <w:rPr>
          <w:rFonts w:ascii="Times New Roman" w:hAnsi="Times New Roman" w:cs="Times New Roman"/>
          <w:sz w:val="24"/>
          <w:szCs w:val="24"/>
        </w:rPr>
        <w:t>настоящему для н</w:t>
      </w:r>
      <w:r w:rsidR="00246579" w:rsidRPr="001123A6">
        <w:rPr>
          <w:rFonts w:ascii="Times New Roman" w:hAnsi="Times New Roman" w:cs="Times New Roman"/>
          <w:sz w:val="24"/>
          <w:szCs w:val="24"/>
        </w:rPr>
        <w:t>ас необходимыми качествами, да?</w:t>
      </w:r>
      <w:r w:rsidRPr="001123A6">
        <w:rPr>
          <w:rFonts w:ascii="Times New Roman" w:hAnsi="Times New Roman" w:cs="Times New Roman"/>
          <w:sz w:val="24"/>
          <w:szCs w:val="24"/>
        </w:rPr>
        <w:t xml:space="preserve"> Когда количество насыщенности частности у нас достигает какой</w:t>
      </w:r>
      <w:r w:rsidR="00246579"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меры, когда количество переходит в качество, то у нас сложением нескольких частностей может быть сформирован аппарат. И тогда мы начинаем быть способны к первичной обработке частности. </w:t>
      </w:r>
      <w:r w:rsidRPr="001123A6">
        <w:rPr>
          <w:rFonts w:ascii="Times New Roman" w:hAnsi="Times New Roman" w:cs="Times New Roman"/>
          <w:b/>
          <w:sz w:val="24"/>
          <w:szCs w:val="24"/>
        </w:rPr>
        <w:t xml:space="preserve">Минимальная первичная обработка </w:t>
      </w:r>
      <w:r w:rsidR="00F81C8D" w:rsidRPr="001123A6">
        <w:rPr>
          <w:rFonts w:ascii="Times New Roman" w:hAnsi="Times New Roman" w:cs="Times New Roman"/>
          <w:b/>
          <w:sz w:val="24"/>
          <w:szCs w:val="24"/>
        </w:rPr>
        <w:t>–</w:t>
      </w:r>
      <w:r w:rsidR="008C229E" w:rsidRPr="001123A6">
        <w:rPr>
          <w:rFonts w:ascii="Times New Roman" w:hAnsi="Times New Roman" w:cs="Times New Roman"/>
          <w:b/>
          <w:sz w:val="24"/>
          <w:szCs w:val="24"/>
        </w:rPr>
        <w:t xml:space="preserve"> </w:t>
      </w:r>
      <w:r w:rsidRPr="001123A6">
        <w:rPr>
          <w:rFonts w:ascii="Times New Roman" w:hAnsi="Times New Roman" w:cs="Times New Roman"/>
          <w:b/>
          <w:sz w:val="24"/>
          <w:szCs w:val="24"/>
        </w:rPr>
        <w:t>это различение</w:t>
      </w:r>
      <w:r w:rsidR="008C229E" w:rsidRPr="001123A6">
        <w:rPr>
          <w:rFonts w:ascii="Times New Roman" w:hAnsi="Times New Roman" w:cs="Times New Roman"/>
          <w:sz w:val="24"/>
          <w:szCs w:val="24"/>
        </w:rPr>
        <w:t xml:space="preserve"> хотя бы</w:t>
      </w:r>
      <w:r w:rsidRPr="001123A6">
        <w:rPr>
          <w:rFonts w:ascii="Times New Roman" w:hAnsi="Times New Roman" w:cs="Times New Roman"/>
          <w:sz w:val="24"/>
          <w:szCs w:val="24"/>
        </w:rPr>
        <w:t xml:space="preserve">. Ну, </w:t>
      </w:r>
      <w:r w:rsidRPr="001123A6">
        <w:rPr>
          <w:rFonts w:ascii="Times New Roman" w:hAnsi="Times New Roman" w:cs="Times New Roman"/>
          <w:b/>
          <w:sz w:val="24"/>
          <w:szCs w:val="24"/>
        </w:rPr>
        <w:t>вначале принять, а потом различения</w:t>
      </w:r>
      <w:r w:rsidRPr="001123A6">
        <w:rPr>
          <w:rFonts w:ascii="Times New Roman" w:hAnsi="Times New Roman" w:cs="Times New Roman"/>
          <w:sz w:val="24"/>
          <w:szCs w:val="24"/>
        </w:rPr>
        <w:t>. Когда</w:t>
      </w:r>
      <w:r w:rsidR="008548E3" w:rsidRPr="001123A6">
        <w:rPr>
          <w:rFonts w:ascii="Times New Roman" w:hAnsi="Times New Roman" w:cs="Times New Roman"/>
          <w:sz w:val="24"/>
          <w:szCs w:val="24"/>
        </w:rPr>
        <w:t xml:space="preserve"> мы начинаем хотя бы чувственно</w:t>
      </w:r>
      <w:r w:rsidRPr="001123A6">
        <w:rPr>
          <w:rFonts w:ascii="Times New Roman" w:hAnsi="Times New Roman" w:cs="Times New Roman"/>
          <w:sz w:val="24"/>
          <w:szCs w:val="24"/>
        </w:rPr>
        <w:t xml:space="preserve"> или ощущать, или различать, что мы за</w:t>
      </w:r>
      <w:r w:rsidR="00246579" w:rsidRPr="001123A6">
        <w:rPr>
          <w:rFonts w:ascii="Times New Roman" w:hAnsi="Times New Roman" w:cs="Times New Roman"/>
          <w:sz w:val="24"/>
          <w:szCs w:val="24"/>
        </w:rPr>
        <w:t>полняемся разными частностями, и</w:t>
      </w:r>
      <w:r w:rsidRPr="001123A6">
        <w:rPr>
          <w:rFonts w:ascii="Times New Roman" w:hAnsi="Times New Roman" w:cs="Times New Roman"/>
          <w:sz w:val="24"/>
          <w:szCs w:val="24"/>
        </w:rPr>
        <w:t xml:space="preserve"> такая</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то частность, вызывает такое</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то состояние, такая</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то частность вызывает такое</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то состояние.</w:t>
      </w:r>
    </w:p>
    <w:p w:rsidR="00693ADC" w:rsidRPr="001123A6" w:rsidRDefault="008C229E"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Потом складываю</w:t>
      </w:r>
      <w:r w:rsidR="00BC27D0" w:rsidRPr="001123A6">
        <w:rPr>
          <w:rFonts w:ascii="Times New Roman" w:hAnsi="Times New Roman" w:cs="Times New Roman"/>
          <w:sz w:val="24"/>
          <w:szCs w:val="24"/>
        </w:rPr>
        <w:t>тся аппараты более глубокой обработки частностей там, теперь уже можно смотреть по современным этим 16 аппаратам, по фундаментальностям. Но это со временем вырастает, когда накапливается несколько аппаратов, они должны между</w:t>
      </w:r>
      <w:r w:rsidR="00246579" w:rsidRPr="001123A6">
        <w:rPr>
          <w:rFonts w:ascii="Times New Roman" w:hAnsi="Times New Roman" w:cs="Times New Roman"/>
          <w:sz w:val="24"/>
          <w:szCs w:val="24"/>
        </w:rPr>
        <w:t xml:space="preserve"> собой быть иерархизированы</w:t>
      </w:r>
      <w:r w:rsidR="00BC27D0" w:rsidRPr="001123A6">
        <w:rPr>
          <w:rFonts w:ascii="Times New Roman" w:hAnsi="Times New Roman" w:cs="Times New Roman"/>
          <w:sz w:val="24"/>
          <w:szCs w:val="24"/>
        </w:rPr>
        <w:t>. У человек</w:t>
      </w:r>
      <w:r w:rsidR="008548E3" w:rsidRPr="001123A6">
        <w:rPr>
          <w:rFonts w:ascii="Times New Roman" w:hAnsi="Times New Roman" w:cs="Times New Roman"/>
          <w:sz w:val="24"/>
          <w:szCs w:val="24"/>
        </w:rPr>
        <w:t>а может сформироваться система, д</w:t>
      </w:r>
      <w:r w:rsidR="00BC27D0" w:rsidRPr="001123A6">
        <w:rPr>
          <w:rFonts w:ascii="Times New Roman" w:hAnsi="Times New Roman" w:cs="Times New Roman"/>
          <w:sz w:val="24"/>
          <w:szCs w:val="24"/>
        </w:rPr>
        <w:t>опустим</w:t>
      </w:r>
      <w:r w:rsidR="008548E3"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физическая система Интеллекта, в ней должны быть хотя бы минимум </w:t>
      </w:r>
      <w:r w:rsidR="00693ADC" w:rsidRPr="001123A6">
        <w:rPr>
          <w:rFonts w:ascii="Times New Roman" w:hAnsi="Times New Roman" w:cs="Times New Roman"/>
          <w:sz w:val="24"/>
          <w:szCs w:val="24"/>
        </w:rPr>
        <w:t>два</w:t>
      </w:r>
      <w:r w:rsidR="00BC27D0" w:rsidRPr="001123A6">
        <w:rPr>
          <w:rFonts w:ascii="Times New Roman" w:hAnsi="Times New Roman" w:cs="Times New Roman"/>
          <w:sz w:val="24"/>
          <w:szCs w:val="24"/>
        </w:rPr>
        <w:t xml:space="preserve"> аппарата, но лучше больше. </w:t>
      </w:r>
      <w:r w:rsidR="00693ADC" w:rsidRPr="001123A6">
        <w:rPr>
          <w:rFonts w:ascii="Times New Roman" w:hAnsi="Times New Roman" w:cs="Times New Roman"/>
          <w:sz w:val="24"/>
          <w:szCs w:val="24"/>
        </w:rPr>
        <w:t>И</w:t>
      </w:r>
      <w:r w:rsidR="00BC27D0" w:rsidRPr="001123A6">
        <w:rPr>
          <w:rFonts w:ascii="Times New Roman" w:hAnsi="Times New Roman" w:cs="Times New Roman"/>
          <w:sz w:val="24"/>
          <w:szCs w:val="24"/>
        </w:rPr>
        <w:t xml:space="preserve"> тогда мы можем не просто усваивать частность, мы можем их распознавать, раз</w:t>
      </w:r>
      <w:r w:rsidR="00693ADC" w:rsidRPr="001123A6">
        <w:rPr>
          <w:rFonts w:ascii="Times New Roman" w:hAnsi="Times New Roman" w:cs="Times New Roman"/>
          <w:sz w:val="24"/>
          <w:szCs w:val="24"/>
        </w:rPr>
        <w:t>личать, первично обрабатывать</w:t>
      </w:r>
      <w:r w:rsidR="00BC27D0" w:rsidRPr="001123A6">
        <w:rPr>
          <w:rFonts w:ascii="Times New Roman" w:hAnsi="Times New Roman" w:cs="Times New Roman"/>
          <w:sz w:val="24"/>
          <w:szCs w:val="24"/>
        </w:rPr>
        <w:t>. А потом как</w:t>
      </w:r>
      <w:r w:rsidRPr="001123A6">
        <w:rPr>
          <w:rFonts w:ascii="Times New Roman" w:hAnsi="Times New Roman" w:cs="Times New Roman"/>
          <w:sz w:val="24"/>
          <w:szCs w:val="24"/>
        </w:rPr>
        <w:t>-</w:t>
      </w:r>
      <w:r w:rsidR="00693ADC" w:rsidRPr="001123A6">
        <w:rPr>
          <w:rFonts w:ascii="Times New Roman" w:hAnsi="Times New Roman" w:cs="Times New Roman"/>
          <w:sz w:val="24"/>
          <w:szCs w:val="24"/>
        </w:rPr>
        <w:t>то</w:t>
      </w:r>
      <w:r w:rsidR="00BC27D0" w:rsidRPr="001123A6">
        <w:rPr>
          <w:rFonts w:ascii="Times New Roman" w:hAnsi="Times New Roman" w:cs="Times New Roman"/>
          <w:sz w:val="24"/>
          <w:szCs w:val="24"/>
        </w:rPr>
        <w:t xml:space="preserve"> организова</w:t>
      </w:r>
      <w:r w:rsidR="00693ADC" w:rsidRPr="001123A6">
        <w:rPr>
          <w:rFonts w:ascii="Times New Roman" w:hAnsi="Times New Roman" w:cs="Times New Roman"/>
          <w:sz w:val="24"/>
          <w:szCs w:val="24"/>
        </w:rPr>
        <w:t>н</w:t>
      </w:r>
      <w:r w:rsidR="00BC27D0" w:rsidRPr="001123A6">
        <w:rPr>
          <w:rFonts w:ascii="Times New Roman" w:hAnsi="Times New Roman" w:cs="Times New Roman"/>
          <w:sz w:val="24"/>
          <w:szCs w:val="24"/>
        </w:rPr>
        <w:t>но поглядывать на то, что во мне происходит, благодаря наличию системной организации в Интеллекте, того что мы принимаем, этой частью, понимаете? То есть, уже не просто аппаратная обработка, она как какого</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то иерархического уровня, какого</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то там вида должна сложиться, то есть, все эти нюансы начинают рож</w:t>
      </w:r>
      <w:r w:rsidR="00693ADC" w:rsidRPr="001123A6">
        <w:rPr>
          <w:rFonts w:ascii="Times New Roman" w:hAnsi="Times New Roman" w:cs="Times New Roman"/>
          <w:sz w:val="24"/>
          <w:szCs w:val="24"/>
        </w:rPr>
        <w:t>даться, когда рождается система.</w:t>
      </w:r>
      <w:r w:rsidR="00BC27D0" w:rsidRPr="001123A6">
        <w:rPr>
          <w:rFonts w:ascii="Times New Roman" w:hAnsi="Times New Roman" w:cs="Times New Roman"/>
          <w:sz w:val="24"/>
          <w:szCs w:val="24"/>
        </w:rPr>
        <w:t xml:space="preserve"> </w:t>
      </w:r>
    </w:p>
    <w:p w:rsidR="0039115F" w:rsidRPr="001123A6" w:rsidRDefault="00693ADC"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w:t>
      </w:r>
      <w:r w:rsidR="00BC27D0" w:rsidRPr="001123A6">
        <w:rPr>
          <w:rFonts w:ascii="Times New Roman" w:hAnsi="Times New Roman" w:cs="Times New Roman"/>
          <w:sz w:val="24"/>
          <w:szCs w:val="24"/>
        </w:rPr>
        <w:t xml:space="preserve"> вот, до конца </w:t>
      </w:r>
      <w:r w:rsidRPr="001123A6">
        <w:rPr>
          <w:rFonts w:ascii="Times New Roman" w:hAnsi="Times New Roman" w:cs="Times New Roman"/>
          <w:sz w:val="24"/>
          <w:szCs w:val="24"/>
        </w:rPr>
        <w:t xml:space="preserve">пятой </w:t>
      </w:r>
      <w:r w:rsidR="00BC27D0" w:rsidRPr="001123A6">
        <w:rPr>
          <w:rFonts w:ascii="Times New Roman" w:hAnsi="Times New Roman" w:cs="Times New Roman"/>
          <w:sz w:val="24"/>
          <w:szCs w:val="24"/>
        </w:rPr>
        <w:t>расы выше систе</w:t>
      </w:r>
      <w:r w:rsidR="008548E3" w:rsidRPr="001123A6">
        <w:rPr>
          <w:rFonts w:ascii="Times New Roman" w:hAnsi="Times New Roman" w:cs="Times New Roman"/>
          <w:sz w:val="24"/>
          <w:szCs w:val="24"/>
        </w:rPr>
        <w:t>м по разным состояниям и телам</w:t>
      </w:r>
      <w:r w:rsidR="00BC27D0" w:rsidRPr="001123A6">
        <w:rPr>
          <w:rFonts w:ascii="Times New Roman" w:hAnsi="Times New Roman" w:cs="Times New Roman"/>
          <w:sz w:val="24"/>
          <w:szCs w:val="24"/>
        </w:rPr>
        <w:t xml:space="preserve"> у нас ничего не было. У нас не было Огня в материи, у нас не было Дома индивидуального, был только коллективный Дом. И у нас, фактически, отсюда не было </w:t>
      </w:r>
      <w:r w:rsidRPr="001123A6">
        <w:rPr>
          <w:rFonts w:ascii="Times New Roman" w:hAnsi="Times New Roman" w:cs="Times New Roman"/>
          <w:sz w:val="24"/>
          <w:szCs w:val="24"/>
        </w:rPr>
        <w:t>Ч</w:t>
      </w:r>
      <w:r w:rsidR="008548E3" w:rsidRPr="001123A6">
        <w:rPr>
          <w:rFonts w:ascii="Times New Roman" w:hAnsi="Times New Roman" w:cs="Times New Roman"/>
          <w:sz w:val="24"/>
          <w:szCs w:val="24"/>
        </w:rPr>
        <w:t>астей у Ч</w:t>
      </w:r>
      <w:r w:rsidR="00BC27D0" w:rsidRPr="001123A6">
        <w:rPr>
          <w:rFonts w:ascii="Times New Roman" w:hAnsi="Times New Roman" w:cs="Times New Roman"/>
          <w:sz w:val="24"/>
          <w:szCs w:val="24"/>
        </w:rPr>
        <w:t>еловека в том п</w:t>
      </w:r>
      <w:r w:rsidRPr="001123A6">
        <w:rPr>
          <w:rFonts w:ascii="Times New Roman" w:hAnsi="Times New Roman" w:cs="Times New Roman"/>
          <w:sz w:val="24"/>
          <w:szCs w:val="24"/>
        </w:rPr>
        <w:t>онимании, как сейчас они есть</w:t>
      </w:r>
      <w:r w:rsidR="00BC27D0" w:rsidRPr="001123A6">
        <w:rPr>
          <w:rFonts w:ascii="Times New Roman" w:hAnsi="Times New Roman" w:cs="Times New Roman"/>
          <w:sz w:val="24"/>
          <w:szCs w:val="24"/>
        </w:rPr>
        <w:t xml:space="preserve">. Части Духом </w:t>
      </w:r>
      <w:r w:rsidR="00F81C8D" w:rsidRPr="001123A6">
        <w:rPr>
          <w:rFonts w:ascii="Times New Roman" w:hAnsi="Times New Roman" w:cs="Times New Roman"/>
          <w:sz w:val="24"/>
          <w:szCs w:val="24"/>
        </w:rPr>
        <w:t xml:space="preserve">– </w:t>
      </w:r>
      <w:r w:rsidR="00BC27D0" w:rsidRPr="001123A6">
        <w:rPr>
          <w:rFonts w:ascii="Times New Roman" w:hAnsi="Times New Roman" w:cs="Times New Roman"/>
          <w:sz w:val="24"/>
          <w:szCs w:val="24"/>
        </w:rPr>
        <w:t xml:space="preserve">это те </w:t>
      </w:r>
      <w:r w:rsidRPr="001123A6">
        <w:rPr>
          <w:rFonts w:ascii="Times New Roman" w:hAnsi="Times New Roman" w:cs="Times New Roman"/>
          <w:sz w:val="24"/>
          <w:szCs w:val="24"/>
        </w:rPr>
        <w:t>же системы сейчас, вот так увидь</w:t>
      </w:r>
      <w:r w:rsidR="00BC27D0" w:rsidRPr="001123A6">
        <w:rPr>
          <w:rFonts w:ascii="Times New Roman" w:hAnsi="Times New Roman" w:cs="Times New Roman"/>
          <w:sz w:val="24"/>
          <w:szCs w:val="24"/>
        </w:rPr>
        <w:t xml:space="preserve">те, пожалуйста, потому </w:t>
      </w:r>
      <w:r w:rsidR="00BC27D0" w:rsidRPr="001123A6">
        <w:rPr>
          <w:rFonts w:ascii="Times New Roman" w:hAnsi="Times New Roman" w:cs="Times New Roman"/>
          <w:sz w:val="24"/>
          <w:szCs w:val="24"/>
        </w:rPr>
        <w:lastRenderedPageBreak/>
        <w:t xml:space="preserve">что сам дух несёт принцип иерархичный. Он, когда действует, он действует всегда иерархично. </w:t>
      </w:r>
      <w:r w:rsidR="00BC27D0" w:rsidRPr="001123A6">
        <w:rPr>
          <w:rFonts w:ascii="Times New Roman" w:hAnsi="Times New Roman" w:cs="Times New Roman"/>
          <w:b/>
          <w:sz w:val="24"/>
          <w:szCs w:val="24"/>
        </w:rPr>
        <w:t xml:space="preserve">Иерархия </w:t>
      </w:r>
      <w:r w:rsidR="00F81C8D" w:rsidRPr="001123A6">
        <w:rPr>
          <w:rFonts w:ascii="Times New Roman" w:hAnsi="Times New Roman" w:cs="Times New Roman"/>
          <w:b/>
          <w:sz w:val="24"/>
          <w:szCs w:val="24"/>
        </w:rPr>
        <w:t>–</w:t>
      </w:r>
      <w:r w:rsidR="00BC27D0" w:rsidRPr="001123A6">
        <w:rPr>
          <w:rFonts w:ascii="Times New Roman" w:hAnsi="Times New Roman" w:cs="Times New Roman"/>
          <w:b/>
          <w:sz w:val="24"/>
          <w:szCs w:val="24"/>
        </w:rPr>
        <w:t xml:space="preserve"> это порядок Отца, объективный порядок</w:t>
      </w:r>
      <w:r w:rsidRPr="001123A6">
        <w:rPr>
          <w:rFonts w:ascii="Times New Roman" w:hAnsi="Times New Roman" w:cs="Times New Roman"/>
          <w:sz w:val="24"/>
          <w:szCs w:val="24"/>
        </w:rPr>
        <w:t>, п</w:t>
      </w:r>
      <w:r w:rsidR="00BC27D0" w:rsidRPr="001123A6">
        <w:rPr>
          <w:rFonts w:ascii="Times New Roman" w:hAnsi="Times New Roman" w:cs="Times New Roman"/>
          <w:sz w:val="24"/>
          <w:szCs w:val="24"/>
        </w:rPr>
        <w:t>оэтому явление какой</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то иерархичности </w:t>
      </w:r>
      <w:r w:rsidR="00F81C8D"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это соответствие какому</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то порядку, вот так увидьте, вам будет проще это всё понимать. Поэтому в </w:t>
      </w:r>
      <w:r w:rsidR="008C229E" w:rsidRPr="001123A6">
        <w:rPr>
          <w:rFonts w:ascii="Times New Roman" w:hAnsi="Times New Roman" w:cs="Times New Roman"/>
          <w:sz w:val="24"/>
          <w:szCs w:val="24"/>
        </w:rPr>
        <w:t>пятой</w:t>
      </w:r>
      <w:r w:rsidR="00BC27D0" w:rsidRPr="001123A6">
        <w:rPr>
          <w:rFonts w:ascii="Times New Roman" w:hAnsi="Times New Roman" w:cs="Times New Roman"/>
          <w:sz w:val="24"/>
          <w:szCs w:val="24"/>
        </w:rPr>
        <w:t xml:space="preserve"> расе был коллективный Дом Отца, куда л</w:t>
      </w:r>
      <w:r w:rsidRPr="001123A6">
        <w:rPr>
          <w:rFonts w:ascii="Times New Roman" w:hAnsi="Times New Roman" w:cs="Times New Roman"/>
          <w:sz w:val="24"/>
          <w:szCs w:val="24"/>
        </w:rPr>
        <w:t>юди не допускались, помните, да?</w:t>
      </w:r>
      <w:r w:rsidR="00BC27D0" w:rsidRPr="001123A6">
        <w:rPr>
          <w:rFonts w:ascii="Times New Roman" w:hAnsi="Times New Roman" w:cs="Times New Roman"/>
          <w:sz w:val="24"/>
          <w:szCs w:val="24"/>
        </w:rPr>
        <w:t xml:space="preserve"> Этот Дом включался, это Дом Отца Планеты, он в себя включал </w:t>
      </w:r>
      <w:r w:rsidR="008C229E" w:rsidRPr="001123A6">
        <w:rPr>
          <w:rFonts w:ascii="Times New Roman" w:hAnsi="Times New Roman" w:cs="Times New Roman"/>
          <w:sz w:val="24"/>
          <w:szCs w:val="24"/>
        </w:rPr>
        <w:t>семь</w:t>
      </w:r>
      <w:r w:rsidR="00BC27D0" w:rsidRPr="001123A6">
        <w:rPr>
          <w:rFonts w:ascii="Times New Roman" w:hAnsi="Times New Roman" w:cs="Times New Roman"/>
          <w:sz w:val="24"/>
          <w:szCs w:val="24"/>
        </w:rPr>
        <w:t xml:space="preserve"> планов материи, и отсюда </w:t>
      </w:r>
      <w:r w:rsidR="008C229E" w:rsidRPr="001123A6">
        <w:rPr>
          <w:rFonts w:ascii="Times New Roman" w:hAnsi="Times New Roman" w:cs="Times New Roman"/>
          <w:sz w:val="24"/>
          <w:szCs w:val="24"/>
        </w:rPr>
        <w:t>семь</w:t>
      </w:r>
      <w:r w:rsidR="00BC27D0" w:rsidRPr="001123A6">
        <w:rPr>
          <w:rFonts w:ascii="Times New Roman" w:hAnsi="Times New Roman" w:cs="Times New Roman"/>
          <w:sz w:val="24"/>
          <w:szCs w:val="24"/>
        </w:rPr>
        <w:t xml:space="preserve"> Духов пред престолом Отца. </w:t>
      </w:r>
    </w:p>
    <w:p w:rsidR="0039115F" w:rsidRPr="001123A6" w:rsidRDefault="0039115F" w:rsidP="00FD3C14">
      <w:pPr>
        <w:spacing w:after="0" w:line="240" w:lineRule="auto"/>
        <w:ind w:firstLine="567"/>
        <w:jc w:val="both"/>
        <w:rPr>
          <w:rFonts w:ascii="Times New Roman" w:hAnsi="Times New Roman" w:cs="Times New Roman"/>
          <w:sz w:val="24"/>
          <w:szCs w:val="24"/>
        </w:rPr>
      </w:pPr>
    </w:p>
    <w:p w:rsidR="0039115F" w:rsidRPr="001123A6" w:rsidRDefault="0039115F" w:rsidP="0054253E">
      <w:pPr>
        <w:pStyle w:val="2"/>
        <w:ind w:firstLine="567"/>
        <w:rPr>
          <w:rFonts w:ascii="Times New Roman" w:hAnsi="Times New Roman" w:cs="Times New Roman"/>
          <w:b/>
          <w:color w:val="auto"/>
          <w:sz w:val="24"/>
          <w:szCs w:val="24"/>
        </w:rPr>
      </w:pPr>
      <w:bookmarkStart w:id="40" w:name="_Toc141142877"/>
      <w:r w:rsidRPr="001123A6">
        <w:rPr>
          <w:rFonts w:ascii="Times New Roman" w:hAnsi="Times New Roman" w:cs="Times New Roman"/>
          <w:b/>
          <w:color w:val="auto"/>
          <w:sz w:val="24"/>
          <w:szCs w:val="24"/>
        </w:rPr>
        <w:t>Чем жило человечество в пятой расе</w:t>
      </w:r>
      <w:r w:rsidR="000A2486" w:rsidRPr="001123A6">
        <w:rPr>
          <w:rFonts w:ascii="Times New Roman" w:hAnsi="Times New Roman" w:cs="Times New Roman"/>
          <w:b/>
          <w:color w:val="auto"/>
          <w:sz w:val="24"/>
          <w:szCs w:val="24"/>
        </w:rPr>
        <w:t>?</w:t>
      </w:r>
      <w:bookmarkEnd w:id="40"/>
    </w:p>
    <w:p w:rsidR="0039115F" w:rsidRPr="001123A6" w:rsidRDefault="0039115F" w:rsidP="00FD3C14">
      <w:pPr>
        <w:spacing w:after="0" w:line="240" w:lineRule="auto"/>
        <w:ind w:firstLine="567"/>
        <w:jc w:val="both"/>
        <w:rPr>
          <w:rFonts w:ascii="Times New Roman" w:hAnsi="Times New Roman" w:cs="Times New Roman"/>
          <w:b/>
          <w:sz w:val="24"/>
          <w:szCs w:val="24"/>
        </w:rPr>
      </w:pP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человечество больше жило чем? Физико</w:t>
      </w:r>
      <w:r w:rsidR="0039115F" w:rsidRPr="001123A6">
        <w:rPr>
          <w:rFonts w:ascii="Times New Roman" w:hAnsi="Times New Roman" w:cs="Times New Roman"/>
          <w:sz w:val="24"/>
          <w:szCs w:val="24"/>
        </w:rPr>
        <w:t>й, где физические виды материи.</w:t>
      </w:r>
      <w:r w:rsidR="00693ADC" w:rsidRPr="001123A6">
        <w:rPr>
          <w:rFonts w:ascii="Times New Roman" w:hAnsi="Times New Roman" w:cs="Times New Roman"/>
          <w:sz w:val="24"/>
          <w:szCs w:val="24"/>
        </w:rPr>
        <w:t xml:space="preserve"> Он</w:t>
      </w:r>
      <w:r w:rsidR="0039115F" w:rsidRPr="001123A6">
        <w:rPr>
          <w:rFonts w:ascii="Times New Roman" w:hAnsi="Times New Roman" w:cs="Times New Roman"/>
          <w:sz w:val="24"/>
          <w:szCs w:val="24"/>
        </w:rPr>
        <w:t>,</w:t>
      </w:r>
      <w:r w:rsidRPr="001123A6">
        <w:rPr>
          <w:rFonts w:ascii="Times New Roman" w:hAnsi="Times New Roman" w:cs="Times New Roman"/>
          <w:sz w:val="24"/>
          <w:szCs w:val="24"/>
        </w:rPr>
        <w:t xml:space="preserve"> в общем</w:t>
      </w:r>
      <w:r w:rsidR="008C229E" w:rsidRPr="001123A6">
        <w:rPr>
          <w:rFonts w:ascii="Times New Roman" w:hAnsi="Times New Roman" w:cs="Times New Roman"/>
          <w:sz w:val="24"/>
          <w:szCs w:val="24"/>
        </w:rPr>
        <w:t>-</w:t>
      </w:r>
      <w:r w:rsidR="00693ADC" w:rsidRPr="001123A6">
        <w:rPr>
          <w:rFonts w:ascii="Times New Roman" w:hAnsi="Times New Roman" w:cs="Times New Roman"/>
          <w:sz w:val="24"/>
          <w:szCs w:val="24"/>
        </w:rPr>
        <w:t>то</w:t>
      </w:r>
      <w:r w:rsidR="0039115F" w:rsidRPr="001123A6">
        <w:rPr>
          <w:rFonts w:ascii="Times New Roman" w:hAnsi="Times New Roman" w:cs="Times New Roman"/>
          <w:sz w:val="24"/>
          <w:szCs w:val="24"/>
        </w:rPr>
        <w:t>,</w:t>
      </w:r>
      <w:r w:rsidRPr="001123A6">
        <w:rPr>
          <w:rFonts w:ascii="Times New Roman" w:hAnsi="Times New Roman" w:cs="Times New Roman"/>
          <w:sz w:val="24"/>
          <w:szCs w:val="24"/>
        </w:rPr>
        <w:t xml:space="preserve"> являл одновременно весь физический мир. Эфир</w:t>
      </w:r>
      <w:r w:rsidR="00693ADC" w:rsidRPr="001123A6">
        <w:rPr>
          <w:rFonts w:ascii="Times New Roman" w:hAnsi="Times New Roman" w:cs="Times New Roman"/>
          <w:sz w:val="24"/>
          <w:szCs w:val="24"/>
        </w:rPr>
        <w:t>ная прослойка, потом тонкий мир –</w:t>
      </w:r>
      <w:r w:rsidRPr="001123A6">
        <w:rPr>
          <w:rFonts w:ascii="Times New Roman" w:hAnsi="Times New Roman" w:cs="Times New Roman"/>
          <w:sz w:val="24"/>
          <w:szCs w:val="24"/>
        </w:rPr>
        <w:t xml:space="preserve"> это астрал и манас</w:t>
      </w:r>
      <w:r w:rsidR="00693ADC" w:rsidRPr="001123A6">
        <w:rPr>
          <w:rFonts w:ascii="Times New Roman" w:hAnsi="Times New Roman" w:cs="Times New Roman"/>
          <w:sz w:val="24"/>
          <w:szCs w:val="24"/>
        </w:rPr>
        <w:t>,</w:t>
      </w:r>
      <w:r w:rsidRPr="001123A6">
        <w:rPr>
          <w:rFonts w:ascii="Times New Roman" w:hAnsi="Times New Roman" w:cs="Times New Roman"/>
          <w:sz w:val="24"/>
          <w:szCs w:val="24"/>
        </w:rPr>
        <w:t xml:space="preserve"> ещё </w:t>
      </w:r>
      <w:r w:rsidR="00693ADC" w:rsidRPr="001123A6">
        <w:rPr>
          <w:rFonts w:ascii="Times New Roman" w:hAnsi="Times New Roman" w:cs="Times New Roman"/>
          <w:sz w:val="24"/>
          <w:szCs w:val="24"/>
        </w:rPr>
        <w:t>два</w:t>
      </w:r>
      <w:r w:rsidRPr="001123A6">
        <w:rPr>
          <w:rFonts w:ascii="Times New Roman" w:hAnsi="Times New Roman" w:cs="Times New Roman"/>
          <w:sz w:val="24"/>
          <w:szCs w:val="24"/>
        </w:rPr>
        <w:t xml:space="preserve"> вида материи, всего </w:t>
      </w:r>
      <w:r w:rsidR="008C229E" w:rsidRPr="001123A6">
        <w:rPr>
          <w:rFonts w:ascii="Times New Roman" w:hAnsi="Times New Roman" w:cs="Times New Roman"/>
          <w:sz w:val="24"/>
          <w:szCs w:val="24"/>
        </w:rPr>
        <w:t>три</w:t>
      </w:r>
      <w:r w:rsidRPr="001123A6">
        <w:rPr>
          <w:rFonts w:ascii="Times New Roman" w:hAnsi="Times New Roman" w:cs="Times New Roman"/>
          <w:sz w:val="24"/>
          <w:szCs w:val="24"/>
        </w:rPr>
        <w:t xml:space="preserve"> получалось. Ну</w:t>
      </w:r>
      <w:r w:rsidR="00474DF3" w:rsidRPr="001123A6">
        <w:rPr>
          <w:rFonts w:ascii="Times New Roman" w:hAnsi="Times New Roman" w:cs="Times New Roman"/>
          <w:sz w:val="24"/>
          <w:szCs w:val="24"/>
        </w:rPr>
        <w:t>,</w:t>
      </w:r>
      <w:r w:rsidRPr="001123A6">
        <w:rPr>
          <w:rFonts w:ascii="Times New Roman" w:hAnsi="Times New Roman" w:cs="Times New Roman"/>
          <w:sz w:val="24"/>
          <w:szCs w:val="24"/>
        </w:rPr>
        <w:t xml:space="preserve"> собственно</w:t>
      </w:r>
      <w:r w:rsidR="00474DF3" w:rsidRPr="001123A6">
        <w:rPr>
          <w:rFonts w:ascii="Times New Roman" w:hAnsi="Times New Roman" w:cs="Times New Roman"/>
          <w:sz w:val="24"/>
          <w:szCs w:val="24"/>
        </w:rPr>
        <w:t>,</w:t>
      </w:r>
      <w:r w:rsidRPr="001123A6">
        <w:rPr>
          <w:rFonts w:ascii="Times New Roman" w:hAnsi="Times New Roman" w:cs="Times New Roman"/>
          <w:sz w:val="24"/>
          <w:szCs w:val="24"/>
        </w:rPr>
        <w:t xml:space="preserve"> границы жизни человечества на этом заканчивались, д</w:t>
      </w:r>
      <w:r w:rsidR="00474DF3" w:rsidRPr="001123A6">
        <w:rPr>
          <w:rFonts w:ascii="Times New Roman" w:hAnsi="Times New Roman" w:cs="Times New Roman"/>
          <w:sz w:val="24"/>
          <w:szCs w:val="24"/>
        </w:rPr>
        <w:t>альше могли действовать только П</w:t>
      </w:r>
      <w:r w:rsidRPr="001123A6">
        <w:rPr>
          <w:rFonts w:ascii="Times New Roman" w:hAnsi="Times New Roman" w:cs="Times New Roman"/>
          <w:sz w:val="24"/>
          <w:szCs w:val="24"/>
        </w:rPr>
        <w:t>освящённые. Поэтом</w:t>
      </w:r>
      <w:r w:rsidR="0039115F" w:rsidRPr="001123A6">
        <w:rPr>
          <w:rFonts w:ascii="Times New Roman" w:hAnsi="Times New Roman" w:cs="Times New Roman"/>
          <w:sz w:val="24"/>
          <w:szCs w:val="24"/>
        </w:rPr>
        <w:t>у у человечества формировалась Ч</w:t>
      </w:r>
      <w:r w:rsidRPr="001123A6">
        <w:rPr>
          <w:rFonts w:ascii="Times New Roman" w:hAnsi="Times New Roman" w:cs="Times New Roman"/>
          <w:sz w:val="24"/>
          <w:szCs w:val="24"/>
        </w:rPr>
        <w:t>аша ментальная, манас сработал, да причём низший манас, дальше у чело</w:t>
      </w:r>
      <w:r w:rsidR="00474DF3" w:rsidRPr="001123A6">
        <w:rPr>
          <w:rFonts w:ascii="Times New Roman" w:hAnsi="Times New Roman" w:cs="Times New Roman"/>
          <w:sz w:val="24"/>
          <w:szCs w:val="24"/>
        </w:rPr>
        <w:t>вечества формировалась Душа на а</w:t>
      </w:r>
      <w:r w:rsidRPr="001123A6">
        <w:rPr>
          <w:rFonts w:ascii="Times New Roman" w:hAnsi="Times New Roman" w:cs="Times New Roman"/>
          <w:sz w:val="24"/>
          <w:szCs w:val="24"/>
        </w:rPr>
        <w:t xml:space="preserve">страле, </w:t>
      </w:r>
      <w:r w:rsidR="00474DF3" w:rsidRPr="001123A6">
        <w:rPr>
          <w:rFonts w:ascii="Times New Roman" w:hAnsi="Times New Roman" w:cs="Times New Roman"/>
          <w:sz w:val="24"/>
          <w:szCs w:val="24"/>
        </w:rPr>
        <w:t>в целом на а</w:t>
      </w:r>
      <w:r w:rsidRPr="001123A6">
        <w:rPr>
          <w:rFonts w:ascii="Times New Roman" w:hAnsi="Times New Roman" w:cs="Times New Roman"/>
          <w:sz w:val="24"/>
          <w:szCs w:val="24"/>
        </w:rPr>
        <w:t>страле, считаем, хотя там она в нескольких материях могла строит</w:t>
      </w:r>
      <w:r w:rsidR="00474DF3" w:rsidRPr="001123A6">
        <w:rPr>
          <w:rFonts w:ascii="Times New Roman" w:hAnsi="Times New Roman" w:cs="Times New Roman"/>
          <w:sz w:val="24"/>
          <w:szCs w:val="24"/>
        </w:rPr>
        <w:t>ь</w:t>
      </w:r>
      <w:r w:rsidRPr="001123A6">
        <w:rPr>
          <w:rFonts w:ascii="Times New Roman" w:hAnsi="Times New Roman" w:cs="Times New Roman"/>
          <w:sz w:val="24"/>
          <w:szCs w:val="24"/>
        </w:rPr>
        <w:t>ся.</w:t>
      </w:r>
      <w:r w:rsidR="00474DF3" w:rsidRPr="001123A6">
        <w:rPr>
          <w:rFonts w:ascii="Times New Roman" w:hAnsi="Times New Roman" w:cs="Times New Roman"/>
          <w:sz w:val="24"/>
          <w:szCs w:val="24"/>
        </w:rPr>
        <w:t xml:space="preserve"> И у человечества формировалась</w:t>
      </w:r>
      <w:r w:rsidRPr="001123A6">
        <w:rPr>
          <w:rFonts w:ascii="Times New Roman" w:hAnsi="Times New Roman" w:cs="Times New Roman"/>
          <w:sz w:val="24"/>
          <w:szCs w:val="24"/>
        </w:rPr>
        <w:t xml:space="preserve"> что ещё</w:t>
      </w:r>
      <w:r w:rsidR="00474DF3" w:rsidRPr="001123A6">
        <w:rPr>
          <w:rFonts w:ascii="Times New Roman" w:hAnsi="Times New Roman" w:cs="Times New Roman"/>
          <w:sz w:val="24"/>
          <w:szCs w:val="24"/>
        </w:rPr>
        <w:t>? –</w:t>
      </w:r>
      <w:r w:rsidRPr="001123A6">
        <w:rPr>
          <w:rFonts w:ascii="Times New Roman" w:hAnsi="Times New Roman" w:cs="Times New Roman"/>
          <w:sz w:val="24"/>
          <w:szCs w:val="24"/>
        </w:rPr>
        <w:t xml:space="preserve"> энергетика зависимая или Эфирное тело, зависимое от физического.  Собственно, формировалось Физическое тело, которое всё в себя в</w:t>
      </w:r>
      <w:r w:rsidR="00474DF3" w:rsidRPr="001123A6">
        <w:rPr>
          <w:rFonts w:ascii="Times New Roman" w:hAnsi="Times New Roman" w:cs="Times New Roman"/>
          <w:sz w:val="24"/>
          <w:szCs w:val="24"/>
        </w:rPr>
        <w:t xml:space="preserve">мещало и обобщало. Увидели? Но </w:t>
      </w:r>
      <w:r w:rsidRPr="001123A6">
        <w:rPr>
          <w:rFonts w:ascii="Times New Roman" w:hAnsi="Times New Roman" w:cs="Times New Roman"/>
          <w:sz w:val="24"/>
          <w:szCs w:val="24"/>
        </w:rPr>
        <w:t>Дом Отца собственно разрабатывал не только Отец Планеты, а из</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за пределов планеты разрабатывал Дом Отца Владыка Майтрейя.</w:t>
      </w:r>
      <w:r w:rsidR="008C229E" w:rsidRPr="001123A6">
        <w:rPr>
          <w:rFonts w:ascii="Times New Roman" w:hAnsi="Times New Roman" w:cs="Times New Roman"/>
          <w:sz w:val="24"/>
          <w:szCs w:val="24"/>
        </w:rPr>
        <w:t xml:space="preserve"> </w:t>
      </w:r>
      <w:r w:rsidRPr="001123A6">
        <w:rPr>
          <w:rFonts w:ascii="Times New Roman" w:hAnsi="Times New Roman" w:cs="Times New Roman"/>
          <w:sz w:val="24"/>
          <w:szCs w:val="24"/>
        </w:rPr>
        <w:t>Чем? Т</w:t>
      </w:r>
      <w:r w:rsidR="00474DF3" w:rsidRPr="001123A6">
        <w:rPr>
          <w:rFonts w:ascii="Times New Roman" w:hAnsi="Times New Roman" w:cs="Times New Roman"/>
          <w:sz w:val="24"/>
          <w:szCs w:val="24"/>
        </w:rPr>
        <w:t>ем, что он развивал Головерсум П</w:t>
      </w:r>
      <w:r w:rsidRPr="001123A6">
        <w:rPr>
          <w:rFonts w:ascii="Times New Roman" w:hAnsi="Times New Roman" w:cs="Times New Roman"/>
          <w:sz w:val="24"/>
          <w:szCs w:val="24"/>
        </w:rPr>
        <w:t xml:space="preserve">ланеты. </w:t>
      </w:r>
    </w:p>
    <w:p w:rsidR="00BC27D0" w:rsidRPr="001123A6" w:rsidRDefault="00474DF3"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вот, и Отец Планеты,</w:t>
      </w:r>
      <w:r w:rsidR="00BC27D0" w:rsidRPr="001123A6">
        <w:rPr>
          <w:rFonts w:ascii="Times New Roman" w:hAnsi="Times New Roman" w:cs="Times New Roman"/>
          <w:sz w:val="24"/>
          <w:szCs w:val="24"/>
        </w:rPr>
        <w:t xml:space="preserve"> и Владыка Майтре</w:t>
      </w:r>
      <w:r w:rsidR="007C76DE" w:rsidRPr="001123A6">
        <w:rPr>
          <w:rFonts w:ascii="Times New Roman" w:hAnsi="Times New Roman" w:cs="Times New Roman"/>
          <w:sz w:val="24"/>
          <w:szCs w:val="24"/>
        </w:rPr>
        <w:t>й</w:t>
      </w:r>
      <w:r w:rsidR="00BC27D0" w:rsidRPr="001123A6">
        <w:rPr>
          <w:rFonts w:ascii="Times New Roman" w:hAnsi="Times New Roman" w:cs="Times New Roman"/>
          <w:sz w:val="24"/>
          <w:szCs w:val="24"/>
        </w:rPr>
        <w:t>я</w:t>
      </w:r>
      <w:r w:rsidR="008C229E" w:rsidRPr="001123A6">
        <w:rPr>
          <w:rFonts w:ascii="Times New Roman" w:hAnsi="Times New Roman" w:cs="Times New Roman"/>
          <w:sz w:val="24"/>
          <w:szCs w:val="24"/>
        </w:rPr>
        <w:t>, Ману, как раз он на Ад</w:t>
      </w:r>
      <w:r w:rsidR="00BC27D0" w:rsidRPr="001123A6">
        <w:rPr>
          <w:rFonts w:ascii="Times New Roman" w:hAnsi="Times New Roman" w:cs="Times New Roman"/>
          <w:sz w:val="24"/>
          <w:szCs w:val="24"/>
        </w:rPr>
        <w:t xml:space="preserve">и плане работал. </w:t>
      </w:r>
      <w:r w:rsidR="008C229E" w:rsidRPr="001123A6">
        <w:rPr>
          <w:rFonts w:ascii="Times New Roman" w:hAnsi="Times New Roman" w:cs="Times New Roman"/>
          <w:sz w:val="24"/>
          <w:szCs w:val="24"/>
        </w:rPr>
        <w:t>О</w:t>
      </w:r>
      <w:r w:rsidR="00BC27D0" w:rsidRPr="001123A6">
        <w:rPr>
          <w:rFonts w:ascii="Times New Roman" w:hAnsi="Times New Roman" w:cs="Times New Roman"/>
          <w:sz w:val="24"/>
          <w:szCs w:val="24"/>
        </w:rPr>
        <w:t>ни создавали среду планетарную</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насыщенную разным функционалом, разными функциями, разными выражениями Духа, Духа Отца Планеты, где вот этот Дух сформировал функционал общепланетарный, создаваемый Владыками, Управителями Планеты. </w:t>
      </w:r>
      <w:r w:rsidRPr="001123A6">
        <w:rPr>
          <w:rFonts w:ascii="Times New Roman" w:hAnsi="Times New Roman" w:cs="Times New Roman"/>
          <w:sz w:val="24"/>
          <w:szCs w:val="24"/>
        </w:rPr>
        <w:t>Но</w:t>
      </w:r>
      <w:r w:rsidR="00BC27D0" w:rsidRPr="001123A6">
        <w:rPr>
          <w:rFonts w:ascii="Times New Roman" w:hAnsi="Times New Roman" w:cs="Times New Roman"/>
          <w:sz w:val="24"/>
          <w:szCs w:val="24"/>
        </w:rPr>
        <w:t xml:space="preserve"> каждый человек, живя физически, мог в той или иной степени включаться в эту среду ИВДИВО,</w:t>
      </w:r>
      <w:r w:rsidRPr="001123A6">
        <w:rPr>
          <w:rFonts w:ascii="Times New Roman" w:hAnsi="Times New Roman" w:cs="Times New Roman"/>
          <w:sz w:val="24"/>
          <w:szCs w:val="24"/>
        </w:rPr>
        <w:t xml:space="preserve"> в Дом Отца, не понимая вообще</w:t>
      </w:r>
      <w:r w:rsidR="00BC27D0" w:rsidRPr="001123A6">
        <w:rPr>
          <w:rFonts w:ascii="Times New Roman" w:hAnsi="Times New Roman" w:cs="Times New Roman"/>
          <w:sz w:val="24"/>
          <w:szCs w:val="24"/>
        </w:rPr>
        <w:t xml:space="preserve"> о ней. И он мог с</w:t>
      </w:r>
      <w:r w:rsidRPr="001123A6">
        <w:rPr>
          <w:rFonts w:ascii="Times New Roman" w:hAnsi="Times New Roman" w:cs="Times New Roman"/>
          <w:sz w:val="24"/>
          <w:szCs w:val="24"/>
        </w:rPr>
        <w:t>обою достигать сложения функции</w:t>
      </w:r>
      <w:r w:rsidR="00BC27D0" w:rsidRPr="001123A6">
        <w:rPr>
          <w:rFonts w:ascii="Times New Roman" w:hAnsi="Times New Roman" w:cs="Times New Roman"/>
          <w:sz w:val="24"/>
          <w:szCs w:val="24"/>
        </w:rPr>
        <w:t xml:space="preserve"> того или иного вида в зависимости от </w:t>
      </w:r>
      <w:r w:rsidRPr="001123A6">
        <w:rPr>
          <w:rFonts w:ascii="Times New Roman" w:hAnsi="Times New Roman" w:cs="Times New Roman"/>
          <w:sz w:val="24"/>
          <w:szCs w:val="24"/>
        </w:rPr>
        <w:t>того, какой функционал насыщал П</w:t>
      </w:r>
      <w:r w:rsidR="00BC27D0" w:rsidRPr="001123A6">
        <w:rPr>
          <w:rFonts w:ascii="Times New Roman" w:hAnsi="Times New Roman" w:cs="Times New Roman"/>
          <w:sz w:val="24"/>
          <w:szCs w:val="24"/>
        </w:rPr>
        <w:t>ланету. Если учесть, что Владыка Майтре</w:t>
      </w:r>
      <w:r w:rsidR="007C76DE" w:rsidRPr="001123A6">
        <w:rPr>
          <w:rFonts w:ascii="Times New Roman" w:hAnsi="Times New Roman" w:cs="Times New Roman"/>
          <w:sz w:val="24"/>
          <w:szCs w:val="24"/>
        </w:rPr>
        <w:t>й</w:t>
      </w:r>
      <w:r w:rsidR="00BC27D0" w:rsidRPr="001123A6">
        <w:rPr>
          <w:rFonts w:ascii="Times New Roman" w:hAnsi="Times New Roman" w:cs="Times New Roman"/>
          <w:sz w:val="24"/>
          <w:szCs w:val="24"/>
        </w:rPr>
        <w:t>я</w:t>
      </w:r>
      <w:r w:rsidRPr="001123A6">
        <w:rPr>
          <w:rFonts w:ascii="Times New Roman" w:hAnsi="Times New Roman" w:cs="Times New Roman"/>
          <w:sz w:val="24"/>
          <w:szCs w:val="24"/>
        </w:rPr>
        <w:t>, он</w:t>
      </w:r>
      <w:r w:rsidR="00BC27D0" w:rsidRPr="001123A6">
        <w:rPr>
          <w:rFonts w:ascii="Times New Roman" w:hAnsi="Times New Roman" w:cs="Times New Roman"/>
          <w:sz w:val="24"/>
          <w:szCs w:val="24"/>
        </w:rPr>
        <w:t xml:space="preserve"> вс</w:t>
      </w:r>
      <w:r w:rsidR="008C229E" w:rsidRPr="001123A6">
        <w:rPr>
          <w:rFonts w:ascii="Times New Roman" w:hAnsi="Times New Roman" w:cs="Times New Roman"/>
          <w:sz w:val="24"/>
          <w:szCs w:val="24"/>
        </w:rPr>
        <w:t>ё-</w:t>
      </w:r>
      <w:r w:rsidRPr="001123A6">
        <w:rPr>
          <w:rFonts w:ascii="Times New Roman" w:hAnsi="Times New Roman" w:cs="Times New Roman"/>
          <w:sz w:val="24"/>
          <w:szCs w:val="24"/>
        </w:rPr>
        <w:t>таки</w:t>
      </w:r>
      <w:r w:rsidR="00BC27D0" w:rsidRPr="001123A6">
        <w:rPr>
          <w:rFonts w:ascii="Times New Roman" w:hAnsi="Times New Roman" w:cs="Times New Roman"/>
          <w:sz w:val="24"/>
          <w:szCs w:val="24"/>
        </w:rPr>
        <w:t xml:space="preserve"> был Влад</w:t>
      </w:r>
      <w:r w:rsidRPr="001123A6">
        <w:rPr>
          <w:rFonts w:ascii="Times New Roman" w:hAnsi="Times New Roman" w:cs="Times New Roman"/>
          <w:sz w:val="24"/>
          <w:szCs w:val="24"/>
        </w:rPr>
        <w:t>ыкой Иерархии Солнечной</w:t>
      </w:r>
      <w:r w:rsidR="00BC27D0" w:rsidRPr="001123A6">
        <w:rPr>
          <w:rFonts w:ascii="Times New Roman" w:hAnsi="Times New Roman" w:cs="Times New Roman"/>
          <w:sz w:val="24"/>
          <w:szCs w:val="24"/>
        </w:rPr>
        <w:t xml:space="preserve"> минимально, то, фактически, </w:t>
      </w:r>
      <w:r w:rsidRPr="001123A6">
        <w:rPr>
          <w:rFonts w:ascii="Times New Roman" w:hAnsi="Times New Roman" w:cs="Times New Roman"/>
          <w:sz w:val="24"/>
          <w:szCs w:val="24"/>
        </w:rPr>
        <w:t>С</w:t>
      </w:r>
      <w:r w:rsidR="00BC27D0" w:rsidRPr="001123A6">
        <w:rPr>
          <w:rFonts w:ascii="Times New Roman" w:hAnsi="Times New Roman" w:cs="Times New Roman"/>
          <w:sz w:val="24"/>
          <w:szCs w:val="24"/>
        </w:rPr>
        <w:t>олнечная система вм</w:t>
      </w:r>
      <w:r w:rsidRPr="001123A6">
        <w:rPr>
          <w:rFonts w:ascii="Times New Roman" w:hAnsi="Times New Roman" w:cs="Times New Roman"/>
          <w:sz w:val="24"/>
          <w:szCs w:val="24"/>
        </w:rPr>
        <w:t>есте с Планетной давали нам 13 Планов, и</w:t>
      </w:r>
      <w:r w:rsidR="00BC27D0" w:rsidRPr="001123A6">
        <w:rPr>
          <w:rFonts w:ascii="Times New Roman" w:hAnsi="Times New Roman" w:cs="Times New Roman"/>
          <w:sz w:val="24"/>
          <w:szCs w:val="24"/>
        </w:rPr>
        <w:t xml:space="preserve"> </w:t>
      </w:r>
      <w:r w:rsidRPr="001123A6">
        <w:rPr>
          <w:rFonts w:ascii="Times New Roman" w:hAnsi="Times New Roman" w:cs="Times New Roman"/>
          <w:sz w:val="24"/>
          <w:szCs w:val="24"/>
        </w:rPr>
        <w:t>первично</w:t>
      </w:r>
      <w:r w:rsidR="00BC27D0" w:rsidRPr="001123A6">
        <w:rPr>
          <w:rFonts w:ascii="Times New Roman" w:hAnsi="Times New Roman" w:cs="Times New Roman"/>
          <w:sz w:val="24"/>
          <w:szCs w:val="24"/>
        </w:rPr>
        <w:t xml:space="preserve"> какие</w:t>
      </w:r>
      <w:r w:rsidR="008C229E"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то 13 функций были заложены в Планету минимально.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w:t>
      </w:r>
      <w:r w:rsidR="00B100C3" w:rsidRPr="001123A6">
        <w:rPr>
          <w:rFonts w:ascii="Times New Roman" w:hAnsi="Times New Roman" w:cs="Times New Roman"/>
          <w:sz w:val="24"/>
          <w:szCs w:val="24"/>
        </w:rPr>
        <w:t>зможно, были ещё галактические П</w:t>
      </w:r>
      <w:r w:rsidRPr="001123A6">
        <w:rPr>
          <w:rFonts w:ascii="Times New Roman" w:hAnsi="Times New Roman" w:cs="Times New Roman"/>
          <w:sz w:val="24"/>
          <w:szCs w:val="24"/>
        </w:rPr>
        <w:t>ланы, они тоже влиял</w:t>
      </w:r>
      <w:r w:rsidR="008C229E" w:rsidRPr="001123A6">
        <w:rPr>
          <w:rFonts w:ascii="Times New Roman" w:hAnsi="Times New Roman" w:cs="Times New Roman"/>
          <w:sz w:val="24"/>
          <w:szCs w:val="24"/>
        </w:rPr>
        <w:t>и на планету</w:t>
      </w:r>
      <w:r w:rsidR="00B100C3" w:rsidRPr="001123A6">
        <w:rPr>
          <w:rFonts w:ascii="Times New Roman" w:hAnsi="Times New Roman" w:cs="Times New Roman"/>
          <w:sz w:val="24"/>
          <w:szCs w:val="24"/>
        </w:rPr>
        <w:t>,</w:t>
      </w:r>
      <w:r w:rsidR="008C229E" w:rsidRPr="001123A6">
        <w:rPr>
          <w:rFonts w:ascii="Times New Roman" w:hAnsi="Times New Roman" w:cs="Times New Roman"/>
          <w:sz w:val="24"/>
          <w:szCs w:val="24"/>
        </w:rPr>
        <w:t xml:space="preserve"> пот</w:t>
      </w:r>
      <w:r w:rsidR="00B100C3" w:rsidRPr="001123A6">
        <w:rPr>
          <w:rFonts w:ascii="Times New Roman" w:hAnsi="Times New Roman" w:cs="Times New Roman"/>
          <w:sz w:val="24"/>
          <w:szCs w:val="24"/>
        </w:rPr>
        <w:t>ому</w:t>
      </w:r>
      <w:r w:rsidR="008C229E" w:rsidRPr="001123A6">
        <w:rPr>
          <w:rFonts w:ascii="Times New Roman" w:hAnsi="Times New Roman" w:cs="Times New Roman"/>
          <w:sz w:val="24"/>
          <w:szCs w:val="24"/>
        </w:rPr>
        <w:t xml:space="preserve"> что </w:t>
      </w:r>
      <w:r w:rsidR="003A69B8" w:rsidRPr="001123A6">
        <w:rPr>
          <w:rFonts w:ascii="Times New Roman" w:hAnsi="Times New Roman" w:cs="Times New Roman"/>
          <w:sz w:val="24"/>
          <w:szCs w:val="24"/>
        </w:rPr>
        <w:t>пятая</w:t>
      </w:r>
      <w:r w:rsidR="008C229E" w:rsidRPr="001123A6">
        <w:rPr>
          <w:rFonts w:ascii="Times New Roman" w:hAnsi="Times New Roman" w:cs="Times New Roman"/>
          <w:sz w:val="24"/>
          <w:szCs w:val="24"/>
        </w:rPr>
        <w:t xml:space="preserve"> раса </w:t>
      </w:r>
      <w:r w:rsidR="00F81C8D" w:rsidRPr="001123A6">
        <w:rPr>
          <w:rFonts w:ascii="Times New Roman" w:hAnsi="Times New Roman" w:cs="Times New Roman"/>
          <w:sz w:val="24"/>
          <w:szCs w:val="24"/>
        </w:rPr>
        <w:t xml:space="preserve">– </w:t>
      </w:r>
      <w:r w:rsidRPr="001123A6">
        <w:rPr>
          <w:rFonts w:ascii="Times New Roman" w:hAnsi="Times New Roman" w:cs="Times New Roman"/>
          <w:sz w:val="24"/>
          <w:szCs w:val="24"/>
        </w:rPr>
        <w:t>это стандарт синтеза трёх архетипов: Планета, Солнечная, система и Галактика.  Выше мы ничего не знали, не особо достигали. П</w:t>
      </w:r>
      <w:r w:rsidR="00B100C3" w:rsidRPr="001123A6">
        <w:rPr>
          <w:rFonts w:ascii="Times New Roman" w:hAnsi="Times New Roman" w:cs="Times New Roman"/>
          <w:sz w:val="24"/>
          <w:szCs w:val="24"/>
        </w:rPr>
        <w:t>освящённые очень высокого ранга</w:t>
      </w:r>
      <w:r w:rsidRPr="001123A6">
        <w:rPr>
          <w:rFonts w:ascii="Times New Roman" w:hAnsi="Times New Roman" w:cs="Times New Roman"/>
          <w:sz w:val="24"/>
          <w:szCs w:val="24"/>
        </w:rPr>
        <w:t xml:space="preserve"> типа Аватаров, да</w:t>
      </w:r>
      <w:r w:rsidR="00B100C3" w:rsidRPr="001123A6">
        <w:rPr>
          <w:rFonts w:ascii="Times New Roman" w:hAnsi="Times New Roman" w:cs="Times New Roman"/>
          <w:sz w:val="24"/>
          <w:szCs w:val="24"/>
        </w:rPr>
        <w:t>?</w:t>
      </w:r>
      <w:r w:rsidRPr="001123A6">
        <w:rPr>
          <w:rFonts w:ascii="Times New Roman" w:hAnsi="Times New Roman" w:cs="Times New Roman"/>
          <w:sz w:val="24"/>
          <w:szCs w:val="24"/>
        </w:rPr>
        <w:t xml:space="preserve"> они, в общем</w:t>
      </w:r>
      <w:r w:rsidR="003A69B8"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могли и дальше пойти в тот старый формат Метагалактики </w:t>
      </w:r>
      <w:r w:rsidR="00F81C8D"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Метагалактика Ми. </w:t>
      </w:r>
      <w:r w:rsidR="003A69B8" w:rsidRPr="001123A6">
        <w:rPr>
          <w:rFonts w:ascii="Times New Roman" w:hAnsi="Times New Roman" w:cs="Times New Roman"/>
          <w:sz w:val="24"/>
          <w:szCs w:val="24"/>
        </w:rPr>
        <w:t>У</w:t>
      </w:r>
      <w:r w:rsidRPr="001123A6">
        <w:rPr>
          <w:rFonts w:ascii="Times New Roman" w:hAnsi="Times New Roman" w:cs="Times New Roman"/>
          <w:sz w:val="24"/>
          <w:szCs w:val="24"/>
        </w:rPr>
        <w:t xml:space="preserve"> нас се</w:t>
      </w:r>
      <w:r w:rsidR="00B100C3" w:rsidRPr="001123A6">
        <w:rPr>
          <w:rFonts w:ascii="Times New Roman" w:hAnsi="Times New Roman" w:cs="Times New Roman"/>
          <w:sz w:val="24"/>
          <w:szCs w:val="24"/>
        </w:rPr>
        <w:t>йчас Метагалактика Фа, а та вот</w:t>
      </w:r>
      <w:r w:rsidRPr="001123A6">
        <w:rPr>
          <w:rFonts w:ascii="Times New Roman" w:hAnsi="Times New Roman" w:cs="Times New Roman"/>
          <w:sz w:val="24"/>
          <w:szCs w:val="24"/>
        </w:rPr>
        <w:t xml:space="preserve"> всё</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 xml:space="preserve">таки не такая, той старой эпохи. Вот, и </w:t>
      </w:r>
      <w:r w:rsidR="00B100C3" w:rsidRPr="001123A6">
        <w:rPr>
          <w:rFonts w:ascii="Times New Roman" w:hAnsi="Times New Roman" w:cs="Times New Roman"/>
          <w:sz w:val="24"/>
          <w:szCs w:val="24"/>
        </w:rPr>
        <w:t>условно</w:t>
      </w:r>
      <w:r w:rsidRPr="001123A6">
        <w:rPr>
          <w:rFonts w:ascii="Times New Roman" w:hAnsi="Times New Roman" w:cs="Times New Roman"/>
          <w:sz w:val="24"/>
          <w:szCs w:val="24"/>
        </w:rPr>
        <w:t xml:space="preserve"> назовём это Метагалактикой. То есть, они выходили за пределы Галактики, и там тоже фиксировалась Иерархия, у той, прежнего стандарта Метагалактики </w:t>
      </w:r>
      <w:r w:rsidR="00B100C3" w:rsidRPr="001123A6">
        <w:rPr>
          <w:rFonts w:ascii="Times New Roman" w:hAnsi="Times New Roman" w:cs="Times New Roman"/>
          <w:sz w:val="24"/>
          <w:szCs w:val="24"/>
        </w:rPr>
        <w:t>семи</w:t>
      </w:r>
      <w:r w:rsidRPr="001123A6">
        <w:rPr>
          <w:rFonts w:ascii="Times New Roman" w:hAnsi="Times New Roman" w:cs="Times New Roman"/>
          <w:sz w:val="24"/>
          <w:szCs w:val="24"/>
        </w:rPr>
        <w:t>плановой, но во</w:t>
      </w:r>
      <w:r w:rsidR="00F81C8D"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всяком случае мы её так могли стяжать. И, если выходить на Галактику, это у нас 13 плюс 6 </w:t>
      </w:r>
      <w:r w:rsidR="00F81C8D" w:rsidRPr="001123A6">
        <w:rPr>
          <w:rFonts w:ascii="Times New Roman" w:hAnsi="Times New Roman" w:cs="Times New Roman"/>
          <w:sz w:val="24"/>
          <w:szCs w:val="24"/>
        </w:rPr>
        <w:t>–</w:t>
      </w:r>
      <w:r w:rsidR="00B100C3" w:rsidRPr="001123A6">
        <w:rPr>
          <w:rFonts w:ascii="Times New Roman" w:hAnsi="Times New Roman" w:cs="Times New Roman"/>
          <w:sz w:val="24"/>
          <w:szCs w:val="24"/>
        </w:rPr>
        <w:t xml:space="preserve"> это будет 19 П</w:t>
      </w:r>
      <w:r w:rsidRPr="001123A6">
        <w:rPr>
          <w:rFonts w:ascii="Times New Roman" w:hAnsi="Times New Roman" w:cs="Times New Roman"/>
          <w:sz w:val="24"/>
          <w:szCs w:val="24"/>
        </w:rPr>
        <w:t>ланов, а если ещё добавить 6, то Метагалактических т</w:t>
      </w:r>
      <w:r w:rsidR="00E35420" w:rsidRPr="001123A6">
        <w:rPr>
          <w:rFonts w:ascii="Times New Roman" w:hAnsi="Times New Roman" w:cs="Times New Roman"/>
          <w:sz w:val="24"/>
          <w:szCs w:val="24"/>
        </w:rPr>
        <w:t>ого формата, то мы получали 25 П</w:t>
      </w:r>
      <w:r w:rsidRPr="001123A6">
        <w:rPr>
          <w:rFonts w:ascii="Times New Roman" w:hAnsi="Times New Roman" w:cs="Times New Roman"/>
          <w:sz w:val="24"/>
          <w:szCs w:val="24"/>
        </w:rPr>
        <w:t>ланов.  И очень скоро на 25</w:t>
      </w:r>
      <w:r w:rsidR="00E35420" w:rsidRPr="001123A6">
        <w:rPr>
          <w:rFonts w:ascii="Times New Roman" w:hAnsi="Times New Roman" w:cs="Times New Roman"/>
          <w:sz w:val="24"/>
          <w:szCs w:val="24"/>
        </w:rPr>
        <w:t>-</w:t>
      </w:r>
      <w:r w:rsidRPr="001123A6">
        <w:rPr>
          <w:rFonts w:ascii="Times New Roman" w:hAnsi="Times New Roman" w:cs="Times New Roman"/>
          <w:sz w:val="24"/>
          <w:szCs w:val="24"/>
        </w:rPr>
        <w:t>й позиции у нас фиксировалас</w:t>
      </w:r>
      <w:r w:rsidR="00E35420" w:rsidRPr="001123A6">
        <w:rPr>
          <w:rFonts w:ascii="Times New Roman" w:hAnsi="Times New Roman" w:cs="Times New Roman"/>
          <w:sz w:val="24"/>
          <w:szCs w:val="24"/>
        </w:rPr>
        <w:t>ь Монада, вообще, человеческая, т</w:t>
      </w:r>
      <w:r w:rsidRPr="001123A6">
        <w:rPr>
          <w:rFonts w:ascii="Times New Roman" w:hAnsi="Times New Roman" w:cs="Times New Roman"/>
          <w:sz w:val="24"/>
          <w:szCs w:val="24"/>
        </w:rPr>
        <w:t xml:space="preserve">о есть, Монада человеческая оттуда стяжалась и разворачивалась.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такая была ситуация на тот момент, когда мы, как Планета, как вот матрёшка нижестоящая</w:t>
      </w:r>
      <w:r w:rsidR="00E35420" w:rsidRPr="001123A6">
        <w:rPr>
          <w:rFonts w:ascii="Times New Roman" w:hAnsi="Times New Roman" w:cs="Times New Roman"/>
          <w:sz w:val="24"/>
          <w:szCs w:val="24"/>
        </w:rPr>
        <w:t>,</w:t>
      </w:r>
      <w:r w:rsidRPr="001123A6">
        <w:rPr>
          <w:rFonts w:ascii="Times New Roman" w:hAnsi="Times New Roman" w:cs="Times New Roman"/>
          <w:sz w:val="24"/>
          <w:szCs w:val="24"/>
        </w:rPr>
        <w:t xml:space="preserve"> включались в Солнечную систему, в Галактику, даже в Метагалактику, и они чем</w:t>
      </w:r>
      <w:r w:rsidR="00E35420"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выражались. </w:t>
      </w:r>
      <w:r w:rsidR="00E35420" w:rsidRPr="001123A6">
        <w:rPr>
          <w:rFonts w:ascii="Times New Roman" w:hAnsi="Times New Roman" w:cs="Times New Roman"/>
          <w:sz w:val="24"/>
          <w:szCs w:val="24"/>
        </w:rPr>
        <w:t>Пусть прежде всего они несли</w:t>
      </w:r>
      <w:r w:rsidRPr="001123A6">
        <w:rPr>
          <w:rFonts w:ascii="Times New Roman" w:hAnsi="Times New Roman" w:cs="Times New Roman"/>
          <w:sz w:val="24"/>
          <w:szCs w:val="24"/>
        </w:rPr>
        <w:t xml:space="preserve"> тот функционал, который развивали Владыки, в том числе и Учителя, кстати. И, если человек перенимал, переорганизовывался на соответствующий функционал, он у него, собственно, складывал, позво</w:t>
      </w:r>
      <w:r w:rsidR="00E35420" w:rsidRPr="001123A6">
        <w:rPr>
          <w:rFonts w:ascii="Times New Roman" w:hAnsi="Times New Roman" w:cs="Times New Roman"/>
          <w:sz w:val="24"/>
          <w:szCs w:val="24"/>
        </w:rPr>
        <w:t>лял человеку быть развитым им, то есть применяться им позволял. И</w:t>
      </w:r>
      <w:r w:rsidRPr="001123A6">
        <w:rPr>
          <w:rFonts w:ascii="Times New Roman" w:hAnsi="Times New Roman" w:cs="Times New Roman"/>
          <w:sz w:val="24"/>
          <w:szCs w:val="24"/>
        </w:rPr>
        <w:t xml:space="preserve"> дело в том, что функция Разума, она была присуща большинству людей, но не Разума буддической материи, а физичной материей, когда этот функционал начинал формироваться снизу с физики, где на физику выражалось буд</w:t>
      </w:r>
      <w:r w:rsidR="00E35420" w:rsidRPr="001123A6">
        <w:rPr>
          <w:rFonts w:ascii="Times New Roman" w:hAnsi="Times New Roman" w:cs="Times New Roman"/>
          <w:sz w:val="24"/>
          <w:szCs w:val="24"/>
        </w:rPr>
        <w:t>д</w:t>
      </w:r>
      <w:r w:rsidRPr="001123A6">
        <w:rPr>
          <w:rFonts w:ascii="Times New Roman" w:hAnsi="Times New Roman" w:cs="Times New Roman"/>
          <w:sz w:val="24"/>
          <w:szCs w:val="24"/>
        </w:rPr>
        <w:t>и. Но, чтобы дойти до буд</w:t>
      </w:r>
      <w:r w:rsidR="00E35420" w:rsidRPr="001123A6">
        <w:rPr>
          <w:rFonts w:ascii="Times New Roman" w:hAnsi="Times New Roman" w:cs="Times New Roman"/>
          <w:sz w:val="24"/>
          <w:szCs w:val="24"/>
        </w:rPr>
        <w:t>д</w:t>
      </w:r>
      <w:r w:rsidRPr="001123A6">
        <w:rPr>
          <w:rFonts w:ascii="Times New Roman" w:hAnsi="Times New Roman" w:cs="Times New Roman"/>
          <w:sz w:val="24"/>
          <w:szCs w:val="24"/>
        </w:rPr>
        <w:t xml:space="preserve">и, даже выраженную в физику, человеку нужно было иметь посвящение. </w:t>
      </w:r>
      <w:r w:rsidRPr="001123A6">
        <w:rPr>
          <w:rFonts w:ascii="Times New Roman" w:hAnsi="Times New Roman" w:cs="Times New Roman"/>
          <w:sz w:val="24"/>
          <w:szCs w:val="24"/>
        </w:rPr>
        <w:lastRenderedPageBreak/>
        <w:t>А до этого этот функционал просто физически формировался</w:t>
      </w:r>
      <w:r w:rsidR="00E35420" w:rsidRPr="001123A6">
        <w:rPr>
          <w:rFonts w:ascii="Times New Roman" w:hAnsi="Times New Roman" w:cs="Times New Roman"/>
          <w:sz w:val="24"/>
          <w:szCs w:val="24"/>
        </w:rPr>
        <w:t>. Ка</w:t>
      </w:r>
      <w:r w:rsidRPr="001123A6">
        <w:rPr>
          <w:rFonts w:ascii="Times New Roman" w:hAnsi="Times New Roman" w:cs="Times New Roman"/>
          <w:sz w:val="24"/>
          <w:szCs w:val="24"/>
        </w:rPr>
        <w:t>к человек мог и, собственно, это называлось не Разумом, а разумением, предтеча Разума, разумение, помните?</w:t>
      </w:r>
    </w:p>
    <w:p w:rsidR="00BC27D0" w:rsidRPr="001123A6" w:rsidRDefault="00E3542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w:t>
      </w:r>
      <w:r w:rsidR="00BC27D0" w:rsidRPr="001123A6">
        <w:rPr>
          <w:rFonts w:ascii="Times New Roman" w:hAnsi="Times New Roman" w:cs="Times New Roman"/>
          <w:sz w:val="24"/>
          <w:szCs w:val="24"/>
        </w:rPr>
        <w:t xml:space="preserve"> тогда собственно, если Разум в себя включал </w:t>
      </w:r>
      <w:r w:rsidRPr="001123A6">
        <w:rPr>
          <w:rFonts w:ascii="Times New Roman" w:hAnsi="Times New Roman" w:cs="Times New Roman"/>
          <w:sz w:val="24"/>
          <w:szCs w:val="24"/>
        </w:rPr>
        <w:t>три</w:t>
      </w:r>
      <w:r w:rsidR="00BC27D0" w:rsidRPr="001123A6">
        <w:rPr>
          <w:rFonts w:ascii="Times New Roman" w:hAnsi="Times New Roman" w:cs="Times New Roman"/>
          <w:sz w:val="24"/>
          <w:szCs w:val="24"/>
        </w:rPr>
        <w:t xml:space="preserve"> эти составляющие</w:t>
      </w:r>
      <w:r w:rsidRPr="001123A6">
        <w:rPr>
          <w:rFonts w:ascii="Times New Roman" w:hAnsi="Times New Roman" w:cs="Times New Roman"/>
          <w:sz w:val="24"/>
          <w:szCs w:val="24"/>
        </w:rPr>
        <w:t xml:space="preserve"> – Сознание, Интеллект и Р</w:t>
      </w:r>
      <w:r w:rsidR="00BC27D0" w:rsidRPr="001123A6">
        <w:rPr>
          <w:rFonts w:ascii="Times New Roman" w:hAnsi="Times New Roman" w:cs="Times New Roman"/>
          <w:sz w:val="24"/>
          <w:szCs w:val="24"/>
        </w:rPr>
        <w:t xml:space="preserve">азум, и вместе работали, то по сути </w:t>
      </w:r>
      <w:r w:rsidRPr="001123A6">
        <w:rPr>
          <w:rFonts w:ascii="Times New Roman" w:hAnsi="Times New Roman" w:cs="Times New Roman"/>
          <w:sz w:val="24"/>
          <w:szCs w:val="24"/>
        </w:rPr>
        <w:t>три</w:t>
      </w:r>
      <w:r w:rsidR="00BC27D0" w:rsidRPr="001123A6">
        <w:rPr>
          <w:rFonts w:ascii="Times New Roman" w:hAnsi="Times New Roman" w:cs="Times New Roman"/>
          <w:sz w:val="24"/>
          <w:szCs w:val="24"/>
        </w:rPr>
        <w:t xml:space="preserve"> функции могли развиваться у людей, но только физическим первичным ракурсом. Знаете, как манас не формировался вначале, как ментал в чистом виде, вот как сейчас мы привыкли. А он формировался как Рассудок, способность рассуждать. Отсюда </w:t>
      </w:r>
      <w:r w:rsidR="00F81C8D"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судок чаши. Увидели? </w:t>
      </w:r>
      <w:r w:rsidRPr="001123A6">
        <w:rPr>
          <w:rFonts w:ascii="Times New Roman" w:hAnsi="Times New Roman" w:cs="Times New Roman"/>
          <w:sz w:val="24"/>
          <w:szCs w:val="24"/>
        </w:rPr>
        <w:t>И</w:t>
      </w:r>
      <w:r w:rsidR="00BC27D0" w:rsidRPr="001123A6">
        <w:rPr>
          <w:rFonts w:ascii="Times New Roman" w:hAnsi="Times New Roman" w:cs="Times New Roman"/>
          <w:sz w:val="24"/>
          <w:szCs w:val="24"/>
        </w:rPr>
        <w:t xml:space="preserve"> были несколько функций, которые так коллективно, общий коллективный Дом Отца складывал людям, не всем, а тем людям, которые, в общем</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то, перестраивались, могли встроиться в этот соответствующий функционал. Вот поэтому состояние </w:t>
      </w:r>
      <w:r w:rsidRPr="001123A6">
        <w:rPr>
          <w:rFonts w:ascii="Times New Roman" w:hAnsi="Times New Roman" w:cs="Times New Roman"/>
          <w:sz w:val="24"/>
          <w:szCs w:val="24"/>
        </w:rPr>
        <w:t>И</w:t>
      </w:r>
      <w:r w:rsidR="00BC27D0" w:rsidRPr="001123A6">
        <w:rPr>
          <w:rFonts w:ascii="Times New Roman" w:hAnsi="Times New Roman" w:cs="Times New Roman"/>
          <w:sz w:val="24"/>
          <w:szCs w:val="24"/>
        </w:rPr>
        <w:t xml:space="preserve">нтеллекта в завершение, наконец, </w:t>
      </w:r>
      <w:r w:rsidR="008C229E" w:rsidRPr="001123A6">
        <w:rPr>
          <w:rFonts w:ascii="Times New Roman" w:hAnsi="Times New Roman" w:cs="Times New Roman"/>
          <w:sz w:val="24"/>
          <w:szCs w:val="24"/>
        </w:rPr>
        <w:t>пятой</w:t>
      </w:r>
      <w:r w:rsidR="00BC27D0" w:rsidRPr="001123A6">
        <w:rPr>
          <w:rFonts w:ascii="Times New Roman" w:hAnsi="Times New Roman" w:cs="Times New Roman"/>
          <w:sz w:val="24"/>
          <w:szCs w:val="24"/>
        </w:rPr>
        <w:t xml:space="preserve"> расы, в общем</w:t>
      </w:r>
      <w:r w:rsidR="008C229E" w:rsidRPr="001123A6">
        <w:rPr>
          <w:rFonts w:ascii="Times New Roman" w:hAnsi="Times New Roman" w:cs="Times New Roman"/>
          <w:sz w:val="24"/>
          <w:szCs w:val="24"/>
        </w:rPr>
        <w:t>-</w:t>
      </w:r>
      <w:r w:rsidRPr="001123A6">
        <w:rPr>
          <w:rFonts w:ascii="Times New Roman" w:hAnsi="Times New Roman" w:cs="Times New Roman"/>
          <w:sz w:val="24"/>
          <w:szCs w:val="24"/>
        </w:rPr>
        <w:t>то, оно тоже сильно отличало</w:t>
      </w:r>
      <w:r w:rsidR="00BC27D0" w:rsidRPr="001123A6">
        <w:rPr>
          <w:rFonts w:ascii="Times New Roman" w:hAnsi="Times New Roman" w:cs="Times New Roman"/>
          <w:sz w:val="24"/>
          <w:szCs w:val="24"/>
        </w:rPr>
        <w:t xml:space="preserve">сь даже от того, что мы сейчас имеем. Мы сейчас далеко вперёд рванули, и </w:t>
      </w:r>
      <w:r w:rsidRPr="001123A6">
        <w:rPr>
          <w:rFonts w:ascii="Times New Roman" w:hAnsi="Times New Roman" w:cs="Times New Roman"/>
          <w:sz w:val="24"/>
          <w:szCs w:val="24"/>
        </w:rPr>
        <w:t xml:space="preserve">в </w:t>
      </w:r>
      <w:r w:rsidR="00BC27D0" w:rsidRPr="001123A6">
        <w:rPr>
          <w:rFonts w:ascii="Times New Roman" w:hAnsi="Times New Roman" w:cs="Times New Roman"/>
          <w:sz w:val="24"/>
          <w:szCs w:val="24"/>
        </w:rPr>
        <w:t>том числе все остальные люди. Вопрос в другом, а что же всё</w:t>
      </w:r>
      <w:r w:rsidR="008C229E"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таки было свойственно </w:t>
      </w:r>
      <w:r w:rsidRPr="001123A6">
        <w:rPr>
          <w:rFonts w:ascii="Times New Roman" w:hAnsi="Times New Roman" w:cs="Times New Roman"/>
          <w:sz w:val="24"/>
          <w:szCs w:val="24"/>
        </w:rPr>
        <w:t>И</w:t>
      </w:r>
      <w:r w:rsidR="008C229E" w:rsidRPr="001123A6">
        <w:rPr>
          <w:rFonts w:ascii="Times New Roman" w:hAnsi="Times New Roman" w:cs="Times New Roman"/>
          <w:sz w:val="24"/>
          <w:szCs w:val="24"/>
        </w:rPr>
        <w:t>нтеллекту пятой</w:t>
      </w:r>
      <w:r w:rsidR="00BC27D0" w:rsidRPr="001123A6">
        <w:rPr>
          <w:rFonts w:ascii="Times New Roman" w:hAnsi="Times New Roman" w:cs="Times New Roman"/>
          <w:sz w:val="24"/>
          <w:szCs w:val="24"/>
        </w:rPr>
        <w:t xml:space="preserve"> расы? Что о нём мы знали с тех времён?</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 xml:space="preserve">Читающий, скорость. </w:t>
      </w:r>
    </w:p>
    <w:p w:rsidR="00032F35"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Ну. Скорость…Он создавал предпосылки для роста скорости, но напрямую не знаю занимался ли он</w:t>
      </w:r>
      <w:r w:rsidR="0039115F" w:rsidRPr="001123A6">
        <w:rPr>
          <w:rFonts w:ascii="Times New Roman" w:hAnsi="Times New Roman" w:cs="Times New Roman"/>
          <w:sz w:val="24"/>
          <w:szCs w:val="24"/>
        </w:rPr>
        <w:t xml:space="preserve"> этим. Знаете, вот на одном из С</w:t>
      </w:r>
      <w:r w:rsidRPr="001123A6">
        <w:rPr>
          <w:rFonts w:ascii="Times New Roman" w:hAnsi="Times New Roman" w:cs="Times New Roman"/>
          <w:sz w:val="24"/>
          <w:szCs w:val="24"/>
        </w:rPr>
        <w:t xml:space="preserve">интезов, Владыка сказал, что </w:t>
      </w:r>
      <w:r w:rsidRPr="001123A6">
        <w:rPr>
          <w:rFonts w:ascii="Times New Roman" w:hAnsi="Times New Roman" w:cs="Times New Roman"/>
          <w:b/>
          <w:sz w:val="24"/>
          <w:szCs w:val="24"/>
        </w:rPr>
        <w:t>внутренняя скорость человека, она определяется Светом человеческим</w:t>
      </w:r>
      <w:r w:rsidRPr="001123A6">
        <w:rPr>
          <w:rFonts w:ascii="Times New Roman" w:hAnsi="Times New Roman" w:cs="Times New Roman"/>
          <w:sz w:val="24"/>
          <w:szCs w:val="24"/>
        </w:rPr>
        <w:t xml:space="preserve">. Хотя у нас сейчас есть скорость, как самостоятельное начало и фундаментальность, тогда ещё этого не было. Он сказал Света. </w:t>
      </w:r>
      <w:r w:rsidRPr="001123A6">
        <w:rPr>
          <w:rFonts w:ascii="Times New Roman" w:hAnsi="Times New Roman" w:cs="Times New Roman"/>
          <w:b/>
          <w:sz w:val="24"/>
          <w:szCs w:val="24"/>
        </w:rPr>
        <w:t>И внутренняя скорость человека зависит от плотности точек Света в теле человека</w:t>
      </w:r>
      <w:r w:rsidRPr="001123A6">
        <w:rPr>
          <w:rFonts w:ascii="Times New Roman" w:hAnsi="Times New Roman" w:cs="Times New Roman"/>
          <w:sz w:val="24"/>
          <w:szCs w:val="24"/>
        </w:rPr>
        <w:t xml:space="preserve">. </w:t>
      </w:r>
    </w:p>
    <w:p w:rsidR="00032F35" w:rsidRPr="001123A6" w:rsidRDefault="00032F35" w:rsidP="00FD3C14">
      <w:pPr>
        <w:spacing w:after="0" w:line="240" w:lineRule="auto"/>
        <w:ind w:firstLine="567"/>
        <w:jc w:val="both"/>
        <w:rPr>
          <w:rFonts w:ascii="Times New Roman" w:hAnsi="Times New Roman" w:cs="Times New Roman"/>
          <w:sz w:val="24"/>
          <w:szCs w:val="24"/>
        </w:rPr>
      </w:pPr>
    </w:p>
    <w:p w:rsidR="00032F35" w:rsidRPr="001123A6" w:rsidRDefault="00032F35" w:rsidP="0054253E">
      <w:pPr>
        <w:pStyle w:val="2"/>
        <w:ind w:firstLine="567"/>
        <w:rPr>
          <w:rFonts w:ascii="Times New Roman" w:hAnsi="Times New Roman" w:cs="Times New Roman"/>
          <w:b/>
          <w:color w:val="auto"/>
          <w:sz w:val="24"/>
          <w:szCs w:val="24"/>
        </w:rPr>
      </w:pPr>
      <w:bookmarkStart w:id="41" w:name="_Toc141142878"/>
      <w:r w:rsidRPr="001123A6">
        <w:rPr>
          <w:rFonts w:ascii="Times New Roman" w:hAnsi="Times New Roman" w:cs="Times New Roman"/>
          <w:b/>
          <w:color w:val="auto"/>
          <w:sz w:val="24"/>
          <w:szCs w:val="24"/>
        </w:rPr>
        <w:t>Отличие Интеллекта, Разума и Сознания друг от друга</w:t>
      </w:r>
      <w:bookmarkEnd w:id="41"/>
    </w:p>
    <w:p w:rsidR="00032F35" w:rsidRPr="001123A6" w:rsidRDefault="00032F35" w:rsidP="00FD3C14">
      <w:pPr>
        <w:spacing w:after="0" w:line="240" w:lineRule="auto"/>
        <w:ind w:firstLine="567"/>
        <w:jc w:val="both"/>
        <w:rPr>
          <w:rFonts w:ascii="Times New Roman" w:hAnsi="Times New Roman" w:cs="Times New Roman"/>
          <w:b/>
          <w:sz w:val="24"/>
          <w:szCs w:val="24"/>
        </w:rPr>
      </w:pP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Такое положение мы знали, да</w:t>
      </w:r>
      <w:r w:rsidR="0039115F" w:rsidRPr="001123A6">
        <w:rPr>
          <w:rFonts w:ascii="Times New Roman" w:hAnsi="Times New Roman" w:cs="Times New Roman"/>
          <w:sz w:val="24"/>
          <w:szCs w:val="24"/>
        </w:rPr>
        <w:t>?</w:t>
      </w:r>
      <w:r w:rsidRPr="001123A6">
        <w:rPr>
          <w:rFonts w:ascii="Times New Roman" w:hAnsi="Times New Roman" w:cs="Times New Roman"/>
          <w:sz w:val="24"/>
          <w:szCs w:val="24"/>
        </w:rPr>
        <w:t xml:space="preserve"> ну</w:t>
      </w:r>
      <w:r w:rsidR="0039115F" w:rsidRPr="001123A6">
        <w:rPr>
          <w:rFonts w:ascii="Times New Roman" w:hAnsi="Times New Roman" w:cs="Times New Roman"/>
          <w:sz w:val="24"/>
          <w:szCs w:val="24"/>
        </w:rPr>
        <w:t>,</w:t>
      </w:r>
      <w:r w:rsidRPr="001123A6">
        <w:rPr>
          <w:rFonts w:ascii="Times New Roman" w:hAnsi="Times New Roman" w:cs="Times New Roman"/>
          <w:sz w:val="24"/>
          <w:szCs w:val="24"/>
        </w:rPr>
        <w:t xml:space="preserve"> можно сказать, что скорость была </w:t>
      </w:r>
      <w:r w:rsidR="00032F35" w:rsidRPr="001123A6">
        <w:rPr>
          <w:rFonts w:ascii="Times New Roman" w:hAnsi="Times New Roman" w:cs="Times New Roman"/>
          <w:sz w:val="24"/>
          <w:szCs w:val="24"/>
        </w:rPr>
        <w:t>как бы опосредованны</w:t>
      </w:r>
      <w:r w:rsidRPr="001123A6">
        <w:rPr>
          <w:rFonts w:ascii="Times New Roman" w:hAnsi="Times New Roman" w:cs="Times New Roman"/>
          <w:sz w:val="24"/>
          <w:szCs w:val="24"/>
        </w:rPr>
        <w:t xml:space="preserve">м следствием работы Интеллекта, Разума и Сознания. У меня к вам вопрос: а чем же отличаются эти </w:t>
      </w:r>
      <w:r w:rsidR="002A49B3" w:rsidRPr="001123A6">
        <w:rPr>
          <w:rFonts w:ascii="Times New Roman" w:hAnsi="Times New Roman" w:cs="Times New Roman"/>
          <w:sz w:val="24"/>
          <w:szCs w:val="24"/>
        </w:rPr>
        <w:t>три</w:t>
      </w:r>
      <w:r w:rsidRPr="001123A6">
        <w:rPr>
          <w:rFonts w:ascii="Times New Roman" w:hAnsi="Times New Roman" w:cs="Times New Roman"/>
          <w:sz w:val="24"/>
          <w:szCs w:val="24"/>
        </w:rPr>
        <w:t xml:space="preserve"> части?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Горизонтом.</w:t>
      </w:r>
      <w:r w:rsidRPr="001123A6">
        <w:rPr>
          <w:rFonts w:ascii="Times New Roman" w:hAnsi="Times New Roman" w:cs="Times New Roman"/>
          <w:sz w:val="24"/>
          <w:szCs w:val="24"/>
        </w:rPr>
        <w:t xml:space="preserve">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не отличие, мне нужно свойства, характеристики. Знаешь,</w:t>
      </w:r>
      <w:r w:rsidR="0039115F" w:rsidRPr="001123A6">
        <w:rPr>
          <w:rFonts w:ascii="Times New Roman" w:hAnsi="Times New Roman" w:cs="Times New Roman"/>
          <w:sz w:val="24"/>
          <w:szCs w:val="24"/>
        </w:rPr>
        <w:t xml:space="preserve"> сказать гори</w:t>
      </w:r>
      <w:r w:rsidR="00032F35" w:rsidRPr="001123A6">
        <w:rPr>
          <w:rFonts w:ascii="Times New Roman" w:hAnsi="Times New Roman" w:cs="Times New Roman"/>
          <w:sz w:val="24"/>
          <w:szCs w:val="24"/>
        </w:rPr>
        <w:t>зонтами</w:t>
      </w:r>
      <w:r w:rsidR="0039115F" w:rsidRPr="001123A6">
        <w:rPr>
          <w:rFonts w:ascii="Times New Roman" w:hAnsi="Times New Roman" w:cs="Times New Roman"/>
          <w:sz w:val="24"/>
          <w:szCs w:val="24"/>
        </w:rPr>
        <w:t xml:space="preserve"> большого И</w:t>
      </w:r>
      <w:r w:rsidRPr="001123A6">
        <w:rPr>
          <w:rFonts w:ascii="Times New Roman" w:hAnsi="Times New Roman" w:cs="Times New Roman"/>
          <w:sz w:val="24"/>
          <w:szCs w:val="24"/>
        </w:rPr>
        <w:t xml:space="preserve">нтеллекта не надо, это и так понятно, понимаешь, нужно вот эти очевидные вещи не перефразировать, а углубляться в них.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Разум различал.</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Разум различал и определял, он и сейчас этим занимается. Давайте так увидим, дальше. Сознание?</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Сообразительность, может быть?</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сообразительность, вообще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то, части 6 и 14 горизонта они сходились больше</w:t>
      </w:r>
      <w:r w:rsidR="002A49B3" w:rsidRPr="001123A6">
        <w:rPr>
          <w:rFonts w:ascii="Times New Roman" w:hAnsi="Times New Roman" w:cs="Times New Roman"/>
          <w:sz w:val="24"/>
          <w:szCs w:val="24"/>
        </w:rPr>
        <w:t xml:space="preserve"> в Разуме. Вот и они как бы</w:t>
      </w:r>
      <w:r w:rsidRPr="001123A6">
        <w:rPr>
          <w:rFonts w:ascii="Times New Roman" w:hAnsi="Times New Roman" w:cs="Times New Roman"/>
          <w:sz w:val="24"/>
          <w:szCs w:val="24"/>
        </w:rPr>
        <w:t xml:space="preserve"> каким</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то ракурсом проявляться там могли, хотя некоторые на ментале могли работать</w:t>
      </w:r>
      <w:r w:rsidR="00032F35"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032F35" w:rsidRPr="001123A6">
        <w:rPr>
          <w:rFonts w:ascii="Times New Roman" w:hAnsi="Times New Roman" w:cs="Times New Roman"/>
          <w:sz w:val="24"/>
          <w:szCs w:val="24"/>
        </w:rPr>
        <w:t>н</w:t>
      </w:r>
      <w:r w:rsidRPr="001123A6">
        <w:rPr>
          <w:rFonts w:ascii="Times New Roman" w:hAnsi="Times New Roman" w:cs="Times New Roman"/>
          <w:sz w:val="24"/>
          <w:szCs w:val="24"/>
        </w:rPr>
        <w:t xml:space="preserve">о не берём сейчас </w:t>
      </w:r>
      <w:r w:rsidR="00032F35" w:rsidRPr="001123A6">
        <w:rPr>
          <w:rFonts w:ascii="Times New Roman" w:hAnsi="Times New Roman" w:cs="Times New Roman"/>
          <w:sz w:val="24"/>
          <w:szCs w:val="24"/>
        </w:rPr>
        <w:t>Ч</w:t>
      </w:r>
      <w:r w:rsidRPr="001123A6">
        <w:rPr>
          <w:rFonts w:ascii="Times New Roman" w:hAnsi="Times New Roman" w:cs="Times New Roman"/>
          <w:sz w:val="24"/>
          <w:szCs w:val="24"/>
        </w:rPr>
        <w:t>асти 4 горизонта. Сейчас Отец, кстати, очень качеств</w:t>
      </w:r>
      <w:r w:rsidR="00032F35" w:rsidRPr="001123A6">
        <w:rPr>
          <w:rFonts w:ascii="Times New Roman" w:hAnsi="Times New Roman" w:cs="Times New Roman"/>
          <w:sz w:val="24"/>
          <w:szCs w:val="24"/>
        </w:rPr>
        <w:t>енно, на мой взгляд, расставил Ч</w:t>
      </w:r>
      <w:r w:rsidRPr="001123A6">
        <w:rPr>
          <w:rFonts w:ascii="Times New Roman" w:hAnsi="Times New Roman" w:cs="Times New Roman"/>
          <w:sz w:val="24"/>
          <w:szCs w:val="24"/>
        </w:rPr>
        <w:t xml:space="preserve">асти, совпадает с историческими трендами, между прочим. Вот сообразительность </w:t>
      </w:r>
      <w:r w:rsidR="00032F35" w:rsidRPr="001123A6">
        <w:rPr>
          <w:rFonts w:ascii="Times New Roman" w:hAnsi="Times New Roman" w:cs="Times New Roman"/>
          <w:sz w:val="24"/>
          <w:szCs w:val="24"/>
        </w:rPr>
        <w:t>– да, но это вот сутенность, это</w:t>
      </w:r>
      <w:r w:rsidRPr="001123A6">
        <w:rPr>
          <w:rFonts w:ascii="Times New Roman" w:hAnsi="Times New Roman" w:cs="Times New Roman"/>
          <w:sz w:val="24"/>
          <w:szCs w:val="24"/>
        </w:rPr>
        <w:t xml:space="preserve"> некое начало разумности в человеке.  Сложить образ новый, сообразить, это не мыслью, а сложить его цельность, а по</w:t>
      </w:r>
      <w:r w:rsidR="00032F35" w:rsidRPr="001123A6">
        <w:rPr>
          <w:rFonts w:ascii="Times New Roman" w:hAnsi="Times New Roman" w:cs="Times New Roman"/>
          <w:sz w:val="24"/>
          <w:szCs w:val="24"/>
        </w:rPr>
        <w:t>том мыслью расшифровать. Не берём. Сознание –</w:t>
      </w:r>
      <w:r w:rsidRPr="001123A6">
        <w:rPr>
          <w:rFonts w:ascii="Times New Roman" w:hAnsi="Times New Roman" w:cs="Times New Roman"/>
          <w:sz w:val="24"/>
          <w:szCs w:val="24"/>
        </w:rPr>
        <w:t xml:space="preserve"> это что?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 xml:space="preserve">Там корни знания.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Соединение знаний, да, можно сказать знания по Слову Отца.  Слово Отца было известно раньше. Согласны, вот, это как?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Вот, Интеллект</w:t>
      </w:r>
      <w:r w:rsidR="00032F35"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может</w:t>
      </w:r>
      <w:r w:rsidR="00032F35"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он раньше давал более утончённость человеку, который уже развивался.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Интеллект бывает разный, давайте так говорить прямо. Может и давал утончённость, смотря на каком этапе развития он находился, а может и не давал. Вот у животного царства, есть интеллект?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Сейчас есть.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Наверное, нет, животное царство тем и отличается, что у них отсутствует. </w:t>
      </w:r>
    </w:p>
    <w:p w:rsidR="00BC27D0" w:rsidRPr="001123A6" w:rsidRDefault="00032F35"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Я не про Ч</w:t>
      </w:r>
      <w:r w:rsidR="00BC27D0" w:rsidRPr="001123A6">
        <w:rPr>
          <w:rFonts w:ascii="Times New Roman" w:hAnsi="Times New Roman" w:cs="Times New Roman"/>
          <w:sz w:val="24"/>
          <w:szCs w:val="24"/>
        </w:rPr>
        <w:t>асть, я про функцию. Есть. Элементарная сознательность, не Сознание,</w:t>
      </w:r>
      <w:r w:rsidRPr="001123A6">
        <w:rPr>
          <w:rFonts w:ascii="Times New Roman" w:hAnsi="Times New Roman" w:cs="Times New Roman"/>
          <w:sz w:val="24"/>
          <w:szCs w:val="24"/>
        </w:rPr>
        <w:t xml:space="preserve"> как таковое, у нас элементарная</w:t>
      </w:r>
      <w:r w:rsidR="00BC27D0" w:rsidRPr="001123A6">
        <w:rPr>
          <w:rFonts w:ascii="Times New Roman" w:hAnsi="Times New Roman" w:cs="Times New Roman"/>
          <w:sz w:val="24"/>
          <w:szCs w:val="24"/>
        </w:rPr>
        <w:t xml:space="preserve"> сознательность, то есть ориентировка в окружающей обстановке, сканирование </w:t>
      </w:r>
      <w:r w:rsidRPr="001123A6">
        <w:rPr>
          <w:rFonts w:ascii="Times New Roman" w:hAnsi="Times New Roman" w:cs="Times New Roman"/>
          <w:sz w:val="24"/>
          <w:szCs w:val="24"/>
        </w:rPr>
        <w:t xml:space="preserve">«Я </w:t>
      </w:r>
      <w:r w:rsidR="00BC27D0" w:rsidRPr="001123A6">
        <w:rPr>
          <w:rFonts w:ascii="Times New Roman" w:hAnsi="Times New Roman" w:cs="Times New Roman"/>
          <w:sz w:val="24"/>
          <w:szCs w:val="24"/>
        </w:rPr>
        <w:t>где? Я в чём я нахожусь?</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Вот животные могут ориентироваться, правильно сложить это всё в одно целое и отсюда действовать как</w:t>
      </w:r>
      <w:r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то. А Интеллект элементарный в чём проявляется?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Интеллект, он связан с материей</w:t>
      </w:r>
      <w:r w:rsidRPr="001123A6">
        <w:rPr>
          <w:rFonts w:ascii="Times New Roman" w:hAnsi="Times New Roman" w:cs="Times New Roman"/>
          <w:sz w:val="24"/>
          <w:szCs w:val="24"/>
        </w:rPr>
        <w:t xml:space="preserve">.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 материей, да? Кро</w:t>
      </w:r>
      <w:r w:rsidR="00032F35" w:rsidRPr="001123A6">
        <w:rPr>
          <w:rFonts w:ascii="Times New Roman" w:hAnsi="Times New Roman" w:cs="Times New Roman"/>
          <w:sz w:val="24"/>
          <w:szCs w:val="24"/>
        </w:rPr>
        <w:t>ме Интеллекта, как читающего,</w:t>
      </w:r>
      <w:r w:rsidRPr="001123A6">
        <w:rPr>
          <w:rFonts w:ascii="Times New Roman" w:hAnsi="Times New Roman" w:cs="Times New Roman"/>
          <w:sz w:val="24"/>
          <w:szCs w:val="24"/>
        </w:rPr>
        <w:t xml:space="preserve"> что он складывает собой?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Стратегию</w:t>
      </w:r>
      <w:r w:rsidRPr="001123A6">
        <w:rPr>
          <w:rFonts w:ascii="Times New Roman" w:hAnsi="Times New Roman" w:cs="Times New Roman"/>
          <w:sz w:val="24"/>
          <w:szCs w:val="24"/>
        </w:rPr>
        <w:t xml:space="preserve">.  </w:t>
      </w:r>
    </w:p>
    <w:p w:rsidR="0051148E"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нет, нет, нет стратегии точно нет. Элементарный алгоритм действия он складывал, да, чтобы осознание ориентировало, а Инте</w:t>
      </w:r>
      <w:r w:rsidR="00032F35" w:rsidRPr="001123A6">
        <w:rPr>
          <w:rFonts w:ascii="Times New Roman" w:hAnsi="Times New Roman" w:cs="Times New Roman"/>
          <w:sz w:val="24"/>
          <w:szCs w:val="24"/>
        </w:rPr>
        <w:t>ллект, он как бы</w:t>
      </w:r>
      <w:r w:rsidRPr="001123A6">
        <w:rPr>
          <w:rFonts w:ascii="Times New Roman" w:hAnsi="Times New Roman" w:cs="Times New Roman"/>
          <w:sz w:val="24"/>
          <w:szCs w:val="24"/>
        </w:rPr>
        <w:t xml:space="preserve"> позволял пользоваться уже имеющимся алгоритмом действий</w:t>
      </w:r>
      <w:r w:rsidR="00032F35"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032F35" w:rsidRPr="001123A6">
        <w:rPr>
          <w:rFonts w:ascii="Times New Roman" w:hAnsi="Times New Roman" w:cs="Times New Roman"/>
          <w:sz w:val="24"/>
          <w:szCs w:val="24"/>
        </w:rPr>
        <w:t>Р</w:t>
      </w:r>
      <w:r w:rsidRPr="001123A6">
        <w:rPr>
          <w:rFonts w:ascii="Times New Roman" w:hAnsi="Times New Roman" w:cs="Times New Roman"/>
          <w:sz w:val="24"/>
          <w:szCs w:val="24"/>
        </w:rPr>
        <w:t>едко, кто складывал новый, интел</w:t>
      </w:r>
      <w:r w:rsidR="00032F35" w:rsidRPr="001123A6">
        <w:rPr>
          <w:rFonts w:ascii="Times New Roman" w:hAnsi="Times New Roman" w:cs="Times New Roman"/>
          <w:sz w:val="24"/>
          <w:szCs w:val="24"/>
        </w:rPr>
        <w:t>лектуально. Это нужно быть серьё</w:t>
      </w:r>
      <w:r w:rsidRPr="001123A6">
        <w:rPr>
          <w:rFonts w:ascii="Times New Roman" w:hAnsi="Times New Roman" w:cs="Times New Roman"/>
          <w:sz w:val="24"/>
          <w:szCs w:val="24"/>
        </w:rPr>
        <w:t xml:space="preserve">зно интеллектуально развитым, особенно, если мы говорим не о людях, а о животных. </w:t>
      </w:r>
    </w:p>
    <w:p w:rsidR="003E1562"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Пример такой. Знаете, есть такая птица галка. Чем она хороша, чем она интересна?  Не ворона, галка. Во</w:t>
      </w:r>
      <w:r w:rsidR="00AB33D1" w:rsidRPr="001123A6">
        <w:rPr>
          <w:rFonts w:ascii="Times New Roman" w:hAnsi="Times New Roman" w:cs="Times New Roman"/>
          <w:sz w:val="24"/>
          <w:szCs w:val="24"/>
        </w:rPr>
        <w:t>-</w:t>
      </w:r>
      <w:r w:rsidRPr="001123A6">
        <w:rPr>
          <w:rFonts w:ascii="Times New Roman" w:hAnsi="Times New Roman" w:cs="Times New Roman"/>
          <w:sz w:val="24"/>
          <w:szCs w:val="24"/>
        </w:rPr>
        <w:t>первых, она может повторять слова. На самом деле у неё такой серьёзно развитый интеллект. Они очень любят блестящие вещи, у них чётко отработанный алгоритм, как только она, не только сорока, я имею ввиду именно галку, она замечает какие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вещи, она их </w:t>
      </w:r>
      <w:r w:rsidR="007F1239" w:rsidRPr="001123A6">
        <w:rPr>
          <w:rFonts w:ascii="Times New Roman" w:hAnsi="Times New Roman" w:cs="Times New Roman"/>
          <w:sz w:val="24"/>
          <w:szCs w:val="24"/>
        </w:rPr>
        <w:t>«</w:t>
      </w:r>
      <w:r w:rsidRPr="001123A6">
        <w:rPr>
          <w:rFonts w:ascii="Times New Roman" w:hAnsi="Times New Roman" w:cs="Times New Roman"/>
          <w:sz w:val="24"/>
          <w:szCs w:val="24"/>
        </w:rPr>
        <w:t>прихватизирует</w:t>
      </w:r>
      <w:r w:rsidR="007F1239" w:rsidRPr="001123A6">
        <w:rPr>
          <w:rFonts w:ascii="Times New Roman" w:hAnsi="Times New Roman" w:cs="Times New Roman"/>
          <w:sz w:val="24"/>
          <w:szCs w:val="24"/>
        </w:rPr>
        <w:t>»</w:t>
      </w:r>
      <w:r w:rsidRPr="001123A6">
        <w:rPr>
          <w:rFonts w:ascii="Times New Roman" w:hAnsi="Times New Roman" w:cs="Times New Roman"/>
          <w:sz w:val="24"/>
          <w:szCs w:val="24"/>
        </w:rPr>
        <w:t>. Для неё н</w:t>
      </w:r>
      <w:r w:rsidR="00AB33D1" w:rsidRPr="001123A6">
        <w:rPr>
          <w:rFonts w:ascii="Times New Roman" w:hAnsi="Times New Roman" w:cs="Times New Roman"/>
          <w:sz w:val="24"/>
          <w:szCs w:val="24"/>
        </w:rPr>
        <w:t>е существует</w:t>
      </w:r>
      <w:r w:rsidR="002A49B3" w:rsidRPr="001123A6">
        <w:rPr>
          <w:rFonts w:ascii="Times New Roman" w:hAnsi="Times New Roman" w:cs="Times New Roman"/>
          <w:sz w:val="24"/>
          <w:szCs w:val="24"/>
        </w:rPr>
        <w:t xml:space="preserve"> законов </w:t>
      </w:r>
      <w:r w:rsidR="003E1562" w:rsidRPr="001123A6">
        <w:rPr>
          <w:rFonts w:ascii="Times New Roman" w:hAnsi="Times New Roman" w:cs="Times New Roman"/>
          <w:sz w:val="24"/>
          <w:szCs w:val="24"/>
        </w:rPr>
        <w:t>«</w:t>
      </w:r>
      <w:r w:rsidR="002A49B3" w:rsidRPr="001123A6">
        <w:rPr>
          <w:rFonts w:ascii="Times New Roman" w:hAnsi="Times New Roman" w:cs="Times New Roman"/>
          <w:sz w:val="24"/>
          <w:szCs w:val="24"/>
        </w:rPr>
        <w:t>твоё</w:t>
      </w:r>
      <w:r w:rsidR="003E1562" w:rsidRPr="001123A6">
        <w:rPr>
          <w:rFonts w:ascii="Times New Roman" w:hAnsi="Times New Roman" w:cs="Times New Roman"/>
          <w:sz w:val="24"/>
          <w:szCs w:val="24"/>
        </w:rPr>
        <w:t xml:space="preserve"> – </w:t>
      </w:r>
      <w:r w:rsidRPr="001123A6">
        <w:rPr>
          <w:rFonts w:ascii="Times New Roman" w:hAnsi="Times New Roman" w:cs="Times New Roman"/>
          <w:sz w:val="24"/>
          <w:szCs w:val="24"/>
        </w:rPr>
        <w:t>не моё</w:t>
      </w:r>
      <w:r w:rsidR="003E1562" w:rsidRPr="001123A6">
        <w:rPr>
          <w:rFonts w:ascii="Times New Roman" w:hAnsi="Times New Roman" w:cs="Times New Roman"/>
          <w:sz w:val="24"/>
          <w:szCs w:val="24"/>
        </w:rPr>
        <w:t>»</w:t>
      </w:r>
      <w:r w:rsidRPr="001123A6">
        <w:rPr>
          <w:rFonts w:ascii="Times New Roman" w:hAnsi="Times New Roman" w:cs="Times New Roman"/>
          <w:sz w:val="24"/>
          <w:szCs w:val="24"/>
        </w:rPr>
        <w:t>, ну это же всё</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таки животное</w:t>
      </w:r>
      <w:r w:rsidR="003E1562" w:rsidRPr="001123A6">
        <w:rPr>
          <w:rFonts w:ascii="Times New Roman" w:hAnsi="Times New Roman" w:cs="Times New Roman"/>
          <w:sz w:val="24"/>
          <w:szCs w:val="24"/>
        </w:rPr>
        <w:t>, птичка, вот и она, что? т</w:t>
      </w:r>
      <w:r w:rsidRPr="001123A6">
        <w:rPr>
          <w:rFonts w:ascii="Times New Roman" w:hAnsi="Times New Roman" w:cs="Times New Roman"/>
          <w:sz w:val="24"/>
          <w:szCs w:val="24"/>
        </w:rPr>
        <w:t xml:space="preserve">янет к себе и складируют. Вот алгоритм в том, </w:t>
      </w:r>
      <w:r w:rsidR="003E1562" w:rsidRPr="001123A6">
        <w:rPr>
          <w:rFonts w:ascii="Times New Roman" w:hAnsi="Times New Roman" w:cs="Times New Roman"/>
          <w:sz w:val="24"/>
          <w:szCs w:val="24"/>
        </w:rPr>
        <w:t>увидел блестящее, про</w:t>
      </w:r>
      <w:r w:rsidRPr="001123A6">
        <w:rPr>
          <w:rFonts w:ascii="Times New Roman" w:hAnsi="Times New Roman" w:cs="Times New Roman"/>
          <w:sz w:val="24"/>
          <w:szCs w:val="24"/>
        </w:rPr>
        <w:t>тяни к себе и накопи у себя. Ну почему</w:t>
      </w:r>
      <w:r w:rsidR="002A49B3" w:rsidRPr="001123A6">
        <w:rPr>
          <w:rFonts w:ascii="Times New Roman" w:hAnsi="Times New Roman" w:cs="Times New Roman"/>
          <w:sz w:val="24"/>
          <w:szCs w:val="24"/>
        </w:rPr>
        <w:t>-</w:t>
      </w:r>
      <w:r w:rsidR="003E1562" w:rsidRPr="001123A6">
        <w:rPr>
          <w:rFonts w:ascii="Times New Roman" w:hAnsi="Times New Roman" w:cs="Times New Roman"/>
          <w:sz w:val="24"/>
          <w:szCs w:val="24"/>
        </w:rPr>
        <w:t>то у них вот это</w:t>
      </w:r>
      <w:r w:rsidRPr="001123A6">
        <w:rPr>
          <w:rFonts w:ascii="Times New Roman" w:hAnsi="Times New Roman" w:cs="Times New Roman"/>
          <w:sz w:val="24"/>
          <w:szCs w:val="24"/>
        </w:rPr>
        <w:t xml:space="preserve"> блеск, блёстки, эти все, они привлекают внимание, тянут к себе, чтоб вот это взять, взять, взять, такое. Более того галки они могут развиваться даже круче чем попугай. </w:t>
      </w:r>
    </w:p>
    <w:p w:rsidR="0051148E"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Просто знакомый, который в детстве приезжал к нам и рассказывал: у него жила ручная галка, он её научил говорить. Вот в алгоритме её поступков было следующее. Она любила прилетать на кухню, там были частные дома, летние кухоньки, знаете, вот это была Украина. И на летнюю кухню к соседке она любила летать, и когда соседки не было, она могла открыть крышку кастрюльки, достать котлетки, натаскать хозяину. А когда хозяйка её заставала и начала там, полотенцем её выгонять, она ещё обзывала её матом, которым её научил этот хозяин галки. Скажите, что это не алгоритм. И скажите, что это не Интеллект. Это примитивно очень, понятно, что это по животному, да. То есть, она же отвечала, она увидела условия, что отвечала адекватно, по её меркам на д</w:t>
      </w:r>
      <w:r w:rsidR="003E1562" w:rsidRPr="001123A6">
        <w:rPr>
          <w:rFonts w:ascii="Times New Roman" w:hAnsi="Times New Roman" w:cs="Times New Roman"/>
          <w:sz w:val="24"/>
          <w:szCs w:val="24"/>
        </w:rPr>
        <w:t>ействия этой хозяйки котлеток, п</w:t>
      </w:r>
      <w:r w:rsidRPr="001123A6">
        <w:rPr>
          <w:rFonts w:ascii="Times New Roman" w:hAnsi="Times New Roman" w:cs="Times New Roman"/>
          <w:sz w:val="24"/>
          <w:szCs w:val="24"/>
        </w:rPr>
        <w:t>онимаете? Она сложила Интеллектом какие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то возможности, то есть, Интеллект он читается за счёт чего? За счёт того, что он может складывать что</w:t>
      </w:r>
      <w:r w:rsidR="002A49B3" w:rsidRPr="001123A6">
        <w:rPr>
          <w:rFonts w:ascii="Times New Roman" w:hAnsi="Times New Roman" w:cs="Times New Roman"/>
          <w:sz w:val="24"/>
          <w:szCs w:val="24"/>
        </w:rPr>
        <w:t>-т</w:t>
      </w:r>
      <w:r w:rsidRPr="001123A6">
        <w:rPr>
          <w:rFonts w:ascii="Times New Roman" w:hAnsi="Times New Roman" w:cs="Times New Roman"/>
          <w:sz w:val="24"/>
          <w:szCs w:val="24"/>
        </w:rPr>
        <w:t xml:space="preserve">о новое.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Мы г</w:t>
      </w:r>
      <w:r w:rsidR="00BD0ABD" w:rsidRPr="001123A6">
        <w:rPr>
          <w:rFonts w:ascii="Times New Roman" w:hAnsi="Times New Roman" w:cs="Times New Roman"/>
          <w:sz w:val="24"/>
          <w:szCs w:val="24"/>
        </w:rPr>
        <w:t>оворим сейчас в текст, в запись:</w:t>
      </w:r>
      <w:r w:rsidRPr="001123A6">
        <w:rPr>
          <w:rFonts w:ascii="Times New Roman" w:hAnsi="Times New Roman" w:cs="Times New Roman"/>
          <w:sz w:val="24"/>
          <w:szCs w:val="24"/>
        </w:rPr>
        <w:t xml:space="preserve"> вопрос чтения</w:t>
      </w:r>
      <w:r w:rsidR="00BD0ABD" w:rsidRPr="001123A6">
        <w:rPr>
          <w:rFonts w:ascii="Times New Roman" w:hAnsi="Times New Roman" w:cs="Times New Roman"/>
          <w:sz w:val="24"/>
          <w:szCs w:val="24"/>
        </w:rPr>
        <w:t>,</w:t>
      </w:r>
      <w:r w:rsidRPr="001123A6">
        <w:rPr>
          <w:rFonts w:ascii="Times New Roman" w:hAnsi="Times New Roman" w:cs="Times New Roman"/>
          <w:sz w:val="24"/>
          <w:szCs w:val="24"/>
        </w:rPr>
        <w:t xml:space="preserve"> сам процесс чтения, это что вообще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Это запись из слагаемых того, чего у </w:t>
      </w:r>
      <w:r w:rsidR="00BD0ABD" w:rsidRPr="001123A6">
        <w:rPr>
          <w:rFonts w:ascii="Times New Roman" w:hAnsi="Times New Roman" w:cs="Times New Roman"/>
          <w:sz w:val="24"/>
          <w:szCs w:val="24"/>
        </w:rPr>
        <w:t>нас не было раньше, чего угодно.</w:t>
      </w:r>
      <w:r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Д</w:t>
      </w:r>
      <w:r w:rsidRPr="001123A6">
        <w:rPr>
          <w:rFonts w:ascii="Times New Roman" w:hAnsi="Times New Roman" w:cs="Times New Roman"/>
          <w:sz w:val="24"/>
          <w:szCs w:val="24"/>
        </w:rPr>
        <w:t>опустим у не</w:t>
      </w:r>
      <w:r w:rsidR="00BD0ABD" w:rsidRPr="001123A6">
        <w:rPr>
          <w:rFonts w:ascii="Times New Roman" w:hAnsi="Times New Roman" w:cs="Times New Roman"/>
          <w:sz w:val="24"/>
          <w:szCs w:val="24"/>
        </w:rPr>
        <w:t>ё</w:t>
      </w:r>
      <w:r w:rsidRPr="001123A6">
        <w:rPr>
          <w:rFonts w:ascii="Times New Roman" w:hAnsi="Times New Roman" w:cs="Times New Roman"/>
          <w:sz w:val="24"/>
          <w:szCs w:val="24"/>
        </w:rPr>
        <w:t xml:space="preserve"> какие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то там элементарные энергетические записи, энергии записи, не скажу там световые, может какие</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то, элементарные по её животному царству были световые записи, чтоб сообразить и различить, вообще, что нужно вовремя улететь и что сказать, чтоб хозяйка отстала.  Это интеллектуальные действия, понимаете?  Ин</w:t>
      </w:r>
      <w:r w:rsidR="002A49B3" w:rsidRPr="001123A6">
        <w:rPr>
          <w:rFonts w:ascii="Times New Roman" w:hAnsi="Times New Roman" w:cs="Times New Roman"/>
          <w:sz w:val="24"/>
          <w:szCs w:val="24"/>
        </w:rPr>
        <w:t xml:space="preserve"> </w:t>
      </w:r>
      <w:r w:rsidR="00F81C8D" w:rsidRPr="001123A6">
        <w:rPr>
          <w:rFonts w:ascii="Times New Roman" w:hAnsi="Times New Roman" w:cs="Times New Roman"/>
          <w:sz w:val="24"/>
          <w:szCs w:val="24"/>
        </w:rPr>
        <w:t xml:space="preserve">– </w:t>
      </w:r>
      <w:r w:rsidRPr="001123A6">
        <w:rPr>
          <w:rFonts w:ascii="Times New Roman" w:hAnsi="Times New Roman" w:cs="Times New Roman"/>
          <w:sz w:val="24"/>
          <w:szCs w:val="24"/>
        </w:rPr>
        <w:t>тел</w:t>
      </w:r>
      <w:r w:rsidR="0051148E" w:rsidRPr="001123A6">
        <w:rPr>
          <w:rFonts w:ascii="Times New Roman" w:hAnsi="Times New Roman" w:cs="Times New Roman"/>
          <w:sz w:val="24"/>
          <w:szCs w:val="24"/>
        </w:rPr>
        <w:t>,</w:t>
      </w:r>
      <w:r w:rsidRPr="001123A6">
        <w:rPr>
          <w:rFonts w:ascii="Times New Roman" w:hAnsi="Times New Roman" w:cs="Times New Roman"/>
          <w:sz w:val="24"/>
          <w:szCs w:val="24"/>
        </w:rPr>
        <w:t xml:space="preserve"> здесь слово тел, ин – это, как бы, вхождение в тело, оно тут ещё и материнское состояние матери</w:t>
      </w:r>
      <w:r w:rsidR="0051148E" w:rsidRPr="001123A6">
        <w:rPr>
          <w:rFonts w:ascii="Times New Roman" w:hAnsi="Times New Roman" w:cs="Times New Roman"/>
          <w:sz w:val="24"/>
          <w:szCs w:val="24"/>
        </w:rPr>
        <w:t xml:space="preserve">и нужно иметь в виду, да.  Вот </w:t>
      </w:r>
      <w:r w:rsidRPr="001123A6">
        <w:rPr>
          <w:rFonts w:ascii="Times New Roman" w:hAnsi="Times New Roman" w:cs="Times New Roman"/>
          <w:sz w:val="24"/>
          <w:szCs w:val="24"/>
        </w:rPr>
        <w:t xml:space="preserve">лектус </w:t>
      </w:r>
      <w:r w:rsidR="00F81C8D" w:rsidRPr="001123A6">
        <w:rPr>
          <w:rFonts w:ascii="Times New Roman" w:hAnsi="Times New Roman" w:cs="Times New Roman"/>
          <w:sz w:val="24"/>
          <w:szCs w:val="24"/>
        </w:rPr>
        <w:t>–</w:t>
      </w:r>
      <w:r w:rsidR="003045A1"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это знание в переводе.</w:t>
      </w:r>
      <w:r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З</w:t>
      </w:r>
      <w:r w:rsidRPr="001123A6">
        <w:rPr>
          <w:rFonts w:ascii="Times New Roman" w:hAnsi="Times New Roman" w:cs="Times New Roman"/>
          <w:sz w:val="24"/>
          <w:szCs w:val="24"/>
        </w:rPr>
        <w:t>начит тело знаний формирова</w:t>
      </w:r>
      <w:r w:rsidR="0051148E" w:rsidRPr="001123A6">
        <w:rPr>
          <w:rFonts w:ascii="Times New Roman" w:hAnsi="Times New Roman" w:cs="Times New Roman"/>
          <w:sz w:val="24"/>
          <w:szCs w:val="24"/>
        </w:rPr>
        <w:t>л</w:t>
      </w:r>
      <w:r w:rsidR="00BD0ABD" w:rsidRPr="001123A6">
        <w:rPr>
          <w:rFonts w:ascii="Times New Roman" w:hAnsi="Times New Roman" w:cs="Times New Roman"/>
          <w:sz w:val="24"/>
          <w:szCs w:val="24"/>
        </w:rPr>
        <w:t>о И</w:t>
      </w:r>
      <w:r w:rsidR="0051148E" w:rsidRPr="001123A6">
        <w:rPr>
          <w:rFonts w:ascii="Times New Roman" w:hAnsi="Times New Roman" w:cs="Times New Roman"/>
          <w:sz w:val="24"/>
          <w:szCs w:val="24"/>
        </w:rPr>
        <w:t xml:space="preserve">нтеллект. Это условие </w:t>
      </w:r>
      <w:r w:rsidR="002A49B3" w:rsidRPr="001123A6">
        <w:rPr>
          <w:rFonts w:ascii="Times New Roman" w:hAnsi="Times New Roman" w:cs="Times New Roman"/>
          <w:sz w:val="24"/>
          <w:szCs w:val="24"/>
        </w:rPr>
        <w:t>пятой</w:t>
      </w:r>
      <w:r w:rsidR="0051148E" w:rsidRPr="001123A6">
        <w:rPr>
          <w:rFonts w:ascii="Times New Roman" w:hAnsi="Times New Roman" w:cs="Times New Roman"/>
          <w:sz w:val="24"/>
          <w:szCs w:val="24"/>
        </w:rPr>
        <w:t xml:space="preserve"> рас</w:t>
      </w:r>
      <w:r w:rsidRPr="001123A6">
        <w:rPr>
          <w:rFonts w:ascii="Times New Roman" w:hAnsi="Times New Roman" w:cs="Times New Roman"/>
          <w:sz w:val="24"/>
          <w:szCs w:val="24"/>
        </w:rPr>
        <w:t>ы. У нас се</w:t>
      </w:r>
      <w:r w:rsidR="002A49B3" w:rsidRPr="001123A6">
        <w:rPr>
          <w:rFonts w:ascii="Times New Roman" w:hAnsi="Times New Roman" w:cs="Times New Roman"/>
          <w:sz w:val="24"/>
          <w:szCs w:val="24"/>
        </w:rPr>
        <w:t>йчас знания относятся к другой Ч</w:t>
      </w:r>
      <w:r w:rsidR="00BD0ABD" w:rsidRPr="001123A6">
        <w:rPr>
          <w:rFonts w:ascii="Times New Roman" w:hAnsi="Times New Roman" w:cs="Times New Roman"/>
          <w:sz w:val="24"/>
          <w:szCs w:val="24"/>
        </w:rPr>
        <w:t>асти.</w:t>
      </w:r>
      <w:r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К</w:t>
      </w:r>
      <w:r w:rsidRPr="001123A6">
        <w:rPr>
          <w:rFonts w:ascii="Times New Roman" w:hAnsi="Times New Roman" w:cs="Times New Roman"/>
          <w:sz w:val="24"/>
          <w:szCs w:val="24"/>
        </w:rPr>
        <w:t>акой? У вас будет 42</w:t>
      </w:r>
      <w:r w:rsidR="003045A1" w:rsidRPr="001123A6">
        <w:rPr>
          <w:rFonts w:ascii="Times New Roman" w:hAnsi="Times New Roman" w:cs="Times New Roman"/>
          <w:sz w:val="24"/>
          <w:szCs w:val="24"/>
        </w:rPr>
        <w:t>-й С</w:t>
      </w:r>
      <w:r w:rsidRPr="001123A6">
        <w:rPr>
          <w:rFonts w:ascii="Times New Roman" w:hAnsi="Times New Roman" w:cs="Times New Roman"/>
          <w:sz w:val="24"/>
          <w:szCs w:val="24"/>
        </w:rPr>
        <w:t>интез?</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Знание, </w:t>
      </w:r>
      <w:r w:rsidR="00BD0ABD" w:rsidRPr="001123A6">
        <w:rPr>
          <w:rFonts w:ascii="Times New Roman" w:hAnsi="Times New Roman" w:cs="Times New Roman"/>
          <w:i/>
          <w:sz w:val="24"/>
          <w:szCs w:val="24"/>
        </w:rPr>
        <w:t>В</w:t>
      </w:r>
      <w:r w:rsidRPr="001123A6">
        <w:rPr>
          <w:rFonts w:ascii="Times New Roman" w:hAnsi="Times New Roman" w:cs="Times New Roman"/>
          <w:i/>
          <w:sz w:val="24"/>
          <w:szCs w:val="24"/>
        </w:rPr>
        <w:t>ера.</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Вера, вообще, намного ниже, хотя она в этом горизонте 10</w:t>
      </w:r>
      <w:r w:rsidR="003045A1" w:rsidRPr="001123A6">
        <w:rPr>
          <w:rFonts w:ascii="Times New Roman" w:hAnsi="Times New Roman" w:cs="Times New Roman"/>
          <w:sz w:val="24"/>
          <w:szCs w:val="24"/>
        </w:rPr>
        <w:t>-</w:t>
      </w:r>
      <w:r w:rsidRPr="001123A6">
        <w:rPr>
          <w:rFonts w:ascii="Times New Roman" w:hAnsi="Times New Roman" w:cs="Times New Roman"/>
          <w:sz w:val="24"/>
          <w:szCs w:val="24"/>
        </w:rPr>
        <w:t xml:space="preserve">м.  Парадигма Отца? Нет, она ниже. Знание 42 частность, какая </w:t>
      </w:r>
      <w:r w:rsidR="00BD0ABD" w:rsidRPr="001123A6">
        <w:rPr>
          <w:rFonts w:ascii="Times New Roman" w:hAnsi="Times New Roman" w:cs="Times New Roman"/>
          <w:sz w:val="24"/>
          <w:szCs w:val="24"/>
        </w:rPr>
        <w:t>Ч</w:t>
      </w:r>
      <w:r w:rsidRPr="001123A6">
        <w:rPr>
          <w:rFonts w:ascii="Times New Roman" w:hAnsi="Times New Roman" w:cs="Times New Roman"/>
          <w:sz w:val="24"/>
          <w:szCs w:val="24"/>
        </w:rPr>
        <w:t xml:space="preserve">асть?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Вера.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Вера </w:t>
      </w:r>
      <w:r w:rsidR="00F81C8D" w:rsidRPr="001123A6">
        <w:rPr>
          <w:rFonts w:ascii="Times New Roman" w:hAnsi="Times New Roman" w:cs="Times New Roman"/>
          <w:sz w:val="24"/>
          <w:szCs w:val="24"/>
        </w:rPr>
        <w:t xml:space="preserve">– </w:t>
      </w:r>
      <w:r w:rsidRPr="001123A6">
        <w:rPr>
          <w:rFonts w:ascii="Times New Roman" w:hAnsi="Times New Roman" w:cs="Times New Roman"/>
          <w:sz w:val="24"/>
          <w:szCs w:val="24"/>
        </w:rPr>
        <w:t>это 10</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я часть, Парадигма, насколько я помню, 26 часть. А там что</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типа на букву </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п</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 Вот, видите, как полезно вам, Провидение, Прозрение </w:t>
      </w:r>
      <w:r w:rsidR="00F81C8D" w:rsidRPr="001123A6">
        <w:rPr>
          <w:rFonts w:ascii="Times New Roman" w:hAnsi="Times New Roman" w:cs="Times New Roman"/>
          <w:sz w:val="24"/>
          <w:szCs w:val="24"/>
        </w:rPr>
        <w:t xml:space="preserve">– </w:t>
      </w:r>
      <w:r w:rsidR="002A49B3" w:rsidRPr="001123A6">
        <w:rPr>
          <w:rFonts w:ascii="Times New Roman" w:hAnsi="Times New Roman" w:cs="Times New Roman"/>
          <w:sz w:val="24"/>
          <w:szCs w:val="24"/>
        </w:rPr>
        <w:t>это следующая Ч</w:t>
      </w:r>
      <w:r w:rsidRPr="001123A6">
        <w:rPr>
          <w:rFonts w:ascii="Times New Roman" w:hAnsi="Times New Roman" w:cs="Times New Roman"/>
          <w:sz w:val="24"/>
          <w:szCs w:val="24"/>
        </w:rPr>
        <w:t>асть. Увидели? Ну</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 молодцы, хоть чуть</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чуть вспомнили. Поэтому, извините,</w:t>
      </w:r>
      <w:r w:rsidR="002A49B3" w:rsidRPr="001123A6">
        <w:rPr>
          <w:rFonts w:ascii="Times New Roman" w:hAnsi="Times New Roman" w:cs="Times New Roman"/>
          <w:sz w:val="24"/>
          <w:szCs w:val="24"/>
        </w:rPr>
        <w:t xml:space="preserve"> </w:t>
      </w:r>
      <w:r w:rsidR="007F1239" w:rsidRPr="0054253E">
        <w:rPr>
          <w:rFonts w:ascii="Times New Roman" w:hAnsi="Times New Roman" w:cs="Times New Roman"/>
          <w:sz w:val="24"/>
          <w:szCs w:val="24"/>
        </w:rPr>
        <w:t>знаниями оперируе</w:t>
      </w:r>
      <w:r w:rsidR="002A49B3" w:rsidRPr="0054253E">
        <w:rPr>
          <w:rFonts w:ascii="Times New Roman" w:hAnsi="Times New Roman" w:cs="Times New Roman"/>
          <w:sz w:val="24"/>
          <w:szCs w:val="24"/>
        </w:rPr>
        <w:t>т Провидение,</w:t>
      </w:r>
      <w:r w:rsidR="002A49B3" w:rsidRPr="001123A6">
        <w:rPr>
          <w:rFonts w:ascii="Times New Roman" w:hAnsi="Times New Roman" w:cs="Times New Roman"/>
          <w:sz w:val="24"/>
          <w:szCs w:val="24"/>
        </w:rPr>
        <w:t xml:space="preserve"> поэтому сейчас</w:t>
      </w:r>
      <w:r w:rsidR="00BD0ABD" w:rsidRPr="001123A6">
        <w:rPr>
          <w:rFonts w:ascii="Times New Roman" w:hAnsi="Times New Roman" w:cs="Times New Roman"/>
          <w:sz w:val="24"/>
          <w:szCs w:val="24"/>
        </w:rPr>
        <w:t xml:space="preserve"> сказать:</w:t>
      </w:r>
      <w:r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w:t>
      </w:r>
      <w:r w:rsidR="007F1239" w:rsidRPr="001123A6">
        <w:rPr>
          <w:rFonts w:ascii="Times New Roman" w:hAnsi="Times New Roman" w:cs="Times New Roman"/>
          <w:sz w:val="24"/>
          <w:szCs w:val="24"/>
        </w:rPr>
        <w:t>Интеллект формирует Т</w:t>
      </w:r>
      <w:r w:rsidRPr="001123A6">
        <w:rPr>
          <w:rFonts w:ascii="Times New Roman" w:hAnsi="Times New Roman" w:cs="Times New Roman"/>
          <w:sz w:val="24"/>
          <w:szCs w:val="24"/>
        </w:rPr>
        <w:t>ело знания</w:t>
      </w:r>
      <w:r w:rsidR="00BD0ABD" w:rsidRPr="001123A6">
        <w:rPr>
          <w:rFonts w:ascii="Times New Roman" w:hAnsi="Times New Roman" w:cs="Times New Roman"/>
          <w:sz w:val="24"/>
          <w:szCs w:val="24"/>
        </w:rPr>
        <w:t>»,</w:t>
      </w:r>
      <w:r w:rsidRPr="001123A6">
        <w:rPr>
          <w:rFonts w:ascii="Times New Roman" w:hAnsi="Times New Roman" w:cs="Times New Roman"/>
          <w:sz w:val="24"/>
          <w:szCs w:val="24"/>
        </w:rPr>
        <w:t xml:space="preserve"> в какой</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степени </w:t>
      </w:r>
      <w:r w:rsidR="00F81C8D" w:rsidRPr="001123A6">
        <w:rPr>
          <w:rFonts w:ascii="Times New Roman" w:hAnsi="Times New Roman" w:cs="Times New Roman"/>
          <w:sz w:val="24"/>
          <w:szCs w:val="24"/>
        </w:rPr>
        <w:lastRenderedPageBreak/>
        <w:t xml:space="preserve">– </w:t>
      </w:r>
      <w:r w:rsidRPr="001123A6">
        <w:rPr>
          <w:rFonts w:ascii="Times New Roman" w:hAnsi="Times New Roman" w:cs="Times New Roman"/>
          <w:sz w:val="24"/>
          <w:szCs w:val="24"/>
        </w:rPr>
        <w:t>да. Но сказать, что это его специфика, это его всё</w:t>
      </w:r>
      <w:r w:rsidR="002A49B3"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 нет. Ну</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 xml:space="preserve"> может быть готовит. Ладно, ну</w:t>
      </w:r>
      <w:r w:rsidR="002A49B3" w:rsidRPr="001123A6">
        <w:rPr>
          <w:rFonts w:ascii="Times New Roman" w:hAnsi="Times New Roman" w:cs="Times New Roman"/>
          <w:sz w:val="24"/>
          <w:szCs w:val="24"/>
        </w:rPr>
        <w:t xml:space="preserve"> там есть сложный ключ, если всё</w:t>
      </w:r>
      <w:r w:rsidRPr="001123A6">
        <w:rPr>
          <w:rFonts w:ascii="Times New Roman" w:hAnsi="Times New Roman" w:cs="Times New Roman"/>
          <w:sz w:val="24"/>
          <w:szCs w:val="24"/>
        </w:rPr>
        <w:t xml:space="preserve"> свести к 16</w:t>
      </w:r>
      <w:r w:rsidR="002A49B3" w:rsidRPr="001123A6">
        <w:rPr>
          <w:rFonts w:ascii="Times New Roman" w:hAnsi="Times New Roman" w:cs="Times New Roman"/>
          <w:sz w:val="24"/>
          <w:szCs w:val="24"/>
        </w:rPr>
        <w:t>-</w:t>
      </w:r>
      <w:r w:rsidRPr="001123A6">
        <w:rPr>
          <w:rFonts w:ascii="Times New Roman" w:hAnsi="Times New Roman" w:cs="Times New Roman"/>
          <w:sz w:val="24"/>
          <w:szCs w:val="24"/>
        </w:rPr>
        <w:t>ти, да, то Интеллект на 14 получается, а Провидение и Знание на десятке, нынешними стандартами и тогда получается 14 управляет 10. Правильно, 14</w:t>
      </w:r>
      <w:r w:rsidR="00BD0ABD" w:rsidRPr="001123A6">
        <w:rPr>
          <w:rFonts w:ascii="Times New Roman" w:hAnsi="Times New Roman" w:cs="Times New Roman"/>
          <w:sz w:val="24"/>
          <w:szCs w:val="24"/>
        </w:rPr>
        <w:t>,</w:t>
      </w:r>
      <w:r w:rsidRPr="001123A6">
        <w:rPr>
          <w:rFonts w:ascii="Times New Roman" w:hAnsi="Times New Roman" w:cs="Times New Roman"/>
          <w:sz w:val="24"/>
          <w:szCs w:val="24"/>
        </w:rPr>
        <w:t xml:space="preserve"> вернее</w:t>
      </w:r>
      <w:r w:rsidR="00BD0ABD" w:rsidRPr="001123A6">
        <w:rPr>
          <w:rFonts w:ascii="Times New Roman" w:hAnsi="Times New Roman" w:cs="Times New Roman"/>
          <w:sz w:val="24"/>
          <w:szCs w:val="24"/>
        </w:rPr>
        <w:t>,</w:t>
      </w:r>
      <w:r w:rsidRPr="001123A6">
        <w:rPr>
          <w:rFonts w:ascii="Times New Roman" w:hAnsi="Times New Roman" w:cs="Times New Roman"/>
          <w:sz w:val="24"/>
          <w:szCs w:val="24"/>
        </w:rPr>
        <w:t xml:space="preserve"> включает </w:t>
      </w:r>
      <w:r w:rsidR="00BD0ABD" w:rsidRPr="001123A6">
        <w:rPr>
          <w:rFonts w:ascii="Times New Roman" w:hAnsi="Times New Roman" w:cs="Times New Roman"/>
          <w:sz w:val="24"/>
          <w:szCs w:val="24"/>
        </w:rPr>
        <w:t>в себя 10, как составляющую.</w:t>
      </w:r>
      <w:r w:rsidRPr="001123A6">
        <w:rPr>
          <w:rFonts w:ascii="Times New Roman" w:hAnsi="Times New Roman" w:cs="Times New Roman"/>
          <w:sz w:val="24"/>
          <w:szCs w:val="24"/>
        </w:rPr>
        <w:t xml:space="preserve"> </w:t>
      </w:r>
      <w:r w:rsidR="00BD0ABD" w:rsidRPr="001123A6">
        <w:rPr>
          <w:rFonts w:ascii="Times New Roman" w:hAnsi="Times New Roman" w:cs="Times New Roman"/>
          <w:sz w:val="24"/>
          <w:szCs w:val="24"/>
        </w:rPr>
        <w:t>З</w:t>
      </w:r>
      <w:r w:rsidRPr="001123A6">
        <w:rPr>
          <w:rFonts w:ascii="Times New Roman" w:hAnsi="Times New Roman" w:cs="Times New Roman"/>
          <w:sz w:val="24"/>
          <w:szCs w:val="24"/>
        </w:rPr>
        <w:t>начит, Интеллект может опираться на Знания, но проблема в том, что, если развернуть на 64, Знания выше Интеллекта. Они работают совсем по</w:t>
      </w:r>
      <w:r w:rsidR="00BD0ABD" w:rsidRPr="001123A6">
        <w:rPr>
          <w:rFonts w:ascii="Times New Roman" w:hAnsi="Times New Roman" w:cs="Times New Roman"/>
          <w:sz w:val="24"/>
          <w:szCs w:val="24"/>
        </w:rPr>
        <w:t xml:space="preserve">-другому, не </w:t>
      </w:r>
      <w:r w:rsidRPr="001123A6">
        <w:rPr>
          <w:rFonts w:ascii="Times New Roman" w:hAnsi="Times New Roman" w:cs="Times New Roman"/>
          <w:sz w:val="24"/>
          <w:szCs w:val="24"/>
        </w:rPr>
        <w:t xml:space="preserve">как сейчас. Вот, по стандартам, это вот так, да. </w:t>
      </w:r>
    </w:p>
    <w:p w:rsidR="00BC27D0" w:rsidRPr="001123A6" w:rsidRDefault="00BC27D0" w:rsidP="00FD3C14">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Интеллект занимается познанием, но познание должно быть не нормой знания, а норма, когда мы 14 горизонтом, когда мы Мудростью считываем записи. И поэтому, как база может быть знание, но сейчас это не работает. Но иногда может стыкаться со старыми знаниями, по старой привычке…</w:t>
      </w:r>
    </w:p>
    <w:p w:rsidR="00E34AB3" w:rsidRPr="001123A6" w:rsidRDefault="0051148E"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 есть получается</w:t>
      </w:r>
      <w:r w:rsidR="002E3876" w:rsidRPr="001123A6">
        <w:rPr>
          <w:rFonts w:ascii="Times New Roman" w:hAnsi="Times New Roman" w:cs="Times New Roman"/>
          <w:sz w:val="24"/>
          <w:szCs w:val="24"/>
        </w:rPr>
        <w:t>:</w:t>
      </w:r>
      <w:r w:rsidRPr="001123A6">
        <w:rPr>
          <w:rFonts w:ascii="Times New Roman" w:hAnsi="Times New Roman" w:cs="Times New Roman"/>
          <w:sz w:val="24"/>
          <w:szCs w:val="24"/>
        </w:rPr>
        <w:t xml:space="preserve"> И</w:t>
      </w:r>
      <w:r w:rsidR="00BC27D0" w:rsidRPr="001123A6">
        <w:rPr>
          <w:rFonts w:ascii="Times New Roman" w:hAnsi="Times New Roman" w:cs="Times New Roman"/>
          <w:sz w:val="24"/>
          <w:szCs w:val="24"/>
        </w:rPr>
        <w:t xml:space="preserve">нтеллект в </w:t>
      </w:r>
      <w:r w:rsidR="002A49B3" w:rsidRPr="001123A6">
        <w:rPr>
          <w:rFonts w:ascii="Times New Roman" w:hAnsi="Times New Roman" w:cs="Times New Roman"/>
          <w:sz w:val="24"/>
          <w:szCs w:val="24"/>
        </w:rPr>
        <w:t>пятой</w:t>
      </w:r>
      <w:r w:rsidR="00BC27D0" w:rsidRPr="001123A6">
        <w:rPr>
          <w:rFonts w:ascii="Times New Roman" w:hAnsi="Times New Roman" w:cs="Times New Roman"/>
          <w:sz w:val="24"/>
          <w:szCs w:val="24"/>
        </w:rPr>
        <w:t xml:space="preserve"> расе</w:t>
      </w:r>
      <w:r w:rsidR="002A49B3"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он был фактически оператором разной информации, мы это называли знаниями, сейчас это уточняется. И что</w:t>
      </w:r>
      <w:r w:rsidR="002A49B3" w:rsidRPr="001123A6">
        <w:rPr>
          <w:rFonts w:ascii="Times New Roman" w:hAnsi="Times New Roman" w:cs="Times New Roman"/>
          <w:sz w:val="24"/>
          <w:szCs w:val="24"/>
        </w:rPr>
        <w:t>-</w:t>
      </w:r>
      <w:r w:rsidR="007522FF" w:rsidRPr="001123A6">
        <w:rPr>
          <w:rFonts w:ascii="Times New Roman" w:hAnsi="Times New Roman" w:cs="Times New Roman"/>
          <w:sz w:val="24"/>
          <w:szCs w:val="24"/>
        </w:rPr>
        <w:t>то складывал из них</w:t>
      </w:r>
      <w:r w:rsidR="002E3876" w:rsidRPr="001123A6">
        <w:rPr>
          <w:rFonts w:ascii="Times New Roman" w:hAnsi="Times New Roman" w:cs="Times New Roman"/>
          <w:sz w:val="24"/>
          <w:szCs w:val="24"/>
        </w:rPr>
        <w:t xml:space="preserve"> в стремлении Ч</w:t>
      </w:r>
      <w:r w:rsidR="00BC27D0" w:rsidRPr="001123A6">
        <w:rPr>
          <w:rFonts w:ascii="Times New Roman" w:hAnsi="Times New Roman" w:cs="Times New Roman"/>
          <w:sz w:val="24"/>
          <w:szCs w:val="24"/>
        </w:rPr>
        <w:t>еловека там достичь, выйти на какой</w:t>
      </w:r>
      <w:r w:rsidR="007522FF" w:rsidRPr="001123A6">
        <w:rPr>
          <w:rFonts w:ascii="Times New Roman" w:hAnsi="Times New Roman" w:cs="Times New Roman"/>
          <w:sz w:val="24"/>
          <w:szCs w:val="24"/>
        </w:rPr>
        <w:t>-</w:t>
      </w:r>
      <w:r w:rsidR="00BC27D0" w:rsidRPr="001123A6">
        <w:rPr>
          <w:rFonts w:ascii="Times New Roman" w:hAnsi="Times New Roman" w:cs="Times New Roman"/>
          <w:sz w:val="24"/>
          <w:szCs w:val="24"/>
        </w:rPr>
        <w:t>то результат. То есть он фактически так вот складывал. Но дело в том, что</w:t>
      </w:r>
      <w:r w:rsidR="00F81C8D" w:rsidRPr="001123A6">
        <w:rPr>
          <w:rFonts w:ascii="Times New Roman" w:hAnsi="Times New Roman" w:cs="Times New Roman"/>
          <w:sz w:val="24"/>
          <w:szCs w:val="24"/>
        </w:rPr>
        <w:t xml:space="preserve"> </w:t>
      </w:r>
      <w:r w:rsidR="00BC27D0" w:rsidRPr="001123A6">
        <w:rPr>
          <w:rFonts w:ascii="Times New Roman" w:hAnsi="Times New Roman" w:cs="Times New Roman"/>
          <w:sz w:val="24"/>
          <w:szCs w:val="24"/>
        </w:rPr>
        <w:t>то, что он складывал</w:t>
      </w:r>
      <w:r w:rsidR="007522FF" w:rsidRPr="001123A6">
        <w:rPr>
          <w:rFonts w:ascii="Times New Roman" w:hAnsi="Times New Roman" w:cs="Times New Roman"/>
          <w:sz w:val="24"/>
          <w:szCs w:val="24"/>
        </w:rPr>
        <w:t>,</w:t>
      </w:r>
      <w:r w:rsidR="00BC27D0" w:rsidRPr="001123A6">
        <w:rPr>
          <w:rFonts w:ascii="Times New Roman" w:hAnsi="Times New Roman" w:cs="Times New Roman"/>
          <w:sz w:val="24"/>
          <w:szCs w:val="24"/>
        </w:rPr>
        <w:t xml:space="preserve"> это могло быть отличным от стандартов объек</w:t>
      </w:r>
      <w:r w:rsidR="00CC760E" w:rsidRPr="001123A6">
        <w:rPr>
          <w:rFonts w:ascii="Times New Roman" w:hAnsi="Times New Roman" w:cs="Times New Roman"/>
          <w:sz w:val="24"/>
          <w:szCs w:val="24"/>
        </w:rPr>
        <w:t>тивной всей природы. Вот, если Ч</w:t>
      </w:r>
      <w:r w:rsidR="00BC27D0" w:rsidRPr="001123A6">
        <w:rPr>
          <w:rFonts w:ascii="Times New Roman" w:hAnsi="Times New Roman" w:cs="Times New Roman"/>
          <w:sz w:val="24"/>
          <w:szCs w:val="24"/>
        </w:rPr>
        <w:t xml:space="preserve">еловек не ориентировался на то, как в природе те </w:t>
      </w:r>
      <w:r w:rsidR="00CC760E" w:rsidRPr="001123A6">
        <w:rPr>
          <w:rFonts w:ascii="Times New Roman" w:hAnsi="Times New Roman" w:cs="Times New Roman"/>
          <w:sz w:val="24"/>
          <w:szCs w:val="24"/>
        </w:rPr>
        <w:t>или иные параметры работают, а Ч</w:t>
      </w:r>
      <w:r w:rsidR="00BC27D0" w:rsidRPr="001123A6">
        <w:rPr>
          <w:rFonts w:ascii="Times New Roman" w:hAnsi="Times New Roman" w:cs="Times New Roman"/>
          <w:sz w:val="24"/>
          <w:szCs w:val="24"/>
        </w:rPr>
        <w:t xml:space="preserve">еловек просто тогда манипулировал Интеллектом. </w:t>
      </w:r>
    </w:p>
    <w:p w:rsidR="00BC27D0" w:rsidRPr="001123A6" w:rsidRDefault="00BC27D0" w:rsidP="00FD3C14">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вот это, знаете, как отвлечение, вы</w:t>
      </w:r>
      <w:r w:rsidR="003B5DE3" w:rsidRPr="001123A6">
        <w:rPr>
          <w:rFonts w:ascii="Times New Roman" w:hAnsi="Times New Roman" w:cs="Times New Roman"/>
          <w:sz w:val="24"/>
          <w:szCs w:val="24"/>
        </w:rPr>
        <w:t>ход из вот этого тренда, когда Ч</w:t>
      </w:r>
      <w:r w:rsidRPr="001123A6">
        <w:rPr>
          <w:rFonts w:ascii="Times New Roman" w:hAnsi="Times New Roman" w:cs="Times New Roman"/>
          <w:sz w:val="24"/>
          <w:szCs w:val="24"/>
        </w:rPr>
        <w:t xml:space="preserve">еловек должен соответствовать Отцу, и даже по </w:t>
      </w:r>
      <w:r w:rsidR="007522FF"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расе Духом и Волей он должен был как</w:t>
      </w:r>
      <w:r w:rsidR="007522FF" w:rsidRPr="001123A6">
        <w:rPr>
          <w:rFonts w:ascii="Times New Roman" w:hAnsi="Times New Roman" w:cs="Times New Roman"/>
          <w:sz w:val="24"/>
          <w:szCs w:val="24"/>
        </w:rPr>
        <w:t>-</w:t>
      </w:r>
      <w:r w:rsidRPr="001123A6">
        <w:rPr>
          <w:rFonts w:ascii="Times New Roman" w:hAnsi="Times New Roman" w:cs="Times New Roman"/>
          <w:sz w:val="24"/>
          <w:szCs w:val="24"/>
        </w:rPr>
        <w:t>то ориентироваться на объективные параметры. Вот</w:t>
      </w:r>
      <w:r w:rsidR="007522FF"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7522FF" w:rsidRPr="001123A6">
        <w:rPr>
          <w:rFonts w:ascii="Times New Roman" w:hAnsi="Times New Roman" w:cs="Times New Roman"/>
          <w:sz w:val="24"/>
          <w:szCs w:val="24"/>
        </w:rPr>
        <w:t>Но</w:t>
      </w:r>
      <w:r w:rsidR="003B5DE3" w:rsidRPr="001123A6">
        <w:rPr>
          <w:rFonts w:ascii="Times New Roman" w:hAnsi="Times New Roman" w:cs="Times New Roman"/>
          <w:sz w:val="24"/>
          <w:szCs w:val="24"/>
        </w:rPr>
        <w:t xml:space="preserve"> когда Ч</w:t>
      </w:r>
      <w:r w:rsidRPr="001123A6">
        <w:rPr>
          <w:rFonts w:ascii="Times New Roman" w:hAnsi="Times New Roman" w:cs="Times New Roman"/>
          <w:sz w:val="24"/>
          <w:szCs w:val="24"/>
        </w:rPr>
        <w:t>еловек это упускал момент, и он терял вот эту ориентировку, он становился</w:t>
      </w:r>
      <w:r w:rsidR="00CC760E" w:rsidRPr="001123A6">
        <w:rPr>
          <w:rFonts w:ascii="Times New Roman" w:hAnsi="Times New Roman" w:cs="Times New Roman"/>
          <w:sz w:val="24"/>
          <w:szCs w:val="24"/>
        </w:rPr>
        <w:t>…</w:t>
      </w:r>
      <w:r w:rsidRPr="001123A6">
        <w:rPr>
          <w:rFonts w:ascii="Times New Roman" w:hAnsi="Times New Roman" w:cs="Times New Roman"/>
          <w:sz w:val="24"/>
          <w:szCs w:val="24"/>
        </w:rPr>
        <w:t xml:space="preserve"> его Интеллект становился манипулятором, и он складывал разные параметры как хотел. На этом мадам Люцифер пала, между прочим.</w:t>
      </w:r>
      <w:r w:rsidR="007522FF"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Причём её падение, сейчас оно начиналось ещё задолго до </w:t>
      </w:r>
      <w:r w:rsidR="007522FF"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расы, ещё задолго до нашей Планеты. Она в </w:t>
      </w:r>
      <w:r w:rsidR="007522FF" w:rsidRPr="001123A6">
        <w:rPr>
          <w:rFonts w:ascii="Times New Roman" w:hAnsi="Times New Roman" w:cs="Times New Roman"/>
          <w:sz w:val="24"/>
          <w:szCs w:val="24"/>
        </w:rPr>
        <w:t>двух</w:t>
      </w:r>
      <w:r w:rsidRPr="001123A6">
        <w:rPr>
          <w:rFonts w:ascii="Times New Roman" w:hAnsi="Times New Roman" w:cs="Times New Roman"/>
          <w:sz w:val="24"/>
          <w:szCs w:val="24"/>
        </w:rPr>
        <w:t xml:space="preserve"> цивилизациях каких</w:t>
      </w:r>
      <w:r w:rsidR="007522FF" w:rsidRPr="001123A6">
        <w:rPr>
          <w:rFonts w:ascii="Times New Roman" w:hAnsi="Times New Roman" w:cs="Times New Roman"/>
          <w:sz w:val="24"/>
          <w:szCs w:val="24"/>
        </w:rPr>
        <w:t>-</w:t>
      </w:r>
      <w:r w:rsidRPr="001123A6">
        <w:rPr>
          <w:rFonts w:ascii="Times New Roman" w:hAnsi="Times New Roman" w:cs="Times New Roman"/>
          <w:sz w:val="24"/>
          <w:szCs w:val="24"/>
        </w:rPr>
        <w:t xml:space="preserve">то более древних была очень высоким управленцем, гораздо более высоким, чем на момент </w:t>
      </w:r>
      <w:r w:rsidR="007522FF" w:rsidRPr="001123A6">
        <w:rPr>
          <w:rFonts w:ascii="Times New Roman" w:hAnsi="Times New Roman" w:cs="Times New Roman"/>
          <w:sz w:val="24"/>
          <w:szCs w:val="24"/>
        </w:rPr>
        <w:t>пятой</w:t>
      </w:r>
      <w:r w:rsidRPr="001123A6">
        <w:rPr>
          <w:rFonts w:ascii="Times New Roman" w:hAnsi="Times New Roman" w:cs="Times New Roman"/>
          <w:sz w:val="24"/>
          <w:szCs w:val="24"/>
        </w:rPr>
        <w:t xml:space="preserve"> расы.</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тем не менее, на момент пятой расы была Логосом вообще-то, но, ну Владыкой, но и Логосом как-то, вот, там сочеталось. И получается, что она уходила в падение каждый раз со следующей цивилизацией</w:t>
      </w:r>
      <w:r w:rsidR="00867322" w:rsidRPr="001123A6">
        <w:rPr>
          <w:rFonts w:ascii="Times New Roman" w:hAnsi="Times New Roman" w:cs="Times New Roman"/>
          <w:sz w:val="24"/>
          <w:szCs w:val="24"/>
        </w:rPr>
        <w:t>, оставляя</w:t>
      </w:r>
      <w:r w:rsidRPr="001123A6">
        <w:rPr>
          <w:rFonts w:ascii="Times New Roman" w:hAnsi="Times New Roman" w:cs="Times New Roman"/>
          <w:sz w:val="24"/>
          <w:szCs w:val="24"/>
        </w:rPr>
        <w:t xml:space="preserve"> эту проблему в себе </w:t>
      </w:r>
      <w:r w:rsidR="003B5DE3"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3B5DE3" w:rsidRPr="001123A6">
        <w:rPr>
          <w:rFonts w:ascii="Times New Roman" w:hAnsi="Times New Roman" w:cs="Times New Roman"/>
          <w:sz w:val="24"/>
          <w:szCs w:val="24"/>
        </w:rPr>
        <w:t>не</w:t>
      </w:r>
      <w:r w:rsidRPr="001123A6">
        <w:rPr>
          <w:rFonts w:ascii="Times New Roman" w:hAnsi="Times New Roman" w:cs="Times New Roman"/>
          <w:sz w:val="24"/>
          <w:szCs w:val="24"/>
        </w:rPr>
        <w:t xml:space="preserve">соответствие Отцу. Я не знаю, это очень сложно говорить о том времени, но это было именно так. Увидели?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 Из зала: </w:t>
      </w:r>
      <w:r w:rsidR="003B5DE3" w:rsidRPr="001123A6">
        <w:rPr>
          <w:rFonts w:ascii="Times New Roman" w:hAnsi="Times New Roman" w:cs="Times New Roman"/>
          <w:i/>
          <w:sz w:val="24"/>
          <w:szCs w:val="24"/>
        </w:rPr>
        <w:t>Я хотела сказать насчёт того, что о</w:t>
      </w:r>
      <w:r w:rsidRPr="001123A6">
        <w:rPr>
          <w:rFonts w:ascii="Times New Roman" w:hAnsi="Times New Roman" w:cs="Times New Roman"/>
          <w:i/>
          <w:sz w:val="24"/>
          <w:szCs w:val="24"/>
        </w:rPr>
        <w:t>на собирала только внешние данные, не только для Учителей Иерархи</w:t>
      </w:r>
      <w:r w:rsidR="003B5DE3" w:rsidRPr="001123A6">
        <w:rPr>
          <w:rFonts w:ascii="Times New Roman" w:hAnsi="Times New Roman" w:cs="Times New Roman"/>
          <w:i/>
          <w:sz w:val="24"/>
          <w:szCs w:val="24"/>
        </w:rPr>
        <w:t>и, когда воспитывали Интеллект У</w:t>
      </w:r>
      <w:r w:rsidRPr="001123A6">
        <w:rPr>
          <w:rFonts w:ascii="Times New Roman" w:hAnsi="Times New Roman" w:cs="Times New Roman"/>
          <w:i/>
          <w:sz w:val="24"/>
          <w:szCs w:val="24"/>
        </w:rPr>
        <w:t>ченика. Там, например, был принцип, когда ты сначала, помните, Дзен-буддизмом сначала долж</w:t>
      </w:r>
      <w:r w:rsidR="003B5DE3" w:rsidRPr="001123A6">
        <w:rPr>
          <w:rFonts w:ascii="Times New Roman" w:hAnsi="Times New Roman" w:cs="Times New Roman"/>
          <w:i/>
          <w:sz w:val="24"/>
          <w:szCs w:val="24"/>
        </w:rPr>
        <w:t>ен был слиться с тем, что познаёшь, впитать это в себя и потом</w:t>
      </w:r>
      <w:r w:rsidRPr="001123A6">
        <w:rPr>
          <w:rFonts w:ascii="Times New Roman" w:hAnsi="Times New Roman" w:cs="Times New Roman"/>
          <w:i/>
          <w:sz w:val="24"/>
          <w:szCs w:val="24"/>
        </w:rPr>
        <w:t xml:space="preserve"> тем</w:t>
      </w:r>
      <w:r w:rsidR="003B5DE3"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что в тебе что-то есть, начинаешь осознавать, что это такое. Впитывать эти данные, которые в тебе. Тогда этим достигался принцип некой объективки, что не иллюзия, чтобы опереться хотя бы.</w:t>
      </w:r>
    </w:p>
    <w:p w:rsidR="00867322"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смотрите, ключевое слово </w:t>
      </w:r>
      <w:r w:rsidR="00867322" w:rsidRPr="001123A6">
        <w:rPr>
          <w:rFonts w:ascii="Times New Roman" w:hAnsi="Times New Roman" w:cs="Times New Roman"/>
          <w:sz w:val="24"/>
          <w:szCs w:val="24"/>
        </w:rPr>
        <w:t xml:space="preserve">– </w:t>
      </w:r>
      <w:r w:rsidRPr="001123A6">
        <w:rPr>
          <w:rFonts w:ascii="Times New Roman" w:hAnsi="Times New Roman" w:cs="Times New Roman"/>
          <w:sz w:val="24"/>
          <w:szCs w:val="24"/>
        </w:rPr>
        <w:t>это Посвящённый</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в этой теме работали. Но Посвящённые формировали условия для развития современного человека. И вот там уже тренд был задан, когда ты, объективно должен быть сориентирован, потому что мадам Люцифер, всё-таки, занималась человечеством, а все </w:t>
      </w:r>
      <w:r w:rsidR="00867322" w:rsidRPr="001123A6">
        <w:rPr>
          <w:rFonts w:ascii="Times New Roman" w:hAnsi="Times New Roman" w:cs="Times New Roman"/>
          <w:sz w:val="24"/>
          <w:szCs w:val="24"/>
        </w:rPr>
        <w:t>У</w:t>
      </w:r>
      <w:r w:rsidRPr="001123A6">
        <w:rPr>
          <w:rFonts w:ascii="Times New Roman" w:hAnsi="Times New Roman" w:cs="Times New Roman"/>
          <w:sz w:val="24"/>
          <w:szCs w:val="24"/>
        </w:rPr>
        <w:t>ченики и Учителя они были под управлением Владыки Христа</w:t>
      </w:r>
      <w:r w:rsidR="00D3054E"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D3054E" w:rsidRPr="001123A6">
        <w:rPr>
          <w:rFonts w:ascii="Times New Roman" w:hAnsi="Times New Roman" w:cs="Times New Roman"/>
          <w:sz w:val="24"/>
          <w:szCs w:val="24"/>
        </w:rPr>
        <w:t>И</w:t>
      </w:r>
      <w:r w:rsidRPr="001123A6">
        <w:rPr>
          <w:rFonts w:ascii="Times New Roman" w:hAnsi="Times New Roman" w:cs="Times New Roman"/>
          <w:sz w:val="24"/>
          <w:szCs w:val="24"/>
        </w:rPr>
        <w:t xml:space="preserve"> это Иерархия</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и это Мудрость, т</w:t>
      </w:r>
      <w:r w:rsidR="00867322" w:rsidRPr="001123A6">
        <w:rPr>
          <w:rFonts w:ascii="Times New Roman" w:hAnsi="Times New Roman" w:cs="Times New Roman"/>
          <w:sz w:val="24"/>
          <w:szCs w:val="24"/>
        </w:rPr>
        <w:t xml:space="preserve">о </w:t>
      </w:r>
      <w:r w:rsidRPr="001123A6">
        <w:rPr>
          <w:rFonts w:ascii="Times New Roman" w:hAnsi="Times New Roman" w:cs="Times New Roman"/>
          <w:sz w:val="24"/>
          <w:szCs w:val="24"/>
        </w:rPr>
        <w:t>е</w:t>
      </w:r>
      <w:r w:rsidR="00867322" w:rsidRPr="001123A6">
        <w:rPr>
          <w:rFonts w:ascii="Times New Roman" w:hAnsi="Times New Roman" w:cs="Times New Roman"/>
          <w:sz w:val="24"/>
          <w:szCs w:val="24"/>
        </w:rPr>
        <w:t>сть</w:t>
      </w:r>
      <w:r w:rsidRPr="001123A6">
        <w:rPr>
          <w:rFonts w:ascii="Times New Roman" w:hAnsi="Times New Roman" w:cs="Times New Roman"/>
          <w:sz w:val="24"/>
          <w:szCs w:val="24"/>
        </w:rPr>
        <w:t xml:space="preserve"> Отдел Мудрости Отца</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867322" w:rsidRPr="001123A6">
        <w:rPr>
          <w:rFonts w:ascii="Times New Roman" w:hAnsi="Times New Roman" w:cs="Times New Roman"/>
          <w:sz w:val="24"/>
          <w:szCs w:val="24"/>
        </w:rPr>
        <w:t>И</w:t>
      </w:r>
      <w:r w:rsidRPr="001123A6">
        <w:rPr>
          <w:rFonts w:ascii="Times New Roman" w:hAnsi="Times New Roman" w:cs="Times New Roman"/>
          <w:sz w:val="24"/>
          <w:szCs w:val="24"/>
        </w:rPr>
        <w:t xml:space="preserve"> это совсем другие стандарты</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чем то</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чем занималась </w:t>
      </w:r>
      <w:r w:rsidR="00D3054E" w:rsidRPr="001123A6">
        <w:rPr>
          <w:rFonts w:ascii="Times New Roman" w:hAnsi="Times New Roman" w:cs="Times New Roman"/>
          <w:sz w:val="24"/>
          <w:szCs w:val="24"/>
        </w:rPr>
        <w:t xml:space="preserve">мадам </w:t>
      </w:r>
      <w:r w:rsidRPr="001123A6">
        <w:rPr>
          <w:rFonts w:ascii="Times New Roman" w:hAnsi="Times New Roman" w:cs="Times New Roman"/>
          <w:sz w:val="24"/>
          <w:szCs w:val="24"/>
        </w:rPr>
        <w:t>Люцифер. Вот. Поэтому всё правильно</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Посвящённые</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они вот таким образом и взрастали</w:t>
      </w:r>
      <w:r w:rsidR="00867322" w:rsidRPr="001123A6">
        <w:rPr>
          <w:rFonts w:ascii="Times New Roman" w:hAnsi="Times New Roman" w:cs="Times New Roman"/>
          <w:sz w:val="24"/>
          <w:szCs w:val="24"/>
        </w:rPr>
        <w:t xml:space="preserve">, </w:t>
      </w:r>
      <w:r w:rsidRPr="001123A6">
        <w:rPr>
          <w:rFonts w:ascii="Times New Roman" w:hAnsi="Times New Roman" w:cs="Times New Roman"/>
          <w:sz w:val="24"/>
          <w:szCs w:val="24"/>
        </w:rPr>
        <w:t>как говорит Н</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этим закладывалась некая соответствие твоей отст</w:t>
      </w:r>
      <w:r w:rsidR="00D3054E" w:rsidRPr="001123A6">
        <w:rPr>
          <w:rFonts w:ascii="Times New Roman" w:hAnsi="Times New Roman" w:cs="Times New Roman"/>
          <w:sz w:val="24"/>
          <w:szCs w:val="24"/>
        </w:rPr>
        <w:t>роенности</w:t>
      </w:r>
      <w:r w:rsidRPr="001123A6">
        <w:rPr>
          <w:rFonts w:ascii="Times New Roman" w:hAnsi="Times New Roman" w:cs="Times New Roman"/>
          <w:sz w:val="24"/>
          <w:szCs w:val="24"/>
        </w:rPr>
        <w:t xml:space="preserve"> твоим стандартом. Пусть это было в больше</w:t>
      </w:r>
      <w:r w:rsidR="00867322" w:rsidRPr="001123A6">
        <w:rPr>
          <w:rFonts w:ascii="Times New Roman" w:hAnsi="Times New Roman" w:cs="Times New Roman"/>
          <w:sz w:val="24"/>
          <w:szCs w:val="24"/>
        </w:rPr>
        <w:t>й</w:t>
      </w:r>
      <w:r w:rsidRPr="001123A6">
        <w:rPr>
          <w:rFonts w:ascii="Times New Roman" w:hAnsi="Times New Roman" w:cs="Times New Roman"/>
          <w:sz w:val="24"/>
          <w:szCs w:val="24"/>
        </w:rPr>
        <w:t xml:space="preserve"> степени субъективное</w:t>
      </w:r>
      <w:r w:rsidR="00867322" w:rsidRPr="001123A6">
        <w:rPr>
          <w:rFonts w:ascii="Times New Roman" w:hAnsi="Times New Roman" w:cs="Times New Roman"/>
          <w:sz w:val="24"/>
          <w:szCs w:val="24"/>
        </w:rPr>
        <w:t>,</w:t>
      </w:r>
      <w:r w:rsidRPr="001123A6">
        <w:rPr>
          <w:rFonts w:ascii="Times New Roman" w:hAnsi="Times New Roman" w:cs="Times New Roman"/>
          <w:sz w:val="24"/>
          <w:szCs w:val="24"/>
        </w:rPr>
        <w:t xml:space="preserve"> допустим, работа Интеллекта на основании своих накоплений, но ты хотя бы сам себе не противоречил</w:t>
      </w:r>
      <w:r w:rsidR="00D3054E" w:rsidRPr="001123A6">
        <w:rPr>
          <w:rFonts w:ascii="Times New Roman" w:hAnsi="Times New Roman" w:cs="Times New Roman"/>
          <w:sz w:val="24"/>
          <w:szCs w:val="24"/>
        </w:rPr>
        <w:t>, п</w:t>
      </w:r>
      <w:r w:rsidRPr="001123A6">
        <w:rPr>
          <w:rFonts w:ascii="Times New Roman" w:hAnsi="Times New Roman" w:cs="Times New Roman"/>
          <w:sz w:val="24"/>
          <w:szCs w:val="24"/>
        </w:rPr>
        <w:t xml:space="preserve">онимаете? В этом дело. А сейчас тем более. </w:t>
      </w:r>
    </w:p>
    <w:p w:rsidR="00D02BE1" w:rsidRPr="001123A6" w:rsidRDefault="00D02BE1" w:rsidP="007F1239">
      <w:pPr>
        <w:spacing w:after="0" w:line="240" w:lineRule="auto"/>
        <w:ind w:firstLine="567"/>
        <w:jc w:val="both"/>
        <w:rPr>
          <w:rFonts w:ascii="Times New Roman" w:hAnsi="Times New Roman" w:cs="Times New Roman"/>
          <w:sz w:val="24"/>
          <w:szCs w:val="24"/>
        </w:rPr>
      </w:pPr>
    </w:p>
    <w:p w:rsidR="00D02BE1" w:rsidRPr="001123A6" w:rsidRDefault="00D02BE1" w:rsidP="0054253E">
      <w:pPr>
        <w:pStyle w:val="2"/>
        <w:ind w:firstLine="567"/>
        <w:rPr>
          <w:rFonts w:ascii="Times New Roman" w:hAnsi="Times New Roman" w:cs="Times New Roman"/>
          <w:b/>
          <w:color w:val="auto"/>
          <w:sz w:val="24"/>
          <w:szCs w:val="24"/>
        </w:rPr>
      </w:pPr>
      <w:bookmarkStart w:id="42" w:name="_Toc141142879"/>
      <w:r w:rsidRPr="001123A6">
        <w:rPr>
          <w:rFonts w:ascii="Times New Roman" w:hAnsi="Times New Roman" w:cs="Times New Roman"/>
          <w:b/>
          <w:color w:val="auto"/>
          <w:sz w:val="24"/>
          <w:szCs w:val="24"/>
        </w:rPr>
        <w:t>Объективное Начало в нас</w:t>
      </w:r>
      <w:bookmarkEnd w:id="42"/>
    </w:p>
    <w:p w:rsidR="00D02BE1" w:rsidRPr="001123A6" w:rsidRDefault="00D02BE1" w:rsidP="007F1239">
      <w:pPr>
        <w:spacing w:after="0" w:line="240" w:lineRule="auto"/>
        <w:ind w:firstLine="567"/>
        <w:jc w:val="both"/>
        <w:rPr>
          <w:rFonts w:ascii="Times New Roman" w:hAnsi="Times New Roman" w:cs="Times New Roman"/>
          <w:b/>
          <w:sz w:val="24"/>
          <w:szCs w:val="24"/>
        </w:rPr>
      </w:pPr>
    </w:p>
    <w:p w:rsidR="007F1239" w:rsidRPr="001123A6" w:rsidRDefault="00867322"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Мы с в</w:t>
      </w:r>
      <w:r w:rsidR="007F1239" w:rsidRPr="001123A6">
        <w:rPr>
          <w:rFonts w:ascii="Times New Roman" w:hAnsi="Times New Roman" w:cs="Times New Roman"/>
          <w:sz w:val="24"/>
          <w:szCs w:val="24"/>
        </w:rPr>
        <w:t>ами можем зада</w:t>
      </w:r>
      <w:r w:rsidR="003E71EB" w:rsidRPr="001123A6">
        <w:rPr>
          <w:rFonts w:ascii="Times New Roman" w:hAnsi="Times New Roman" w:cs="Times New Roman"/>
          <w:sz w:val="24"/>
          <w:szCs w:val="24"/>
        </w:rPr>
        <w:t>вать вот с</w:t>
      </w:r>
      <w:r w:rsidR="007F1239" w:rsidRPr="001123A6">
        <w:rPr>
          <w:rFonts w:ascii="Times New Roman" w:hAnsi="Times New Roman" w:cs="Times New Roman"/>
          <w:sz w:val="24"/>
          <w:szCs w:val="24"/>
        </w:rPr>
        <w:t>тандарты</w:t>
      </w:r>
      <w:r w:rsidR="003E71EB" w:rsidRPr="001123A6">
        <w:rPr>
          <w:rFonts w:ascii="Times New Roman" w:hAnsi="Times New Roman" w:cs="Times New Roman"/>
          <w:sz w:val="24"/>
          <w:szCs w:val="24"/>
        </w:rPr>
        <w:t>, можем стяжать у Отца с</w:t>
      </w:r>
      <w:r w:rsidR="007F1239" w:rsidRPr="001123A6">
        <w:rPr>
          <w:rFonts w:ascii="Times New Roman" w:hAnsi="Times New Roman" w:cs="Times New Roman"/>
          <w:sz w:val="24"/>
          <w:szCs w:val="24"/>
        </w:rPr>
        <w:t>тандарты как Синтез</w:t>
      </w:r>
      <w:r w:rsidRPr="001123A6">
        <w:rPr>
          <w:rFonts w:ascii="Times New Roman" w:hAnsi="Times New Roman" w:cs="Times New Roman"/>
          <w:sz w:val="24"/>
          <w:szCs w:val="24"/>
        </w:rPr>
        <w:t xml:space="preserve"> с</w:t>
      </w:r>
      <w:r w:rsidR="007F1239" w:rsidRPr="001123A6">
        <w:rPr>
          <w:rFonts w:ascii="Times New Roman" w:hAnsi="Times New Roman" w:cs="Times New Roman"/>
          <w:sz w:val="24"/>
          <w:szCs w:val="24"/>
        </w:rPr>
        <w:t xml:space="preserve"> записями разных параметров материи, чтобы</w:t>
      </w:r>
      <w:r w:rsidR="00D02BE1"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разворачиваясь в нас, постепенно Синтез в на</w:t>
      </w:r>
      <w:r w:rsidR="00D3054E" w:rsidRPr="001123A6">
        <w:rPr>
          <w:rFonts w:ascii="Times New Roman" w:hAnsi="Times New Roman" w:cs="Times New Roman"/>
          <w:sz w:val="24"/>
          <w:szCs w:val="24"/>
        </w:rPr>
        <w:t>с зрея</w:t>
      </w:r>
      <w:r w:rsidR="007F1239" w:rsidRPr="001123A6">
        <w:rPr>
          <w:rFonts w:ascii="Times New Roman" w:hAnsi="Times New Roman" w:cs="Times New Roman"/>
          <w:sz w:val="24"/>
          <w:szCs w:val="24"/>
        </w:rPr>
        <w:t>, зре</w:t>
      </w:r>
      <w:r w:rsidR="00D3054E" w:rsidRPr="001123A6">
        <w:rPr>
          <w:rFonts w:ascii="Times New Roman" w:hAnsi="Times New Roman" w:cs="Times New Roman"/>
          <w:sz w:val="24"/>
          <w:szCs w:val="24"/>
        </w:rPr>
        <w:t>я</w:t>
      </w:r>
      <w:r w:rsidR="007F1239" w:rsidRPr="001123A6">
        <w:rPr>
          <w:rFonts w:ascii="Times New Roman" w:hAnsi="Times New Roman" w:cs="Times New Roman"/>
          <w:sz w:val="24"/>
          <w:szCs w:val="24"/>
        </w:rPr>
        <w:t xml:space="preserve"> за девять месяцев,</w:t>
      </w:r>
      <w:r w:rsidRPr="001123A6">
        <w:rPr>
          <w:rFonts w:ascii="Times New Roman" w:hAnsi="Times New Roman" w:cs="Times New Roman"/>
          <w:sz w:val="24"/>
          <w:szCs w:val="24"/>
        </w:rPr>
        <w:t xml:space="preserve"> он обязательно даё</w:t>
      </w:r>
      <w:r w:rsidR="007F1239" w:rsidRPr="001123A6">
        <w:rPr>
          <w:rFonts w:ascii="Times New Roman" w:hAnsi="Times New Roman" w:cs="Times New Roman"/>
          <w:sz w:val="24"/>
          <w:szCs w:val="24"/>
        </w:rPr>
        <w:t xml:space="preserve">т хоть минимальный эффект нам, как-то нас </w:t>
      </w:r>
      <w:r w:rsidR="007F1239" w:rsidRPr="001123A6">
        <w:rPr>
          <w:rFonts w:ascii="Times New Roman" w:hAnsi="Times New Roman" w:cs="Times New Roman"/>
          <w:sz w:val="24"/>
          <w:szCs w:val="24"/>
        </w:rPr>
        <w:lastRenderedPageBreak/>
        <w:t>меняет.</w:t>
      </w:r>
      <w:r w:rsidRPr="001123A6">
        <w:rPr>
          <w:rFonts w:ascii="Times New Roman" w:hAnsi="Times New Roman" w:cs="Times New Roman"/>
          <w:sz w:val="24"/>
          <w:szCs w:val="24"/>
        </w:rPr>
        <w:t xml:space="preserve"> Вот. Но это Синтез Отцовский, понимаете? Он объективно даё</w:t>
      </w:r>
      <w:r w:rsidR="007F1239" w:rsidRPr="001123A6">
        <w:rPr>
          <w:rFonts w:ascii="Times New Roman" w:hAnsi="Times New Roman" w:cs="Times New Roman"/>
          <w:sz w:val="24"/>
          <w:szCs w:val="24"/>
        </w:rPr>
        <w:t>т</w:t>
      </w:r>
      <w:r w:rsidR="00D02BE1" w:rsidRPr="001123A6">
        <w:rPr>
          <w:rFonts w:ascii="Times New Roman" w:hAnsi="Times New Roman" w:cs="Times New Roman"/>
          <w:sz w:val="24"/>
          <w:szCs w:val="24"/>
        </w:rPr>
        <w:t>ся нам Отцом. Вот и тогда мы с вами имеем Объективное Н</w:t>
      </w:r>
      <w:r w:rsidR="007F1239" w:rsidRPr="001123A6">
        <w:rPr>
          <w:rFonts w:ascii="Times New Roman" w:hAnsi="Times New Roman" w:cs="Times New Roman"/>
          <w:sz w:val="24"/>
          <w:szCs w:val="24"/>
        </w:rPr>
        <w:t>ачало, опираясь на которое, мы можем отстроить работу Интеллекта на то, чтобы он правильно складывал, правильно</w:t>
      </w:r>
      <w:r w:rsidRPr="001123A6">
        <w:rPr>
          <w:rFonts w:ascii="Times New Roman" w:hAnsi="Times New Roman" w:cs="Times New Roman"/>
          <w:sz w:val="24"/>
          <w:szCs w:val="24"/>
        </w:rPr>
        <w:t xml:space="preserve"> –</w:t>
      </w:r>
      <w:r w:rsidR="007F1239" w:rsidRPr="001123A6">
        <w:rPr>
          <w:rFonts w:ascii="Times New Roman" w:hAnsi="Times New Roman" w:cs="Times New Roman"/>
          <w:sz w:val="24"/>
          <w:szCs w:val="24"/>
        </w:rPr>
        <w:t xml:space="preserve"> это по </w:t>
      </w:r>
      <w:r w:rsidRPr="001123A6">
        <w:rPr>
          <w:rFonts w:ascii="Times New Roman" w:hAnsi="Times New Roman" w:cs="Times New Roman"/>
          <w:sz w:val="24"/>
          <w:szCs w:val="24"/>
        </w:rPr>
        <w:t>з</w:t>
      </w:r>
      <w:r w:rsidR="007F1239" w:rsidRPr="001123A6">
        <w:rPr>
          <w:rFonts w:ascii="Times New Roman" w:hAnsi="Times New Roman" w:cs="Times New Roman"/>
          <w:sz w:val="24"/>
          <w:szCs w:val="24"/>
        </w:rPr>
        <w:t>аконам Объективной Материи складывал свои тексты, чтение сво</w:t>
      </w:r>
      <w:r w:rsidRPr="001123A6">
        <w:rPr>
          <w:rFonts w:ascii="Times New Roman" w:hAnsi="Times New Roman" w:cs="Times New Roman"/>
          <w:sz w:val="24"/>
          <w:szCs w:val="24"/>
        </w:rPr>
        <w:t>ё</w:t>
      </w:r>
      <w:r w:rsidR="007F1239" w:rsidRPr="001123A6">
        <w:rPr>
          <w:rFonts w:ascii="Times New Roman" w:hAnsi="Times New Roman" w:cs="Times New Roman"/>
          <w:sz w:val="24"/>
          <w:szCs w:val="24"/>
        </w:rPr>
        <w:t>, сканирование и так далее. Вот. Поэто</w:t>
      </w:r>
      <w:r w:rsidRPr="001123A6">
        <w:rPr>
          <w:rFonts w:ascii="Times New Roman" w:hAnsi="Times New Roman" w:cs="Times New Roman"/>
          <w:sz w:val="24"/>
          <w:szCs w:val="24"/>
        </w:rPr>
        <w:t>му, что является объективным в Ч</w:t>
      </w:r>
      <w:r w:rsidR="007F1239" w:rsidRPr="001123A6">
        <w:rPr>
          <w:rFonts w:ascii="Times New Roman" w:hAnsi="Times New Roman" w:cs="Times New Roman"/>
          <w:sz w:val="24"/>
          <w:szCs w:val="24"/>
        </w:rPr>
        <w:t>еловеке? Вот накопление мы воспринимаем субъективно</w:t>
      </w:r>
      <w:r w:rsidRPr="001123A6">
        <w:rPr>
          <w:rFonts w:ascii="Times New Roman" w:hAnsi="Times New Roman" w:cs="Times New Roman"/>
          <w:sz w:val="24"/>
          <w:szCs w:val="24"/>
        </w:rPr>
        <w:t>, а</w:t>
      </w:r>
      <w:r w:rsidR="007F1239" w:rsidRPr="001123A6">
        <w:rPr>
          <w:rFonts w:ascii="Times New Roman" w:hAnsi="Times New Roman" w:cs="Times New Roman"/>
          <w:sz w:val="24"/>
          <w:szCs w:val="24"/>
        </w:rPr>
        <w:t xml:space="preserve"> есть заданные объективки в Человеке, на которые мы можем смело опираться. Это что?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Руки, ноги, голова</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Не в этом дело. Поглубже смотрим. Руки, ноги, голова – понятно. Это вс</w:t>
      </w:r>
      <w:r w:rsidR="00867322" w:rsidRPr="001123A6">
        <w:rPr>
          <w:rFonts w:ascii="Times New Roman" w:hAnsi="Times New Roman" w:cs="Times New Roman"/>
          <w:sz w:val="24"/>
          <w:szCs w:val="24"/>
        </w:rPr>
        <w:t>ё</w:t>
      </w:r>
      <w:r w:rsidRPr="001123A6">
        <w:rPr>
          <w:rFonts w:ascii="Times New Roman" w:hAnsi="Times New Roman" w:cs="Times New Roman"/>
          <w:sz w:val="24"/>
          <w:szCs w:val="24"/>
        </w:rPr>
        <w:t xml:space="preserve"> тоже объективно. Только уже мерками это</w:t>
      </w:r>
      <w:r w:rsidR="00867322" w:rsidRPr="001123A6">
        <w:rPr>
          <w:rFonts w:ascii="Times New Roman" w:hAnsi="Times New Roman" w:cs="Times New Roman"/>
          <w:sz w:val="24"/>
          <w:szCs w:val="24"/>
        </w:rPr>
        <w:t>й</w:t>
      </w:r>
      <w:r w:rsidRPr="001123A6">
        <w:rPr>
          <w:rFonts w:ascii="Times New Roman" w:hAnsi="Times New Roman" w:cs="Times New Roman"/>
          <w:sz w:val="24"/>
          <w:szCs w:val="24"/>
        </w:rPr>
        <w:t xml:space="preserve"> эпохи. Смотрите,</w:t>
      </w:r>
      <w:r w:rsidR="00867322" w:rsidRPr="001123A6">
        <w:rPr>
          <w:rFonts w:ascii="Times New Roman" w:hAnsi="Times New Roman" w:cs="Times New Roman"/>
          <w:sz w:val="24"/>
          <w:szCs w:val="24"/>
        </w:rPr>
        <w:t xml:space="preserve"> что нам сейчас объективно задаё</w:t>
      </w:r>
      <w:r w:rsidRPr="001123A6">
        <w:rPr>
          <w:rFonts w:ascii="Times New Roman" w:hAnsi="Times New Roman" w:cs="Times New Roman"/>
          <w:sz w:val="24"/>
          <w:szCs w:val="24"/>
        </w:rPr>
        <w:t xml:space="preserve">тся Отцом?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Фундаментальности, параметры.</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мы их пока субъективно трактуем, воспринимаем. Знаете, должны быть</w:t>
      </w:r>
      <w:r w:rsidR="00D3054E" w:rsidRPr="001123A6">
        <w:rPr>
          <w:rFonts w:ascii="Times New Roman" w:hAnsi="Times New Roman" w:cs="Times New Roman"/>
          <w:sz w:val="24"/>
          <w:szCs w:val="24"/>
        </w:rPr>
        <w:t xml:space="preserve"> некие</w:t>
      </w:r>
      <w:r w:rsidRPr="001123A6">
        <w:rPr>
          <w:rFonts w:ascii="Times New Roman" w:hAnsi="Times New Roman" w:cs="Times New Roman"/>
          <w:sz w:val="24"/>
          <w:szCs w:val="24"/>
        </w:rPr>
        <w:t xml:space="preserve"> такие показатели, которые вот только такие и не другие.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Части</w:t>
      </w:r>
      <w:r w:rsidR="003E71EB" w:rsidRPr="001123A6">
        <w:rPr>
          <w:rFonts w:ascii="Times New Roman" w:hAnsi="Times New Roman" w:cs="Times New Roman"/>
          <w:i/>
          <w:sz w:val="24"/>
          <w:szCs w:val="24"/>
        </w:rPr>
        <w:t>.</w:t>
      </w:r>
    </w:p>
    <w:p w:rsidR="003E71EB" w:rsidRPr="001123A6" w:rsidRDefault="003E71EB" w:rsidP="003E71EB">
      <w:pPr>
        <w:spacing w:after="0" w:line="240" w:lineRule="auto"/>
        <w:ind w:firstLine="567"/>
        <w:jc w:val="both"/>
        <w:rPr>
          <w:rFonts w:ascii="Times New Roman" w:hAnsi="Times New Roman" w:cs="Times New Roman"/>
          <w:b/>
          <w:i/>
          <w:sz w:val="24"/>
          <w:szCs w:val="24"/>
        </w:rPr>
      </w:pPr>
    </w:p>
    <w:p w:rsidR="003E71EB" w:rsidRPr="001123A6" w:rsidRDefault="003E71EB" w:rsidP="0054253E">
      <w:pPr>
        <w:pStyle w:val="2"/>
        <w:ind w:firstLine="567"/>
        <w:rPr>
          <w:rFonts w:ascii="Times New Roman" w:hAnsi="Times New Roman" w:cs="Times New Roman"/>
          <w:b/>
          <w:color w:val="auto"/>
          <w:sz w:val="24"/>
          <w:szCs w:val="24"/>
        </w:rPr>
      </w:pPr>
      <w:bookmarkStart w:id="43" w:name="_Toc141142880"/>
      <w:r w:rsidRPr="001123A6">
        <w:rPr>
          <w:rFonts w:ascii="Times New Roman" w:hAnsi="Times New Roman" w:cs="Times New Roman"/>
          <w:b/>
          <w:color w:val="auto"/>
          <w:sz w:val="24"/>
          <w:szCs w:val="24"/>
        </w:rPr>
        <w:t>Что нам сейчас объективно задаётся Отцом</w:t>
      </w:r>
      <w:bookmarkEnd w:id="43"/>
      <w:r w:rsidRPr="001123A6">
        <w:rPr>
          <w:rFonts w:ascii="Times New Roman" w:hAnsi="Times New Roman" w:cs="Times New Roman"/>
          <w:b/>
          <w:color w:val="auto"/>
          <w:sz w:val="24"/>
          <w:szCs w:val="24"/>
        </w:rPr>
        <w:t xml:space="preserve"> </w:t>
      </w:r>
    </w:p>
    <w:p w:rsidR="003E71EB" w:rsidRPr="001123A6" w:rsidRDefault="003E71EB" w:rsidP="007F1239">
      <w:pPr>
        <w:spacing w:after="0" w:line="240" w:lineRule="auto"/>
        <w:ind w:firstLine="567"/>
        <w:jc w:val="both"/>
        <w:rPr>
          <w:rFonts w:ascii="Times New Roman" w:hAnsi="Times New Roman" w:cs="Times New Roman"/>
          <w:sz w:val="24"/>
          <w:szCs w:val="24"/>
        </w:rPr>
      </w:pP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Ну, если ты на Синтезах побывал, а если нет, то под вопросом. Ты можешь считать, что они у тебя есть, они могут там какими-то функциями проявляться, н</w:t>
      </w:r>
      <w:r w:rsidR="00D02BE1" w:rsidRPr="001123A6">
        <w:rPr>
          <w:rFonts w:ascii="Times New Roman" w:hAnsi="Times New Roman" w:cs="Times New Roman"/>
          <w:sz w:val="24"/>
          <w:szCs w:val="24"/>
        </w:rPr>
        <w:t>о ещё</w:t>
      </w:r>
      <w:r w:rsidRPr="001123A6">
        <w:rPr>
          <w:rFonts w:ascii="Times New Roman" w:hAnsi="Times New Roman" w:cs="Times New Roman"/>
          <w:sz w:val="24"/>
          <w:szCs w:val="24"/>
        </w:rPr>
        <w:t xml:space="preserve"> Часть не сложена</w:t>
      </w:r>
      <w:r w:rsidR="00D3054E" w:rsidRPr="001123A6">
        <w:rPr>
          <w:rFonts w:ascii="Times New Roman" w:hAnsi="Times New Roman" w:cs="Times New Roman"/>
          <w:sz w:val="24"/>
          <w:szCs w:val="24"/>
        </w:rPr>
        <w:t>. У людей с</w:t>
      </w:r>
      <w:r w:rsidRPr="001123A6">
        <w:rPr>
          <w:rFonts w:ascii="Times New Roman" w:hAnsi="Times New Roman" w:cs="Times New Roman"/>
          <w:sz w:val="24"/>
          <w:szCs w:val="24"/>
        </w:rPr>
        <w:t xml:space="preserve">час этого полно. Во-первых, Образ Отца. Он от Отца и строго индивидуален. </w:t>
      </w:r>
      <w:r w:rsidR="00D02BE1" w:rsidRPr="001123A6">
        <w:rPr>
          <w:rFonts w:ascii="Times New Roman" w:hAnsi="Times New Roman" w:cs="Times New Roman"/>
          <w:sz w:val="24"/>
          <w:szCs w:val="24"/>
        </w:rPr>
        <w:t>Помните, чем он характерен? В нё</w:t>
      </w:r>
      <w:r w:rsidRPr="001123A6">
        <w:rPr>
          <w:rFonts w:ascii="Times New Roman" w:hAnsi="Times New Roman" w:cs="Times New Roman"/>
          <w:sz w:val="24"/>
          <w:szCs w:val="24"/>
        </w:rPr>
        <w:t xml:space="preserve">м есть ряд неких эталонов, на которые ты ориентируешься, </w:t>
      </w:r>
      <w:r w:rsidR="00D02BE1" w:rsidRPr="001123A6">
        <w:rPr>
          <w:rFonts w:ascii="Times New Roman" w:hAnsi="Times New Roman" w:cs="Times New Roman"/>
          <w:sz w:val="24"/>
          <w:szCs w:val="24"/>
        </w:rPr>
        <w:t>когда растё</w:t>
      </w:r>
      <w:r w:rsidRPr="001123A6">
        <w:rPr>
          <w:rFonts w:ascii="Times New Roman" w:hAnsi="Times New Roman" w:cs="Times New Roman"/>
          <w:sz w:val="24"/>
          <w:szCs w:val="24"/>
        </w:rPr>
        <w:t>шь. И ты чувствуешь вот эту Отцовскую объе</w:t>
      </w:r>
      <w:r w:rsidR="00D02BE1" w:rsidRPr="001123A6">
        <w:rPr>
          <w:rFonts w:ascii="Times New Roman" w:hAnsi="Times New Roman" w:cs="Times New Roman"/>
          <w:sz w:val="24"/>
          <w:szCs w:val="24"/>
        </w:rPr>
        <w:t>ктивку тебе:</w:t>
      </w:r>
      <w:r w:rsidRPr="001123A6">
        <w:rPr>
          <w:rFonts w:ascii="Times New Roman" w:hAnsi="Times New Roman" w:cs="Times New Roman"/>
          <w:sz w:val="24"/>
          <w:szCs w:val="24"/>
        </w:rPr>
        <w:t xml:space="preserve"> как тебе поступать</w:t>
      </w:r>
      <w:r w:rsidR="00D02BE1" w:rsidRPr="001123A6">
        <w:rPr>
          <w:rFonts w:ascii="Times New Roman" w:hAnsi="Times New Roman" w:cs="Times New Roman"/>
          <w:sz w:val="24"/>
          <w:szCs w:val="24"/>
        </w:rPr>
        <w:t>,</w:t>
      </w:r>
      <w:r w:rsidRPr="001123A6">
        <w:rPr>
          <w:rFonts w:ascii="Times New Roman" w:hAnsi="Times New Roman" w:cs="Times New Roman"/>
          <w:sz w:val="24"/>
          <w:szCs w:val="24"/>
        </w:rPr>
        <w:t xml:space="preserve"> если у тебя есть образ какой-то ситуации, даже образ жизни этой. Образ Отца, он как бы, он же от Отца, так вот магнитит и сигналит разными составляющими – тебе вот в ту сторону надо развиваться. И мы тогда где-то на грани интуиции, на грани чувств начинаем ориентироваться, куда нам развиваться. Очень много значит для человека современного. </w:t>
      </w:r>
      <w:r w:rsidR="00D02BE1" w:rsidRPr="001123A6">
        <w:rPr>
          <w:rFonts w:ascii="Times New Roman" w:hAnsi="Times New Roman" w:cs="Times New Roman"/>
          <w:sz w:val="24"/>
          <w:szCs w:val="24"/>
        </w:rPr>
        <w:t>Тоже самое Слово Отца. Только не</w:t>
      </w:r>
      <w:r w:rsidRPr="001123A6">
        <w:rPr>
          <w:rFonts w:ascii="Times New Roman" w:hAnsi="Times New Roman" w:cs="Times New Roman"/>
          <w:sz w:val="24"/>
          <w:szCs w:val="24"/>
        </w:rPr>
        <w:t xml:space="preserve"> куда развиваться, а чем мы вовне реализуем жизнь. Это к Слову Отца. Это объективно заданные параметры. </w:t>
      </w:r>
    </w:p>
    <w:p w:rsidR="00F17F32"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Дальше. Допустим</w:t>
      </w:r>
      <w:r w:rsidR="00D3054E" w:rsidRPr="001123A6">
        <w:rPr>
          <w:rFonts w:ascii="Times New Roman" w:hAnsi="Times New Roman" w:cs="Times New Roman"/>
          <w:sz w:val="24"/>
          <w:szCs w:val="24"/>
        </w:rPr>
        <w:t>,</w:t>
      </w:r>
      <w:r w:rsidRPr="001123A6">
        <w:rPr>
          <w:rFonts w:ascii="Times New Roman" w:hAnsi="Times New Roman" w:cs="Times New Roman"/>
          <w:sz w:val="24"/>
          <w:szCs w:val="24"/>
        </w:rPr>
        <w:t xml:space="preserve"> мы стяжаем программы Омеги, Трансвизорных тел, Абсолюта. Это нам всё подтверждает Владыка. Значит, это что? Это объективное наше достижение. Вот то, что особенно подтверждает Владыка. Ядра Синтеза, когда мы физически проходим Синтезы, у нас на сто процентов Отец формирует в нас Ядра Синтеза, даже если мы весь Синтез проспали. Мы физически дошли и уже на основании этого Ядро фиксирует на нас, телом присутствовали, телом впитывали Огонь, даже если обрабатывали, не понимали, но работа шла,</w:t>
      </w:r>
      <w:r w:rsidR="00D02BE1" w:rsidRPr="001123A6">
        <w:rPr>
          <w:rFonts w:ascii="Times New Roman" w:hAnsi="Times New Roman" w:cs="Times New Roman"/>
          <w:sz w:val="24"/>
          <w:szCs w:val="24"/>
        </w:rPr>
        <w:t xml:space="preserve"> и мы с в</w:t>
      </w:r>
      <w:r w:rsidRPr="001123A6">
        <w:rPr>
          <w:rFonts w:ascii="Times New Roman" w:hAnsi="Times New Roman" w:cs="Times New Roman"/>
          <w:sz w:val="24"/>
          <w:szCs w:val="24"/>
        </w:rPr>
        <w:t>ами этим</w:t>
      </w:r>
      <w:r w:rsidR="00D02BE1" w:rsidRPr="001123A6">
        <w:rPr>
          <w:rFonts w:ascii="Times New Roman" w:hAnsi="Times New Roman" w:cs="Times New Roman"/>
          <w:sz w:val="24"/>
          <w:szCs w:val="24"/>
        </w:rPr>
        <w:t xml:space="preserve"> меняемся. </w:t>
      </w:r>
    </w:p>
    <w:p w:rsidR="007F1239" w:rsidRPr="001123A6" w:rsidRDefault="00D02BE1"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значит, вот </w:t>
      </w:r>
      <w:r w:rsidRPr="001123A6">
        <w:rPr>
          <w:rFonts w:ascii="Times New Roman" w:hAnsi="Times New Roman" w:cs="Times New Roman"/>
          <w:b/>
          <w:sz w:val="24"/>
          <w:szCs w:val="24"/>
        </w:rPr>
        <w:t>в эти Я</w:t>
      </w:r>
      <w:r w:rsidR="007F1239" w:rsidRPr="001123A6">
        <w:rPr>
          <w:rFonts w:ascii="Times New Roman" w:hAnsi="Times New Roman" w:cs="Times New Roman"/>
          <w:b/>
          <w:sz w:val="24"/>
          <w:szCs w:val="24"/>
        </w:rPr>
        <w:t>дра Синтеза записаны совершенно разные С</w:t>
      </w:r>
      <w:r w:rsidR="00F17F32" w:rsidRPr="001123A6">
        <w:rPr>
          <w:rFonts w:ascii="Times New Roman" w:hAnsi="Times New Roman" w:cs="Times New Roman"/>
          <w:b/>
          <w:sz w:val="24"/>
          <w:szCs w:val="24"/>
        </w:rPr>
        <w:t>интезы, разные материи, разные С</w:t>
      </w:r>
      <w:r w:rsidR="007F1239" w:rsidRPr="001123A6">
        <w:rPr>
          <w:rFonts w:ascii="Times New Roman" w:hAnsi="Times New Roman" w:cs="Times New Roman"/>
          <w:b/>
          <w:sz w:val="24"/>
          <w:szCs w:val="24"/>
        </w:rPr>
        <w:t>тандарты этой материи, там Части</w:t>
      </w:r>
      <w:r w:rsidR="00F17F32" w:rsidRPr="001123A6">
        <w:rPr>
          <w:rFonts w:ascii="Times New Roman" w:hAnsi="Times New Roman" w:cs="Times New Roman"/>
          <w:b/>
          <w:sz w:val="24"/>
          <w:szCs w:val="24"/>
        </w:rPr>
        <w:t>.</w:t>
      </w:r>
      <w:r w:rsidR="007F1239" w:rsidRPr="001123A6">
        <w:rPr>
          <w:rFonts w:ascii="Times New Roman" w:hAnsi="Times New Roman" w:cs="Times New Roman"/>
          <w:sz w:val="24"/>
          <w:szCs w:val="24"/>
        </w:rPr>
        <w:t xml:space="preserve"> </w:t>
      </w:r>
      <w:r w:rsidR="00F17F32" w:rsidRPr="001123A6">
        <w:rPr>
          <w:rFonts w:ascii="Times New Roman" w:hAnsi="Times New Roman" w:cs="Times New Roman"/>
          <w:sz w:val="24"/>
          <w:szCs w:val="24"/>
        </w:rPr>
        <w:t>П</w:t>
      </w:r>
      <w:r w:rsidR="007F1239" w:rsidRPr="001123A6">
        <w:rPr>
          <w:rFonts w:ascii="Times New Roman" w:hAnsi="Times New Roman" w:cs="Times New Roman"/>
          <w:sz w:val="24"/>
          <w:szCs w:val="24"/>
        </w:rPr>
        <w:t>осмотрите, чем Синтезы отличаются друг от друга очень сильно. Можно жить только одним Синтезом, ракурсом его</w:t>
      </w:r>
      <w:r w:rsidR="00F17F32" w:rsidRPr="001123A6">
        <w:rPr>
          <w:rFonts w:ascii="Times New Roman" w:hAnsi="Times New Roman" w:cs="Times New Roman"/>
          <w:sz w:val="24"/>
          <w:szCs w:val="24"/>
        </w:rPr>
        <w:t>? М</w:t>
      </w:r>
      <w:r w:rsidR="007F1239" w:rsidRPr="001123A6">
        <w:rPr>
          <w:rFonts w:ascii="Times New Roman" w:hAnsi="Times New Roman" w:cs="Times New Roman"/>
          <w:sz w:val="24"/>
          <w:szCs w:val="24"/>
        </w:rPr>
        <w:t>ожно. Первым физическим Синтезом. Все по Образу и подобию и дальше э</w:t>
      </w:r>
      <w:r w:rsidRPr="001123A6">
        <w:rPr>
          <w:rFonts w:ascii="Times New Roman" w:hAnsi="Times New Roman" w:cs="Times New Roman"/>
          <w:sz w:val="24"/>
          <w:szCs w:val="24"/>
        </w:rPr>
        <w:t xml:space="preserve">того не идти. </w:t>
      </w:r>
      <w:r w:rsidR="00F17F32" w:rsidRPr="001123A6">
        <w:rPr>
          <w:rFonts w:ascii="Times New Roman" w:hAnsi="Times New Roman" w:cs="Times New Roman"/>
          <w:sz w:val="24"/>
          <w:szCs w:val="24"/>
        </w:rPr>
        <w:t>М</w:t>
      </w:r>
      <w:r w:rsidRPr="001123A6">
        <w:rPr>
          <w:rFonts w:ascii="Times New Roman" w:hAnsi="Times New Roman" w:cs="Times New Roman"/>
          <w:sz w:val="24"/>
          <w:szCs w:val="24"/>
        </w:rPr>
        <w:t>ожно жить двумя С</w:t>
      </w:r>
      <w:r w:rsidR="007F1239" w:rsidRPr="001123A6">
        <w:rPr>
          <w:rFonts w:ascii="Times New Roman" w:hAnsi="Times New Roman" w:cs="Times New Roman"/>
          <w:sz w:val="24"/>
          <w:szCs w:val="24"/>
        </w:rPr>
        <w:t>интезами? Можно. И учитывать физику и эфир всё по Образу и Подобию и по Слову Отца. Вс</w:t>
      </w:r>
      <w:r w:rsidRPr="001123A6">
        <w:rPr>
          <w:rFonts w:ascii="Times New Roman" w:hAnsi="Times New Roman" w:cs="Times New Roman"/>
          <w:sz w:val="24"/>
          <w:szCs w:val="24"/>
        </w:rPr>
        <w:t>ё</w:t>
      </w:r>
      <w:r w:rsidR="007F1239" w:rsidRPr="001123A6">
        <w:rPr>
          <w:rFonts w:ascii="Times New Roman" w:hAnsi="Times New Roman" w:cs="Times New Roman"/>
          <w:sz w:val="24"/>
          <w:szCs w:val="24"/>
        </w:rPr>
        <w:t xml:space="preserve"> как-то между собой обменивается и так далее. Там можно много что наговорить. </w:t>
      </w:r>
    </w:p>
    <w:p w:rsidR="0007233B"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общем</w:t>
      </w:r>
      <w:r w:rsidR="001A5F84" w:rsidRPr="001123A6">
        <w:rPr>
          <w:rFonts w:ascii="Times New Roman" w:hAnsi="Times New Roman" w:cs="Times New Roman"/>
          <w:sz w:val="24"/>
          <w:szCs w:val="24"/>
        </w:rPr>
        <w:t xml:space="preserve">-то </w:t>
      </w:r>
      <w:r w:rsidRPr="001123A6">
        <w:rPr>
          <w:rFonts w:ascii="Times New Roman" w:hAnsi="Times New Roman" w:cs="Times New Roman"/>
          <w:sz w:val="24"/>
          <w:szCs w:val="24"/>
        </w:rPr>
        <w:t>это объективно заданные Отцом параметры</w:t>
      </w:r>
      <w:r w:rsidR="001A5F84"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1A5F84" w:rsidRPr="001123A6">
        <w:rPr>
          <w:rFonts w:ascii="Times New Roman" w:hAnsi="Times New Roman" w:cs="Times New Roman"/>
          <w:sz w:val="24"/>
          <w:szCs w:val="24"/>
        </w:rPr>
        <w:t>к</w:t>
      </w:r>
      <w:r w:rsidRPr="001123A6">
        <w:rPr>
          <w:rFonts w:ascii="Times New Roman" w:hAnsi="Times New Roman" w:cs="Times New Roman"/>
          <w:sz w:val="24"/>
          <w:szCs w:val="24"/>
        </w:rPr>
        <w:t>огда они только такие и никакие другие. Увидели? И это очень больш</w:t>
      </w:r>
      <w:r w:rsidR="00AC479A" w:rsidRPr="001123A6">
        <w:rPr>
          <w:rFonts w:ascii="Times New Roman" w:hAnsi="Times New Roman" w:cs="Times New Roman"/>
          <w:sz w:val="24"/>
          <w:szCs w:val="24"/>
        </w:rPr>
        <w:t>ая помощь нам в этой жизни, что</w:t>
      </w:r>
      <w:r w:rsidRPr="001123A6">
        <w:rPr>
          <w:rFonts w:ascii="Times New Roman" w:hAnsi="Times New Roman" w:cs="Times New Roman"/>
          <w:sz w:val="24"/>
          <w:szCs w:val="24"/>
        </w:rPr>
        <w:t>бы мы на них ориентировались. И это очень важно для Интеллекта. То есть</w:t>
      </w:r>
      <w:r w:rsidR="00EC1ADD" w:rsidRPr="001123A6">
        <w:rPr>
          <w:rFonts w:ascii="Times New Roman" w:hAnsi="Times New Roman" w:cs="Times New Roman"/>
          <w:sz w:val="24"/>
          <w:szCs w:val="24"/>
        </w:rPr>
        <w:t>,</w:t>
      </w:r>
      <w:r w:rsidRPr="001123A6">
        <w:rPr>
          <w:rFonts w:ascii="Times New Roman" w:hAnsi="Times New Roman" w:cs="Times New Roman"/>
          <w:sz w:val="24"/>
          <w:szCs w:val="24"/>
        </w:rPr>
        <w:t xml:space="preserve"> когда мы говорим о том, что он должен действовать в соответствии там как-то складывать материю, как он определится</w:t>
      </w:r>
      <w:r w:rsidR="00B47F85" w:rsidRPr="001123A6">
        <w:rPr>
          <w:rFonts w:ascii="Times New Roman" w:hAnsi="Times New Roman" w:cs="Times New Roman"/>
          <w:sz w:val="24"/>
          <w:szCs w:val="24"/>
        </w:rPr>
        <w:t>,</w:t>
      </w:r>
      <w:r w:rsidRPr="001123A6">
        <w:rPr>
          <w:rFonts w:ascii="Times New Roman" w:hAnsi="Times New Roman" w:cs="Times New Roman"/>
          <w:sz w:val="24"/>
          <w:szCs w:val="24"/>
        </w:rPr>
        <w:t xml:space="preserve"> как</w:t>
      </w:r>
      <w:r w:rsidR="00B47F85" w:rsidRPr="001123A6">
        <w:rPr>
          <w:rFonts w:ascii="Times New Roman" w:hAnsi="Times New Roman" w:cs="Times New Roman"/>
          <w:sz w:val="24"/>
          <w:szCs w:val="24"/>
        </w:rPr>
        <w:t xml:space="preserve"> ему работать. </w:t>
      </w:r>
    </w:p>
    <w:p w:rsidR="00B47F85" w:rsidRPr="001123A6" w:rsidRDefault="00B47F85"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Во-первых, есть Я</w:t>
      </w:r>
      <w:r w:rsidR="007F1239" w:rsidRPr="001123A6">
        <w:rPr>
          <w:rFonts w:ascii="Times New Roman" w:hAnsi="Times New Roman" w:cs="Times New Roman"/>
          <w:sz w:val="24"/>
          <w:szCs w:val="24"/>
        </w:rPr>
        <w:t xml:space="preserve">дро этой Части, куда записано какой </w:t>
      </w:r>
      <w:r w:rsidRPr="001123A6">
        <w:rPr>
          <w:rFonts w:ascii="Times New Roman" w:hAnsi="Times New Roman" w:cs="Times New Roman"/>
          <w:sz w:val="24"/>
          <w:szCs w:val="24"/>
        </w:rPr>
        <w:t>И</w:t>
      </w:r>
      <w:r w:rsidR="007F1239" w:rsidRPr="001123A6">
        <w:rPr>
          <w:rFonts w:ascii="Times New Roman" w:hAnsi="Times New Roman" w:cs="Times New Roman"/>
          <w:sz w:val="24"/>
          <w:szCs w:val="24"/>
        </w:rPr>
        <w:t>нтеллект может быть. Во-вторых</w:t>
      </w:r>
      <w:r w:rsidRPr="001123A6">
        <w:rPr>
          <w:rFonts w:ascii="Times New Roman" w:hAnsi="Times New Roman" w:cs="Times New Roman"/>
          <w:sz w:val="24"/>
          <w:szCs w:val="24"/>
        </w:rPr>
        <w:t>, у вас в Синтезе всех Ядер во всё</w:t>
      </w:r>
      <w:r w:rsidR="007F1239" w:rsidRPr="001123A6">
        <w:rPr>
          <w:rFonts w:ascii="Times New Roman" w:hAnsi="Times New Roman" w:cs="Times New Roman"/>
          <w:sz w:val="24"/>
          <w:szCs w:val="24"/>
        </w:rPr>
        <w:t xml:space="preserve">м </w:t>
      </w:r>
      <w:r w:rsidR="00EC1ADD" w:rsidRPr="001123A6">
        <w:rPr>
          <w:rFonts w:ascii="Times New Roman" w:hAnsi="Times New Roman" w:cs="Times New Roman"/>
          <w:sz w:val="24"/>
          <w:szCs w:val="24"/>
        </w:rPr>
        <w:t>в вашем Синтезе есть с</w:t>
      </w:r>
      <w:r w:rsidR="007F1239" w:rsidRPr="001123A6">
        <w:rPr>
          <w:rFonts w:ascii="Times New Roman" w:hAnsi="Times New Roman" w:cs="Times New Roman"/>
          <w:sz w:val="24"/>
          <w:szCs w:val="24"/>
        </w:rPr>
        <w:t>тандарт вашей материи</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достигнутая вами и никак по-другому. Согласны? Вот, а значит он ор</w:t>
      </w:r>
      <w:r w:rsidRPr="001123A6">
        <w:rPr>
          <w:rFonts w:ascii="Times New Roman" w:hAnsi="Times New Roman" w:cs="Times New Roman"/>
          <w:sz w:val="24"/>
          <w:szCs w:val="24"/>
        </w:rPr>
        <w:t xml:space="preserve">иентируется, он фактически </w:t>
      </w:r>
      <w:r w:rsidRPr="001123A6">
        <w:rPr>
          <w:rFonts w:ascii="Times New Roman" w:hAnsi="Times New Roman" w:cs="Times New Roman"/>
          <w:sz w:val="24"/>
          <w:szCs w:val="24"/>
        </w:rPr>
        <w:lastRenderedPageBreak/>
        <w:t>задаё</w:t>
      </w:r>
      <w:r w:rsidR="007F1239" w:rsidRPr="001123A6">
        <w:rPr>
          <w:rFonts w:ascii="Times New Roman" w:hAnsi="Times New Roman" w:cs="Times New Roman"/>
          <w:sz w:val="24"/>
          <w:szCs w:val="24"/>
        </w:rPr>
        <w:t>тся все</w:t>
      </w:r>
      <w:r w:rsidR="00EC1ADD" w:rsidRPr="001123A6">
        <w:rPr>
          <w:rFonts w:ascii="Times New Roman" w:hAnsi="Times New Roman" w:cs="Times New Roman"/>
          <w:sz w:val="24"/>
          <w:szCs w:val="24"/>
        </w:rPr>
        <w:t>ми этими с</w:t>
      </w:r>
      <w:r w:rsidRPr="001123A6">
        <w:rPr>
          <w:rFonts w:ascii="Times New Roman" w:hAnsi="Times New Roman" w:cs="Times New Roman"/>
          <w:sz w:val="24"/>
          <w:szCs w:val="24"/>
        </w:rPr>
        <w:t>тандартами не только Я</w:t>
      </w:r>
      <w:r w:rsidR="007F1239" w:rsidRPr="001123A6">
        <w:rPr>
          <w:rFonts w:ascii="Times New Roman" w:hAnsi="Times New Roman" w:cs="Times New Roman"/>
          <w:sz w:val="24"/>
          <w:szCs w:val="24"/>
        </w:rPr>
        <w:t xml:space="preserve">дром Интеллекта, </w:t>
      </w:r>
      <w:r w:rsidR="001A5F84" w:rsidRPr="001123A6">
        <w:rPr>
          <w:rFonts w:ascii="Times New Roman" w:hAnsi="Times New Roman" w:cs="Times New Roman"/>
          <w:sz w:val="24"/>
          <w:szCs w:val="24"/>
        </w:rPr>
        <w:t>а</w:t>
      </w:r>
      <w:r w:rsidR="007F1239" w:rsidRPr="001123A6">
        <w:rPr>
          <w:rFonts w:ascii="Times New Roman" w:hAnsi="Times New Roman" w:cs="Times New Roman"/>
          <w:sz w:val="24"/>
          <w:szCs w:val="24"/>
        </w:rPr>
        <w:t xml:space="preserve"> </w:t>
      </w:r>
      <w:r w:rsidRPr="001123A6">
        <w:rPr>
          <w:rFonts w:ascii="Times New Roman" w:hAnsi="Times New Roman" w:cs="Times New Roman"/>
          <w:sz w:val="24"/>
          <w:szCs w:val="24"/>
        </w:rPr>
        <w:t>ещё</w:t>
      </w:r>
      <w:r w:rsidR="007F1239" w:rsidRPr="001123A6">
        <w:rPr>
          <w:rFonts w:ascii="Times New Roman" w:hAnsi="Times New Roman" w:cs="Times New Roman"/>
          <w:sz w:val="24"/>
          <w:szCs w:val="24"/>
        </w:rPr>
        <w:t xml:space="preserve"> другими видами Синтезами</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которые влияют на эту Часть, на это Ядро. </w:t>
      </w:r>
    </w:p>
    <w:p w:rsidR="00B47F85"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Синтез он, вообще, в Человеке вот так обобщается, становится цельным, можно сказать формируется в одно Ядро</w:t>
      </w:r>
      <w:r w:rsidR="00B47F85"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B47F85" w:rsidRPr="001123A6">
        <w:rPr>
          <w:rFonts w:ascii="Times New Roman" w:hAnsi="Times New Roman" w:cs="Times New Roman"/>
          <w:sz w:val="24"/>
          <w:szCs w:val="24"/>
        </w:rPr>
        <w:t>Э</w:t>
      </w:r>
      <w:r w:rsidRPr="001123A6">
        <w:rPr>
          <w:rFonts w:ascii="Times New Roman" w:hAnsi="Times New Roman" w:cs="Times New Roman"/>
          <w:sz w:val="24"/>
          <w:szCs w:val="24"/>
        </w:rPr>
        <w:t>то и есть личное Ядро Синтеза, между пр</w:t>
      </w:r>
      <w:r w:rsidR="00EC1ADD" w:rsidRPr="001123A6">
        <w:rPr>
          <w:rFonts w:ascii="Times New Roman" w:hAnsi="Times New Roman" w:cs="Times New Roman"/>
          <w:sz w:val="24"/>
          <w:szCs w:val="24"/>
        </w:rPr>
        <w:t>очим, вот и Интеллект оттуда</w:t>
      </w:r>
      <w:r w:rsidRPr="001123A6">
        <w:rPr>
          <w:rFonts w:ascii="Times New Roman" w:hAnsi="Times New Roman" w:cs="Times New Roman"/>
          <w:sz w:val="24"/>
          <w:szCs w:val="24"/>
        </w:rPr>
        <w:t xml:space="preserve"> </w:t>
      </w:r>
      <w:r w:rsidR="00EC1ADD" w:rsidRPr="001123A6">
        <w:rPr>
          <w:rFonts w:ascii="Times New Roman" w:hAnsi="Times New Roman" w:cs="Times New Roman"/>
          <w:sz w:val="24"/>
          <w:szCs w:val="24"/>
        </w:rPr>
        <w:t>в том числе</w:t>
      </w:r>
      <w:r w:rsidRPr="001123A6">
        <w:rPr>
          <w:rFonts w:ascii="Times New Roman" w:hAnsi="Times New Roman" w:cs="Times New Roman"/>
          <w:sz w:val="24"/>
          <w:szCs w:val="24"/>
        </w:rPr>
        <w:t xml:space="preserve"> черпает свои возможности, а как он может строиться и как он может действовать? И если в эти Ядра Синтеза Отец записал</w:t>
      </w:r>
      <w:r w:rsidR="00B47F85"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986985" w:rsidRPr="001123A6">
        <w:rPr>
          <w:rFonts w:ascii="Times New Roman" w:hAnsi="Times New Roman" w:cs="Times New Roman"/>
          <w:sz w:val="24"/>
          <w:szCs w:val="24"/>
        </w:rPr>
        <w:t xml:space="preserve">а </w:t>
      </w:r>
      <w:r w:rsidRPr="001123A6">
        <w:rPr>
          <w:rFonts w:ascii="Times New Roman" w:hAnsi="Times New Roman" w:cs="Times New Roman"/>
          <w:sz w:val="24"/>
          <w:szCs w:val="24"/>
        </w:rPr>
        <w:t>какая Материя вокруг нас объективно задан</w:t>
      </w:r>
      <w:r w:rsidR="00B47F85" w:rsidRPr="001123A6">
        <w:rPr>
          <w:rFonts w:ascii="Times New Roman" w:hAnsi="Times New Roman" w:cs="Times New Roman"/>
          <w:sz w:val="24"/>
          <w:szCs w:val="24"/>
        </w:rPr>
        <w:t>а, чтобы мы её осваивали – Интеллект это всё</w:t>
      </w:r>
      <w:r w:rsidRPr="001123A6">
        <w:rPr>
          <w:rFonts w:ascii="Times New Roman" w:hAnsi="Times New Roman" w:cs="Times New Roman"/>
          <w:sz w:val="24"/>
          <w:szCs w:val="24"/>
        </w:rPr>
        <w:t xml:space="preserve"> принимает. Поэтому</w:t>
      </w:r>
      <w:r w:rsidR="00B47F85" w:rsidRPr="001123A6">
        <w:rPr>
          <w:rFonts w:ascii="Times New Roman" w:hAnsi="Times New Roman" w:cs="Times New Roman"/>
          <w:sz w:val="24"/>
          <w:szCs w:val="24"/>
        </w:rPr>
        <w:t xml:space="preserve"> очень важно, на какой базе с</w:t>
      </w:r>
      <w:r w:rsidRPr="001123A6">
        <w:rPr>
          <w:rFonts w:ascii="Times New Roman" w:hAnsi="Times New Roman" w:cs="Times New Roman"/>
          <w:sz w:val="24"/>
          <w:szCs w:val="24"/>
        </w:rPr>
        <w:t>интезной, на какой базе Стандартов, в том числе Материи</w:t>
      </w:r>
      <w:r w:rsidR="00B47F85" w:rsidRPr="001123A6">
        <w:rPr>
          <w:rFonts w:ascii="Times New Roman" w:hAnsi="Times New Roman" w:cs="Times New Roman"/>
          <w:sz w:val="24"/>
          <w:szCs w:val="24"/>
        </w:rPr>
        <w:t>,</w:t>
      </w:r>
      <w:r w:rsidRPr="001123A6">
        <w:rPr>
          <w:rFonts w:ascii="Times New Roman" w:hAnsi="Times New Roman" w:cs="Times New Roman"/>
          <w:sz w:val="24"/>
          <w:szCs w:val="24"/>
        </w:rPr>
        <w:t xml:space="preserve"> работает</w:t>
      </w:r>
      <w:r w:rsidR="00B47F85" w:rsidRPr="001123A6">
        <w:rPr>
          <w:rFonts w:ascii="Times New Roman" w:hAnsi="Times New Roman" w:cs="Times New Roman"/>
          <w:sz w:val="24"/>
          <w:szCs w:val="24"/>
        </w:rPr>
        <w:t xml:space="preserve"> Интеллект,</w:t>
      </w:r>
      <w:r w:rsidRPr="001123A6">
        <w:rPr>
          <w:rFonts w:ascii="Times New Roman" w:hAnsi="Times New Roman" w:cs="Times New Roman"/>
          <w:sz w:val="24"/>
          <w:szCs w:val="24"/>
        </w:rPr>
        <w:t xml:space="preserve"> </w:t>
      </w:r>
      <w:r w:rsidR="00B47F85" w:rsidRPr="001123A6">
        <w:rPr>
          <w:rFonts w:ascii="Times New Roman" w:hAnsi="Times New Roman" w:cs="Times New Roman"/>
          <w:sz w:val="24"/>
          <w:szCs w:val="24"/>
        </w:rPr>
        <w:t>п</w:t>
      </w:r>
      <w:r w:rsidRPr="001123A6">
        <w:rPr>
          <w:rFonts w:ascii="Times New Roman" w:hAnsi="Times New Roman" w:cs="Times New Roman"/>
          <w:sz w:val="24"/>
          <w:szCs w:val="24"/>
        </w:rPr>
        <w:t>онимаете? Но примерно понимаете. Тогда он будет разными ракурсами складывать, читать материю, складываться с нею</w:t>
      </w:r>
      <w:r w:rsidR="00B47F85" w:rsidRPr="001123A6">
        <w:rPr>
          <w:rFonts w:ascii="Times New Roman" w:hAnsi="Times New Roman" w:cs="Times New Roman"/>
          <w:sz w:val="24"/>
          <w:szCs w:val="24"/>
        </w:rPr>
        <w:t>,</w:t>
      </w:r>
      <w:r w:rsidR="00EC1ADD" w:rsidRPr="001123A6">
        <w:rPr>
          <w:rFonts w:ascii="Times New Roman" w:hAnsi="Times New Roman" w:cs="Times New Roman"/>
          <w:sz w:val="24"/>
          <w:szCs w:val="24"/>
        </w:rPr>
        <w:t xml:space="preserve"> впитывать,</w:t>
      </w:r>
      <w:r w:rsidRPr="001123A6">
        <w:rPr>
          <w:rFonts w:ascii="Times New Roman" w:hAnsi="Times New Roman" w:cs="Times New Roman"/>
          <w:sz w:val="24"/>
          <w:szCs w:val="24"/>
        </w:rPr>
        <w:t xml:space="preserve"> записывать в себя то, что есть вокруг него. Взяли? Примерно так.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ну так что он делает</w:t>
      </w:r>
      <w:r w:rsidR="00EC1ADD" w:rsidRPr="001123A6">
        <w:rPr>
          <w:rFonts w:ascii="Times New Roman" w:hAnsi="Times New Roman" w:cs="Times New Roman"/>
          <w:sz w:val="24"/>
          <w:szCs w:val="24"/>
        </w:rPr>
        <w:t>, настоящая Часть Интеллект</w:t>
      </w:r>
      <w:r w:rsidR="0007233B" w:rsidRPr="001123A6">
        <w:rPr>
          <w:rFonts w:ascii="Times New Roman" w:hAnsi="Times New Roman" w:cs="Times New Roman"/>
          <w:sz w:val="24"/>
          <w:szCs w:val="24"/>
        </w:rPr>
        <w:t>?</w:t>
      </w:r>
      <w:r w:rsidR="00B47F85" w:rsidRPr="001123A6">
        <w:rPr>
          <w:rFonts w:ascii="Times New Roman" w:hAnsi="Times New Roman" w:cs="Times New Roman"/>
          <w:sz w:val="24"/>
          <w:szCs w:val="24"/>
        </w:rPr>
        <w:t xml:space="preserve"> </w:t>
      </w:r>
      <w:r w:rsidR="0007233B" w:rsidRPr="001123A6">
        <w:rPr>
          <w:rFonts w:ascii="Times New Roman" w:hAnsi="Times New Roman" w:cs="Times New Roman"/>
          <w:sz w:val="24"/>
          <w:szCs w:val="24"/>
        </w:rPr>
        <w:t>В</w:t>
      </w:r>
      <w:r w:rsidR="00B47F85" w:rsidRPr="001123A6">
        <w:rPr>
          <w:rFonts w:ascii="Times New Roman" w:hAnsi="Times New Roman" w:cs="Times New Roman"/>
          <w:sz w:val="24"/>
          <w:szCs w:val="24"/>
        </w:rPr>
        <w:t>ы всё</w:t>
      </w:r>
      <w:r w:rsidRPr="001123A6">
        <w:rPr>
          <w:rFonts w:ascii="Times New Roman" w:hAnsi="Times New Roman" w:cs="Times New Roman"/>
          <w:sz w:val="24"/>
          <w:szCs w:val="24"/>
        </w:rPr>
        <w:t xml:space="preserve">-таки </w:t>
      </w:r>
      <w:r w:rsidR="00767815" w:rsidRPr="001123A6">
        <w:rPr>
          <w:rFonts w:ascii="Times New Roman" w:hAnsi="Times New Roman" w:cs="Times New Roman"/>
          <w:sz w:val="24"/>
          <w:szCs w:val="24"/>
        </w:rPr>
        <w:t>Дом</w:t>
      </w:r>
      <w:r w:rsidRPr="001123A6">
        <w:rPr>
          <w:rFonts w:ascii="Times New Roman" w:hAnsi="Times New Roman" w:cs="Times New Roman"/>
          <w:sz w:val="24"/>
          <w:szCs w:val="24"/>
        </w:rPr>
        <w:t xml:space="preserve"> на этом</w:t>
      </w:r>
      <w:r w:rsidR="00B47F85" w:rsidRPr="001123A6">
        <w:rPr>
          <w:rFonts w:ascii="Times New Roman" w:hAnsi="Times New Roman" w:cs="Times New Roman"/>
          <w:sz w:val="24"/>
          <w:szCs w:val="24"/>
        </w:rPr>
        <w:t xml:space="preserve"> специализируетесь, что это за Часть и как она работает сейчас?</w:t>
      </w:r>
      <w:r w:rsidR="00986985" w:rsidRPr="001123A6">
        <w:rPr>
          <w:rFonts w:ascii="Times New Roman" w:hAnsi="Times New Roman" w:cs="Times New Roman"/>
          <w:sz w:val="24"/>
          <w:szCs w:val="24"/>
        </w:rPr>
        <w:t xml:space="preserve"> </w:t>
      </w:r>
      <w:r w:rsidR="0063304D" w:rsidRPr="001123A6">
        <w:rPr>
          <w:rFonts w:ascii="Times New Roman" w:hAnsi="Times New Roman" w:cs="Times New Roman"/>
          <w:sz w:val="24"/>
          <w:szCs w:val="24"/>
        </w:rPr>
        <w:t>Вот и</w:t>
      </w:r>
      <w:r w:rsidR="00986985" w:rsidRPr="001123A6">
        <w:rPr>
          <w:rFonts w:ascii="Times New Roman" w:hAnsi="Times New Roman" w:cs="Times New Roman"/>
          <w:sz w:val="24"/>
          <w:szCs w:val="24"/>
        </w:rPr>
        <w:t>менно Часть</w:t>
      </w:r>
      <w:r w:rsidR="009B490B"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986985" w:rsidRPr="001123A6">
        <w:rPr>
          <w:rFonts w:ascii="Times New Roman" w:hAnsi="Times New Roman" w:cs="Times New Roman"/>
          <w:sz w:val="24"/>
          <w:szCs w:val="24"/>
        </w:rPr>
        <w:t>Н</w:t>
      </w:r>
      <w:r w:rsidR="009B490B" w:rsidRPr="001123A6">
        <w:rPr>
          <w:rFonts w:ascii="Times New Roman" w:hAnsi="Times New Roman" w:cs="Times New Roman"/>
          <w:sz w:val="24"/>
          <w:szCs w:val="24"/>
        </w:rPr>
        <w:t>и</w:t>
      </w:r>
      <w:r w:rsidRPr="001123A6">
        <w:rPr>
          <w:rFonts w:ascii="Times New Roman" w:hAnsi="Times New Roman" w:cs="Times New Roman"/>
          <w:sz w:val="24"/>
          <w:szCs w:val="24"/>
        </w:rPr>
        <w:t xml:space="preserve"> Системы, н</w:t>
      </w:r>
      <w:r w:rsidR="009B490B" w:rsidRPr="001123A6">
        <w:rPr>
          <w:rFonts w:ascii="Times New Roman" w:hAnsi="Times New Roman" w:cs="Times New Roman"/>
          <w:sz w:val="24"/>
          <w:szCs w:val="24"/>
        </w:rPr>
        <w:t>и</w:t>
      </w:r>
      <w:r w:rsidRPr="001123A6">
        <w:rPr>
          <w:rFonts w:ascii="Times New Roman" w:hAnsi="Times New Roman" w:cs="Times New Roman"/>
          <w:sz w:val="24"/>
          <w:szCs w:val="24"/>
        </w:rPr>
        <w:t xml:space="preserve"> Аппараты </w:t>
      </w:r>
      <w:r w:rsidR="00986985" w:rsidRPr="001123A6">
        <w:rPr>
          <w:rFonts w:ascii="Times New Roman" w:hAnsi="Times New Roman" w:cs="Times New Roman"/>
          <w:sz w:val="24"/>
          <w:szCs w:val="24"/>
        </w:rPr>
        <w:t>п</w:t>
      </w:r>
      <w:r w:rsidRPr="001123A6">
        <w:rPr>
          <w:rFonts w:ascii="Times New Roman" w:hAnsi="Times New Roman" w:cs="Times New Roman"/>
          <w:sz w:val="24"/>
          <w:szCs w:val="24"/>
        </w:rPr>
        <w:t>ока это не трогаем.</w:t>
      </w:r>
    </w:p>
    <w:p w:rsidR="007F1239" w:rsidRPr="001123A6" w:rsidRDefault="00986985"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w:t>
      </w:r>
      <w:r w:rsidR="007F1239" w:rsidRPr="001123A6">
        <w:rPr>
          <w:rFonts w:ascii="Times New Roman" w:hAnsi="Times New Roman" w:cs="Times New Roman"/>
          <w:i/>
          <w:sz w:val="24"/>
          <w:szCs w:val="24"/>
        </w:rPr>
        <w:t>ожет</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вышестоящее считывает, какие есть возможности</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пути реализации </w:t>
      </w:r>
      <w:r w:rsidR="001A5AC2" w:rsidRPr="001123A6">
        <w:rPr>
          <w:rFonts w:ascii="Times New Roman" w:hAnsi="Times New Roman" w:cs="Times New Roman"/>
          <w:i/>
          <w:sz w:val="24"/>
          <w:szCs w:val="24"/>
        </w:rPr>
        <w:t>каких-</w:t>
      </w:r>
      <w:r w:rsidR="007F1239" w:rsidRPr="001123A6">
        <w:rPr>
          <w:rFonts w:ascii="Times New Roman" w:hAnsi="Times New Roman" w:cs="Times New Roman"/>
          <w:i/>
          <w:sz w:val="24"/>
          <w:szCs w:val="24"/>
        </w:rPr>
        <w:t xml:space="preserve">то планов, которые </w:t>
      </w:r>
      <w:r w:rsidR="00B47F85" w:rsidRPr="001123A6">
        <w:rPr>
          <w:rFonts w:ascii="Times New Roman" w:hAnsi="Times New Roman" w:cs="Times New Roman"/>
          <w:i/>
          <w:sz w:val="24"/>
          <w:szCs w:val="24"/>
        </w:rPr>
        <w:t>ещё</w:t>
      </w:r>
      <w:r w:rsidR="007F1239" w:rsidRPr="001123A6">
        <w:rPr>
          <w:rFonts w:ascii="Times New Roman" w:hAnsi="Times New Roman" w:cs="Times New Roman"/>
          <w:i/>
          <w:sz w:val="24"/>
          <w:szCs w:val="24"/>
        </w:rPr>
        <w:t xml:space="preserve"> физически</w:t>
      </w:r>
      <w:r w:rsidR="009B490B" w:rsidRPr="001123A6">
        <w:rPr>
          <w:rFonts w:ascii="Times New Roman" w:hAnsi="Times New Roman" w:cs="Times New Roman"/>
          <w:i/>
          <w:sz w:val="24"/>
          <w:szCs w:val="24"/>
        </w:rPr>
        <w:t xml:space="preserve"> не</w:t>
      </w:r>
      <w:r w:rsidR="007F1239" w:rsidRPr="001123A6">
        <w:rPr>
          <w:rFonts w:ascii="Times New Roman" w:hAnsi="Times New Roman" w:cs="Times New Roman"/>
          <w:i/>
          <w:sz w:val="24"/>
          <w:szCs w:val="24"/>
        </w:rPr>
        <w:t xml:space="preserve">…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Ты забурился в деталях. Начни с самого начала. Интеллект – что означает это слово?</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вероятно записывает какую-то Мудрость в Свет.</w:t>
      </w:r>
    </w:p>
    <w:p w:rsidR="0007233B" w:rsidRPr="001123A6" w:rsidRDefault="0007233B" w:rsidP="007F1239">
      <w:pPr>
        <w:spacing w:after="0" w:line="240" w:lineRule="auto"/>
        <w:ind w:firstLine="567"/>
        <w:jc w:val="both"/>
        <w:rPr>
          <w:rFonts w:ascii="Times New Roman" w:hAnsi="Times New Roman" w:cs="Times New Roman"/>
          <w:i/>
          <w:sz w:val="24"/>
          <w:szCs w:val="24"/>
        </w:rPr>
      </w:pPr>
    </w:p>
    <w:p w:rsidR="0007233B" w:rsidRPr="001123A6" w:rsidRDefault="0007233B" w:rsidP="0054253E">
      <w:pPr>
        <w:pStyle w:val="2"/>
        <w:ind w:firstLine="567"/>
        <w:rPr>
          <w:rFonts w:ascii="Times New Roman" w:hAnsi="Times New Roman" w:cs="Times New Roman"/>
          <w:b/>
          <w:color w:val="auto"/>
          <w:sz w:val="24"/>
          <w:szCs w:val="24"/>
        </w:rPr>
      </w:pPr>
      <w:bookmarkStart w:id="44" w:name="_Toc141142881"/>
      <w:r w:rsidRPr="001123A6">
        <w:rPr>
          <w:rFonts w:ascii="Times New Roman" w:hAnsi="Times New Roman" w:cs="Times New Roman"/>
          <w:b/>
          <w:color w:val="auto"/>
          <w:sz w:val="24"/>
          <w:szCs w:val="24"/>
        </w:rPr>
        <w:t>Чем занимается настоящая Часть Интеллект</w:t>
      </w:r>
      <w:bookmarkEnd w:id="44"/>
    </w:p>
    <w:p w:rsidR="0007233B" w:rsidRPr="001123A6" w:rsidRDefault="0007233B" w:rsidP="007F1239">
      <w:pPr>
        <w:spacing w:after="0" w:line="240" w:lineRule="auto"/>
        <w:ind w:firstLine="567"/>
        <w:jc w:val="both"/>
        <w:rPr>
          <w:rFonts w:ascii="Times New Roman" w:hAnsi="Times New Roman" w:cs="Times New Roman"/>
          <w:b/>
          <w:sz w:val="24"/>
          <w:szCs w:val="24"/>
        </w:rPr>
      </w:pPr>
    </w:p>
    <w:p w:rsidR="00D45E1C"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Давайте так. Он по итогам вырабатывает Свет. </w:t>
      </w:r>
      <w:r w:rsidRPr="001123A6">
        <w:rPr>
          <w:rFonts w:ascii="Times New Roman" w:hAnsi="Times New Roman" w:cs="Times New Roman"/>
          <w:b/>
          <w:sz w:val="24"/>
          <w:szCs w:val="24"/>
        </w:rPr>
        <w:t>Свет у нас практически всегда имеет записи. И для Света это записи Мудрости, потому что у нас очень жесткий закон. Мудрость пишется в Свет. Любовь пишется в Энергию, Воля в Дух, а Синтез в Огонь.</w:t>
      </w:r>
      <w:r w:rsidR="004167A6" w:rsidRPr="001123A6">
        <w:rPr>
          <w:rFonts w:ascii="Times New Roman" w:hAnsi="Times New Roman" w:cs="Times New Roman"/>
          <w:sz w:val="24"/>
          <w:szCs w:val="24"/>
        </w:rPr>
        <w:t xml:space="preserve"> И не по-другому. Но</w:t>
      </w:r>
      <w:r w:rsidRPr="001123A6">
        <w:rPr>
          <w:rFonts w:ascii="Times New Roman" w:hAnsi="Times New Roman" w:cs="Times New Roman"/>
          <w:sz w:val="24"/>
          <w:szCs w:val="24"/>
        </w:rPr>
        <w:t xml:space="preserve"> то</w:t>
      </w:r>
      <w:r w:rsidR="004167A6" w:rsidRPr="001123A6">
        <w:rPr>
          <w:rFonts w:ascii="Times New Roman" w:hAnsi="Times New Roman" w:cs="Times New Roman"/>
          <w:sz w:val="24"/>
          <w:szCs w:val="24"/>
        </w:rPr>
        <w:t>, что</w:t>
      </w:r>
      <w:r w:rsidRPr="001123A6">
        <w:rPr>
          <w:rFonts w:ascii="Times New Roman" w:hAnsi="Times New Roman" w:cs="Times New Roman"/>
          <w:sz w:val="24"/>
          <w:szCs w:val="24"/>
        </w:rPr>
        <w:t xml:space="preserve"> Свет, может быть в составе разных Частностей</w:t>
      </w:r>
      <w:r w:rsidR="004167A6" w:rsidRPr="001123A6">
        <w:rPr>
          <w:rFonts w:ascii="Times New Roman" w:hAnsi="Times New Roman" w:cs="Times New Roman"/>
          <w:sz w:val="24"/>
          <w:szCs w:val="24"/>
        </w:rPr>
        <w:t>, это уже второй вопрос,</w:t>
      </w:r>
      <w:r w:rsidRPr="001123A6">
        <w:rPr>
          <w:rFonts w:ascii="Times New Roman" w:hAnsi="Times New Roman" w:cs="Times New Roman"/>
          <w:sz w:val="24"/>
          <w:szCs w:val="24"/>
        </w:rPr>
        <w:t xml:space="preserve"> </w:t>
      </w:r>
      <w:r w:rsidR="004167A6" w:rsidRPr="001123A6">
        <w:rPr>
          <w:rFonts w:ascii="Times New Roman" w:hAnsi="Times New Roman" w:cs="Times New Roman"/>
          <w:sz w:val="24"/>
          <w:szCs w:val="24"/>
        </w:rPr>
        <w:t>п</w:t>
      </w:r>
      <w:r w:rsidRPr="001123A6">
        <w:rPr>
          <w:rFonts w:ascii="Times New Roman" w:hAnsi="Times New Roman" w:cs="Times New Roman"/>
          <w:sz w:val="24"/>
          <w:szCs w:val="24"/>
        </w:rPr>
        <w:t xml:space="preserve">онимаете? То есть </w:t>
      </w:r>
      <w:r w:rsidRPr="001123A6">
        <w:rPr>
          <w:rFonts w:ascii="Times New Roman" w:hAnsi="Times New Roman" w:cs="Times New Roman"/>
          <w:b/>
          <w:sz w:val="24"/>
          <w:szCs w:val="24"/>
        </w:rPr>
        <w:t xml:space="preserve">Свет как таковой </w:t>
      </w:r>
      <w:r w:rsidR="004167A6"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это одна из четырех субстанций ключевых</w:t>
      </w:r>
      <w:r w:rsidR="004167A6" w:rsidRPr="001123A6">
        <w:rPr>
          <w:rFonts w:ascii="Times New Roman" w:hAnsi="Times New Roman" w:cs="Times New Roman"/>
          <w:b/>
          <w:sz w:val="24"/>
          <w:szCs w:val="24"/>
        </w:rPr>
        <w:t>, из которых</w:t>
      </w:r>
      <w:r w:rsidRPr="001123A6">
        <w:rPr>
          <w:rFonts w:ascii="Times New Roman" w:hAnsi="Times New Roman" w:cs="Times New Roman"/>
          <w:b/>
          <w:sz w:val="24"/>
          <w:szCs w:val="24"/>
        </w:rPr>
        <w:t xml:space="preserve"> строится вся наша Материя. Все остальное, фактически вторично</w:t>
      </w:r>
      <w:r w:rsidRPr="001123A6">
        <w:rPr>
          <w:rFonts w:ascii="Times New Roman" w:hAnsi="Times New Roman" w:cs="Times New Roman"/>
          <w:sz w:val="24"/>
          <w:szCs w:val="24"/>
        </w:rPr>
        <w:t xml:space="preserve">. Согласны? И Интеллект, получается, срабатывая, </w:t>
      </w:r>
      <w:r w:rsidR="004167A6" w:rsidRPr="001123A6">
        <w:rPr>
          <w:rFonts w:ascii="Times New Roman" w:hAnsi="Times New Roman" w:cs="Times New Roman"/>
          <w:sz w:val="24"/>
          <w:szCs w:val="24"/>
        </w:rPr>
        <w:t xml:space="preserve">то есть </w:t>
      </w:r>
      <w:r w:rsidRPr="001123A6">
        <w:rPr>
          <w:rFonts w:ascii="Times New Roman" w:hAnsi="Times New Roman" w:cs="Times New Roman"/>
          <w:sz w:val="24"/>
          <w:szCs w:val="24"/>
        </w:rPr>
        <w:t>складывая что-то</w:t>
      </w:r>
      <w:r w:rsidR="009B490B" w:rsidRPr="001123A6">
        <w:rPr>
          <w:rFonts w:ascii="Times New Roman" w:hAnsi="Times New Roman" w:cs="Times New Roman"/>
          <w:sz w:val="24"/>
          <w:szCs w:val="24"/>
        </w:rPr>
        <w:t>,</w:t>
      </w:r>
      <w:r w:rsidRPr="001123A6">
        <w:rPr>
          <w:rFonts w:ascii="Times New Roman" w:hAnsi="Times New Roman" w:cs="Times New Roman"/>
          <w:sz w:val="24"/>
          <w:szCs w:val="24"/>
        </w:rPr>
        <w:t xml:space="preserve"> результат своей сложенности, результат чтения окру</w:t>
      </w:r>
      <w:r w:rsidR="00D45E1C" w:rsidRPr="001123A6">
        <w:rPr>
          <w:rFonts w:ascii="Times New Roman" w:hAnsi="Times New Roman" w:cs="Times New Roman"/>
          <w:sz w:val="24"/>
          <w:szCs w:val="24"/>
        </w:rPr>
        <w:t>жающей живой жизни, да? он выдаё</w:t>
      </w:r>
      <w:r w:rsidRPr="001123A6">
        <w:rPr>
          <w:rFonts w:ascii="Times New Roman" w:hAnsi="Times New Roman" w:cs="Times New Roman"/>
          <w:sz w:val="24"/>
          <w:szCs w:val="24"/>
        </w:rPr>
        <w:t>т в виде Света. Где он должен наполниться</w:t>
      </w:r>
      <w:r w:rsidR="00D45E1C" w:rsidRPr="001123A6">
        <w:rPr>
          <w:rFonts w:ascii="Times New Roman" w:hAnsi="Times New Roman" w:cs="Times New Roman"/>
          <w:sz w:val="24"/>
          <w:szCs w:val="24"/>
        </w:rPr>
        <w:t xml:space="preserve"> разными частичками Света, причё</w:t>
      </w:r>
      <w:r w:rsidRPr="001123A6">
        <w:rPr>
          <w:rFonts w:ascii="Times New Roman" w:hAnsi="Times New Roman" w:cs="Times New Roman"/>
          <w:sz w:val="24"/>
          <w:szCs w:val="24"/>
        </w:rPr>
        <w:t xml:space="preserve">м разного Света.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Субстанции Света очень многообразные бывают, по мерностям частичка Света разная, по другим параметрам, по скорости </w:t>
      </w:r>
      <w:r w:rsidR="009B490B" w:rsidRPr="001123A6">
        <w:rPr>
          <w:rFonts w:ascii="Times New Roman" w:hAnsi="Times New Roman" w:cs="Times New Roman"/>
          <w:sz w:val="24"/>
          <w:szCs w:val="24"/>
        </w:rPr>
        <w:t xml:space="preserve">она </w:t>
      </w:r>
      <w:r w:rsidRPr="001123A6">
        <w:rPr>
          <w:rFonts w:ascii="Times New Roman" w:hAnsi="Times New Roman" w:cs="Times New Roman"/>
          <w:sz w:val="24"/>
          <w:szCs w:val="24"/>
        </w:rPr>
        <w:t>может быть разная. По всем, всем параметрам, потому что Частности выражаются друг в друге. Видов вариантов вот этих частичек Света очень много, каждая частичка</w:t>
      </w:r>
      <w:r w:rsidR="00D45E1C" w:rsidRPr="001123A6">
        <w:rPr>
          <w:rFonts w:ascii="Times New Roman" w:hAnsi="Times New Roman" w:cs="Times New Roman"/>
          <w:sz w:val="24"/>
          <w:szCs w:val="24"/>
        </w:rPr>
        <w:t xml:space="preserve"> не</w:t>
      </w:r>
      <w:r w:rsidRPr="001123A6">
        <w:rPr>
          <w:rFonts w:ascii="Times New Roman" w:hAnsi="Times New Roman" w:cs="Times New Roman"/>
          <w:sz w:val="24"/>
          <w:szCs w:val="24"/>
        </w:rPr>
        <w:t xml:space="preserve">повторима по-своему. </w:t>
      </w:r>
      <w:r w:rsidR="004167A6" w:rsidRPr="001123A6">
        <w:rPr>
          <w:rFonts w:ascii="Times New Roman" w:hAnsi="Times New Roman" w:cs="Times New Roman"/>
          <w:sz w:val="24"/>
          <w:szCs w:val="24"/>
        </w:rPr>
        <w:t>То есть</w:t>
      </w:r>
      <w:r w:rsidR="00D45E1C" w:rsidRPr="001123A6">
        <w:rPr>
          <w:rFonts w:ascii="Times New Roman" w:hAnsi="Times New Roman" w:cs="Times New Roman"/>
          <w:sz w:val="24"/>
          <w:szCs w:val="24"/>
        </w:rPr>
        <w:t>,</w:t>
      </w:r>
      <w:r w:rsidR="004167A6" w:rsidRPr="001123A6">
        <w:rPr>
          <w:rFonts w:ascii="Times New Roman" w:hAnsi="Times New Roman" w:cs="Times New Roman"/>
          <w:sz w:val="24"/>
          <w:szCs w:val="24"/>
        </w:rPr>
        <w:t xml:space="preserve"> </w:t>
      </w:r>
      <w:r w:rsidRPr="001123A6">
        <w:rPr>
          <w:rFonts w:ascii="Times New Roman" w:hAnsi="Times New Roman" w:cs="Times New Roman"/>
          <w:sz w:val="24"/>
          <w:szCs w:val="24"/>
        </w:rPr>
        <w:t>если это организованный Свет получается, у каждого вида материи свой Свет, у каждого вида организ</w:t>
      </w:r>
      <w:r w:rsidR="00D45E1C" w:rsidRPr="001123A6">
        <w:rPr>
          <w:rFonts w:ascii="Times New Roman" w:hAnsi="Times New Roman" w:cs="Times New Roman"/>
          <w:sz w:val="24"/>
          <w:szCs w:val="24"/>
        </w:rPr>
        <w:t>ации свой Свет. У каждой Части Ч</w:t>
      </w:r>
      <w:r w:rsidRPr="001123A6">
        <w:rPr>
          <w:rFonts w:ascii="Times New Roman" w:hAnsi="Times New Roman" w:cs="Times New Roman"/>
          <w:sz w:val="24"/>
          <w:szCs w:val="24"/>
        </w:rPr>
        <w:t xml:space="preserve">еловека свой Свет. У каждой Системы, Аппарата свой Свет, в Частности не всегда Свет </w:t>
      </w:r>
      <w:r w:rsidR="00D45E1C" w:rsidRPr="001123A6">
        <w:rPr>
          <w:rFonts w:ascii="Times New Roman" w:hAnsi="Times New Roman" w:cs="Times New Roman"/>
          <w:sz w:val="24"/>
          <w:szCs w:val="24"/>
        </w:rPr>
        <w:t>бывает. Правильно? И в целом у Ч</w:t>
      </w:r>
      <w:r w:rsidR="0002540D" w:rsidRPr="001123A6">
        <w:rPr>
          <w:rFonts w:ascii="Times New Roman" w:hAnsi="Times New Roman" w:cs="Times New Roman"/>
          <w:sz w:val="24"/>
          <w:szCs w:val="24"/>
        </w:rPr>
        <w:t>еловека как Единицы</w:t>
      </w:r>
      <w:r w:rsidRPr="001123A6">
        <w:rPr>
          <w:rFonts w:ascii="Times New Roman" w:hAnsi="Times New Roman" w:cs="Times New Roman"/>
          <w:sz w:val="24"/>
          <w:szCs w:val="24"/>
        </w:rPr>
        <w:t xml:space="preserve"> хотя бы биологической, есть свой биологический Свет. </w:t>
      </w:r>
    </w:p>
    <w:p w:rsidR="007F1239" w:rsidRPr="001123A6" w:rsidRDefault="00D45E1C"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w:t>
      </w:r>
      <w:r w:rsidR="007F1239" w:rsidRPr="001123A6">
        <w:rPr>
          <w:rFonts w:ascii="Times New Roman" w:hAnsi="Times New Roman" w:cs="Times New Roman"/>
          <w:i/>
          <w:sz w:val="24"/>
          <w:szCs w:val="24"/>
        </w:rPr>
        <w:t xml:space="preserve">ут </w:t>
      </w:r>
      <w:r w:rsidR="00B47F85" w:rsidRPr="001123A6">
        <w:rPr>
          <w:rFonts w:ascii="Times New Roman" w:hAnsi="Times New Roman" w:cs="Times New Roman"/>
          <w:i/>
          <w:sz w:val="24"/>
          <w:szCs w:val="24"/>
        </w:rPr>
        <w:t>ещё</w:t>
      </w:r>
      <w:r w:rsidR="007F1239" w:rsidRPr="001123A6">
        <w:rPr>
          <w:rFonts w:ascii="Times New Roman" w:hAnsi="Times New Roman" w:cs="Times New Roman"/>
          <w:i/>
          <w:sz w:val="24"/>
          <w:szCs w:val="24"/>
        </w:rPr>
        <w:t xml:space="preserve"> есть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Говори, говори</w:t>
      </w:r>
      <w:r w:rsidR="00D45E1C" w:rsidRPr="001123A6">
        <w:rPr>
          <w:rFonts w:ascii="Times New Roman" w:hAnsi="Times New Roman" w:cs="Times New Roman"/>
          <w:sz w:val="24"/>
          <w:szCs w:val="24"/>
        </w:rPr>
        <w:t>.</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9B490B" w:rsidRPr="001123A6">
        <w:rPr>
          <w:rFonts w:ascii="Times New Roman" w:hAnsi="Times New Roman" w:cs="Times New Roman"/>
          <w:i/>
          <w:sz w:val="24"/>
          <w:szCs w:val="24"/>
        </w:rPr>
        <w:t xml:space="preserve">Про </w:t>
      </w:r>
      <w:r w:rsidRPr="001123A6">
        <w:rPr>
          <w:rFonts w:ascii="Times New Roman" w:hAnsi="Times New Roman" w:cs="Times New Roman"/>
          <w:i/>
          <w:sz w:val="24"/>
          <w:szCs w:val="24"/>
        </w:rPr>
        <w:t xml:space="preserve">Интеллект такое было, что </w:t>
      </w:r>
      <w:r w:rsidR="009B490B" w:rsidRPr="001123A6">
        <w:rPr>
          <w:rFonts w:ascii="Times New Roman" w:hAnsi="Times New Roman" w:cs="Times New Roman"/>
          <w:i/>
          <w:sz w:val="24"/>
          <w:szCs w:val="24"/>
        </w:rPr>
        <w:t xml:space="preserve">это </w:t>
      </w:r>
      <w:r w:rsidRPr="001123A6">
        <w:rPr>
          <w:rFonts w:ascii="Times New Roman" w:hAnsi="Times New Roman" w:cs="Times New Roman"/>
          <w:i/>
          <w:sz w:val="24"/>
          <w:szCs w:val="24"/>
        </w:rPr>
        <w:t>одна из Частей, которая</w:t>
      </w:r>
      <w:r w:rsidR="00D45E1C" w:rsidRPr="001123A6">
        <w:rPr>
          <w:rFonts w:ascii="Times New Roman" w:hAnsi="Times New Roman" w:cs="Times New Roman"/>
          <w:i/>
          <w:sz w:val="24"/>
          <w:szCs w:val="24"/>
        </w:rPr>
        <w:t xml:space="preserve"> несё</w:t>
      </w:r>
      <w:r w:rsidRPr="001123A6">
        <w:rPr>
          <w:rFonts w:ascii="Times New Roman" w:hAnsi="Times New Roman" w:cs="Times New Roman"/>
          <w:i/>
          <w:sz w:val="24"/>
          <w:szCs w:val="24"/>
        </w:rPr>
        <w:t>т функционал ориентироваться в новом:</w:t>
      </w:r>
      <w:r w:rsidR="00D45E1C" w:rsidRPr="001123A6">
        <w:rPr>
          <w:rFonts w:ascii="Times New Roman" w:hAnsi="Times New Roman" w:cs="Times New Roman"/>
          <w:i/>
          <w:sz w:val="24"/>
          <w:szCs w:val="24"/>
        </w:rPr>
        <w:t xml:space="preserve"> как действовать, поступать</w:t>
      </w:r>
      <w:r w:rsidR="009B490B" w:rsidRPr="001123A6">
        <w:rPr>
          <w:rFonts w:ascii="Times New Roman" w:hAnsi="Times New Roman" w:cs="Times New Roman"/>
          <w:i/>
          <w:sz w:val="24"/>
          <w:szCs w:val="24"/>
        </w:rPr>
        <w:t>. Вот</w:t>
      </w:r>
      <w:r w:rsidR="00D45E1C" w:rsidRPr="001123A6">
        <w:rPr>
          <w:rFonts w:ascii="Times New Roman" w:hAnsi="Times New Roman" w:cs="Times New Roman"/>
          <w:i/>
          <w:sz w:val="24"/>
          <w:szCs w:val="24"/>
        </w:rPr>
        <w:t xml:space="preserve"> не</w:t>
      </w:r>
      <w:r w:rsidRPr="001123A6">
        <w:rPr>
          <w:rFonts w:ascii="Times New Roman" w:hAnsi="Times New Roman" w:cs="Times New Roman"/>
          <w:i/>
          <w:sz w:val="24"/>
          <w:szCs w:val="24"/>
        </w:rPr>
        <w:t>известно</w:t>
      </w:r>
      <w:r w:rsidR="009B490B" w:rsidRPr="001123A6">
        <w:rPr>
          <w:rFonts w:ascii="Times New Roman" w:hAnsi="Times New Roman" w:cs="Times New Roman"/>
          <w:i/>
          <w:sz w:val="24"/>
          <w:szCs w:val="24"/>
        </w:rPr>
        <w:t>…</w:t>
      </w:r>
    </w:p>
    <w:p w:rsidR="007F1239" w:rsidRPr="001123A6" w:rsidRDefault="00D45E1C"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За счё</w:t>
      </w:r>
      <w:r w:rsidR="007F1239" w:rsidRPr="001123A6">
        <w:rPr>
          <w:rFonts w:ascii="Times New Roman" w:hAnsi="Times New Roman" w:cs="Times New Roman"/>
          <w:sz w:val="24"/>
          <w:szCs w:val="24"/>
        </w:rPr>
        <w:t>т чего?</w:t>
      </w:r>
    </w:p>
    <w:p w:rsidR="007F1239" w:rsidRPr="001123A6" w:rsidRDefault="00D45E1C"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За счё</w:t>
      </w:r>
      <w:r w:rsidR="007F1239" w:rsidRPr="001123A6">
        <w:rPr>
          <w:rFonts w:ascii="Times New Roman" w:hAnsi="Times New Roman" w:cs="Times New Roman"/>
          <w:i/>
          <w:sz w:val="24"/>
          <w:szCs w:val="24"/>
        </w:rPr>
        <w:t>т то, что считывает, наверно, вот Интеллект</w:t>
      </w:r>
      <w:r w:rsidR="00874AF9" w:rsidRPr="001123A6">
        <w:rPr>
          <w:rFonts w:ascii="Times New Roman" w:hAnsi="Times New Roman" w:cs="Times New Roman"/>
          <w:i/>
          <w:sz w:val="24"/>
          <w:szCs w:val="24"/>
        </w:rPr>
        <w:t>…</w:t>
      </w:r>
    </w:p>
    <w:p w:rsidR="007F1239" w:rsidRPr="001123A6" w:rsidRDefault="0033007E"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Счи</w:t>
      </w:r>
      <w:r w:rsidR="007F1239" w:rsidRPr="001123A6">
        <w:rPr>
          <w:rFonts w:ascii="Times New Roman" w:hAnsi="Times New Roman" w:cs="Times New Roman"/>
          <w:sz w:val="24"/>
          <w:szCs w:val="24"/>
        </w:rPr>
        <w:t>т</w:t>
      </w:r>
      <w:r w:rsidRPr="001123A6">
        <w:rPr>
          <w:rFonts w:ascii="Times New Roman" w:hAnsi="Times New Roman" w:cs="Times New Roman"/>
          <w:sz w:val="24"/>
          <w:szCs w:val="24"/>
        </w:rPr>
        <w:t>ывает, да?</w:t>
      </w:r>
      <w:r w:rsidR="007F1239" w:rsidRPr="001123A6">
        <w:rPr>
          <w:rFonts w:ascii="Times New Roman" w:hAnsi="Times New Roman" w:cs="Times New Roman"/>
          <w:sz w:val="24"/>
          <w:szCs w:val="24"/>
        </w:rPr>
        <w:t xml:space="preserve"> сч</w:t>
      </w:r>
      <w:r w:rsidR="0002540D" w:rsidRPr="001123A6">
        <w:rPr>
          <w:rFonts w:ascii="Times New Roman" w:hAnsi="Times New Roman" w:cs="Times New Roman"/>
          <w:sz w:val="24"/>
          <w:szCs w:val="24"/>
        </w:rPr>
        <w:t>итывает и записывает, но вопрос</w:t>
      </w:r>
      <w:r w:rsidR="007F1239" w:rsidRPr="001123A6">
        <w:rPr>
          <w:rFonts w:ascii="Times New Roman" w:hAnsi="Times New Roman" w:cs="Times New Roman"/>
          <w:sz w:val="24"/>
          <w:szCs w:val="24"/>
        </w:rPr>
        <w:t xml:space="preserve"> там считывает, записывает </w:t>
      </w:r>
      <w:r w:rsidR="00D45E1C" w:rsidRPr="001123A6">
        <w:rPr>
          <w:rFonts w:ascii="Times New Roman" w:hAnsi="Times New Roman" w:cs="Times New Roman"/>
          <w:sz w:val="24"/>
          <w:szCs w:val="24"/>
        </w:rPr>
        <w:t xml:space="preserve">– </w:t>
      </w:r>
      <w:r w:rsidR="007F1239" w:rsidRPr="001123A6">
        <w:rPr>
          <w:rFonts w:ascii="Times New Roman" w:hAnsi="Times New Roman" w:cs="Times New Roman"/>
          <w:sz w:val="24"/>
          <w:szCs w:val="24"/>
        </w:rPr>
        <w:t xml:space="preserve">это не так </w:t>
      </w:r>
      <w:r w:rsidR="00D45E1C" w:rsidRPr="001123A6">
        <w:rPr>
          <w:rFonts w:ascii="Times New Roman" w:hAnsi="Times New Roman" w:cs="Times New Roman"/>
          <w:sz w:val="24"/>
          <w:szCs w:val="24"/>
        </w:rPr>
        <w:t>поверхностно,</w:t>
      </w:r>
      <w:r w:rsidR="00874AF9" w:rsidRPr="001123A6">
        <w:rPr>
          <w:rFonts w:ascii="Times New Roman" w:hAnsi="Times New Roman" w:cs="Times New Roman"/>
          <w:sz w:val="24"/>
          <w:szCs w:val="24"/>
        </w:rPr>
        <w:t xml:space="preserve"> как мы предполагаем,</w:t>
      </w:r>
      <w:r w:rsidR="007F1239" w:rsidRPr="001123A6">
        <w:rPr>
          <w:rFonts w:ascii="Times New Roman" w:hAnsi="Times New Roman" w:cs="Times New Roman"/>
          <w:sz w:val="24"/>
          <w:szCs w:val="24"/>
        </w:rPr>
        <w:t xml:space="preserve"> </w:t>
      </w:r>
      <w:r w:rsidR="00874AF9" w:rsidRPr="001123A6">
        <w:rPr>
          <w:rFonts w:ascii="Times New Roman" w:hAnsi="Times New Roman" w:cs="Times New Roman"/>
          <w:sz w:val="24"/>
          <w:szCs w:val="24"/>
        </w:rPr>
        <w:t>д</w:t>
      </w:r>
      <w:r w:rsidR="007F1239" w:rsidRPr="001123A6">
        <w:rPr>
          <w:rFonts w:ascii="Times New Roman" w:hAnsi="Times New Roman" w:cs="Times New Roman"/>
          <w:sz w:val="24"/>
          <w:szCs w:val="24"/>
        </w:rPr>
        <w:t>а? Вот я про Свет.</w:t>
      </w:r>
    </w:p>
    <w:p w:rsidR="007F1239" w:rsidRPr="001123A6" w:rsidRDefault="00D45E1C"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02540D" w:rsidRPr="001123A6">
        <w:rPr>
          <w:rFonts w:ascii="Times New Roman" w:hAnsi="Times New Roman" w:cs="Times New Roman"/>
          <w:i/>
          <w:sz w:val="24"/>
          <w:szCs w:val="24"/>
        </w:rPr>
        <w:t>Когда новое неизвестно,</w:t>
      </w:r>
      <w:r w:rsidR="00874AF9" w:rsidRPr="001123A6">
        <w:rPr>
          <w:rFonts w:ascii="Times New Roman" w:hAnsi="Times New Roman" w:cs="Times New Roman"/>
          <w:i/>
          <w:sz w:val="24"/>
          <w:szCs w:val="24"/>
        </w:rPr>
        <w:t xml:space="preserve"> вот</w:t>
      </w:r>
      <w:r w:rsidR="0002540D" w:rsidRPr="001123A6">
        <w:rPr>
          <w:rFonts w:ascii="Times New Roman" w:hAnsi="Times New Roman" w:cs="Times New Roman"/>
          <w:i/>
          <w:sz w:val="24"/>
          <w:szCs w:val="24"/>
        </w:rPr>
        <w:t xml:space="preserve"> именно</w:t>
      </w:r>
      <w:r w:rsidR="00874AF9" w:rsidRPr="001123A6">
        <w:rPr>
          <w:rFonts w:ascii="Times New Roman" w:hAnsi="Times New Roman" w:cs="Times New Roman"/>
          <w:i/>
          <w:sz w:val="24"/>
          <w:szCs w:val="24"/>
        </w:rPr>
        <w:t xml:space="preserve"> эта Ч</w:t>
      </w:r>
      <w:r w:rsidR="007F1239" w:rsidRPr="001123A6">
        <w:rPr>
          <w:rFonts w:ascii="Times New Roman" w:hAnsi="Times New Roman" w:cs="Times New Roman"/>
          <w:i/>
          <w:sz w:val="24"/>
          <w:szCs w:val="24"/>
        </w:rPr>
        <w:t xml:space="preserve">асть </w:t>
      </w:r>
      <w:r w:rsidR="00874AF9" w:rsidRPr="001123A6">
        <w:rPr>
          <w:rFonts w:ascii="Times New Roman" w:hAnsi="Times New Roman" w:cs="Times New Roman"/>
          <w:i/>
          <w:sz w:val="24"/>
          <w:szCs w:val="24"/>
        </w:rPr>
        <w:t xml:space="preserve">в </w:t>
      </w:r>
      <w:r w:rsidR="007F1239" w:rsidRPr="001123A6">
        <w:rPr>
          <w:rFonts w:ascii="Times New Roman" w:hAnsi="Times New Roman" w:cs="Times New Roman"/>
          <w:i/>
          <w:sz w:val="24"/>
          <w:szCs w:val="24"/>
        </w:rPr>
        <w:t>передовых</w:t>
      </w:r>
      <w:r w:rsidR="00874AF9" w:rsidRPr="001123A6">
        <w:rPr>
          <w:rFonts w:ascii="Times New Roman" w:hAnsi="Times New Roman" w:cs="Times New Roman"/>
          <w:i/>
          <w:sz w:val="24"/>
          <w:szCs w:val="24"/>
        </w:rPr>
        <w:t>, как говорит</w:t>
      </w:r>
      <w:r w:rsidR="007F1239" w:rsidRPr="001123A6">
        <w:rPr>
          <w:rFonts w:ascii="Times New Roman" w:hAnsi="Times New Roman" w:cs="Times New Roman"/>
          <w:i/>
          <w:sz w:val="24"/>
          <w:szCs w:val="24"/>
        </w:rPr>
        <w:t>ся</w:t>
      </w:r>
      <w:r w:rsidR="00874AF9" w:rsidRPr="001123A6">
        <w:rPr>
          <w:rFonts w:ascii="Times New Roman" w:hAnsi="Times New Roman" w:cs="Times New Roman"/>
          <w:i/>
          <w:sz w:val="24"/>
          <w:szCs w:val="24"/>
        </w:rPr>
        <w:t>, рядах, которая</w:t>
      </w:r>
      <w:r w:rsidR="007F1239" w:rsidRPr="001123A6">
        <w:rPr>
          <w:rFonts w:ascii="Times New Roman" w:hAnsi="Times New Roman" w:cs="Times New Roman"/>
          <w:i/>
          <w:sz w:val="24"/>
          <w:szCs w:val="24"/>
        </w:rPr>
        <w:t xml:space="preserve"> помогает войти</w:t>
      </w:r>
      <w:r w:rsidR="00874AF9" w:rsidRPr="001123A6">
        <w:rPr>
          <w:rFonts w:ascii="Times New Roman" w:hAnsi="Times New Roman" w:cs="Times New Roman"/>
          <w:i/>
          <w:sz w:val="24"/>
          <w:szCs w:val="24"/>
        </w:rPr>
        <w:t>…</w:t>
      </w:r>
    </w:p>
    <w:p w:rsidR="00B209DA"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Да, для этого Интеллект должен быть достаточно развит, чтобы</w:t>
      </w:r>
      <w:r w:rsidR="00D45E1C"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это новое считать и не сработать по шаблонам, </w:t>
      </w:r>
      <w:r w:rsidR="0002540D" w:rsidRPr="001123A6">
        <w:rPr>
          <w:rFonts w:ascii="Times New Roman" w:hAnsi="Times New Roman" w:cs="Times New Roman"/>
          <w:sz w:val="24"/>
          <w:szCs w:val="24"/>
        </w:rPr>
        <w:t>э</w:t>
      </w:r>
      <w:r w:rsidRPr="001123A6">
        <w:rPr>
          <w:rFonts w:ascii="Times New Roman" w:hAnsi="Times New Roman" w:cs="Times New Roman"/>
          <w:sz w:val="24"/>
          <w:szCs w:val="24"/>
        </w:rPr>
        <w:t xml:space="preserve">то очень часто бывает. Часть, на самом деле, она мало изучена в пятой расе.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кстати, недавно там что-то залезла в психологические, философские труды пятой расы – ребята, там та</w:t>
      </w:r>
      <w:r w:rsidR="0002540D" w:rsidRPr="001123A6">
        <w:rPr>
          <w:rFonts w:ascii="Times New Roman" w:hAnsi="Times New Roman" w:cs="Times New Roman"/>
          <w:sz w:val="24"/>
          <w:szCs w:val="24"/>
        </w:rPr>
        <w:t>кой ужас. Там всё</w:t>
      </w:r>
      <w:r w:rsidRPr="001123A6">
        <w:rPr>
          <w:rFonts w:ascii="Times New Roman" w:hAnsi="Times New Roman" w:cs="Times New Roman"/>
          <w:sz w:val="24"/>
          <w:szCs w:val="24"/>
        </w:rPr>
        <w:t xml:space="preserve"> свалено в кучу. Читать это просто невыносимо. Понимаете, я пыталась найти слово </w:t>
      </w:r>
      <w:r w:rsidR="0002540D" w:rsidRPr="001123A6">
        <w:rPr>
          <w:rFonts w:ascii="Times New Roman" w:hAnsi="Times New Roman" w:cs="Times New Roman"/>
          <w:sz w:val="24"/>
          <w:szCs w:val="24"/>
        </w:rPr>
        <w:t>интеллект, его описывают через Разум, Мышление, Ум, С</w:t>
      </w:r>
      <w:r w:rsidRPr="001123A6">
        <w:rPr>
          <w:rFonts w:ascii="Times New Roman" w:hAnsi="Times New Roman" w:cs="Times New Roman"/>
          <w:sz w:val="24"/>
          <w:szCs w:val="24"/>
        </w:rPr>
        <w:t xml:space="preserve">ознание. </w:t>
      </w:r>
      <w:r w:rsidR="00B47F85" w:rsidRPr="001123A6">
        <w:rPr>
          <w:rFonts w:ascii="Times New Roman" w:hAnsi="Times New Roman" w:cs="Times New Roman"/>
          <w:sz w:val="24"/>
          <w:szCs w:val="24"/>
        </w:rPr>
        <w:t>Ещё</w:t>
      </w:r>
      <w:r w:rsidRPr="001123A6">
        <w:rPr>
          <w:rFonts w:ascii="Times New Roman" w:hAnsi="Times New Roman" w:cs="Times New Roman"/>
          <w:sz w:val="24"/>
          <w:szCs w:val="24"/>
        </w:rPr>
        <w:t>, какие-</w:t>
      </w:r>
      <w:r w:rsidR="0002540D" w:rsidRPr="001123A6">
        <w:rPr>
          <w:rFonts w:ascii="Times New Roman" w:hAnsi="Times New Roman" w:cs="Times New Roman"/>
          <w:sz w:val="24"/>
          <w:szCs w:val="24"/>
        </w:rPr>
        <w:t>то другие разные функции и всё</w:t>
      </w:r>
      <w:r w:rsidRPr="001123A6">
        <w:rPr>
          <w:rFonts w:ascii="Times New Roman" w:hAnsi="Times New Roman" w:cs="Times New Roman"/>
          <w:sz w:val="24"/>
          <w:szCs w:val="24"/>
        </w:rPr>
        <w:t xml:space="preserve"> это называют психической рефлексией. И все это в кучу</w:t>
      </w:r>
      <w:r w:rsidR="0002540D" w:rsidRPr="001123A6">
        <w:rPr>
          <w:rFonts w:ascii="Times New Roman" w:hAnsi="Times New Roman" w:cs="Times New Roman"/>
          <w:sz w:val="24"/>
          <w:szCs w:val="24"/>
        </w:rPr>
        <w:t>. Всё это к нервной системе относит</w:t>
      </w:r>
      <w:r w:rsidRPr="001123A6">
        <w:rPr>
          <w:rFonts w:ascii="Times New Roman" w:hAnsi="Times New Roman" w:cs="Times New Roman"/>
          <w:sz w:val="24"/>
          <w:szCs w:val="24"/>
        </w:rPr>
        <w:t>ся. Короче, полный хаос, никакой иерархизации в функционале человека. Но в пятой расе этого не могло быть, потому что был один вид материи, куда множество функ</w:t>
      </w:r>
      <w:r w:rsidR="0002540D" w:rsidRPr="001123A6">
        <w:rPr>
          <w:rFonts w:ascii="Times New Roman" w:hAnsi="Times New Roman" w:cs="Times New Roman"/>
          <w:sz w:val="24"/>
          <w:szCs w:val="24"/>
        </w:rPr>
        <w:t>ций выражались. Сейчас у нас всё</w:t>
      </w:r>
      <w:r w:rsidRPr="001123A6">
        <w:rPr>
          <w:rFonts w:ascii="Times New Roman" w:hAnsi="Times New Roman" w:cs="Times New Roman"/>
          <w:sz w:val="24"/>
          <w:szCs w:val="24"/>
        </w:rPr>
        <w:t xml:space="preserve"> это должно быть расставлено по полочкам. Если это Ум, то определенный вариант действия, если это Сознание, это совсем другой</w:t>
      </w:r>
      <w:r w:rsidR="0002540D" w:rsidRPr="001123A6">
        <w:rPr>
          <w:rFonts w:ascii="Times New Roman" w:hAnsi="Times New Roman" w:cs="Times New Roman"/>
          <w:sz w:val="24"/>
          <w:szCs w:val="24"/>
        </w:rPr>
        <w:t xml:space="preserve"> вариант действия</w:t>
      </w:r>
      <w:r w:rsidRPr="001123A6">
        <w:rPr>
          <w:rFonts w:ascii="Times New Roman" w:hAnsi="Times New Roman" w:cs="Times New Roman"/>
          <w:sz w:val="24"/>
          <w:szCs w:val="24"/>
        </w:rPr>
        <w:t xml:space="preserve">, если </w:t>
      </w:r>
      <w:r w:rsidR="0002540D" w:rsidRPr="001123A6">
        <w:rPr>
          <w:rFonts w:ascii="Times New Roman" w:hAnsi="Times New Roman" w:cs="Times New Roman"/>
          <w:sz w:val="24"/>
          <w:szCs w:val="24"/>
        </w:rPr>
        <w:t>это там</w:t>
      </w:r>
      <w:r w:rsidRPr="001123A6">
        <w:rPr>
          <w:rFonts w:ascii="Times New Roman" w:hAnsi="Times New Roman" w:cs="Times New Roman"/>
          <w:sz w:val="24"/>
          <w:szCs w:val="24"/>
        </w:rPr>
        <w:t xml:space="preserve"> допустим Интеллект </w:t>
      </w:r>
      <w:r w:rsidR="002B30A3"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02540D" w:rsidRPr="001123A6">
        <w:rPr>
          <w:rFonts w:ascii="Times New Roman" w:hAnsi="Times New Roman" w:cs="Times New Roman"/>
          <w:sz w:val="24"/>
          <w:szCs w:val="24"/>
        </w:rPr>
        <w:t>совсем</w:t>
      </w:r>
      <w:r w:rsidRPr="001123A6">
        <w:rPr>
          <w:rFonts w:ascii="Times New Roman" w:hAnsi="Times New Roman" w:cs="Times New Roman"/>
          <w:sz w:val="24"/>
          <w:szCs w:val="24"/>
        </w:rPr>
        <w:t xml:space="preserve"> третий вариант действия. </w:t>
      </w:r>
    </w:p>
    <w:p w:rsidR="00A11CB8"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A11CB8" w:rsidRPr="001123A6">
        <w:rPr>
          <w:rFonts w:ascii="Times New Roman" w:hAnsi="Times New Roman" w:cs="Times New Roman"/>
          <w:i/>
          <w:sz w:val="24"/>
          <w:szCs w:val="24"/>
        </w:rPr>
        <w:t>Можно в продолжение?</w:t>
      </w:r>
    </w:p>
    <w:p w:rsidR="00A11CB8" w:rsidRPr="001123A6" w:rsidRDefault="00A11CB8"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Давай.</w:t>
      </w:r>
    </w:p>
    <w:p w:rsidR="007F1239" w:rsidRPr="001123A6" w:rsidRDefault="00A11CB8"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За счё</w:t>
      </w:r>
      <w:r w:rsidR="007F1239" w:rsidRPr="001123A6">
        <w:rPr>
          <w:rFonts w:ascii="Times New Roman" w:hAnsi="Times New Roman" w:cs="Times New Roman"/>
          <w:i/>
          <w:sz w:val="24"/>
          <w:szCs w:val="24"/>
        </w:rPr>
        <w:t xml:space="preserve">т чего Интеллект может ориентироваться </w:t>
      </w:r>
      <w:r w:rsidR="00E47943" w:rsidRPr="001123A6">
        <w:rPr>
          <w:rFonts w:ascii="Times New Roman" w:hAnsi="Times New Roman" w:cs="Times New Roman"/>
          <w:i/>
          <w:sz w:val="24"/>
          <w:szCs w:val="24"/>
        </w:rPr>
        <w:t>в новом в том, не знаю в чё</w:t>
      </w:r>
      <w:r w:rsidR="007F1239" w:rsidRPr="001123A6">
        <w:rPr>
          <w:rFonts w:ascii="Times New Roman" w:hAnsi="Times New Roman" w:cs="Times New Roman"/>
          <w:i/>
          <w:sz w:val="24"/>
          <w:szCs w:val="24"/>
        </w:rPr>
        <w:t>м? (неразборчиво) способности впитывать то, чего раньше не было телом. Если, например, выходим к Отцу и то не знаю, что нужно распознать</w:t>
      </w:r>
      <w:r w:rsidR="009B5D85"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w:t>
      </w:r>
      <w:r w:rsidR="009B5D85" w:rsidRPr="001123A6">
        <w:rPr>
          <w:rFonts w:ascii="Times New Roman" w:hAnsi="Times New Roman" w:cs="Times New Roman"/>
          <w:i/>
          <w:sz w:val="24"/>
          <w:szCs w:val="24"/>
        </w:rPr>
        <w:t>к</w:t>
      </w:r>
      <w:r w:rsidRPr="001123A6">
        <w:rPr>
          <w:rFonts w:ascii="Times New Roman" w:hAnsi="Times New Roman" w:cs="Times New Roman"/>
          <w:i/>
          <w:sz w:val="24"/>
          <w:szCs w:val="24"/>
        </w:rPr>
        <w:t>ак раз</w:t>
      </w:r>
      <w:r w:rsidR="009B5D85" w:rsidRPr="001123A6">
        <w:rPr>
          <w:rFonts w:ascii="Times New Roman" w:hAnsi="Times New Roman" w:cs="Times New Roman"/>
          <w:i/>
          <w:sz w:val="24"/>
          <w:szCs w:val="24"/>
        </w:rPr>
        <w:t xml:space="preserve"> он</w:t>
      </w:r>
      <w:r w:rsidRPr="001123A6">
        <w:rPr>
          <w:rFonts w:ascii="Times New Roman" w:hAnsi="Times New Roman" w:cs="Times New Roman"/>
          <w:i/>
          <w:sz w:val="24"/>
          <w:szCs w:val="24"/>
        </w:rPr>
        <w:t xml:space="preserve"> мож</w:t>
      </w:r>
      <w:r w:rsidR="009B5D85" w:rsidRPr="001123A6">
        <w:rPr>
          <w:rFonts w:ascii="Times New Roman" w:hAnsi="Times New Roman" w:cs="Times New Roman"/>
          <w:i/>
          <w:sz w:val="24"/>
          <w:szCs w:val="24"/>
        </w:rPr>
        <w:t>ет</w:t>
      </w:r>
      <w:r w:rsidR="007F1239" w:rsidRPr="001123A6">
        <w:rPr>
          <w:rFonts w:ascii="Times New Roman" w:hAnsi="Times New Roman" w:cs="Times New Roman"/>
          <w:i/>
          <w:sz w:val="24"/>
          <w:szCs w:val="24"/>
        </w:rPr>
        <w:t xml:space="preserve"> впитать, у нас сейчас на горизонте</w:t>
      </w:r>
      <w:r w:rsidRPr="001123A6">
        <w:rPr>
          <w:rFonts w:ascii="Times New Roman" w:hAnsi="Times New Roman" w:cs="Times New Roman"/>
          <w:i/>
          <w:sz w:val="24"/>
          <w:szCs w:val="24"/>
        </w:rPr>
        <w:t>, например, Ипостаси и Иерархизации</w:t>
      </w:r>
      <w:r w:rsidR="007F1239" w:rsidRPr="001123A6">
        <w:rPr>
          <w:rFonts w:ascii="Times New Roman" w:hAnsi="Times New Roman" w:cs="Times New Roman"/>
          <w:i/>
          <w:sz w:val="24"/>
          <w:szCs w:val="24"/>
        </w:rPr>
        <w:t xml:space="preserve"> Синтезом, и может иерархизировать эти записи внутри</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w:t>
      </w:r>
      <w:r w:rsidRPr="001123A6">
        <w:rPr>
          <w:rFonts w:ascii="Times New Roman" w:hAnsi="Times New Roman" w:cs="Times New Roman"/>
          <w:i/>
          <w:sz w:val="24"/>
          <w:szCs w:val="24"/>
        </w:rPr>
        <w:t>П</w:t>
      </w:r>
      <w:r w:rsidR="007F1239" w:rsidRPr="001123A6">
        <w:rPr>
          <w:rFonts w:ascii="Times New Roman" w:hAnsi="Times New Roman" w:cs="Times New Roman"/>
          <w:i/>
          <w:sz w:val="24"/>
          <w:szCs w:val="24"/>
        </w:rPr>
        <w:t xml:space="preserve">онятно, что по базе данных внутренней </w:t>
      </w:r>
      <w:r w:rsidRPr="001123A6">
        <w:rPr>
          <w:rFonts w:ascii="Times New Roman" w:hAnsi="Times New Roman" w:cs="Times New Roman"/>
          <w:i/>
          <w:sz w:val="24"/>
          <w:szCs w:val="24"/>
        </w:rPr>
        <w:t xml:space="preserve">мы </w:t>
      </w:r>
      <w:r w:rsidR="007F1239" w:rsidRPr="001123A6">
        <w:rPr>
          <w:rFonts w:ascii="Times New Roman" w:hAnsi="Times New Roman" w:cs="Times New Roman"/>
          <w:i/>
          <w:sz w:val="24"/>
          <w:szCs w:val="24"/>
        </w:rPr>
        <w:t>начинаем это распознавать, и то</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чего ран</w:t>
      </w:r>
      <w:r w:rsidRPr="001123A6">
        <w:rPr>
          <w:rFonts w:ascii="Times New Roman" w:hAnsi="Times New Roman" w:cs="Times New Roman"/>
          <w:i/>
          <w:sz w:val="24"/>
          <w:szCs w:val="24"/>
        </w:rPr>
        <w:t>ьше не было в нём, ну, то есть он не знал,</w:t>
      </w:r>
      <w:r w:rsidR="007F1239" w:rsidRPr="001123A6">
        <w:rPr>
          <w:rFonts w:ascii="Times New Roman" w:hAnsi="Times New Roman" w:cs="Times New Roman"/>
          <w:i/>
          <w:sz w:val="24"/>
          <w:szCs w:val="24"/>
        </w:rPr>
        <w:t xml:space="preserve"> он начинает разбираться</w:t>
      </w:r>
      <w:r w:rsidRPr="001123A6">
        <w:rPr>
          <w:rFonts w:ascii="Times New Roman" w:hAnsi="Times New Roman" w:cs="Times New Roman"/>
          <w:i/>
          <w:sz w:val="24"/>
          <w:szCs w:val="24"/>
        </w:rPr>
        <w:t xml:space="preserve"> что это</w:t>
      </w:r>
      <w:r w:rsidR="007F1239" w:rsidRPr="001123A6">
        <w:rPr>
          <w:rFonts w:ascii="Times New Roman" w:hAnsi="Times New Roman" w:cs="Times New Roman"/>
          <w:i/>
          <w:sz w:val="24"/>
          <w:szCs w:val="24"/>
        </w:rPr>
        <w:t xml:space="preserve">. Поэтому </w:t>
      </w:r>
      <w:r w:rsidR="00B47F85" w:rsidRPr="001123A6">
        <w:rPr>
          <w:rFonts w:ascii="Times New Roman" w:hAnsi="Times New Roman" w:cs="Times New Roman"/>
          <w:i/>
          <w:sz w:val="24"/>
          <w:szCs w:val="24"/>
        </w:rPr>
        <w:t>ещё</w:t>
      </w:r>
      <w:r w:rsidR="007F1239" w:rsidRPr="001123A6">
        <w:rPr>
          <w:rFonts w:ascii="Times New Roman" w:hAnsi="Times New Roman" w:cs="Times New Roman"/>
          <w:i/>
          <w:sz w:val="24"/>
          <w:szCs w:val="24"/>
        </w:rPr>
        <w:t xml:space="preserve"> по пятой расе высшее достижение психологии </w:t>
      </w:r>
      <w:r w:rsidRPr="001123A6">
        <w:rPr>
          <w:rFonts w:ascii="Times New Roman" w:hAnsi="Times New Roman" w:cs="Times New Roman"/>
          <w:i/>
          <w:sz w:val="24"/>
          <w:szCs w:val="24"/>
        </w:rPr>
        <w:t xml:space="preserve">всё-таки </w:t>
      </w:r>
      <w:r w:rsidR="007F1239" w:rsidRPr="001123A6">
        <w:rPr>
          <w:rFonts w:ascii="Times New Roman" w:hAnsi="Times New Roman" w:cs="Times New Roman"/>
          <w:i/>
          <w:sz w:val="24"/>
          <w:szCs w:val="24"/>
        </w:rPr>
        <w:t>единственное,</w:t>
      </w:r>
      <w:r w:rsidRPr="001123A6">
        <w:rPr>
          <w:rFonts w:ascii="Times New Roman" w:hAnsi="Times New Roman" w:cs="Times New Roman"/>
          <w:i/>
          <w:sz w:val="24"/>
          <w:szCs w:val="24"/>
        </w:rPr>
        <w:t xml:space="preserve"> что попалось по И</w:t>
      </w:r>
      <w:r w:rsidR="007F1239" w:rsidRPr="001123A6">
        <w:rPr>
          <w:rFonts w:ascii="Times New Roman" w:hAnsi="Times New Roman" w:cs="Times New Roman"/>
          <w:i/>
          <w:sz w:val="24"/>
          <w:szCs w:val="24"/>
        </w:rPr>
        <w:t>нтеллекту более</w:t>
      </w:r>
      <w:r w:rsidRPr="001123A6">
        <w:rPr>
          <w:rFonts w:ascii="Times New Roman" w:hAnsi="Times New Roman" w:cs="Times New Roman"/>
          <w:i/>
          <w:sz w:val="24"/>
          <w:szCs w:val="24"/>
        </w:rPr>
        <w:t>-менее</w:t>
      </w:r>
      <w:r w:rsidR="007F1239" w:rsidRPr="001123A6">
        <w:rPr>
          <w:rFonts w:ascii="Times New Roman" w:hAnsi="Times New Roman" w:cs="Times New Roman"/>
          <w:i/>
          <w:sz w:val="24"/>
          <w:szCs w:val="24"/>
        </w:rPr>
        <w:t xml:space="preserve"> прилично</w:t>
      </w:r>
      <w:r w:rsidRPr="001123A6">
        <w:rPr>
          <w:rFonts w:ascii="Times New Roman" w:hAnsi="Times New Roman" w:cs="Times New Roman"/>
          <w:i/>
          <w:sz w:val="24"/>
          <w:szCs w:val="24"/>
        </w:rPr>
        <w:t>е</w:t>
      </w:r>
      <w:r w:rsidR="007F1239" w:rsidRPr="001123A6">
        <w:rPr>
          <w:rFonts w:ascii="Times New Roman" w:hAnsi="Times New Roman" w:cs="Times New Roman"/>
          <w:i/>
          <w:sz w:val="24"/>
          <w:szCs w:val="24"/>
        </w:rPr>
        <w:t>, что он умеет ориентироваться в окружающей среде, в окружающей ситуации какой</w:t>
      </w:r>
      <w:r w:rsidR="00E47943" w:rsidRPr="001123A6">
        <w:rPr>
          <w:rFonts w:ascii="Times New Roman" w:hAnsi="Times New Roman" w:cs="Times New Roman"/>
          <w:i/>
          <w:sz w:val="24"/>
          <w:szCs w:val="24"/>
        </w:rPr>
        <w:t>-</w:t>
      </w:r>
      <w:r w:rsidR="007F1239" w:rsidRPr="001123A6">
        <w:rPr>
          <w:rFonts w:ascii="Times New Roman" w:hAnsi="Times New Roman" w:cs="Times New Roman"/>
          <w:i/>
          <w:sz w:val="24"/>
          <w:szCs w:val="24"/>
        </w:rPr>
        <w:t>то, спонтанно реагировать</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w:t>
      </w:r>
    </w:p>
    <w:p w:rsidR="00E47943" w:rsidRPr="001123A6" w:rsidRDefault="009B5D85" w:rsidP="00E47943">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 он это делает?</w:t>
      </w:r>
      <w:r w:rsidR="007F1239" w:rsidRPr="001123A6">
        <w:rPr>
          <w:rFonts w:ascii="Times New Roman" w:hAnsi="Times New Roman" w:cs="Times New Roman"/>
          <w:sz w:val="24"/>
          <w:szCs w:val="24"/>
        </w:rPr>
        <w:t xml:space="preserve"> </w:t>
      </w:r>
      <w:r w:rsidR="00E47943" w:rsidRPr="001123A6">
        <w:rPr>
          <w:rFonts w:ascii="Times New Roman" w:hAnsi="Times New Roman" w:cs="Times New Roman"/>
          <w:sz w:val="24"/>
          <w:szCs w:val="24"/>
        </w:rPr>
        <w:t>Там по-настоящему не объясняется как.</w:t>
      </w:r>
    </w:p>
    <w:p w:rsidR="009B5D85" w:rsidRPr="001123A6" w:rsidRDefault="009B5D85"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Вот если по нашему пути, да?</w:t>
      </w:r>
    </w:p>
    <w:p w:rsidR="009B5D85" w:rsidRPr="001123A6" w:rsidRDefault="009B5D85"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Пятая раса</w:t>
      </w:r>
    </w:p>
    <w:p w:rsidR="00115223"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115223" w:rsidRPr="001123A6">
        <w:rPr>
          <w:rFonts w:ascii="Times New Roman" w:hAnsi="Times New Roman" w:cs="Times New Roman"/>
          <w:i/>
          <w:sz w:val="24"/>
          <w:szCs w:val="24"/>
        </w:rPr>
        <w:t>Ну, там…</w:t>
      </w:r>
    </w:p>
    <w:p w:rsidR="00115223" w:rsidRPr="001123A6" w:rsidRDefault="00115223"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По-настоящему никак не объясняется.</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По-настоящему не объясняется, они всё сводят к нервной системе</w:t>
      </w:r>
      <w:r w:rsidR="00E47943"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приписан, а если сейчас новым ракурсом этим смотреть, то как раз можно сориентироваться в (неразборчиво) ситуации, в том числе в новом Синтезе неизвестном, потому что слиться</w:t>
      </w:r>
      <w:r w:rsidR="00115223" w:rsidRPr="001123A6">
        <w:rPr>
          <w:rFonts w:ascii="Times New Roman" w:hAnsi="Times New Roman" w:cs="Times New Roman"/>
          <w:i/>
          <w:sz w:val="24"/>
          <w:szCs w:val="24"/>
        </w:rPr>
        <w:t xml:space="preserve"> с этим,</w:t>
      </w:r>
      <w:r w:rsidRPr="001123A6">
        <w:rPr>
          <w:rFonts w:ascii="Times New Roman" w:hAnsi="Times New Roman" w:cs="Times New Roman"/>
          <w:i/>
          <w:sz w:val="24"/>
          <w:szCs w:val="24"/>
        </w:rPr>
        <w:t xml:space="preserve"> вместить в себя не разум: это беру, это не беру</w:t>
      </w:r>
      <w:r w:rsidR="00115223" w:rsidRPr="001123A6">
        <w:rPr>
          <w:rFonts w:ascii="Times New Roman" w:hAnsi="Times New Roman" w:cs="Times New Roman"/>
          <w:i/>
          <w:sz w:val="24"/>
          <w:szCs w:val="24"/>
        </w:rPr>
        <w:t>. Но</w:t>
      </w:r>
      <w:r w:rsidRPr="001123A6">
        <w:rPr>
          <w:rFonts w:ascii="Times New Roman" w:hAnsi="Times New Roman" w:cs="Times New Roman"/>
          <w:i/>
          <w:sz w:val="24"/>
          <w:szCs w:val="24"/>
        </w:rPr>
        <w:t xml:space="preserve"> Интеллект</w:t>
      </w:r>
      <w:r w:rsidR="00115223" w:rsidRPr="001123A6">
        <w:rPr>
          <w:rFonts w:ascii="Times New Roman" w:hAnsi="Times New Roman" w:cs="Times New Roman"/>
          <w:i/>
          <w:sz w:val="24"/>
          <w:szCs w:val="24"/>
        </w:rPr>
        <w:t>ом</w:t>
      </w:r>
      <w:r w:rsidRPr="001123A6">
        <w:rPr>
          <w:rFonts w:ascii="Times New Roman" w:hAnsi="Times New Roman" w:cs="Times New Roman"/>
          <w:i/>
          <w:sz w:val="24"/>
          <w:szCs w:val="24"/>
        </w:rPr>
        <w:t>, если надо, проникнуться этим и уже дальше разобраться что это такое.</w:t>
      </w:r>
    </w:p>
    <w:p w:rsidR="007F1239" w:rsidRPr="001123A6" w:rsidRDefault="00115223"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За счё</w:t>
      </w:r>
      <w:r w:rsidR="007F1239" w:rsidRPr="001123A6">
        <w:rPr>
          <w:rFonts w:ascii="Times New Roman" w:hAnsi="Times New Roman" w:cs="Times New Roman"/>
          <w:sz w:val="24"/>
          <w:szCs w:val="24"/>
        </w:rPr>
        <w:t xml:space="preserve">т чего? </w:t>
      </w:r>
    </w:p>
    <w:p w:rsidR="007F1239" w:rsidRPr="001123A6" w:rsidRDefault="0042732D"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w:t>
      </w:r>
      <w:r w:rsidR="007F1239" w:rsidRPr="001123A6">
        <w:rPr>
          <w:rFonts w:ascii="Times New Roman" w:hAnsi="Times New Roman" w:cs="Times New Roman"/>
          <w:i/>
          <w:sz w:val="24"/>
          <w:szCs w:val="24"/>
        </w:rPr>
        <w:t>у, как я увидела, в</w:t>
      </w:r>
      <w:r w:rsidR="00115223" w:rsidRPr="001123A6">
        <w:rPr>
          <w:rFonts w:ascii="Times New Roman" w:hAnsi="Times New Roman" w:cs="Times New Roman"/>
          <w:i/>
          <w:sz w:val="24"/>
          <w:szCs w:val="24"/>
        </w:rPr>
        <w:t xml:space="preserve"> первую очередь за счё</w:t>
      </w:r>
      <w:r w:rsidR="007F1239" w:rsidRPr="001123A6">
        <w:rPr>
          <w:rFonts w:ascii="Times New Roman" w:hAnsi="Times New Roman" w:cs="Times New Roman"/>
          <w:i/>
          <w:sz w:val="24"/>
          <w:szCs w:val="24"/>
        </w:rPr>
        <w:t>т того</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во-первых</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та база данных, которая у него есть, а во-вторых счас тут иерархизация Синтеза. </w:t>
      </w:r>
      <w:r w:rsidR="00115223" w:rsidRPr="001123A6">
        <w:rPr>
          <w:rFonts w:ascii="Times New Roman" w:hAnsi="Times New Roman" w:cs="Times New Roman"/>
          <w:i/>
          <w:sz w:val="24"/>
          <w:szCs w:val="24"/>
        </w:rPr>
        <w:t>Записи же</w:t>
      </w:r>
      <w:r w:rsidR="007F1239" w:rsidRPr="001123A6">
        <w:rPr>
          <w:rFonts w:ascii="Times New Roman" w:hAnsi="Times New Roman" w:cs="Times New Roman"/>
          <w:i/>
          <w:sz w:val="24"/>
          <w:szCs w:val="24"/>
        </w:rPr>
        <w:t xml:space="preserve"> в ядрах Синтеза записи расшифровать, то вот эта иерархизация Синтеза помогает</w:t>
      </w:r>
      <w:r w:rsidR="00115223"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сначала в</w:t>
      </w:r>
      <w:r w:rsidR="00115223" w:rsidRPr="001123A6">
        <w:rPr>
          <w:rFonts w:ascii="Times New Roman" w:hAnsi="Times New Roman" w:cs="Times New Roman"/>
          <w:i/>
          <w:sz w:val="24"/>
          <w:szCs w:val="24"/>
        </w:rPr>
        <w:t xml:space="preserve">от иерархизирует, а потом идентифицирует, проникает </w:t>
      </w:r>
      <w:r w:rsidR="007F1239" w:rsidRPr="001123A6">
        <w:rPr>
          <w:rFonts w:ascii="Times New Roman" w:hAnsi="Times New Roman" w:cs="Times New Roman"/>
          <w:i/>
          <w:sz w:val="24"/>
          <w:szCs w:val="24"/>
        </w:rPr>
        <w:t>внутрь, чт</w:t>
      </w:r>
      <w:r w:rsidR="00115223" w:rsidRPr="001123A6">
        <w:rPr>
          <w:rFonts w:ascii="Times New Roman" w:hAnsi="Times New Roman" w:cs="Times New Roman"/>
          <w:i/>
          <w:sz w:val="24"/>
          <w:szCs w:val="24"/>
        </w:rPr>
        <w:t xml:space="preserve">о </w:t>
      </w:r>
      <w:r w:rsidR="007F1239" w:rsidRPr="001123A6">
        <w:rPr>
          <w:rFonts w:ascii="Times New Roman" w:hAnsi="Times New Roman" w:cs="Times New Roman"/>
          <w:i/>
          <w:sz w:val="24"/>
          <w:szCs w:val="24"/>
        </w:rPr>
        <w:t>т</w:t>
      </w:r>
      <w:r w:rsidR="00115223" w:rsidRPr="001123A6">
        <w:rPr>
          <w:rFonts w:ascii="Times New Roman" w:hAnsi="Times New Roman" w:cs="Times New Roman"/>
          <w:i/>
          <w:sz w:val="24"/>
          <w:szCs w:val="24"/>
        </w:rPr>
        <w:t>ам</w:t>
      </w:r>
      <w:r w:rsidR="007F1239" w:rsidRPr="001123A6">
        <w:rPr>
          <w:rFonts w:ascii="Times New Roman" w:hAnsi="Times New Roman" w:cs="Times New Roman"/>
          <w:i/>
          <w:sz w:val="24"/>
          <w:szCs w:val="24"/>
        </w:rPr>
        <w:t xml:space="preserve"> такое, а Свет должен этот вывод записать в Свет. </w:t>
      </w:r>
    </w:p>
    <w:p w:rsidR="00E567E9" w:rsidRPr="001123A6" w:rsidRDefault="00115223"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Давай так, начнё</w:t>
      </w:r>
      <w:r w:rsidR="007F1239" w:rsidRPr="001123A6">
        <w:rPr>
          <w:rFonts w:ascii="Times New Roman" w:hAnsi="Times New Roman" w:cs="Times New Roman"/>
          <w:sz w:val="24"/>
          <w:szCs w:val="24"/>
        </w:rPr>
        <w:t xml:space="preserve">м с самого начала </w:t>
      </w:r>
      <w:r w:rsidR="00476ED6" w:rsidRPr="001123A6">
        <w:rPr>
          <w:rFonts w:ascii="Times New Roman" w:hAnsi="Times New Roman" w:cs="Times New Roman"/>
          <w:sz w:val="24"/>
          <w:szCs w:val="24"/>
        </w:rPr>
        <w:t>п</w:t>
      </w:r>
      <w:r w:rsidR="007F1239" w:rsidRPr="001123A6">
        <w:rPr>
          <w:rFonts w:ascii="Times New Roman" w:hAnsi="Times New Roman" w:cs="Times New Roman"/>
          <w:sz w:val="24"/>
          <w:szCs w:val="24"/>
        </w:rPr>
        <w:t>о современным стандартам</w:t>
      </w:r>
      <w:r w:rsidR="00476ED6"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p>
    <w:p w:rsidR="00E567E9" w:rsidRPr="001123A6" w:rsidRDefault="00E567E9" w:rsidP="007F1239">
      <w:pPr>
        <w:spacing w:after="0" w:line="240" w:lineRule="auto"/>
        <w:ind w:firstLine="567"/>
        <w:jc w:val="both"/>
        <w:rPr>
          <w:rFonts w:ascii="Times New Roman" w:hAnsi="Times New Roman" w:cs="Times New Roman"/>
          <w:sz w:val="24"/>
          <w:szCs w:val="24"/>
        </w:rPr>
      </w:pPr>
    </w:p>
    <w:p w:rsidR="00E567E9" w:rsidRPr="001123A6" w:rsidRDefault="00E567E9" w:rsidP="0054253E">
      <w:pPr>
        <w:pStyle w:val="2"/>
        <w:ind w:firstLine="567"/>
        <w:rPr>
          <w:rFonts w:ascii="Times New Roman" w:hAnsi="Times New Roman" w:cs="Times New Roman"/>
          <w:b/>
          <w:color w:val="auto"/>
          <w:sz w:val="24"/>
          <w:szCs w:val="24"/>
        </w:rPr>
      </w:pPr>
      <w:bookmarkStart w:id="45" w:name="_Toc141142882"/>
      <w:r w:rsidRPr="001123A6">
        <w:rPr>
          <w:rFonts w:ascii="Times New Roman" w:hAnsi="Times New Roman" w:cs="Times New Roman"/>
          <w:b/>
          <w:color w:val="auto"/>
          <w:sz w:val="24"/>
          <w:szCs w:val="24"/>
        </w:rPr>
        <w:t>Как зарождается Часть у Человека</w:t>
      </w:r>
      <w:bookmarkEnd w:id="45"/>
    </w:p>
    <w:p w:rsidR="00E567E9" w:rsidRPr="001123A6" w:rsidRDefault="00E567E9" w:rsidP="007F1239">
      <w:pPr>
        <w:spacing w:after="0" w:line="240" w:lineRule="auto"/>
        <w:ind w:firstLine="567"/>
        <w:jc w:val="both"/>
        <w:rPr>
          <w:rFonts w:ascii="Times New Roman" w:hAnsi="Times New Roman" w:cs="Times New Roman"/>
          <w:sz w:val="24"/>
          <w:szCs w:val="24"/>
        </w:rPr>
      </w:pPr>
    </w:p>
    <w:p w:rsidR="007F1239" w:rsidRPr="001123A6" w:rsidRDefault="00476ED6"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Всё,</w:t>
      </w:r>
      <w:r w:rsidR="007F1239" w:rsidRPr="001123A6">
        <w:rPr>
          <w:rFonts w:ascii="Times New Roman" w:hAnsi="Times New Roman" w:cs="Times New Roman"/>
          <w:sz w:val="24"/>
          <w:szCs w:val="24"/>
        </w:rPr>
        <w:t xml:space="preserve"> с пятой расой закончено, там ничего нет на эту тем</w:t>
      </w:r>
      <w:r w:rsidRPr="001123A6">
        <w:rPr>
          <w:rFonts w:ascii="Times New Roman" w:hAnsi="Times New Roman" w:cs="Times New Roman"/>
          <w:sz w:val="24"/>
          <w:szCs w:val="24"/>
        </w:rPr>
        <w:t>у. Вывод сделали? Да? Увидели? Теперь чё</w:t>
      </w:r>
      <w:r w:rsidR="007F1239" w:rsidRPr="001123A6">
        <w:rPr>
          <w:rFonts w:ascii="Times New Roman" w:hAnsi="Times New Roman" w:cs="Times New Roman"/>
          <w:sz w:val="24"/>
          <w:szCs w:val="24"/>
        </w:rPr>
        <w:t xml:space="preserve">тко по стандартам, любая Часть с чего начинается? </w:t>
      </w:r>
    </w:p>
    <w:p w:rsidR="007F1239" w:rsidRPr="001123A6" w:rsidRDefault="00476ED6"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w:t>
      </w:r>
      <w:r w:rsidR="007F1239" w:rsidRPr="001123A6">
        <w:rPr>
          <w:rFonts w:ascii="Times New Roman" w:hAnsi="Times New Roman" w:cs="Times New Roman"/>
          <w:i/>
          <w:sz w:val="24"/>
          <w:szCs w:val="24"/>
        </w:rPr>
        <w:t xml:space="preserve"> Огня</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А точнее. Огонь здесь тоже Частность будет. Нет, Ядро, это когда начинает собираться, оформляться, да? А, вообще, чтобы Часть появилась у человека, да? Что должно в начале быть в самом? </w:t>
      </w:r>
    </w:p>
    <w:p w:rsidR="00476ED6" w:rsidRPr="001123A6" w:rsidRDefault="00476ED6"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Материя.</w:t>
      </w:r>
    </w:p>
    <w:p w:rsidR="00476ED6" w:rsidRPr="001123A6" w:rsidRDefault="00476ED6"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Нет.</w:t>
      </w:r>
    </w:p>
    <w:p w:rsidR="007F1239" w:rsidRPr="001123A6" w:rsidRDefault="00476ED6"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w:t>
      </w:r>
      <w:r w:rsidR="007F1239" w:rsidRPr="001123A6">
        <w:rPr>
          <w:rFonts w:ascii="Times New Roman" w:hAnsi="Times New Roman" w:cs="Times New Roman"/>
          <w:i/>
          <w:sz w:val="24"/>
          <w:szCs w:val="24"/>
        </w:rPr>
        <w:t xml:space="preserve"> Образ Отца</w:t>
      </w:r>
    </w:p>
    <w:p w:rsidR="007F1239" w:rsidRPr="001123A6" w:rsidRDefault="00476ED6"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Почему Образ? Ну, Часть</w:t>
      </w:r>
      <w:r w:rsidR="001556CF" w:rsidRPr="001123A6">
        <w:rPr>
          <w:rFonts w:ascii="Times New Roman" w:hAnsi="Times New Roman" w:cs="Times New Roman"/>
          <w:sz w:val="24"/>
          <w:szCs w:val="24"/>
        </w:rPr>
        <w:t xml:space="preserve"> Интеллект</w:t>
      </w:r>
      <w:r w:rsidR="007F1239" w:rsidRPr="001123A6">
        <w:rPr>
          <w:rFonts w:ascii="Times New Roman" w:hAnsi="Times New Roman" w:cs="Times New Roman"/>
          <w:sz w:val="24"/>
          <w:szCs w:val="24"/>
        </w:rPr>
        <w:t xml:space="preserve">, Образ Отца другая Часть </w:t>
      </w:r>
    </w:p>
    <w:p w:rsidR="007F1239" w:rsidRPr="001123A6" w:rsidRDefault="00476ED6"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Мне кажется, чтоб в</w:t>
      </w:r>
      <w:r w:rsidR="007F1239" w:rsidRPr="001123A6">
        <w:rPr>
          <w:rFonts w:ascii="Times New Roman" w:hAnsi="Times New Roman" w:cs="Times New Roman"/>
          <w:i/>
          <w:sz w:val="24"/>
          <w:szCs w:val="24"/>
        </w:rPr>
        <w:t>начал</w:t>
      </w:r>
      <w:r w:rsidRPr="001123A6">
        <w:rPr>
          <w:rFonts w:ascii="Times New Roman" w:hAnsi="Times New Roman" w:cs="Times New Roman"/>
          <w:i/>
          <w:sz w:val="24"/>
          <w:szCs w:val="24"/>
        </w:rPr>
        <w:t>е</w:t>
      </w:r>
      <w:r w:rsidR="007F1239" w:rsidRPr="001123A6">
        <w:rPr>
          <w:rFonts w:ascii="Times New Roman" w:hAnsi="Times New Roman" w:cs="Times New Roman"/>
          <w:i/>
          <w:sz w:val="24"/>
          <w:szCs w:val="24"/>
        </w:rPr>
        <w:t xml:space="preserve"> появилась Часть Интеллект</w:t>
      </w:r>
      <w:r w:rsidRPr="001123A6">
        <w:rPr>
          <w:rFonts w:ascii="Times New Roman" w:hAnsi="Times New Roman" w:cs="Times New Roman"/>
          <w:i/>
          <w:sz w:val="24"/>
          <w:szCs w:val="24"/>
        </w:rPr>
        <w:t>,</w:t>
      </w:r>
      <w:r w:rsidR="007F1239" w:rsidRPr="001123A6">
        <w:rPr>
          <w:rFonts w:ascii="Times New Roman" w:hAnsi="Times New Roman" w:cs="Times New Roman"/>
          <w:i/>
          <w:sz w:val="24"/>
          <w:szCs w:val="24"/>
        </w:rPr>
        <w:t xml:space="preserve"> необходимо</w:t>
      </w:r>
      <w:r w:rsidRPr="001123A6">
        <w:rPr>
          <w:rFonts w:ascii="Times New Roman" w:hAnsi="Times New Roman" w:cs="Times New Roman"/>
          <w:i/>
          <w:sz w:val="24"/>
          <w:szCs w:val="24"/>
        </w:rPr>
        <w:t>, чтоб</w:t>
      </w:r>
      <w:r w:rsidR="007F1239" w:rsidRPr="001123A6">
        <w:rPr>
          <w:rFonts w:ascii="Times New Roman" w:hAnsi="Times New Roman" w:cs="Times New Roman"/>
          <w:i/>
          <w:sz w:val="24"/>
          <w:szCs w:val="24"/>
        </w:rPr>
        <w:t xml:space="preserve"> </w:t>
      </w:r>
      <w:r w:rsidRPr="001123A6">
        <w:rPr>
          <w:rFonts w:ascii="Times New Roman" w:hAnsi="Times New Roman" w:cs="Times New Roman"/>
          <w:i/>
          <w:sz w:val="24"/>
          <w:szCs w:val="24"/>
        </w:rPr>
        <w:t xml:space="preserve">был </w:t>
      </w:r>
      <w:r w:rsidR="001556CF" w:rsidRPr="001123A6">
        <w:rPr>
          <w:rFonts w:ascii="Times New Roman" w:hAnsi="Times New Roman" w:cs="Times New Roman"/>
          <w:i/>
          <w:sz w:val="24"/>
          <w:szCs w:val="24"/>
        </w:rPr>
        <w:t>вначале</w:t>
      </w:r>
      <w:r w:rsidR="007F1239" w:rsidRPr="001123A6">
        <w:rPr>
          <w:rFonts w:ascii="Times New Roman" w:hAnsi="Times New Roman" w:cs="Times New Roman"/>
          <w:i/>
          <w:sz w:val="24"/>
          <w:szCs w:val="24"/>
        </w:rPr>
        <w:t xml:space="preserve"> </w:t>
      </w:r>
      <w:r w:rsidRPr="001123A6">
        <w:rPr>
          <w:rFonts w:ascii="Times New Roman" w:hAnsi="Times New Roman" w:cs="Times New Roman"/>
          <w:i/>
          <w:sz w:val="24"/>
          <w:szCs w:val="24"/>
        </w:rPr>
        <w:t>О</w:t>
      </w:r>
      <w:r w:rsidR="007F1239" w:rsidRPr="001123A6">
        <w:rPr>
          <w:rFonts w:ascii="Times New Roman" w:hAnsi="Times New Roman" w:cs="Times New Roman"/>
          <w:i/>
          <w:sz w:val="24"/>
          <w:szCs w:val="24"/>
        </w:rPr>
        <w:t>браз Отца</w:t>
      </w:r>
    </w:p>
    <w:p w:rsidR="00476ED6"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Куда он будет лепиться, скажи</w:t>
      </w:r>
      <w:r w:rsidR="00476ED6" w:rsidRPr="001123A6">
        <w:rPr>
          <w:rFonts w:ascii="Times New Roman" w:hAnsi="Times New Roman" w:cs="Times New Roman"/>
          <w:sz w:val="24"/>
          <w:szCs w:val="24"/>
        </w:rPr>
        <w:t>,</w:t>
      </w:r>
      <w:r w:rsidRPr="001123A6">
        <w:rPr>
          <w:rFonts w:ascii="Times New Roman" w:hAnsi="Times New Roman" w:cs="Times New Roman"/>
          <w:sz w:val="24"/>
          <w:szCs w:val="24"/>
        </w:rPr>
        <w:t xml:space="preserve"> пожалуйста, если Интеллекта нет. </w:t>
      </w:r>
    </w:p>
    <w:p w:rsidR="00476ED6" w:rsidRPr="001123A6" w:rsidRDefault="00476ED6"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какой-то План развития Человека</w:t>
      </w:r>
      <w:r w:rsidR="001556CF" w:rsidRPr="001123A6">
        <w:rPr>
          <w:rFonts w:ascii="Times New Roman" w:hAnsi="Times New Roman" w:cs="Times New Roman"/>
          <w:i/>
          <w:sz w:val="24"/>
          <w:szCs w:val="24"/>
        </w:rPr>
        <w:t>.</w:t>
      </w:r>
    </w:p>
    <w:p w:rsidR="001556CF"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Ты про Образ Отца Интеллек</w:t>
      </w:r>
      <w:r w:rsidR="00476ED6" w:rsidRPr="001123A6">
        <w:rPr>
          <w:rFonts w:ascii="Times New Roman" w:hAnsi="Times New Roman" w:cs="Times New Roman"/>
          <w:sz w:val="24"/>
          <w:szCs w:val="24"/>
        </w:rPr>
        <w:t xml:space="preserve">та? Или сам Образ Отца? </w:t>
      </w:r>
    </w:p>
    <w:p w:rsidR="001556CF" w:rsidRPr="001123A6" w:rsidRDefault="001556CF"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Сам Образ Отца.</w:t>
      </w:r>
    </w:p>
    <w:p w:rsidR="007F1239" w:rsidRPr="001123A6" w:rsidRDefault="00476ED6"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Но причём Интеллект, если это первая Ч</w:t>
      </w:r>
      <w:r w:rsidR="001556CF" w:rsidRPr="001123A6">
        <w:rPr>
          <w:rFonts w:ascii="Times New Roman" w:hAnsi="Times New Roman" w:cs="Times New Roman"/>
          <w:sz w:val="24"/>
          <w:szCs w:val="24"/>
        </w:rPr>
        <w:t>асть</w:t>
      </w:r>
      <w:r w:rsidR="007F1239" w:rsidRPr="001123A6">
        <w:rPr>
          <w:rFonts w:ascii="Times New Roman" w:hAnsi="Times New Roman" w:cs="Times New Roman"/>
          <w:sz w:val="24"/>
          <w:szCs w:val="24"/>
        </w:rPr>
        <w:t xml:space="preserve"> и тридцатая?</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что Образ Отца является базой, и от этой базы</w:t>
      </w:r>
      <w:r w:rsidR="001556CF" w:rsidRPr="001123A6">
        <w:rPr>
          <w:rFonts w:ascii="Times New Roman" w:hAnsi="Times New Roman" w:cs="Times New Roman"/>
          <w:i/>
          <w:sz w:val="24"/>
          <w:szCs w:val="24"/>
        </w:rPr>
        <w:t xml:space="preserve"> как раз </w:t>
      </w:r>
      <w:r w:rsidRPr="001123A6">
        <w:rPr>
          <w:rFonts w:ascii="Times New Roman" w:hAnsi="Times New Roman" w:cs="Times New Roman"/>
          <w:i/>
          <w:sz w:val="24"/>
          <w:szCs w:val="24"/>
        </w:rPr>
        <w:t xml:space="preserve">все остальные Части. </w:t>
      </w:r>
    </w:p>
    <w:p w:rsidR="001556CF"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Подожди. </w:t>
      </w:r>
    </w:p>
    <w:p w:rsidR="001556CF" w:rsidRPr="001123A6" w:rsidRDefault="001556CF"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Нет, я имею ввиду, что вначале Образ Отца и это определенная….</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не о том, немножко. Нет. Люба</w:t>
      </w:r>
      <w:r w:rsidR="001556CF" w:rsidRPr="001123A6">
        <w:rPr>
          <w:rFonts w:ascii="Times New Roman" w:hAnsi="Times New Roman" w:cs="Times New Roman"/>
          <w:sz w:val="24"/>
          <w:szCs w:val="24"/>
        </w:rPr>
        <w:t>я Часть конкретно, вот конкретная Часть Интеллект. Чтоб она зародилась у Ч</w:t>
      </w:r>
      <w:r w:rsidRPr="001123A6">
        <w:rPr>
          <w:rFonts w:ascii="Times New Roman" w:hAnsi="Times New Roman" w:cs="Times New Roman"/>
          <w:sz w:val="24"/>
          <w:szCs w:val="24"/>
        </w:rPr>
        <w:t xml:space="preserve">еловека, с чего это зарождение складывается? Это то, что происходит на Синтезах, между прочим, подсказываю.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(не разборчиво)</w:t>
      </w:r>
    </w:p>
    <w:p w:rsidR="007F1239" w:rsidRPr="001123A6" w:rsidRDefault="007F1239" w:rsidP="00E567E9">
      <w:pPr>
        <w:tabs>
          <w:tab w:val="left" w:pos="8015"/>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w:t>
      </w:r>
      <w:r w:rsidR="001556CF" w:rsidRPr="001123A6">
        <w:rPr>
          <w:rFonts w:ascii="Times New Roman" w:hAnsi="Times New Roman" w:cs="Times New Roman"/>
          <w:sz w:val="24"/>
          <w:szCs w:val="24"/>
        </w:rPr>
        <w:t>.</w:t>
      </w:r>
      <w:r w:rsidR="00E567E9" w:rsidRPr="001123A6">
        <w:rPr>
          <w:rFonts w:ascii="Times New Roman" w:hAnsi="Times New Roman" w:cs="Times New Roman"/>
          <w:sz w:val="24"/>
          <w:szCs w:val="24"/>
        </w:rPr>
        <w:tab/>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1556CF" w:rsidRPr="001123A6">
        <w:rPr>
          <w:rFonts w:ascii="Times New Roman" w:hAnsi="Times New Roman" w:cs="Times New Roman"/>
          <w:i/>
          <w:sz w:val="24"/>
          <w:szCs w:val="24"/>
        </w:rPr>
        <w:t>Сгущение Синтеза т</w:t>
      </w:r>
      <w:r w:rsidRPr="001123A6">
        <w:rPr>
          <w:rFonts w:ascii="Times New Roman" w:hAnsi="Times New Roman" w:cs="Times New Roman"/>
          <w:i/>
          <w:sz w:val="24"/>
          <w:szCs w:val="24"/>
        </w:rPr>
        <w:t>ак же концентрация</w:t>
      </w:r>
      <w:r w:rsidR="001556CF" w:rsidRPr="001123A6">
        <w:rPr>
          <w:rFonts w:ascii="Times New Roman" w:hAnsi="Times New Roman" w:cs="Times New Roman"/>
          <w:i/>
          <w:sz w:val="24"/>
          <w:szCs w:val="24"/>
        </w:rPr>
        <w:t>…</w:t>
      </w:r>
    </w:p>
    <w:p w:rsidR="007F1239" w:rsidRPr="001123A6" w:rsidRDefault="007F1239" w:rsidP="00E567E9">
      <w:pPr>
        <w:tabs>
          <w:tab w:val="left" w:pos="290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Какого Синтеза? </w:t>
      </w:r>
      <w:r w:rsidR="00E567E9" w:rsidRPr="001123A6">
        <w:rPr>
          <w:rFonts w:ascii="Times New Roman" w:hAnsi="Times New Roman" w:cs="Times New Roman"/>
          <w:sz w:val="24"/>
          <w:szCs w:val="24"/>
        </w:rPr>
        <w:tab/>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30</w:t>
      </w:r>
      <w:r w:rsidR="001556CF" w:rsidRPr="001123A6">
        <w:rPr>
          <w:rFonts w:ascii="Times New Roman" w:hAnsi="Times New Roman" w:cs="Times New Roman"/>
          <w:i/>
          <w:sz w:val="24"/>
          <w:szCs w:val="24"/>
        </w:rPr>
        <w:t>-го</w:t>
      </w:r>
      <w:r w:rsidRPr="001123A6">
        <w:rPr>
          <w:rFonts w:ascii="Times New Roman" w:hAnsi="Times New Roman" w:cs="Times New Roman"/>
          <w:i/>
          <w:sz w:val="24"/>
          <w:szCs w:val="24"/>
        </w:rPr>
        <w:t xml:space="preserve"> Синтеза</w:t>
      </w:r>
      <w:r w:rsidR="001556CF" w:rsidRPr="001123A6">
        <w:rPr>
          <w:rFonts w:ascii="Times New Roman" w:hAnsi="Times New Roman" w:cs="Times New Roman"/>
          <w:i/>
          <w:sz w:val="24"/>
          <w:szCs w:val="24"/>
        </w:rPr>
        <w:t>.</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30</w:t>
      </w:r>
      <w:r w:rsidR="001556CF" w:rsidRPr="001123A6">
        <w:rPr>
          <w:rFonts w:ascii="Times New Roman" w:hAnsi="Times New Roman" w:cs="Times New Roman"/>
          <w:sz w:val="24"/>
          <w:szCs w:val="24"/>
        </w:rPr>
        <w:t>-го</w:t>
      </w:r>
      <w:r w:rsidRPr="001123A6">
        <w:rPr>
          <w:rFonts w:ascii="Times New Roman" w:hAnsi="Times New Roman" w:cs="Times New Roman"/>
          <w:sz w:val="24"/>
          <w:szCs w:val="24"/>
        </w:rPr>
        <w:t xml:space="preserve"> Синтез</w:t>
      </w:r>
      <w:r w:rsidR="001556CF" w:rsidRPr="001123A6">
        <w:rPr>
          <w:rFonts w:ascii="Times New Roman" w:hAnsi="Times New Roman" w:cs="Times New Roman"/>
          <w:sz w:val="24"/>
          <w:szCs w:val="24"/>
        </w:rPr>
        <w:t>а.</w:t>
      </w:r>
      <w:r w:rsidRPr="001123A6">
        <w:rPr>
          <w:rFonts w:ascii="Times New Roman" w:hAnsi="Times New Roman" w:cs="Times New Roman"/>
          <w:sz w:val="24"/>
          <w:szCs w:val="24"/>
        </w:rPr>
        <w:t xml:space="preserve"> </w:t>
      </w:r>
      <w:r w:rsidR="001556CF" w:rsidRPr="001123A6">
        <w:rPr>
          <w:rFonts w:ascii="Times New Roman" w:hAnsi="Times New Roman" w:cs="Times New Roman"/>
          <w:sz w:val="24"/>
          <w:szCs w:val="24"/>
        </w:rPr>
        <w:t>Ч</w:t>
      </w:r>
      <w:r w:rsidRPr="001123A6">
        <w:rPr>
          <w:rFonts w:ascii="Times New Roman" w:hAnsi="Times New Roman" w:cs="Times New Roman"/>
          <w:sz w:val="24"/>
          <w:szCs w:val="24"/>
        </w:rPr>
        <w:t>то в том в 30</w:t>
      </w:r>
      <w:r w:rsidR="001556CF" w:rsidRPr="001123A6">
        <w:rPr>
          <w:rFonts w:ascii="Times New Roman" w:hAnsi="Times New Roman" w:cs="Times New Roman"/>
          <w:sz w:val="24"/>
          <w:szCs w:val="24"/>
        </w:rPr>
        <w:t>-м</w:t>
      </w:r>
      <w:r w:rsidRPr="001123A6">
        <w:rPr>
          <w:rFonts w:ascii="Times New Roman" w:hAnsi="Times New Roman" w:cs="Times New Roman"/>
          <w:sz w:val="24"/>
          <w:szCs w:val="24"/>
        </w:rPr>
        <w:t xml:space="preserve"> Синтезе, там много чего в том 30</w:t>
      </w:r>
      <w:r w:rsidR="001556CF" w:rsidRPr="001123A6">
        <w:rPr>
          <w:rFonts w:ascii="Times New Roman" w:hAnsi="Times New Roman" w:cs="Times New Roman"/>
          <w:sz w:val="24"/>
          <w:szCs w:val="24"/>
        </w:rPr>
        <w:t>-м</w:t>
      </w:r>
      <w:r w:rsidRPr="001123A6">
        <w:rPr>
          <w:rFonts w:ascii="Times New Roman" w:hAnsi="Times New Roman" w:cs="Times New Roman"/>
          <w:sz w:val="24"/>
          <w:szCs w:val="24"/>
        </w:rPr>
        <w:t xml:space="preserve"> Синтезе. Что сгущается в том тридцатом, что из этого начинает формироваться Интеллект?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Стандарт</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Стандарт к чему-то принадлежит. А у нас, вот это к чему нужно заложить </w:t>
      </w:r>
      <w:r w:rsidR="00B47F85" w:rsidRPr="001123A6">
        <w:rPr>
          <w:rFonts w:ascii="Times New Roman" w:hAnsi="Times New Roman" w:cs="Times New Roman"/>
          <w:sz w:val="24"/>
          <w:szCs w:val="24"/>
        </w:rPr>
        <w:t>ещё</w:t>
      </w:r>
      <w:r w:rsidRPr="001123A6">
        <w:rPr>
          <w:rFonts w:ascii="Times New Roman" w:hAnsi="Times New Roman" w:cs="Times New Roman"/>
          <w:sz w:val="24"/>
          <w:szCs w:val="24"/>
        </w:rPr>
        <w:t xml:space="preserve"> до Стандарта</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Функционал</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потом при применении Интеллекта появится. </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1556CF" w:rsidRPr="001123A6">
        <w:rPr>
          <w:rFonts w:ascii="Times New Roman" w:hAnsi="Times New Roman" w:cs="Times New Roman"/>
          <w:i/>
          <w:sz w:val="24"/>
          <w:szCs w:val="24"/>
        </w:rPr>
        <w:t xml:space="preserve">Прямой </w:t>
      </w:r>
      <w:r w:rsidRPr="001123A6">
        <w:rPr>
          <w:rFonts w:ascii="Times New Roman" w:hAnsi="Times New Roman" w:cs="Times New Roman"/>
          <w:i/>
          <w:sz w:val="24"/>
          <w:szCs w:val="24"/>
        </w:rPr>
        <w:t>Огонь Отца</w:t>
      </w:r>
      <w:r w:rsidR="001556CF" w:rsidRPr="001123A6">
        <w:rPr>
          <w:rFonts w:ascii="Times New Roman" w:hAnsi="Times New Roman" w:cs="Times New Roman"/>
          <w:i/>
          <w:sz w:val="24"/>
          <w:szCs w:val="24"/>
        </w:rPr>
        <w:t>, во-пер</w:t>
      </w:r>
      <w:r w:rsidR="00EC2423" w:rsidRPr="001123A6">
        <w:rPr>
          <w:rFonts w:ascii="Times New Roman" w:hAnsi="Times New Roman" w:cs="Times New Roman"/>
          <w:i/>
          <w:sz w:val="24"/>
          <w:szCs w:val="24"/>
        </w:rPr>
        <w:t>в</w:t>
      </w:r>
      <w:r w:rsidR="001556CF" w:rsidRPr="001123A6">
        <w:rPr>
          <w:rFonts w:ascii="Times New Roman" w:hAnsi="Times New Roman" w:cs="Times New Roman"/>
          <w:i/>
          <w:sz w:val="24"/>
          <w:szCs w:val="24"/>
        </w:rPr>
        <w:t>ых</w:t>
      </w:r>
      <w:r w:rsidR="00EC2423" w:rsidRPr="001123A6">
        <w:rPr>
          <w:rFonts w:ascii="Times New Roman" w:hAnsi="Times New Roman" w:cs="Times New Roman"/>
          <w:i/>
          <w:sz w:val="24"/>
          <w:szCs w:val="24"/>
        </w:rPr>
        <w:t>.</w:t>
      </w:r>
      <w:r w:rsidR="001556CF" w:rsidRPr="001123A6">
        <w:rPr>
          <w:rFonts w:ascii="Times New Roman" w:hAnsi="Times New Roman" w:cs="Times New Roman"/>
          <w:i/>
          <w:sz w:val="24"/>
          <w:szCs w:val="24"/>
        </w:rPr>
        <w:t xml:space="preserve">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Какой Огонь?</w:t>
      </w:r>
    </w:p>
    <w:p w:rsidR="00EC2423"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Из зала: </w:t>
      </w:r>
      <w:r w:rsidR="00EC2423" w:rsidRPr="001123A6">
        <w:rPr>
          <w:rFonts w:ascii="Times New Roman" w:hAnsi="Times New Roman" w:cs="Times New Roman"/>
          <w:i/>
          <w:sz w:val="24"/>
          <w:szCs w:val="24"/>
        </w:rPr>
        <w:t>Огонь Ч</w:t>
      </w:r>
      <w:r w:rsidRPr="001123A6">
        <w:rPr>
          <w:rFonts w:ascii="Times New Roman" w:hAnsi="Times New Roman" w:cs="Times New Roman"/>
          <w:i/>
          <w:sz w:val="24"/>
          <w:szCs w:val="24"/>
        </w:rPr>
        <w:t>асти</w:t>
      </w:r>
      <w:r w:rsidR="00EC2423" w:rsidRPr="001123A6">
        <w:rPr>
          <w:rFonts w:ascii="Times New Roman" w:hAnsi="Times New Roman" w:cs="Times New Roman"/>
          <w:i/>
          <w:sz w:val="24"/>
          <w:szCs w:val="24"/>
        </w:rPr>
        <w:t>.</w:t>
      </w:r>
    </w:p>
    <w:p w:rsidR="007F1239" w:rsidRPr="001123A6" w:rsidRDefault="00EC2423"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Мы же у Отца стяжаем.</w:t>
      </w:r>
      <w:r w:rsidR="007F1239" w:rsidRPr="001123A6">
        <w:rPr>
          <w:rFonts w:ascii="Times New Roman" w:hAnsi="Times New Roman" w:cs="Times New Roman"/>
          <w:i/>
          <w:sz w:val="24"/>
          <w:szCs w:val="24"/>
        </w:rPr>
        <w:t xml:space="preserve"> </w:t>
      </w:r>
    </w:p>
    <w:p w:rsidR="00EC2423"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w:t>
      </w:r>
      <w:r w:rsidR="00E567E9" w:rsidRPr="001123A6">
        <w:rPr>
          <w:rFonts w:ascii="Times New Roman" w:hAnsi="Times New Roman" w:cs="Times New Roman"/>
          <w:sz w:val="24"/>
          <w:szCs w:val="24"/>
        </w:rPr>
        <w:t>-о-о</w:t>
      </w:r>
      <w:r w:rsidRPr="001123A6">
        <w:rPr>
          <w:rFonts w:ascii="Times New Roman" w:hAnsi="Times New Roman" w:cs="Times New Roman"/>
          <w:sz w:val="24"/>
          <w:szCs w:val="24"/>
        </w:rPr>
        <w:t>т, мы подобно Отцу. Интеллект наш начинается с Интеллекта Отца. Правда</w:t>
      </w:r>
      <w:r w:rsidR="00EC2423" w:rsidRPr="001123A6">
        <w:rPr>
          <w:rFonts w:ascii="Times New Roman" w:hAnsi="Times New Roman" w:cs="Times New Roman"/>
          <w:sz w:val="24"/>
          <w:szCs w:val="24"/>
        </w:rPr>
        <w:t>,</w:t>
      </w:r>
      <w:r w:rsidRPr="001123A6">
        <w:rPr>
          <w:rFonts w:ascii="Times New Roman" w:hAnsi="Times New Roman" w:cs="Times New Roman"/>
          <w:sz w:val="24"/>
          <w:szCs w:val="24"/>
        </w:rPr>
        <w:t xml:space="preserve"> вс</w:t>
      </w:r>
      <w:r w:rsidR="00EC2423" w:rsidRPr="001123A6">
        <w:rPr>
          <w:rFonts w:ascii="Times New Roman" w:hAnsi="Times New Roman" w:cs="Times New Roman"/>
          <w:sz w:val="24"/>
          <w:szCs w:val="24"/>
        </w:rPr>
        <w:t>ё</w:t>
      </w:r>
      <w:r w:rsidRPr="001123A6">
        <w:rPr>
          <w:rFonts w:ascii="Times New Roman" w:hAnsi="Times New Roman" w:cs="Times New Roman"/>
          <w:sz w:val="24"/>
          <w:szCs w:val="24"/>
        </w:rPr>
        <w:t xml:space="preserve"> просто? Это с первым Синтезом нам объясняется. </w:t>
      </w:r>
      <w:r w:rsidR="004167A6" w:rsidRPr="001123A6">
        <w:rPr>
          <w:rFonts w:ascii="Times New Roman" w:hAnsi="Times New Roman" w:cs="Times New Roman"/>
          <w:sz w:val="24"/>
          <w:szCs w:val="24"/>
        </w:rPr>
        <w:t>То есть</w:t>
      </w:r>
      <w:r w:rsidR="0042732D" w:rsidRPr="001123A6">
        <w:rPr>
          <w:rFonts w:ascii="Times New Roman" w:hAnsi="Times New Roman" w:cs="Times New Roman"/>
          <w:sz w:val="24"/>
          <w:szCs w:val="24"/>
        </w:rPr>
        <w:t xml:space="preserve"> </w:t>
      </w:r>
      <w:r w:rsidR="00EC2423" w:rsidRPr="001123A6">
        <w:rPr>
          <w:rFonts w:ascii="Times New Roman" w:hAnsi="Times New Roman" w:cs="Times New Roman"/>
          <w:sz w:val="24"/>
          <w:szCs w:val="24"/>
        </w:rPr>
        <w:t>Интеллект наш –</w:t>
      </w:r>
      <w:r w:rsidRPr="001123A6">
        <w:rPr>
          <w:rFonts w:ascii="Times New Roman" w:hAnsi="Times New Roman" w:cs="Times New Roman"/>
          <w:sz w:val="24"/>
          <w:szCs w:val="24"/>
        </w:rPr>
        <w:t xml:space="preserve"> это частичка Интеллекта Отца. Только она маленькая по отношению к Отцовской. Не важно там, она какая. Вот, значит, на 30-м Синтезе Отец </w:t>
      </w:r>
      <w:r w:rsidR="00EC2423" w:rsidRPr="001123A6">
        <w:rPr>
          <w:rFonts w:ascii="Times New Roman" w:hAnsi="Times New Roman" w:cs="Times New Roman"/>
          <w:sz w:val="24"/>
          <w:szCs w:val="24"/>
        </w:rPr>
        <w:t xml:space="preserve">нас </w:t>
      </w:r>
      <w:r w:rsidRPr="001123A6">
        <w:rPr>
          <w:rFonts w:ascii="Times New Roman" w:hAnsi="Times New Roman" w:cs="Times New Roman"/>
          <w:sz w:val="24"/>
          <w:szCs w:val="24"/>
        </w:rPr>
        <w:t xml:space="preserve">наделяет частичкой Огня и Синтеза своего Интеллекта. Дальше к Отцовскому Синтезу и Огню Интеллекта что добавляется? Затем? Грубо говоря, из чего варим Интеллект? Извините. </w:t>
      </w:r>
    </w:p>
    <w:p w:rsidR="00EC2423" w:rsidRPr="001123A6" w:rsidRDefault="00EC2423"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Огнеобразы?</w:t>
      </w:r>
    </w:p>
    <w:p w:rsidR="00EC2423" w:rsidRPr="001123A6" w:rsidRDefault="00EC2423"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Не-е-ет. </w:t>
      </w:r>
    </w:p>
    <w:p w:rsidR="00EC2423" w:rsidRPr="001123A6" w:rsidRDefault="00EC2423"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Ядра, наверно. Принцип ОМ?</w:t>
      </w:r>
    </w:p>
    <w:p w:rsidR="00EC2423"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Материя добавляется. Какая?  </w:t>
      </w:r>
    </w:p>
    <w:p w:rsidR="00EC2423" w:rsidRPr="001123A6" w:rsidRDefault="00EC2423"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Интическая.</w:t>
      </w:r>
    </w:p>
    <w:p w:rsidR="00EC2423"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Интическая. </w:t>
      </w:r>
      <w:r w:rsidR="004167A6" w:rsidRPr="001123A6">
        <w:rPr>
          <w:rFonts w:ascii="Times New Roman" w:hAnsi="Times New Roman" w:cs="Times New Roman"/>
          <w:sz w:val="24"/>
          <w:szCs w:val="24"/>
        </w:rPr>
        <w:t>То есть</w:t>
      </w:r>
      <w:r w:rsidR="00EC2423" w:rsidRPr="001123A6">
        <w:rPr>
          <w:rFonts w:ascii="Times New Roman" w:hAnsi="Times New Roman" w:cs="Times New Roman"/>
          <w:sz w:val="24"/>
          <w:szCs w:val="24"/>
        </w:rPr>
        <w:t xml:space="preserve"> </w:t>
      </w:r>
      <w:r w:rsidRPr="0054253E">
        <w:rPr>
          <w:rFonts w:ascii="Times New Roman" w:hAnsi="Times New Roman" w:cs="Times New Roman"/>
          <w:sz w:val="24"/>
          <w:szCs w:val="24"/>
        </w:rPr>
        <w:t xml:space="preserve">Часть вырастает, организуется материально из Огня Отца. Огонь Отца </w:t>
      </w:r>
      <w:r w:rsidR="00EC2423" w:rsidRPr="0054253E">
        <w:rPr>
          <w:rFonts w:ascii="Times New Roman" w:hAnsi="Times New Roman" w:cs="Times New Roman"/>
          <w:sz w:val="24"/>
          <w:szCs w:val="24"/>
        </w:rPr>
        <w:t>–</w:t>
      </w:r>
      <w:r w:rsidRPr="0054253E">
        <w:rPr>
          <w:rFonts w:ascii="Times New Roman" w:hAnsi="Times New Roman" w:cs="Times New Roman"/>
          <w:sz w:val="24"/>
          <w:szCs w:val="24"/>
        </w:rPr>
        <w:t xml:space="preserve"> это Огонь, им нужно материализоваться</w:t>
      </w:r>
      <w:r w:rsidRPr="001123A6">
        <w:rPr>
          <w:rFonts w:ascii="Times New Roman" w:hAnsi="Times New Roman" w:cs="Times New Roman"/>
          <w:sz w:val="24"/>
          <w:szCs w:val="24"/>
        </w:rPr>
        <w:t xml:space="preserve">. Помните, Папа с Мамой встречаются, Отцовский и Материнский </w:t>
      </w:r>
      <w:r w:rsidR="00EC2423" w:rsidRPr="001123A6">
        <w:rPr>
          <w:rFonts w:ascii="Times New Roman" w:hAnsi="Times New Roman" w:cs="Times New Roman"/>
          <w:sz w:val="24"/>
          <w:szCs w:val="24"/>
        </w:rPr>
        <w:t>Огонь</w:t>
      </w:r>
      <w:r w:rsidRPr="001123A6">
        <w:rPr>
          <w:rFonts w:ascii="Times New Roman" w:hAnsi="Times New Roman" w:cs="Times New Roman"/>
          <w:sz w:val="24"/>
          <w:szCs w:val="24"/>
        </w:rPr>
        <w:t xml:space="preserve"> и </w:t>
      </w:r>
      <w:r w:rsidR="00EC2423" w:rsidRPr="001123A6">
        <w:rPr>
          <w:rFonts w:ascii="Times New Roman" w:hAnsi="Times New Roman" w:cs="Times New Roman"/>
          <w:sz w:val="24"/>
          <w:szCs w:val="24"/>
        </w:rPr>
        <w:t>Синтез должны встрети</w:t>
      </w:r>
      <w:r w:rsidRPr="001123A6">
        <w:rPr>
          <w:rFonts w:ascii="Times New Roman" w:hAnsi="Times New Roman" w:cs="Times New Roman"/>
          <w:sz w:val="24"/>
          <w:szCs w:val="24"/>
        </w:rPr>
        <w:t>т</w:t>
      </w:r>
      <w:r w:rsidR="00EC2423" w:rsidRPr="001123A6">
        <w:rPr>
          <w:rFonts w:ascii="Times New Roman" w:hAnsi="Times New Roman" w:cs="Times New Roman"/>
          <w:sz w:val="24"/>
          <w:szCs w:val="24"/>
        </w:rPr>
        <w:t>ься, что</w:t>
      </w:r>
      <w:r w:rsidRPr="001123A6">
        <w:rPr>
          <w:rFonts w:ascii="Times New Roman" w:hAnsi="Times New Roman" w:cs="Times New Roman"/>
          <w:sz w:val="24"/>
          <w:szCs w:val="24"/>
        </w:rPr>
        <w:t>бы у</w:t>
      </w:r>
      <w:r w:rsidR="00DB2CB0" w:rsidRPr="001123A6">
        <w:rPr>
          <w:rFonts w:ascii="Times New Roman" w:hAnsi="Times New Roman" w:cs="Times New Roman"/>
          <w:sz w:val="24"/>
          <w:szCs w:val="24"/>
        </w:rPr>
        <w:t xml:space="preserve"> нас появилась именно м</w:t>
      </w:r>
      <w:r w:rsidRPr="001123A6">
        <w:rPr>
          <w:rFonts w:ascii="Times New Roman" w:hAnsi="Times New Roman" w:cs="Times New Roman"/>
          <w:sz w:val="24"/>
          <w:szCs w:val="24"/>
        </w:rPr>
        <w:t>атерия этой Части Интеллект. И</w:t>
      </w:r>
      <w:r w:rsidR="00DB2CB0" w:rsidRPr="001123A6">
        <w:rPr>
          <w:rFonts w:ascii="Times New Roman" w:hAnsi="Times New Roman" w:cs="Times New Roman"/>
          <w:sz w:val="24"/>
          <w:szCs w:val="24"/>
        </w:rPr>
        <w:t>нтическая м</w:t>
      </w:r>
      <w:r w:rsidRPr="001123A6">
        <w:rPr>
          <w:rFonts w:ascii="Times New Roman" w:hAnsi="Times New Roman" w:cs="Times New Roman"/>
          <w:sz w:val="24"/>
          <w:szCs w:val="24"/>
        </w:rPr>
        <w:t xml:space="preserve">атерия, поэтому каждая Часть </w:t>
      </w:r>
      <w:r w:rsidR="00EC2423" w:rsidRPr="001123A6">
        <w:rPr>
          <w:rFonts w:ascii="Times New Roman" w:hAnsi="Times New Roman" w:cs="Times New Roman"/>
          <w:sz w:val="24"/>
          <w:szCs w:val="24"/>
        </w:rPr>
        <w:t>у нас</w:t>
      </w:r>
      <w:r w:rsidRPr="001123A6">
        <w:rPr>
          <w:rFonts w:ascii="Times New Roman" w:hAnsi="Times New Roman" w:cs="Times New Roman"/>
          <w:sz w:val="24"/>
          <w:szCs w:val="24"/>
        </w:rPr>
        <w:t xml:space="preserve"> собою основывается, базируется на соответствующем виде Материи. Есть такое? </w:t>
      </w:r>
    </w:p>
    <w:p w:rsidR="00DB2CB0"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Дальше</w:t>
      </w:r>
      <w:r w:rsidR="00EC2423"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EC2423" w:rsidRPr="001123A6">
        <w:rPr>
          <w:rFonts w:ascii="Times New Roman" w:hAnsi="Times New Roman" w:cs="Times New Roman"/>
          <w:sz w:val="24"/>
          <w:szCs w:val="24"/>
        </w:rPr>
        <w:t>Ч</w:t>
      </w:r>
      <w:r w:rsidRPr="001123A6">
        <w:rPr>
          <w:rFonts w:ascii="Times New Roman" w:hAnsi="Times New Roman" w:cs="Times New Roman"/>
          <w:sz w:val="24"/>
          <w:szCs w:val="24"/>
        </w:rPr>
        <w:t xml:space="preserve">то </w:t>
      </w:r>
      <w:r w:rsidR="00B47F85" w:rsidRPr="001123A6">
        <w:rPr>
          <w:rFonts w:ascii="Times New Roman" w:hAnsi="Times New Roman" w:cs="Times New Roman"/>
          <w:sz w:val="24"/>
          <w:szCs w:val="24"/>
        </w:rPr>
        <w:t>ещё</w:t>
      </w:r>
      <w:r w:rsidR="00EC2423" w:rsidRPr="001123A6">
        <w:rPr>
          <w:rFonts w:ascii="Times New Roman" w:hAnsi="Times New Roman" w:cs="Times New Roman"/>
          <w:sz w:val="24"/>
          <w:szCs w:val="24"/>
        </w:rPr>
        <w:t xml:space="preserve"> добавляется? Чтобы эта Часть была</w:t>
      </w:r>
      <w:r w:rsidRPr="001123A6">
        <w:rPr>
          <w:rFonts w:ascii="Times New Roman" w:hAnsi="Times New Roman" w:cs="Times New Roman"/>
          <w:sz w:val="24"/>
          <w:szCs w:val="24"/>
        </w:rPr>
        <w:t xml:space="preserve"> как-то организована, добавляется вид организации Материи, </w:t>
      </w:r>
      <w:r w:rsidR="004167A6" w:rsidRPr="001123A6">
        <w:rPr>
          <w:rFonts w:ascii="Times New Roman" w:hAnsi="Times New Roman" w:cs="Times New Roman"/>
          <w:sz w:val="24"/>
          <w:szCs w:val="24"/>
        </w:rPr>
        <w:t>то есть</w:t>
      </w:r>
      <w:r w:rsidR="00EC2423" w:rsidRPr="001123A6">
        <w:rPr>
          <w:rFonts w:ascii="Times New Roman" w:hAnsi="Times New Roman" w:cs="Times New Roman"/>
          <w:sz w:val="24"/>
          <w:szCs w:val="24"/>
        </w:rPr>
        <w:t xml:space="preserve"> </w:t>
      </w:r>
      <w:r w:rsidRPr="001123A6">
        <w:rPr>
          <w:rFonts w:ascii="Times New Roman" w:hAnsi="Times New Roman" w:cs="Times New Roman"/>
          <w:sz w:val="24"/>
          <w:szCs w:val="24"/>
        </w:rPr>
        <w:t>Часть может быть Реальностная, Часть может быть Плановая по пятой расе, ну если туда посмотреть, да? Планы, есть такие восприятия и</w:t>
      </w:r>
      <w:r w:rsidR="00EC2423" w:rsidRPr="001123A6">
        <w:rPr>
          <w:rFonts w:ascii="Times New Roman" w:hAnsi="Times New Roman" w:cs="Times New Roman"/>
          <w:sz w:val="24"/>
          <w:szCs w:val="24"/>
        </w:rPr>
        <w:t xml:space="preserve"> такие виды организации материи.</w:t>
      </w:r>
      <w:r w:rsidRPr="001123A6">
        <w:rPr>
          <w:rFonts w:ascii="Times New Roman" w:hAnsi="Times New Roman" w:cs="Times New Roman"/>
          <w:sz w:val="24"/>
          <w:szCs w:val="24"/>
        </w:rPr>
        <w:t xml:space="preserve"> Часть может быть Высоко Цельно Реальностной ракурсом Метагалактики Фа, Часть может быть какая? Пра</w:t>
      </w:r>
      <w:r w:rsidR="00EC2423" w:rsidRPr="001123A6">
        <w:rPr>
          <w:rFonts w:ascii="Times New Roman" w:hAnsi="Times New Roman" w:cs="Times New Roman"/>
          <w:sz w:val="24"/>
          <w:szCs w:val="24"/>
        </w:rPr>
        <w:t>-</w:t>
      </w:r>
      <w:r w:rsidRPr="001123A6">
        <w:rPr>
          <w:rFonts w:ascii="Times New Roman" w:hAnsi="Times New Roman" w:cs="Times New Roman"/>
          <w:sz w:val="24"/>
          <w:szCs w:val="24"/>
        </w:rPr>
        <w:t>ИВДИВО Реальностная ракурсом 33</w:t>
      </w:r>
      <w:r w:rsidR="00DB2CB0" w:rsidRPr="001123A6">
        <w:rPr>
          <w:rFonts w:ascii="Times New Roman" w:hAnsi="Times New Roman" w:cs="Times New Roman"/>
          <w:sz w:val="24"/>
          <w:szCs w:val="24"/>
        </w:rPr>
        <w:t>-го</w:t>
      </w:r>
      <w:r w:rsidRPr="001123A6">
        <w:rPr>
          <w:rFonts w:ascii="Times New Roman" w:hAnsi="Times New Roman" w:cs="Times New Roman"/>
          <w:sz w:val="24"/>
          <w:szCs w:val="24"/>
        </w:rPr>
        <w:t xml:space="preserve"> архетипа. </w:t>
      </w:r>
      <w:r w:rsidR="004167A6" w:rsidRPr="001123A6">
        <w:rPr>
          <w:rFonts w:ascii="Times New Roman" w:hAnsi="Times New Roman" w:cs="Times New Roman"/>
          <w:sz w:val="24"/>
          <w:szCs w:val="24"/>
        </w:rPr>
        <w:t>То есть</w:t>
      </w:r>
      <w:r w:rsidR="00DB2CB0" w:rsidRPr="001123A6">
        <w:rPr>
          <w:rFonts w:ascii="Times New Roman" w:hAnsi="Times New Roman" w:cs="Times New Roman"/>
          <w:sz w:val="24"/>
          <w:szCs w:val="24"/>
        </w:rPr>
        <w:t xml:space="preserve"> </w:t>
      </w:r>
      <w:r w:rsidRPr="001123A6">
        <w:rPr>
          <w:rFonts w:ascii="Times New Roman" w:hAnsi="Times New Roman" w:cs="Times New Roman"/>
          <w:sz w:val="24"/>
          <w:szCs w:val="24"/>
        </w:rPr>
        <w:t>вот этот Огонь и Синтез</w:t>
      </w:r>
      <w:r w:rsidR="00DB2CB0" w:rsidRPr="001123A6">
        <w:rPr>
          <w:rFonts w:ascii="Times New Roman" w:hAnsi="Times New Roman" w:cs="Times New Roman"/>
          <w:sz w:val="24"/>
          <w:szCs w:val="24"/>
        </w:rPr>
        <w:t>, рождая м</w:t>
      </w:r>
      <w:r w:rsidRPr="001123A6">
        <w:rPr>
          <w:rFonts w:ascii="Times New Roman" w:hAnsi="Times New Roman" w:cs="Times New Roman"/>
          <w:sz w:val="24"/>
          <w:szCs w:val="24"/>
        </w:rPr>
        <w:t>атерию</w:t>
      </w:r>
      <w:r w:rsidR="00DB2CB0" w:rsidRPr="001123A6">
        <w:rPr>
          <w:rFonts w:ascii="Times New Roman" w:hAnsi="Times New Roman" w:cs="Times New Roman"/>
          <w:sz w:val="24"/>
          <w:szCs w:val="24"/>
        </w:rPr>
        <w:t>,</w:t>
      </w:r>
      <w:r w:rsidRPr="001123A6">
        <w:rPr>
          <w:rFonts w:ascii="Times New Roman" w:hAnsi="Times New Roman" w:cs="Times New Roman"/>
          <w:sz w:val="24"/>
          <w:szCs w:val="24"/>
        </w:rPr>
        <w:t xml:space="preserve"> как-</w:t>
      </w:r>
      <w:r w:rsidR="00DB2CB0" w:rsidRPr="001123A6">
        <w:rPr>
          <w:rFonts w:ascii="Times New Roman" w:hAnsi="Times New Roman" w:cs="Times New Roman"/>
          <w:sz w:val="24"/>
          <w:szCs w:val="24"/>
        </w:rPr>
        <w:t>то организует,</w:t>
      </w:r>
      <w:r w:rsidRPr="001123A6">
        <w:rPr>
          <w:rFonts w:ascii="Times New Roman" w:hAnsi="Times New Roman" w:cs="Times New Roman"/>
          <w:sz w:val="24"/>
          <w:szCs w:val="24"/>
        </w:rPr>
        <w:t xml:space="preserve"> поэто</w:t>
      </w:r>
      <w:r w:rsidR="00DB2CB0" w:rsidRPr="001123A6">
        <w:rPr>
          <w:rFonts w:ascii="Times New Roman" w:hAnsi="Times New Roman" w:cs="Times New Roman"/>
          <w:sz w:val="24"/>
          <w:szCs w:val="24"/>
        </w:rPr>
        <w:t>му добавляется вид организации м</w:t>
      </w:r>
      <w:r w:rsidRPr="001123A6">
        <w:rPr>
          <w:rFonts w:ascii="Times New Roman" w:hAnsi="Times New Roman" w:cs="Times New Roman"/>
          <w:sz w:val="24"/>
          <w:szCs w:val="24"/>
        </w:rPr>
        <w:t xml:space="preserve">атерии. Увидели? </w:t>
      </w:r>
    </w:p>
    <w:p w:rsidR="00DB2CB0"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потом </w:t>
      </w:r>
      <w:r w:rsidR="00B47F85" w:rsidRPr="001123A6">
        <w:rPr>
          <w:rFonts w:ascii="Times New Roman" w:hAnsi="Times New Roman" w:cs="Times New Roman"/>
          <w:sz w:val="24"/>
          <w:szCs w:val="24"/>
        </w:rPr>
        <w:t>ещё</w:t>
      </w:r>
      <w:r w:rsidRPr="001123A6">
        <w:rPr>
          <w:rFonts w:ascii="Times New Roman" w:hAnsi="Times New Roman" w:cs="Times New Roman"/>
          <w:sz w:val="24"/>
          <w:szCs w:val="24"/>
        </w:rPr>
        <w:t xml:space="preserve"> туда наслаиваются Миры</w:t>
      </w:r>
      <w:r w:rsidR="00DB2CB0"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когда </w:t>
      </w:r>
      <w:r w:rsidR="00DB2CB0" w:rsidRPr="001123A6">
        <w:rPr>
          <w:rFonts w:ascii="Times New Roman" w:hAnsi="Times New Roman" w:cs="Times New Roman"/>
          <w:sz w:val="24"/>
          <w:szCs w:val="24"/>
        </w:rPr>
        <w:t>уже Ч</w:t>
      </w:r>
      <w:r w:rsidRPr="001123A6">
        <w:rPr>
          <w:rFonts w:ascii="Times New Roman" w:hAnsi="Times New Roman" w:cs="Times New Roman"/>
          <w:sz w:val="24"/>
          <w:szCs w:val="24"/>
        </w:rPr>
        <w:t>асть развиваться пошла, потом наслаивается туда Эволюции, там Компетенции добавляются,</w:t>
      </w:r>
      <w:r w:rsidR="00DB2CB0" w:rsidRPr="001123A6">
        <w:rPr>
          <w:rFonts w:ascii="Times New Roman" w:hAnsi="Times New Roman" w:cs="Times New Roman"/>
          <w:sz w:val="24"/>
          <w:szCs w:val="24"/>
        </w:rPr>
        <w:t xml:space="preserve"> что</w:t>
      </w:r>
      <w:r w:rsidRPr="001123A6">
        <w:rPr>
          <w:rFonts w:ascii="Times New Roman" w:hAnsi="Times New Roman" w:cs="Times New Roman"/>
          <w:sz w:val="24"/>
          <w:szCs w:val="24"/>
        </w:rPr>
        <w:t>бы она развивалась</w:t>
      </w:r>
      <w:r w:rsidR="00DB2CB0"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DB2CB0" w:rsidRPr="001123A6">
        <w:rPr>
          <w:rFonts w:ascii="Times New Roman" w:hAnsi="Times New Roman" w:cs="Times New Roman"/>
          <w:sz w:val="24"/>
          <w:szCs w:val="24"/>
        </w:rPr>
        <w:t>Э</w:t>
      </w:r>
      <w:r w:rsidRPr="001123A6">
        <w:rPr>
          <w:rFonts w:ascii="Times New Roman" w:hAnsi="Times New Roman" w:cs="Times New Roman"/>
          <w:sz w:val="24"/>
          <w:szCs w:val="24"/>
        </w:rPr>
        <w:t xml:space="preserve">то уже десятое дело. </w:t>
      </w:r>
      <w:r w:rsidR="004167A6" w:rsidRPr="001123A6">
        <w:rPr>
          <w:rFonts w:ascii="Times New Roman" w:hAnsi="Times New Roman" w:cs="Times New Roman"/>
          <w:sz w:val="24"/>
          <w:szCs w:val="24"/>
        </w:rPr>
        <w:t>То есть</w:t>
      </w:r>
      <w:r w:rsidR="00EC2423"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первично Ядро </w:t>
      </w:r>
      <w:r w:rsidR="00DB2CB0" w:rsidRPr="001123A6">
        <w:rPr>
          <w:rFonts w:ascii="Times New Roman" w:hAnsi="Times New Roman" w:cs="Times New Roman"/>
          <w:sz w:val="24"/>
          <w:szCs w:val="24"/>
        </w:rPr>
        <w:t>Части состоит из Огня такой же Части Отца и Интической материи плюс вид организации материи в зависимости</w:t>
      </w:r>
      <w:r w:rsidRPr="001123A6">
        <w:rPr>
          <w:rFonts w:ascii="Times New Roman" w:hAnsi="Times New Roman" w:cs="Times New Roman"/>
          <w:sz w:val="24"/>
          <w:szCs w:val="24"/>
        </w:rPr>
        <w:t xml:space="preserve"> от того, на какой вид </w:t>
      </w:r>
      <w:r w:rsidR="00DB2CB0" w:rsidRPr="001123A6">
        <w:rPr>
          <w:rFonts w:ascii="Times New Roman" w:hAnsi="Times New Roman" w:cs="Times New Roman"/>
          <w:sz w:val="24"/>
          <w:szCs w:val="24"/>
        </w:rPr>
        <w:t>организации материи в</w:t>
      </w:r>
      <w:r w:rsidRPr="001123A6">
        <w:rPr>
          <w:rFonts w:ascii="Times New Roman" w:hAnsi="Times New Roman" w:cs="Times New Roman"/>
          <w:sz w:val="24"/>
          <w:szCs w:val="24"/>
        </w:rPr>
        <w:t>ы с</w:t>
      </w:r>
      <w:r w:rsidR="00E567E9" w:rsidRPr="001123A6">
        <w:rPr>
          <w:rFonts w:ascii="Times New Roman" w:hAnsi="Times New Roman" w:cs="Times New Roman"/>
          <w:sz w:val="24"/>
          <w:szCs w:val="24"/>
        </w:rPr>
        <w:t>пособны, п</w:t>
      </w:r>
      <w:r w:rsidRPr="001123A6">
        <w:rPr>
          <w:rFonts w:ascii="Times New Roman" w:hAnsi="Times New Roman" w:cs="Times New Roman"/>
          <w:sz w:val="24"/>
          <w:szCs w:val="24"/>
        </w:rPr>
        <w:t xml:space="preserve">онимаете? </w:t>
      </w:r>
    </w:p>
    <w:p w:rsidR="003836B3"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w:t>
      </w:r>
      <w:r w:rsidRPr="001123A6">
        <w:rPr>
          <w:rFonts w:ascii="Times New Roman" w:hAnsi="Times New Roman" w:cs="Times New Roman"/>
          <w:b/>
          <w:sz w:val="24"/>
          <w:szCs w:val="24"/>
        </w:rPr>
        <w:t>У Отца внутри Части есть какой-то собственный Огонь или Синтез или Субстанция</w:t>
      </w:r>
      <w:r w:rsidR="00B44B23"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w:t>
      </w:r>
      <w:r w:rsidR="00B44B23" w:rsidRPr="001123A6">
        <w:rPr>
          <w:rFonts w:ascii="Times New Roman" w:hAnsi="Times New Roman" w:cs="Times New Roman"/>
          <w:b/>
          <w:sz w:val="24"/>
          <w:szCs w:val="24"/>
        </w:rPr>
        <w:t>В</w:t>
      </w:r>
      <w:r w:rsidRPr="001123A6">
        <w:rPr>
          <w:rFonts w:ascii="Times New Roman" w:hAnsi="Times New Roman" w:cs="Times New Roman"/>
          <w:b/>
          <w:sz w:val="24"/>
          <w:szCs w:val="24"/>
        </w:rPr>
        <w:t>нутри Отцовского Интеллекта</w:t>
      </w:r>
      <w:r w:rsidR="00EA1348"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w:t>
      </w:r>
      <w:r w:rsidR="00EA1348" w:rsidRPr="001123A6">
        <w:rPr>
          <w:rFonts w:ascii="Times New Roman" w:hAnsi="Times New Roman" w:cs="Times New Roman"/>
          <w:b/>
          <w:sz w:val="24"/>
          <w:szCs w:val="24"/>
        </w:rPr>
        <w:t>Что горит у Отца,</w:t>
      </w:r>
      <w:r w:rsidRPr="001123A6">
        <w:rPr>
          <w:rFonts w:ascii="Times New Roman" w:hAnsi="Times New Roman" w:cs="Times New Roman"/>
          <w:b/>
          <w:sz w:val="24"/>
          <w:szCs w:val="24"/>
        </w:rPr>
        <w:t xml:space="preserve"> </w:t>
      </w:r>
      <w:r w:rsidR="00EA1348" w:rsidRPr="001123A6">
        <w:rPr>
          <w:rFonts w:ascii="Times New Roman" w:hAnsi="Times New Roman" w:cs="Times New Roman"/>
          <w:b/>
          <w:sz w:val="24"/>
          <w:szCs w:val="24"/>
        </w:rPr>
        <w:t>т</w:t>
      </w:r>
      <w:r w:rsidRPr="001123A6">
        <w:rPr>
          <w:rFonts w:ascii="Times New Roman" w:hAnsi="Times New Roman" w:cs="Times New Roman"/>
          <w:b/>
          <w:sz w:val="24"/>
          <w:szCs w:val="24"/>
        </w:rPr>
        <w:t>о же самое у нас будет</w:t>
      </w:r>
      <w:r w:rsidR="00B44B23"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Свет. Свет</w:t>
      </w:r>
      <w:r w:rsidR="00EA1348" w:rsidRPr="001123A6">
        <w:rPr>
          <w:rFonts w:ascii="Times New Roman" w:hAnsi="Times New Roman" w:cs="Times New Roman"/>
          <w:b/>
          <w:sz w:val="24"/>
          <w:szCs w:val="24"/>
        </w:rPr>
        <w:t xml:space="preserve">! </w:t>
      </w:r>
      <w:r w:rsidRPr="001123A6">
        <w:rPr>
          <w:rFonts w:ascii="Times New Roman" w:hAnsi="Times New Roman" w:cs="Times New Roman"/>
          <w:b/>
          <w:sz w:val="24"/>
          <w:szCs w:val="24"/>
        </w:rPr>
        <w:t xml:space="preserve">Ядро – это </w:t>
      </w:r>
      <w:r w:rsidR="00B44B23" w:rsidRPr="001123A6">
        <w:rPr>
          <w:rFonts w:ascii="Times New Roman" w:hAnsi="Times New Roman" w:cs="Times New Roman"/>
          <w:b/>
          <w:sz w:val="24"/>
          <w:szCs w:val="24"/>
        </w:rPr>
        <w:t>уже м</w:t>
      </w:r>
      <w:r w:rsidRPr="001123A6">
        <w:rPr>
          <w:rFonts w:ascii="Times New Roman" w:hAnsi="Times New Roman" w:cs="Times New Roman"/>
          <w:b/>
          <w:sz w:val="24"/>
          <w:szCs w:val="24"/>
        </w:rPr>
        <w:t>атерия организующаяся.</w:t>
      </w:r>
      <w:r w:rsidRPr="001123A6">
        <w:rPr>
          <w:rFonts w:ascii="Times New Roman" w:hAnsi="Times New Roman" w:cs="Times New Roman"/>
          <w:sz w:val="24"/>
          <w:szCs w:val="24"/>
        </w:rPr>
        <w:t xml:space="preserve"> </w:t>
      </w:r>
      <w:r w:rsidR="00EA1348" w:rsidRPr="001123A6">
        <w:rPr>
          <w:rFonts w:ascii="Times New Roman" w:hAnsi="Times New Roman" w:cs="Times New Roman"/>
          <w:sz w:val="24"/>
          <w:szCs w:val="24"/>
        </w:rPr>
        <w:t>С</w:t>
      </w:r>
      <w:r w:rsidRPr="001123A6">
        <w:rPr>
          <w:rFonts w:ascii="Times New Roman" w:hAnsi="Times New Roman" w:cs="Times New Roman"/>
          <w:sz w:val="24"/>
          <w:szCs w:val="24"/>
        </w:rPr>
        <w:t>ама Часть</w:t>
      </w:r>
      <w:r w:rsidR="00B44B23" w:rsidRPr="001123A6">
        <w:rPr>
          <w:rFonts w:ascii="Times New Roman" w:hAnsi="Times New Roman" w:cs="Times New Roman"/>
          <w:sz w:val="24"/>
          <w:szCs w:val="24"/>
        </w:rPr>
        <w:t>,</w:t>
      </w:r>
      <w:r w:rsidRPr="001123A6">
        <w:rPr>
          <w:rFonts w:ascii="Times New Roman" w:hAnsi="Times New Roman" w:cs="Times New Roman"/>
          <w:sz w:val="24"/>
          <w:szCs w:val="24"/>
        </w:rPr>
        <w:t xml:space="preserve"> она состоит из Ядер, из Огнеобразов, что у Отца, что у нас только разные эти Ядра и Огнеоб</w:t>
      </w:r>
      <w:r w:rsidR="00B44B23" w:rsidRPr="001123A6">
        <w:rPr>
          <w:rFonts w:ascii="Times New Roman" w:hAnsi="Times New Roman" w:cs="Times New Roman"/>
          <w:sz w:val="24"/>
          <w:szCs w:val="24"/>
        </w:rPr>
        <w:t>разы. Вот. А чтобы Часть</w:t>
      </w:r>
      <w:r w:rsidRPr="001123A6">
        <w:rPr>
          <w:rFonts w:ascii="Times New Roman" w:hAnsi="Times New Roman" w:cs="Times New Roman"/>
          <w:sz w:val="24"/>
          <w:szCs w:val="24"/>
        </w:rPr>
        <w:t xml:space="preserve"> вообще-то сложилась, она складывается каким-то ракурсом у Отца – это Свет. Значит какой-то более высокий Свет потребляется Частью Интеллект у Отца, обрабатывается и вырабатывает Свет тот, который нужен Отцу по его возможностям. </w:t>
      </w:r>
    </w:p>
    <w:p w:rsidR="00EA1348"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Свет</w:t>
      </w:r>
      <w:r w:rsidR="00B44B23" w:rsidRPr="001123A6">
        <w:rPr>
          <w:rFonts w:ascii="Times New Roman" w:hAnsi="Times New Roman" w:cs="Times New Roman"/>
          <w:sz w:val="24"/>
          <w:szCs w:val="24"/>
        </w:rPr>
        <w:t xml:space="preserve"> как Огнеобразы, как Частички</w:t>
      </w:r>
      <w:r w:rsidRPr="001123A6">
        <w:rPr>
          <w:rFonts w:ascii="Times New Roman" w:hAnsi="Times New Roman" w:cs="Times New Roman"/>
          <w:sz w:val="24"/>
          <w:szCs w:val="24"/>
        </w:rPr>
        <w:t xml:space="preserve"> от Отца впитываем мы</w:t>
      </w:r>
      <w:r w:rsidR="00EA1348"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EA1348" w:rsidRPr="001123A6">
        <w:rPr>
          <w:rFonts w:ascii="Times New Roman" w:hAnsi="Times New Roman" w:cs="Times New Roman"/>
          <w:sz w:val="24"/>
          <w:szCs w:val="24"/>
        </w:rPr>
        <w:t>Э</w:t>
      </w:r>
      <w:r w:rsidRPr="001123A6">
        <w:rPr>
          <w:rFonts w:ascii="Times New Roman" w:hAnsi="Times New Roman" w:cs="Times New Roman"/>
          <w:sz w:val="24"/>
          <w:szCs w:val="24"/>
        </w:rPr>
        <w:t xml:space="preserve">тот Свет настолько высок для </w:t>
      </w:r>
      <w:r w:rsidR="00B44B23" w:rsidRPr="001123A6">
        <w:rPr>
          <w:rFonts w:ascii="Times New Roman" w:hAnsi="Times New Roman" w:cs="Times New Roman"/>
          <w:sz w:val="24"/>
          <w:szCs w:val="24"/>
        </w:rPr>
        <w:t>нас, что он запускает нашу Ч</w:t>
      </w:r>
      <w:r w:rsidRPr="001123A6">
        <w:rPr>
          <w:rFonts w:ascii="Times New Roman" w:hAnsi="Times New Roman" w:cs="Times New Roman"/>
          <w:sz w:val="24"/>
          <w:szCs w:val="24"/>
        </w:rPr>
        <w:t>асть Интеллект точно так</w:t>
      </w:r>
      <w:r w:rsidR="00B44B23" w:rsidRPr="001123A6">
        <w:rPr>
          <w:rFonts w:ascii="Times New Roman" w:hAnsi="Times New Roman" w:cs="Times New Roman"/>
          <w:sz w:val="24"/>
          <w:szCs w:val="24"/>
        </w:rPr>
        <w:t xml:space="preserve"> </w:t>
      </w:r>
      <w:r w:rsidRPr="001123A6">
        <w:rPr>
          <w:rFonts w:ascii="Times New Roman" w:hAnsi="Times New Roman" w:cs="Times New Roman"/>
          <w:sz w:val="24"/>
          <w:szCs w:val="24"/>
        </w:rPr>
        <w:t>же, точно так</w:t>
      </w:r>
      <w:r w:rsidR="00B44B23"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же сложенную, активирует, </w:t>
      </w:r>
      <w:r w:rsidR="004167A6" w:rsidRPr="001123A6">
        <w:rPr>
          <w:rFonts w:ascii="Times New Roman" w:hAnsi="Times New Roman" w:cs="Times New Roman"/>
          <w:sz w:val="24"/>
          <w:szCs w:val="24"/>
        </w:rPr>
        <w:t>то есть</w:t>
      </w:r>
      <w:r w:rsidR="00B44B23" w:rsidRPr="001123A6">
        <w:rPr>
          <w:rFonts w:ascii="Times New Roman" w:hAnsi="Times New Roman" w:cs="Times New Roman"/>
          <w:sz w:val="24"/>
          <w:szCs w:val="24"/>
        </w:rPr>
        <w:t xml:space="preserve"> запредельный</w:t>
      </w:r>
      <w:r w:rsidRPr="001123A6">
        <w:rPr>
          <w:rFonts w:ascii="Times New Roman" w:hAnsi="Times New Roman" w:cs="Times New Roman"/>
          <w:sz w:val="24"/>
          <w:szCs w:val="24"/>
        </w:rPr>
        <w:t xml:space="preserve"> для этой Части Свет входит в нее. Э</w:t>
      </w:r>
      <w:r w:rsidR="00B44B23" w:rsidRPr="001123A6">
        <w:rPr>
          <w:rFonts w:ascii="Times New Roman" w:hAnsi="Times New Roman" w:cs="Times New Roman"/>
          <w:sz w:val="24"/>
          <w:szCs w:val="24"/>
        </w:rPr>
        <w:t>то Отцовский Свет. Активирует её</w:t>
      </w:r>
      <w:r w:rsidRPr="001123A6">
        <w:rPr>
          <w:rFonts w:ascii="Times New Roman" w:hAnsi="Times New Roman" w:cs="Times New Roman"/>
          <w:sz w:val="24"/>
          <w:szCs w:val="24"/>
        </w:rPr>
        <w:t xml:space="preserve"> на то, чтобы ней закрутились разные процессы, и наша Часть, начиная обрабатывать Свет Отца, по итогам должна выработать свой Свет. И это уже Свет</w:t>
      </w:r>
      <w:r w:rsidR="00B44B23" w:rsidRPr="001123A6">
        <w:rPr>
          <w:rFonts w:ascii="Times New Roman" w:hAnsi="Times New Roman" w:cs="Times New Roman"/>
          <w:sz w:val="24"/>
          <w:szCs w:val="24"/>
        </w:rPr>
        <w:t>,</w:t>
      </w:r>
      <w:r w:rsidRPr="001123A6">
        <w:rPr>
          <w:rFonts w:ascii="Times New Roman" w:hAnsi="Times New Roman" w:cs="Times New Roman"/>
          <w:sz w:val="24"/>
          <w:szCs w:val="24"/>
        </w:rPr>
        <w:t xml:space="preserve"> можем назвать природно-биологический, не вот этот внешний Свет Солнца, вот – это наш биологический Свет, который мы вырабатываем своим Интеллектом и, естественно, он будет отличаться от того Света, который входит в Интеллект. Другими словами, на входе в Интеллект </w:t>
      </w:r>
      <w:r w:rsidR="00B44B23" w:rsidRPr="001123A6">
        <w:rPr>
          <w:rFonts w:ascii="Times New Roman" w:hAnsi="Times New Roman" w:cs="Times New Roman"/>
          <w:sz w:val="24"/>
          <w:szCs w:val="24"/>
        </w:rPr>
        <w:t>–</w:t>
      </w:r>
      <w:r w:rsidRPr="001123A6">
        <w:rPr>
          <w:rFonts w:ascii="Times New Roman" w:hAnsi="Times New Roman" w:cs="Times New Roman"/>
          <w:sz w:val="24"/>
          <w:szCs w:val="24"/>
        </w:rPr>
        <w:t xml:space="preserve"> Свет, на выходе</w:t>
      </w:r>
      <w:r w:rsidR="00B44B23"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 Свет. На входе Отцовский Свет, на выходе, ну или Аватарский даже Свет, на выходе наш Свет переработанный, обработанный так, </w:t>
      </w:r>
      <w:r w:rsidR="00B44B23" w:rsidRPr="001123A6">
        <w:rPr>
          <w:rFonts w:ascii="Times New Roman" w:hAnsi="Times New Roman" w:cs="Times New Roman"/>
          <w:sz w:val="24"/>
          <w:szCs w:val="24"/>
        </w:rPr>
        <w:t>как мы можем. Увидели вот этот з</w:t>
      </w:r>
      <w:r w:rsidRPr="001123A6">
        <w:rPr>
          <w:rFonts w:ascii="Times New Roman" w:hAnsi="Times New Roman" w:cs="Times New Roman"/>
          <w:sz w:val="24"/>
          <w:szCs w:val="24"/>
        </w:rPr>
        <w:t xml:space="preserve">акон?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так с каждой Частью, между прочим.</w:t>
      </w:r>
    </w:p>
    <w:p w:rsidR="007F1239" w:rsidRPr="001123A6" w:rsidRDefault="00B44B23"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w:t>
      </w:r>
      <w:r w:rsidR="007F1239" w:rsidRPr="001123A6">
        <w:rPr>
          <w:rFonts w:ascii="Times New Roman" w:hAnsi="Times New Roman" w:cs="Times New Roman"/>
          <w:i/>
          <w:sz w:val="24"/>
          <w:szCs w:val="24"/>
        </w:rPr>
        <w:t xml:space="preserve"> каждую Часть Свет входит.</w:t>
      </w:r>
    </w:p>
    <w:p w:rsidR="00EA1348"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w:t>
      </w:r>
    </w:p>
    <w:p w:rsidR="00EA1348" w:rsidRPr="001123A6" w:rsidRDefault="00EA1348" w:rsidP="007F1239">
      <w:pPr>
        <w:spacing w:after="0" w:line="240" w:lineRule="auto"/>
        <w:ind w:firstLine="567"/>
        <w:jc w:val="both"/>
        <w:rPr>
          <w:rFonts w:ascii="Times New Roman" w:hAnsi="Times New Roman" w:cs="Times New Roman"/>
          <w:sz w:val="24"/>
          <w:szCs w:val="24"/>
        </w:rPr>
      </w:pPr>
    </w:p>
    <w:p w:rsidR="00EA1348" w:rsidRPr="001123A6" w:rsidRDefault="00EA1348" w:rsidP="0054253E">
      <w:pPr>
        <w:pStyle w:val="2"/>
        <w:ind w:firstLine="567"/>
        <w:rPr>
          <w:rFonts w:ascii="Times New Roman" w:hAnsi="Times New Roman" w:cs="Times New Roman"/>
          <w:b/>
          <w:color w:val="auto"/>
          <w:sz w:val="24"/>
          <w:szCs w:val="24"/>
        </w:rPr>
      </w:pPr>
      <w:bookmarkStart w:id="46" w:name="_Toc141142883"/>
      <w:r w:rsidRPr="001123A6">
        <w:rPr>
          <w:rFonts w:ascii="Times New Roman" w:hAnsi="Times New Roman" w:cs="Times New Roman"/>
          <w:b/>
          <w:color w:val="auto"/>
          <w:sz w:val="24"/>
          <w:szCs w:val="24"/>
        </w:rPr>
        <w:t>Что такое Пра- и как работает</w:t>
      </w:r>
      <w:bookmarkEnd w:id="46"/>
    </w:p>
    <w:p w:rsidR="00EA1348" w:rsidRPr="001123A6" w:rsidRDefault="00EA1348" w:rsidP="007F1239">
      <w:pPr>
        <w:spacing w:after="0" w:line="240" w:lineRule="auto"/>
        <w:ind w:firstLine="567"/>
        <w:jc w:val="both"/>
        <w:rPr>
          <w:rFonts w:ascii="Times New Roman" w:hAnsi="Times New Roman" w:cs="Times New Roman"/>
          <w:sz w:val="24"/>
          <w:szCs w:val="24"/>
        </w:rPr>
      </w:pPr>
    </w:p>
    <w:p w:rsidR="00B06A77"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В каждую Часть свое начало входит</w:t>
      </w:r>
      <w:r w:rsidRPr="001123A6">
        <w:rPr>
          <w:rFonts w:ascii="Times New Roman" w:hAnsi="Times New Roman" w:cs="Times New Roman"/>
          <w:sz w:val="24"/>
          <w:szCs w:val="24"/>
        </w:rPr>
        <w:t>. Можно сказать, что этот Свет ни Огонь, ни Синтез</w:t>
      </w:r>
      <w:r w:rsidR="003836B3" w:rsidRPr="001123A6">
        <w:rPr>
          <w:rFonts w:ascii="Times New Roman" w:hAnsi="Times New Roman" w:cs="Times New Roman"/>
          <w:sz w:val="24"/>
          <w:szCs w:val="24"/>
        </w:rPr>
        <w:t xml:space="preserve"> что</w:t>
      </w:r>
      <w:r w:rsidRPr="001123A6">
        <w:rPr>
          <w:rFonts w:ascii="Times New Roman" w:hAnsi="Times New Roman" w:cs="Times New Roman"/>
          <w:sz w:val="24"/>
          <w:szCs w:val="24"/>
        </w:rPr>
        <w:t>бы не путать, но это какая-</w:t>
      </w:r>
      <w:r w:rsidR="003836B3" w:rsidRPr="001123A6">
        <w:rPr>
          <w:rFonts w:ascii="Times New Roman" w:hAnsi="Times New Roman" w:cs="Times New Roman"/>
          <w:sz w:val="24"/>
          <w:szCs w:val="24"/>
        </w:rPr>
        <w:t>то ф</w:t>
      </w:r>
      <w:r w:rsidRPr="001123A6">
        <w:rPr>
          <w:rFonts w:ascii="Times New Roman" w:hAnsi="Times New Roman" w:cs="Times New Roman"/>
          <w:sz w:val="24"/>
          <w:szCs w:val="24"/>
        </w:rPr>
        <w:t xml:space="preserve">ундаментальность. Фундаментальность </w:t>
      </w:r>
      <w:r w:rsidR="003836B3" w:rsidRPr="001123A6">
        <w:rPr>
          <w:rFonts w:ascii="Times New Roman" w:hAnsi="Times New Roman" w:cs="Times New Roman"/>
          <w:sz w:val="24"/>
          <w:szCs w:val="24"/>
        </w:rPr>
        <w:t>Свет насыщает нас. А что такое ф</w:t>
      </w:r>
      <w:r w:rsidRPr="001123A6">
        <w:rPr>
          <w:rFonts w:ascii="Times New Roman" w:hAnsi="Times New Roman" w:cs="Times New Roman"/>
          <w:sz w:val="24"/>
          <w:szCs w:val="24"/>
        </w:rPr>
        <w:t>ундаментальность? Или это Прасвет. Так тоже, можно сказать. Что это такое? Вот в Отцовской реальности его Материи состоит из частичек Пра</w:t>
      </w:r>
      <w:r w:rsidR="00B06A77" w:rsidRPr="001123A6">
        <w:rPr>
          <w:rFonts w:ascii="Times New Roman" w:hAnsi="Times New Roman" w:cs="Times New Roman"/>
          <w:sz w:val="24"/>
          <w:szCs w:val="24"/>
        </w:rPr>
        <w:t>-. Их для нас 64 вида, но счас, правда, растё</w:t>
      </w:r>
      <w:r w:rsidRPr="001123A6">
        <w:rPr>
          <w:rFonts w:ascii="Times New Roman" w:hAnsi="Times New Roman" w:cs="Times New Roman"/>
          <w:sz w:val="24"/>
          <w:szCs w:val="24"/>
        </w:rPr>
        <w:t>т 256. Ну, 64 это от Прадвижения до Прасинтеза. И Отцовское в</w:t>
      </w:r>
      <w:r w:rsidR="00B06A77" w:rsidRPr="001123A6">
        <w:rPr>
          <w:rFonts w:ascii="Times New Roman" w:hAnsi="Times New Roman" w:cs="Times New Roman"/>
          <w:sz w:val="24"/>
          <w:szCs w:val="24"/>
        </w:rPr>
        <w:t>еще</w:t>
      </w:r>
      <w:r w:rsidRPr="001123A6">
        <w:rPr>
          <w:rFonts w:ascii="Times New Roman" w:hAnsi="Times New Roman" w:cs="Times New Roman"/>
          <w:sz w:val="24"/>
          <w:szCs w:val="24"/>
        </w:rPr>
        <w:t xml:space="preserve">ство Материи </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фактически соед</w:t>
      </w:r>
      <w:r w:rsidR="00B06A77" w:rsidRPr="001123A6">
        <w:rPr>
          <w:rFonts w:ascii="Times New Roman" w:hAnsi="Times New Roman" w:cs="Times New Roman"/>
          <w:sz w:val="24"/>
          <w:szCs w:val="24"/>
        </w:rPr>
        <w:t>иненные Отцом вот эти Частички П</w:t>
      </w:r>
      <w:r w:rsidRPr="001123A6">
        <w:rPr>
          <w:rFonts w:ascii="Times New Roman" w:hAnsi="Times New Roman" w:cs="Times New Roman"/>
          <w:sz w:val="24"/>
          <w:szCs w:val="24"/>
        </w:rPr>
        <w:t>ра</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 xml:space="preserve"> в разных пропорциях, состояниях. Это точно так</w:t>
      </w:r>
      <w:r w:rsidR="00B06A77" w:rsidRPr="001123A6">
        <w:rPr>
          <w:rFonts w:ascii="Times New Roman" w:hAnsi="Times New Roman" w:cs="Times New Roman"/>
          <w:sz w:val="24"/>
          <w:szCs w:val="24"/>
        </w:rPr>
        <w:t xml:space="preserve"> </w:t>
      </w:r>
      <w:r w:rsidRPr="001123A6">
        <w:rPr>
          <w:rFonts w:ascii="Times New Roman" w:hAnsi="Times New Roman" w:cs="Times New Roman"/>
          <w:sz w:val="24"/>
          <w:szCs w:val="24"/>
        </w:rPr>
        <w:t>же как наше в</w:t>
      </w:r>
      <w:r w:rsidR="00B06A77" w:rsidRPr="001123A6">
        <w:rPr>
          <w:rFonts w:ascii="Times New Roman" w:hAnsi="Times New Roman" w:cs="Times New Roman"/>
          <w:sz w:val="24"/>
          <w:szCs w:val="24"/>
        </w:rPr>
        <w:t>еще</w:t>
      </w:r>
      <w:r w:rsidRPr="001123A6">
        <w:rPr>
          <w:rFonts w:ascii="Times New Roman" w:hAnsi="Times New Roman" w:cs="Times New Roman"/>
          <w:sz w:val="24"/>
          <w:szCs w:val="24"/>
        </w:rPr>
        <w:t>ство состоит из разных Огнеобразов. Только у нас оно в</w:t>
      </w:r>
      <w:r w:rsidR="00B06A77" w:rsidRPr="001123A6">
        <w:rPr>
          <w:rFonts w:ascii="Times New Roman" w:hAnsi="Times New Roman" w:cs="Times New Roman"/>
          <w:sz w:val="24"/>
          <w:szCs w:val="24"/>
        </w:rPr>
        <w:t>еще</w:t>
      </w:r>
      <w:r w:rsidRPr="001123A6">
        <w:rPr>
          <w:rFonts w:ascii="Times New Roman" w:hAnsi="Times New Roman" w:cs="Times New Roman"/>
          <w:sz w:val="24"/>
          <w:szCs w:val="24"/>
        </w:rPr>
        <w:t xml:space="preserve">ство такое более нижестоящее получается.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когда Отцовская Материя </w:t>
      </w:r>
      <w:r w:rsidR="00B06A77" w:rsidRPr="001123A6">
        <w:rPr>
          <w:rFonts w:ascii="Times New Roman" w:hAnsi="Times New Roman" w:cs="Times New Roman"/>
          <w:sz w:val="24"/>
          <w:szCs w:val="24"/>
        </w:rPr>
        <w:t>входит в ИВДИВО в целом, да? То,</w:t>
      </w:r>
      <w:r w:rsidRPr="001123A6">
        <w:rPr>
          <w:rFonts w:ascii="Times New Roman" w:hAnsi="Times New Roman" w:cs="Times New Roman"/>
          <w:sz w:val="24"/>
          <w:szCs w:val="24"/>
        </w:rPr>
        <w:t xml:space="preserve"> </w:t>
      </w:r>
      <w:r w:rsidR="004167A6" w:rsidRPr="001123A6">
        <w:rPr>
          <w:rFonts w:ascii="Times New Roman" w:hAnsi="Times New Roman" w:cs="Times New Roman"/>
          <w:sz w:val="24"/>
          <w:szCs w:val="24"/>
        </w:rPr>
        <w:t>то есть</w:t>
      </w:r>
      <w:r w:rsidR="00B06A77" w:rsidRPr="001123A6">
        <w:rPr>
          <w:rFonts w:ascii="Times New Roman" w:hAnsi="Times New Roman" w:cs="Times New Roman"/>
          <w:sz w:val="24"/>
          <w:szCs w:val="24"/>
        </w:rPr>
        <w:t xml:space="preserve"> </w:t>
      </w:r>
      <w:r w:rsidRPr="001123A6">
        <w:rPr>
          <w:rFonts w:ascii="Times New Roman" w:hAnsi="Times New Roman" w:cs="Times New Roman"/>
          <w:sz w:val="24"/>
          <w:szCs w:val="24"/>
        </w:rPr>
        <w:t>что</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 xml:space="preserve"> получается, что входит в ИВДИВО? – Пра</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 Мы</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то в целом называем Прасинтез. Он разрывает связи, когда входит в ИВДИВО, разрывается на 64 вида Пра</w:t>
      </w:r>
      <w:r w:rsidR="00B06A77" w:rsidRPr="001123A6">
        <w:rPr>
          <w:rFonts w:ascii="Times New Roman" w:hAnsi="Times New Roman" w:cs="Times New Roman"/>
          <w:sz w:val="24"/>
          <w:szCs w:val="24"/>
        </w:rPr>
        <w:t>- и уже в условиях</w:t>
      </w:r>
      <w:r w:rsidRPr="001123A6">
        <w:rPr>
          <w:rFonts w:ascii="Times New Roman" w:hAnsi="Times New Roman" w:cs="Times New Roman"/>
          <w:sz w:val="24"/>
          <w:szCs w:val="24"/>
        </w:rPr>
        <w:t xml:space="preserve"> ИВДИВО Синтез ИВДИВО собирает эти Пра</w:t>
      </w:r>
      <w:r w:rsidR="00B06A77" w:rsidRPr="001123A6">
        <w:rPr>
          <w:rFonts w:ascii="Times New Roman" w:hAnsi="Times New Roman" w:cs="Times New Roman"/>
          <w:sz w:val="24"/>
          <w:szCs w:val="24"/>
        </w:rPr>
        <w:t>-</w:t>
      </w:r>
      <w:r w:rsidRPr="001123A6">
        <w:rPr>
          <w:rFonts w:ascii="Times New Roman" w:hAnsi="Times New Roman" w:cs="Times New Roman"/>
          <w:sz w:val="24"/>
          <w:szCs w:val="24"/>
        </w:rPr>
        <w:t xml:space="preserve"> и синтезирует их по-</w:t>
      </w:r>
      <w:r w:rsidR="00B06A77" w:rsidRPr="001123A6">
        <w:rPr>
          <w:rFonts w:ascii="Times New Roman" w:hAnsi="Times New Roman" w:cs="Times New Roman"/>
          <w:sz w:val="24"/>
          <w:szCs w:val="24"/>
        </w:rPr>
        <w:t>другому, что</w:t>
      </w:r>
      <w:r w:rsidRPr="001123A6">
        <w:rPr>
          <w:rFonts w:ascii="Times New Roman" w:hAnsi="Times New Roman" w:cs="Times New Roman"/>
          <w:sz w:val="24"/>
          <w:szCs w:val="24"/>
        </w:rPr>
        <w:t>бы сложился Синтез, свой</w:t>
      </w:r>
      <w:r w:rsidR="00B06A77" w:rsidRPr="001123A6">
        <w:rPr>
          <w:rFonts w:ascii="Times New Roman" w:hAnsi="Times New Roman" w:cs="Times New Roman"/>
          <w:sz w:val="24"/>
          <w:szCs w:val="24"/>
        </w:rPr>
        <w:t>ственный нашей м</w:t>
      </w:r>
      <w:r w:rsidRPr="001123A6">
        <w:rPr>
          <w:rFonts w:ascii="Times New Roman" w:hAnsi="Times New Roman" w:cs="Times New Roman"/>
          <w:sz w:val="24"/>
          <w:szCs w:val="24"/>
        </w:rPr>
        <w:t>атерии, и ид</w:t>
      </w:r>
      <w:r w:rsidR="00B06A77" w:rsidRPr="001123A6">
        <w:rPr>
          <w:rFonts w:ascii="Times New Roman" w:hAnsi="Times New Roman" w:cs="Times New Roman"/>
          <w:sz w:val="24"/>
          <w:szCs w:val="24"/>
        </w:rPr>
        <w:t>ё</w:t>
      </w:r>
      <w:r w:rsidRPr="001123A6">
        <w:rPr>
          <w:rFonts w:ascii="Times New Roman" w:hAnsi="Times New Roman" w:cs="Times New Roman"/>
          <w:sz w:val="24"/>
          <w:szCs w:val="24"/>
        </w:rPr>
        <w:t>т в этом адаптация сквозь ИВДИВО отцов</w:t>
      </w:r>
      <w:r w:rsidR="00B06A77" w:rsidRPr="001123A6">
        <w:rPr>
          <w:rFonts w:ascii="Times New Roman" w:hAnsi="Times New Roman" w:cs="Times New Roman"/>
          <w:sz w:val="24"/>
          <w:szCs w:val="24"/>
        </w:rPr>
        <w:t>ской Материи и приспособление её</w:t>
      </w:r>
      <w:r w:rsidRPr="001123A6">
        <w:rPr>
          <w:rFonts w:ascii="Times New Roman" w:hAnsi="Times New Roman" w:cs="Times New Roman"/>
          <w:sz w:val="24"/>
          <w:szCs w:val="24"/>
        </w:rPr>
        <w:t xml:space="preserve"> к нам. Но для нас это уже Синтез.</w:t>
      </w:r>
    </w:p>
    <w:p w:rsidR="007F1239" w:rsidRPr="001123A6" w:rsidRDefault="00B06A77"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Там метрики</w:t>
      </w:r>
      <w:r w:rsidR="00FE1EA4"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получае</w:t>
      </w:r>
      <w:r w:rsidR="007F1239" w:rsidRPr="001123A6">
        <w:rPr>
          <w:rFonts w:ascii="Times New Roman" w:hAnsi="Times New Roman" w:cs="Times New Roman"/>
          <w:i/>
          <w:sz w:val="24"/>
          <w:szCs w:val="24"/>
        </w:rPr>
        <w:t>тся</w:t>
      </w:r>
      <w:r w:rsidR="00FE1EA4"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что ль</w:t>
      </w:r>
      <w:r w:rsidR="007F1239" w:rsidRPr="001123A6">
        <w:rPr>
          <w:rFonts w:ascii="Times New Roman" w:hAnsi="Times New Roman" w:cs="Times New Roman"/>
          <w:i/>
          <w:sz w:val="24"/>
          <w:szCs w:val="24"/>
        </w:rPr>
        <w:t xml:space="preserve">? </w:t>
      </w:r>
    </w:p>
    <w:p w:rsidR="00690ABA" w:rsidRPr="001123A6" w:rsidRDefault="00B06A77"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Метрик</w:t>
      </w:r>
      <w:r w:rsidR="00EA1348" w:rsidRPr="001123A6">
        <w:rPr>
          <w:rFonts w:ascii="Times New Roman" w:hAnsi="Times New Roman" w:cs="Times New Roman"/>
          <w:sz w:val="24"/>
          <w:szCs w:val="24"/>
        </w:rPr>
        <w:t>и</w:t>
      </w:r>
      <w:r w:rsidRPr="001123A6">
        <w:rPr>
          <w:rFonts w:ascii="Times New Roman" w:hAnsi="Times New Roman" w:cs="Times New Roman"/>
          <w:sz w:val="24"/>
          <w:szCs w:val="24"/>
        </w:rPr>
        <w:t xml:space="preserve"> – правильно. Счас, если хочешь, дойдём до них</w:t>
      </w:r>
      <w:r w:rsidR="007F1239" w:rsidRPr="001123A6">
        <w:rPr>
          <w:rFonts w:ascii="Times New Roman" w:hAnsi="Times New Roman" w:cs="Times New Roman"/>
          <w:sz w:val="24"/>
          <w:szCs w:val="24"/>
        </w:rPr>
        <w:t>, чтобы понять. Вы молодцы. Значит, получается, вот эти Пра</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разрываются из Отцовской Материи, собираются в ИВДИВО у нас по-другому, и получ</w:t>
      </w:r>
      <w:r w:rsidRPr="001123A6">
        <w:rPr>
          <w:rFonts w:ascii="Times New Roman" w:hAnsi="Times New Roman" w:cs="Times New Roman"/>
          <w:sz w:val="24"/>
          <w:szCs w:val="24"/>
        </w:rPr>
        <w:t>аю</w:t>
      </w:r>
      <w:r w:rsidR="007F1239" w:rsidRPr="001123A6">
        <w:rPr>
          <w:rFonts w:ascii="Times New Roman" w:hAnsi="Times New Roman" w:cs="Times New Roman"/>
          <w:sz w:val="24"/>
          <w:szCs w:val="24"/>
        </w:rPr>
        <w:t>тся записи Синтеза</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свойственны</w:t>
      </w:r>
      <w:r w:rsidRPr="001123A6">
        <w:rPr>
          <w:rFonts w:ascii="Times New Roman" w:hAnsi="Times New Roman" w:cs="Times New Roman"/>
          <w:sz w:val="24"/>
          <w:szCs w:val="24"/>
        </w:rPr>
        <w:t>е нашей Материи. А з</w:t>
      </w:r>
      <w:r w:rsidR="007F1239" w:rsidRPr="001123A6">
        <w:rPr>
          <w:rFonts w:ascii="Times New Roman" w:hAnsi="Times New Roman" w:cs="Times New Roman"/>
          <w:sz w:val="24"/>
          <w:szCs w:val="24"/>
        </w:rPr>
        <w:t xml:space="preserve">аписи Синтеза </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это Стандарты, Параметры Материи, которые определены Отцом, потому что от Отца эти все Пра</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идут из его Материи,</w:t>
      </w:r>
      <w:r w:rsidRPr="001123A6">
        <w:rPr>
          <w:rFonts w:ascii="Times New Roman" w:hAnsi="Times New Roman" w:cs="Times New Roman"/>
          <w:sz w:val="24"/>
          <w:szCs w:val="24"/>
        </w:rPr>
        <w:t xml:space="preserve"> из его живой Материи. Но когда</w:t>
      </w:r>
      <w:r w:rsidR="007F1239" w:rsidRPr="001123A6">
        <w:rPr>
          <w:rFonts w:ascii="Times New Roman" w:hAnsi="Times New Roman" w:cs="Times New Roman"/>
          <w:sz w:val="24"/>
          <w:szCs w:val="24"/>
        </w:rPr>
        <w:t xml:space="preserve"> вот э</w:t>
      </w:r>
      <w:r w:rsidRPr="001123A6">
        <w:rPr>
          <w:rFonts w:ascii="Times New Roman" w:hAnsi="Times New Roman" w:cs="Times New Roman"/>
          <w:sz w:val="24"/>
          <w:szCs w:val="24"/>
        </w:rPr>
        <w:t>ти вот прасинтезированные</w:t>
      </w:r>
      <w:r w:rsidR="007F1239" w:rsidRPr="001123A6">
        <w:rPr>
          <w:rFonts w:ascii="Times New Roman" w:hAnsi="Times New Roman" w:cs="Times New Roman"/>
          <w:sz w:val="24"/>
          <w:szCs w:val="24"/>
        </w:rPr>
        <w:t xml:space="preserve"> складываются в нас, из них начинает что?  </w:t>
      </w:r>
      <w:r w:rsidR="00690ABA" w:rsidRPr="001123A6">
        <w:rPr>
          <w:rFonts w:ascii="Times New Roman" w:hAnsi="Times New Roman" w:cs="Times New Roman"/>
          <w:sz w:val="24"/>
          <w:szCs w:val="24"/>
        </w:rPr>
        <w:t>в</w:t>
      </w:r>
      <w:r w:rsidR="007F1239" w:rsidRPr="001123A6">
        <w:rPr>
          <w:rFonts w:ascii="Times New Roman" w:hAnsi="Times New Roman" w:cs="Times New Roman"/>
          <w:sz w:val="24"/>
          <w:szCs w:val="24"/>
        </w:rPr>
        <w:t>ыявляться некая Воля этого Синтеза. И вот эта Воля выявляется из каждого Пра</w:t>
      </w:r>
      <w:r w:rsidR="00690ABA"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по-разному. И вот </w:t>
      </w:r>
      <w:r w:rsidR="00690ABA" w:rsidRPr="001123A6">
        <w:rPr>
          <w:rFonts w:ascii="Times New Roman" w:hAnsi="Times New Roman" w:cs="Times New Roman"/>
          <w:sz w:val="24"/>
          <w:szCs w:val="24"/>
        </w:rPr>
        <w:t>в</w:t>
      </w:r>
      <w:r w:rsidR="007F1239" w:rsidRPr="001123A6">
        <w:rPr>
          <w:rFonts w:ascii="Times New Roman" w:hAnsi="Times New Roman" w:cs="Times New Roman"/>
          <w:sz w:val="24"/>
          <w:szCs w:val="24"/>
        </w:rPr>
        <w:t>олевой аспект, когда Пра продолжает в Материи проявляться ниже и ниже и доходит до Горизонта Воли, вот эта Пра</w:t>
      </w:r>
      <w:r w:rsidR="00690ABA" w:rsidRPr="001123A6">
        <w:rPr>
          <w:rFonts w:ascii="Times New Roman" w:hAnsi="Times New Roman" w:cs="Times New Roman"/>
          <w:sz w:val="24"/>
          <w:szCs w:val="24"/>
        </w:rPr>
        <w:t xml:space="preserve">- становится фундаментальностью. </w:t>
      </w:r>
    </w:p>
    <w:p w:rsidR="00EA1348" w:rsidRPr="001123A6" w:rsidRDefault="00690ABA"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всё</w:t>
      </w:r>
      <w:r w:rsidR="007F1239" w:rsidRPr="001123A6">
        <w:rPr>
          <w:rFonts w:ascii="Times New Roman" w:hAnsi="Times New Roman" w:cs="Times New Roman"/>
          <w:sz w:val="24"/>
          <w:szCs w:val="24"/>
        </w:rPr>
        <w:t xml:space="preserve"> </w:t>
      </w:r>
      <w:r w:rsidRPr="001123A6">
        <w:rPr>
          <w:rFonts w:ascii="Times New Roman" w:hAnsi="Times New Roman" w:cs="Times New Roman"/>
          <w:sz w:val="24"/>
          <w:szCs w:val="24"/>
        </w:rPr>
        <w:t>по Парадигме, так, чтобы упрощённ</w:t>
      </w:r>
      <w:r w:rsidR="007F1239" w:rsidRPr="001123A6">
        <w:rPr>
          <w:rFonts w:ascii="Times New Roman" w:hAnsi="Times New Roman" w:cs="Times New Roman"/>
          <w:sz w:val="24"/>
          <w:szCs w:val="24"/>
        </w:rPr>
        <w:t>ей и понятней было. Значит, получается тогда с точки зрения Воли</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каждая фундаментальность</w:t>
      </w:r>
      <w:r w:rsidRPr="001123A6">
        <w:rPr>
          <w:rFonts w:ascii="Times New Roman" w:hAnsi="Times New Roman" w:cs="Times New Roman"/>
          <w:sz w:val="24"/>
          <w:szCs w:val="24"/>
        </w:rPr>
        <w:t>, она несё</w:t>
      </w:r>
      <w:r w:rsidR="007F1239" w:rsidRPr="001123A6">
        <w:rPr>
          <w:rFonts w:ascii="Times New Roman" w:hAnsi="Times New Roman" w:cs="Times New Roman"/>
          <w:sz w:val="24"/>
          <w:szCs w:val="24"/>
        </w:rPr>
        <w:t xml:space="preserve">т какую-то свою специфическое действие. И функционирование всей окружающей Материи ИВДИВО функционирование </w:t>
      </w:r>
      <w:r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это</w:t>
      </w:r>
      <w:r w:rsidRPr="001123A6">
        <w:rPr>
          <w:rFonts w:ascii="Times New Roman" w:hAnsi="Times New Roman" w:cs="Times New Roman"/>
          <w:sz w:val="24"/>
          <w:szCs w:val="24"/>
        </w:rPr>
        <w:t xml:space="preserve"> деятельность,</w:t>
      </w:r>
      <w:r w:rsidR="007F1239" w:rsidRPr="001123A6">
        <w:rPr>
          <w:rFonts w:ascii="Times New Roman" w:hAnsi="Times New Roman" w:cs="Times New Roman"/>
          <w:sz w:val="24"/>
          <w:szCs w:val="24"/>
        </w:rPr>
        <w:t xml:space="preserve"> это горизонт Воли, да? Вот, оно определяется тем, какие фундаментальности достигнуты в ИВДИВО. Какой набор, какие связи между ними и какая Воля Отца их организует. Увидели? </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Но это касается </w:t>
      </w:r>
      <w:r w:rsidR="00EA1348" w:rsidRPr="001123A6">
        <w:rPr>
          <w:rFonts w:ascii="Times New Roman" w:hAnsi="Times New Roman" w:cs="Times New Roman"/>
          <w:sz w:val="24"/>
          <w:szCs w:val="24"/>
        </w:rPr>
        <w:t>всё</w:t>
      </w:r>
      <w:r w:rsidR="00690ABA" w:rsidRPr="001123A6">
        <w:rPr>
          <w:rFonts w:ascii="Times New Roman" w:hAnsi="Times New Roman" w:cs="Times New Roman"/>
          <w:sz w:val="24"/>
          <w:szCs w:val="24"/>
        </w:rPr>
        <w:t xml:space="preserve"> </w:t>
      </w:r>
      <w:r w:rsidRPr="001123A6">
        <w:rPr>
          <w:rFonts w:ascii="Times New Roman" w:hAnsi="Times New Roman" w:cs="Times New Roman"/>
          <w:sz w:val="24"/>
          <w:szCs w:val="24"/>
        </w:rPr>
        <w:t xml:space="preserve">Человека. Дело в том, что </w:t>
      </w:r>
      <w:r w:rsidRPr="001123A6">
        <w:rPr>
          <w:rFonts w:ascii="Times New Roman" w:hAnsi="Times New Roman" w:cs="Times New Roman"/>
          <w:b/>
          <w:sz w:val="24"/>
          <w:szCs w:val="24"/>
        </w:rPr>
        <w:t>вместить в себя Прас</w:t>
      </w:r>
      <w:r w:rsidR="00690ABA" w:rsidRPr="001123A6">
        <w:rPr>
          <w:rFonts w:ascii="Times New Roman" w:hAnsi="Times New Roman" w:cs="Times New Roman"/>
          <w:b/>
          <w:sz w:val="24"/>
          <w:szCs w:val="24"/>
        </w:rPr>
        <w:t>интезность, Синтез, Огонь и на</w:t>
      </w:r>
      <w:r w:rsidRPr="001123A6">
        <w:rPr>
          <w:rFonts w:ascii="Times New Roman" w:hAnsi="Times New Roman" w:cs="Times New Roman"/>
          <w:b/>
          <w:sz w:val="24"/>
          <w:szCs w:val="24"/>
        </w:rPr>
        <w:t>прямую Огонь Воли Отца может только Человек и вышестоящи</w:t>
      </w:r>
      <w:r w:rsidR="00690ABA" w:rsidRPr="001123A6">
        <w:rPr>
          <w:rFonts w:ascii="Times New Roman" w:hAnsi="Times New Roman" w:cs="Times New Roman"/>
          <w:b/>
          <w:sz w:val="24"/>
          <w:szCs w:val="24"/>
        </w:rPr>
        <w:t>е существа,</w:t>
      </w:r>
      <w:r w:rsidR="00690ABA" w:rsidRPr="001123A6">
        <w:rPr>
          <w:rFonts w:ascii="Times New Roman" w:hAnsi="Times New Roman" w:cs="Times New Roman"/>
          <w:sz w:val="24"/>
          <w:szCs w:val="24"/>
        </w:rPr>
        <w:t xml:space="preserve"> но ни нижестоящие, понимаете? Значит всё</w:t>
      </w:r>
      <w:r w:rsidRPr="001123A6">
        <w:rPr>
          <w:rFonts w:ascii="Times New Roman" w:hAnsi="Times New Roman" w:cs="Times New Roman"/>
          <w:sz w:val="24"/>
          <w:szCs w:val="24"/>
        </w:rPr>
        <w:t xml:space="preserve"> то, что я говорила</w:t>
      </w:r>
      <w:r w:rsidR="00690ABA" w:rsidRPr="001123A6">
        <w:rPr>
          <w:rFonts w:ascii="Times New Roman" w:hAnsi="Times New Roman" w:cs="Times New Roman"/>
          <w:sz w:val="24"/>
          <w:szCs w:val="24"/>
        </w:rPr>
        <w:t>,</w:t>
      </w:r>
      <w:r w:rsidRPr="001123A6">
        <w:rPr>
          <w:rFonts w:ascii="Times New Roman" w:hAnsi="Times New Roman" w:cs="Times New Roman"/>
          <w:sz w:val="24"/>
          <w:szCs w:val="24"/>
        </w:rPr>
        <w:t xml:space="preserve"> происходит и внутри Человека в первую очередь. А уже потом объективная Материя перестраивается на те же условия. Понимаете? Значит сначала Человек осваивает Огонь и Синтез, Прасинтезность Отца и фундаментальности накапливает, чтобы дееспособность свою развивать</w:t>
      </w:r>
      <w:r w:rsidR="00690ABA" w:rsidRPr="001123A6">
        <w:rPr>
          <w:rFonts w:ascii="Times New Roman" w:hAnsi="Times New Roman" w:cs="Times New Roman"/>
          <w:sz w:val="24"/>
          <w:szCs w:val="24"/>
        </w:rPr>
        <w:t>,</w:t>
      </w:r>
      <w:r w:rsidRPr="001123A6">
        <w:rPr>
          <w:rFonts w:ascii="Times New Roman" w:hAnsi="Times New Roman" w:cs="Times New Roman"/>
          <w:sz w:val="24"/>
          <w:szCs w:val="24"/>
        </w:rPr>
        <w:t xml:space="preserve"> и только потом окружающая Материя</w:t>
      </w:r>
      <w:r w:rsidR="00690ABA" w:rsidRPr="001123A6">
        <w:rPr>
          <w:rFonts w:ascii="Times New Roman" w:hAnsi="Times New Roman" w:cs="Times New Roman"/>
          <w:sz w:val="24"/>
          <w:szCs w:val="24"/>
        </w:rPr>
        <w:t>,</w:t>
      </w:r>
      <w:r w:rsidRPr="001123A6">
        <w:rPr>
          <w:rFonts w:ascii="Times New Roman" w:hAnsi="Times New Roman" w:cs="Times New Roman"/>
          <w:sz w:val="24"/>
          <w:szCs w:val="24"/>
        </w:rPr>
        <w:t xml:space="preserve"> свойственна</w:t>
      </w:r>
      <w:r w:rsidR="00690ABA" w:rsidRPr="001123A6">
        <w:rPr>
          <w:rFonts w:ascii="Times New Roman" w:hAnsi="Times New Roman" w:cs="Times New Roman"/>
          <w:sz w:val="24"/>
          <w:szCs w:val="24"/>
        </w:rPr>
        <w:t>я</w:t>
      </w:r>
      <w:r w:rsidRPr="001123A6">
        <w:rPr>
          <w:rFonts w:ascii="Times New Roman" w:hAnsi="Times New Roman" w:cs="Times New Roman"/>
          <w:sz w:val="24"/>
          <w:szCs w:val="24"/>
        </w:rPr>
        <w:t xml:space="preserve"> этому Человеку, этому обучается и насыщается. Это понятно? Вот.</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w:t>
      </w:r>
      <w:r w:rsidR="00690ABA" w:rsidRPr="001123A6">
        <w:rPr>
          <w:rFonts w:ascii="Times New Roman" w:hAnsi="Times New Roman" w:cs="Times New Roman"/>
          <w:i/>
          <w:sz w:val="24"/>
          <w:szCs w:val="24"/>
        </w:rPr>
        <w:t xml:space="preserve">Понятно. </w:t>
      </w:r>
      <w:r w:rsidRPr="001123A6">
        <w:rPr>
          <w:rFonts w:ascii="Times New Roman" w:hAnsi="Times New Roman" w:cs="Times New Roman"/>
          <w:i/>
          <w:sz w:val="24"/>
          <w:szCs w:val="24"/>
        </w:rPr>
        <w:t>И дойдя до Света тогда</w:t>
      </w:r>
      <w:r w:rsidR="00690ABA" w:rsidRPr="001123A6">
        <w:rPr>
          <w:rFonts w:ascii="Times New Roman" w:hAnsi="Times New Roman" w:cs="Times New Roman"/>
          <w:i/>
          <w:sz w:val="24"/>
          <w:szCs w:val="24"/>
        </w:rPr>
        <w:t>,</w:t>
      </w:r>
      <w:r w:rsidRPr="001123A6">
        <w:rPr>
          <w:rFonts w:ascii="Times New Roman" w:hAnsi="Times New Roman" w:cs="Times New Roman"/>
          <w:i/>
          <w:sz w:val="24"/>
          <w:szCs w:val="24"/>
        </w:rPr>
        <w:t xml:space="preserve"> Синтез, Воля…</w:t>
      </w:r>
    </w:p>
    <w:p w:rsidR="00173341"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Синтез, Воля. И вот смотрите здесь тоже э</w:t>
      </w:r>
      <w:r w:rsidR="00690ABA" w:rsidRPr="001123A6">
        <w:rPr>
          <w:rFonts w:ascii="Times New Roman" w:hAnsi="Times New Roman" w:cs="Times New Roman"/>
          <w:sz w:val="24"/>
          <w:szCs w:val="24"/>
        </w:rPr>
        <w:t>тот стандарт важен, Синтез, что</w:t>
      </w:r>
      <w:r w:rsidRPr="001123A6">
        <w:rPr>
          <w:rFonts w:ascii="Times New Roman" w:hAnsi="Times New Roman" w:cs="Times New Roman"/>
          <w:sz w:val="24"/>
          <w:szCs w:val="24"/>
        </w:rPr>
        <w:t xml:space="preserve">бы он дальше реализовался, он выявляет из себя Огонь. Вот, как Иньскую субстанцию, которая связует </w:t>
      </w:r>
      <w:r w:rsidR="00690ABA" w:rsidRPr="001123A6">
        <w:rPr>
          <w:rFonts w:ascii="Times New Roman" w:hAnsi="Times New Roman" w:cs="Times New Roman"/>
          <w:sz w:val="24"/>
          <w:szCs w:val="24"/>
        </w:rPr>
        <w:t>с нижестоящим горизонтом материю</w:t>
      </w:r>
      <w:r w:rsidRPr="001123A6">
        <w:rPr>
          <w:rFonts w:ascii="Times New Roman" w:hAnsi="Times New Roman" w:cs="Times New Roman"/>
          <w:sz w:val="24"/>
          <w:szCs w:val="24"/>
        </w:rPr>
        <w:t xml:space="preserve">. Вот. И Синтез пишется в Огонь, </w:t>
      </w:r>
      <w:r w:rsidR="004167A6" w:rsidRPr="001123A6">
        <w:rPr>
          <w:rFonts w:ascii="Times New Roman" w:hAnsi="Times New Roman" w:cs="Times New Roman"/>
          <w:sz w:val="24"/>
          <w:szCs w:val="24"/>
        </w:rPr>
        <w:t>то есть</w:t>
      </w:r>
      <w:r w:rsidR="00690ABA" w:rsidRPr="001123A6">
        <w:rPr>
          <w:rFonts w:ascii="Times New Roman" w:hAnsi="Times New Roman" w:cs="Times New Roman"/>
          <w:sz w:val="24"/>
          <w:szCs w:val="24"/>
        </w:rPr>
        <w:t xml:space="preserve"> </w:t>
      </w:r>
      <w:r w:rsidRPr="001123A6">
        <w:rPr>
          <w:rFonts w:ascii="Times New Roman" w:hAnsi="Times New Roman" w:cs="Times New Roman"/>
          <w:sz w:val="24"/>
          <w:szCs w:val="24"/>
        </w:rPr>
        <w:t>он понижается, транслируется до Огня Синтез, хотя есть и горизонт Синтеза оста</w:t>
      </w:r>
      <w:r w:rsidR="00690ABA" w:rsidRPr="001123A6">
        <w:rPr>
          <w:rFonts w:ascii="Times New Roman" w:hAnsi="Times New Roman" w:cs="Times New Roman"/>
          <w:sz w:val="24"/>
          <w:szCs w:val="24"/>
        </w:rPr>
        <w:t>ё</w:t>
      </w:r>
      <w:r w:rsidRPr="001123A6">
        <w:rPr>
          <w:rFonts w:ascii="Times New Roman" w:hAnsi="Times New Roman" w:cs="Times New Roman"/>
          <w:sz w:val="24"/>
          <w:szCs w:val="24"/>
        </w:rPr>
        <w:t>тся</w:t>
      </w:r>
      <w:r w:rsidR="00690ABA" w:rsidRPr="001123A6">
        <w:rPr>
          <w:rFonts w:ascii="Times New Roman" w:hAnsi="Times New Roman" w:cs="Times New Roman"/>
          <w:sz w:val="24"/>
          <w:szCs w:val="24"/>
        </w:rPr>
        <w:t>,</w:t>
      </w:r>
      <w:r w:rsidRPr="001123A6">
        <w:rPr>
          <w:rFonts w:ascii="Times New Roman" w:hAnsi="Times New Roman" w:cs="Times New Roman"/>
          <w:sz w:val="24"/>
          <w:szCs w:val="24"/>
        </w:rPr>
        <w:t xml:space="preserve"> и Ог</w:t>
      </w:r>
      <w:r w:rsidR="00690ABA" w:rsidRPr="001123A6">
        <w:rPr>
          <w:rFonts w:ascii="Times New Roman" w:hAnsi="Times New Roman" w:cs="Times New Roman"/>
          <w:sz w:val="24"/>
          <w:szCs w:val="24"/>
        </w:rPr>
        <w:t>о</w:t>
      </w:r>
      <w:r w:rsidRPr="001123A6">
        <w:rPr>
          <w:rFonts w:ascii="Times New Roman" w:hAnsi="Times New Roman" w:cs="Times New Roman"/>
          <w:sz w:val="24"/>
          <w:szCs w:val="24"/>
        </w:rPr>
        <w:t xml:space="preserve">нь с записями Синтеза появляется, и вот такой Огонь </w:t>
      </w:r>
      <w:r w:rsidR="00690ABA" w:rsidRPr="001123A6">
        <w:rPr>
          <w:rFonts w:ascii="Times New Roman" w:hAnsi="Times New Roman" w:cs="Times New Roman"/>
          <w:sz w:val="24"/>
          <w:szCs w:val="24"/>
        </w:rPr>
        <w:t xml:space="preserve">с </w:t>
      </w:r>
      <w:r w:rsidRPr="001123A6">
        <w:rPr>
          <w:rFonts w:ascii="Times New Roman" w:hAnsi="Times New Roman" w:cs="Times New Roman"/>
          <w:sz w:val="24"/>
          <w:szCs w:val="24"/>
        </w:rPr>
        <w:t>записями Синтеза</w:t>
      </w:r>
      <w:r w:rsidR="008C5360" w:rsidRPr="001123A6">
        <w:rPr>
          <w:rFonts w:ascii="Times New Roman" w:hAnsi="Times New Roman" w:cs="Times New Roman"/>
          <w:sz w:val="24"/>
          <w:szCs w:val="24"/>
        </w:rPr>
        <w:t>,</w:t>
      </w:r>
      <w:r w:rsidRPr="001123A6">
        <w:rPr>
          <w:rFonts w:ascii="Times New Roman" w:hAnsi="Times New Roman" w:cs="Times New Roman"/>
          <w:sz w:val="24"/>
          <w:szCs w:val="24"/>
        </w:rPr>
        <w:t xml:space="preserve"> входя далее в нижестоящую Материю</w:t>
      </w:r>
      <w:r w:rsidR="008C5360" w:rsidRPr="001123A6">
        <w:rPr>
          <w:rFonts w:ascii="Times New Roman" w:hAnsi="Times New Roman" w:cs="Times New Roman"/>
          <w:sz w:val="24"/>
          <w:szCs w:val="24"/>
        </w:rPr>
        <w:t>, несё</w:t>
      </w:r>
      <w:r w:rsidRPr="001123A6">
        <w:rPr>
          <w:rFonts w:ascii="Times New Roman" w:hAnsi="Times New Roman" w:cs="Times New Roman"/>
          <w:sz w:val="24"/>
          <w:szCs w:val="24"/>
        </w:rPr>
        <w:t>т в эту Материю Стандарты нового состояния этой Материи – какой она должна стать. На какие параметры, характеристики она должна изме</w:t>
      </w:r>
      <w:r w:rsidR="00173341" w:rsidRPr="001123A6">
        <w:rPr>
          <w:rFonts w:ascii="Times New Roman" w:hAnsi="Times New Roman" w:cs="Times New Roman"/>
          <w:sz w:val="24"/>
          <w:szCs w:val="24"/>
        </w:rPr>
        <w:t xml:space="preserve">ниться. Есть такое? Вот. </w:t>
      </w:r>
    </w:p>
    <w:p w:rsidR="00173341" w:rsidRPr="001123A6" w:rsidRDefault="00173341"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всё</w:t>
      </w:r>
      <w:r w:rsidR="007F1239" w:rsidRPr="001123A6">
        <w:rPr>
          <w:rFonts w:ascii="Times New Roman" w:hAnsi="Times New Roman" w:cs="Times New Roman"/>
          <w:sz w:val="24"/>
          <w:szCs w:val="24"/>
        </w:rPr>
        <w:t xml:space="preserve"> в нас происходит, когда мы стяжаем Синтез, только постепенно, это нужно хотя бы </w:t>
      </w:r>
      <w:r w:rsidR="008C5360" w:rsidRPr="001123A6">
        <w:rPr>
          <w:rFonts w:ascii="Times New Roman" w:hAnsi="Times New Roman" w:cs="Times New Roman"/>
          <w:sz w:val="24"/>
          <w:szCs w:val="24"/>
        </w:rPr>
        <w:t>так теоретически сложить у себя в г</w:t>
      </w:r>
      <w:r w:rsidR="007F1239" w:rsidRPr="001123A6">
        <w:rPr>
          <w:rFonts w:ascii="Times New Roman" w:hAnsi="Times New Roman" w:cs="Times New Roman"/>
          <w:sz w:val="24"/>
          <w:szCs w:val="24"/>
        </w:rPr>
        <w:t>олове.</w:t>
      </w:r>
      <w:r w:rsidRPr="001123A6">
        <w:rPr>
          <w:rFonts w:ascii="Times New Roman" w:hAnsi="Times New Roman" w:cs="Times New Roman"/>
          <w:sz w:val="24"/>
          <w:szCs w:val="24"/>
        </w:rPr>
        <w:t xml:space="preserve"> </w:t>
      </w:r>
      <w:r w:rsidR="00054428" w:rsidRPr="001123A6">
        <w:rPr>
          <w:rFonts w:ascii="Times New Roman" w:hAnsi="Times New Roman" w:cs="Times New Roman"/>
          <w:sz w:val="24"/>
          <w:szCs w:val="24"/>
        </w:rPr>
        <w:t>И</w:t>
      </w:r>
      <w:r w:rsidR="007F1239" w:rsidRPr="001123A6">
        <w:rPr>
          <w:rFonts w:ascii="Times New Roman" w:hAnsi="Times New Roman" w:cs="Times New Roman"/>
          <w:sz w:val="24"/>
          <w:szCs w:val="24"/>
        </w:rPr>
        <w:t xml:space="preserve"> тогда Огонь </w:t>
      </w:r>
      <w:r w:rsidR="00054428" w:rsidRPr="001123A6">
        <w:rPr>
          <w:rFonts w:ascii="Times New Roman" w:hAnsi="Times New Roman" w:cs="Times New Roman"/>
          <w:sz w:val="24"/>
          <w:szCs w:val="24"/>
        </w:rPr>
        <w:t>бежит с параметрами Синтеза в м</w:t>
      </w:r>
      <w:r w:rsidR="007F1239" w:rsidRPr="001123A6">
        <w:rPr>
          <w:rFonts w:ascii="Times New Roman" w:hAnsi="Times New Roman" w:cs="Times New Roman"/>
          <w:sz w:val="24"/>
          <w:szCs w:val="24"/>
        </w:rPr>
        <w:t xml:space="preserve">атерию, а </w:t>
      </w:r>
      <w:r w:rsidR="00054428" w:rsidRPr="001123A6">
        <w:rPr>
          <w:rFonts w:ascii="Times New Roman" w:hAnsi="Times New Roman" w:cs="Times New Roman"/>
          <w:sz w:val="24"/>
          <w:szCs w:val="24"/>
        </w:rPr>
        <w:t>м</w:t>
      </w:r>
      <w:r w:rsidR="007F1239" w:rsidRPr="001123A6">
        <w:rPr>
          <w:rFonts w:ascii="Times New Roman" w:hAnsi="Times New Roman" w:cs="Times New Roman"/>
          <w:sz w:val="24"/>
          <w:szCs w:val="24"/>
        </w:rPr>
        <w:t>атерия уже отстроенная, устойчивая</w:t>
      </w:r>
      <w:r w:rsidR="00054428"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начиная с Воли</w:t>
      </w:r>
      <w:r w:rsidR="00054428"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Духа, это вот обязательно.</w:t>
      </w:r>
      <w:r w:rsidR="00054428" w:rsidRPr="001123A6">
        <w:rPr>
          <w:rFonts w:ascii="Times New Roman" w:hAnsi="Times New Roman" w:cs="Times New Roman"/>
          <w:sz w:val="24"/>
          <w:szCs w:val="24"/>
        </w:rPr>
        <w:t xml:space="preserve"> Вот. И она, получая з</w:t>
      </w:r>
      <w:r w:rsidR="007F1239" w:rsidRPr="001123A6">
        <w:rPr>
          <w:rFonts w:ascii="Times New Roman" w:hAnsi="Times New Roman" w:cs="Times New Roman"/>
          <w:sz w:val="24"/>
          <w:szCs w:val="24"/>
        </w:rPr>
        <w:t>аряд Огня, получается</w:t>
      </w:r>
      <w:r w:rsidR="00054428"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разрывает связь своего прежнего</w:t>
      </w:r>
      <w:r w:rsidR="00054428" w:rsidRPr="001123A6">
        <w:rPr>
          <w:rFonts w:ascii="Times New Roman" w:hAnsi="Times New Roman" w:cs="Times New Roman"/>
          <w:sz w:val="24"/>
          <w:szCs w:val="24"/>
        </w:rPr>
        <w:t>…</w:t>
      </w:r>
      <w:r w:rsidR="007F1239" w:rsidRPr="001123A6">
        <w:rPr>
          <w:rFonts w:ascii="Times New Roman" w:hAnsi="Times New Roman" w:cs="Times New Roman"/>
          <w:sz w:val="24"/>
          <w:szCs w:val="24"/>
        </w:rPr>
        <w:t xml:space="preserve"> старой Вол</w:t>
      </w:r>
      <w:r w:rsidR="00054428" w:rsidRPr="001123A6">
        <w:rPr>
          <w:rFonts w:ascii="Times New Roman" w:hAnsi="Times New Roman" w:cs="Times New Roman"/>
          <w:sz w:val="24"/>
          <w:szCs w:val="24"/>
        </w:rPr>
        <w:t>и</w:t>
      </w:r>
      <w:r w:rsidR="007F1239" w:rsidRPr="001123A6">
        <w:rPr>
          <w:rFonts w:ascii="Times New Roman" w:hAnsi="Times New Roman" w:cs="Times New Roman"/>
          <w:sz w:val="24"/>
          <w:szCs w:val="24"/>
        </w:rPr>
        <w:t>. Вот. И начинает складывать новые связи меж</w:t>
      </w:r>
      <w:r w:rsidR="00054428" w:rsidRPr="001123A6">
        <w:rPr>
          <w:rFonts w:ascii="Times New Roman" w:hAnsi="Times New Roman" w:cs="Times New Roman"/>
          <w:sz w:val="24"/>
          <w:szCs w:val="24"/>
        </w:rPr>
        <w:t>ду Огнеобразами по заданным Огнём с</w:t>
      </w:r>
      <w:r w:rsidR="007F1239" w:rsidRPr="001123A6">
        <w:rPr>
          <w:rFonts w:ascii="Times New Roman" w:hAnsi="Times New Roman" w:cs="Times New Roman"/>
          <w:sz w:val="24"/>
          <w:szCs w:val="24"/>
        </w:rPr>
        <w:t xml:space="preserve">тандартам и </w:t>
      </w:r>
      <w:r w:rsidR="00054428" w:rsidRPr="001123A6">
        <w:rPr>
          <w:rFonts w:ascii="Times New Roman" w:hAnsi="Times New Roman" w:cs="Times New Roman"/>
          <w:sz w:val="24"/>
          <w:szCs w:val="24"/>
        </w:rPr>
        <w:t>п</w:t>
      </w:r>
      <w:r w:rsidR="007F1239" w:rsidRPr="001123A6">
        <w:rPr>
          <w:rFonts w:ascii="Times New Roman" w:hAnsi="Times New Roman" w:cs="Times New Roman"/>
          <w:sz w:val="24"/>
          <w:szCs w:val="24"/>
        </w:rPr>
        <w:t xml:space="preserve">араметрам, </w:t>
      </w:r>
      <w:r w:rsidR="004167A6" w:rsidRPr="001123A6">
        <w:rPr>
          <w:rFonts w:ascii="Times New Roman" w:hAnsi="Times New Roman" w:cs="Times New Roman"/>
          <w:sz w:val="24"/>
          <w:szCs w:val="24"/>
        </w:rPr>
        <w:t>то есть</w:t>
      </w:r>
      <w:r w:rsidR="00054428" w:rsidRPr="001123A6">
        <w:rPr>
          <w:rFonts w:ascii="Times New Roman" w:hAnsi="Times New Roman" w:cs="Times New Roman"/>
          <w:sz w:val="24"/>
          <w:szCs w:val="24"/>
        </w:rPr>
        <w:t xml:space="preserve"> </w:t>
      </w:r>
      <w:r w:rsidR="007F1239" w:rsidRPr="001123A6">
        <w:rPr>
          <w:rFonts w:ascii="Times New Roman" w:hAnsi="Times New Roman" w:cs="Times New Roman"/>
          <w:sz w:val="24"/>
          <w:szCs w:val="24"/>
        </w:rPr>
        <w:t xml:space="preserve">начинается перестройка. </w:t>
      </w:r>
    </w:p>
    <w:p w:rsidR="00054428"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b/>
          <w:sz w:val="24"/>
          <w:szCs w:val="24"/>
        </w:rPr>
        <w:t>Огонь</w:t>
      </w:r>
      <w:r w:rsidR="00054428" w:rsidRPr="001123A6">
        <w:rPr>
          <w:rFonts w:ascii="Times New Roman" w:hAnsi="Times New Roman" w:cs="Times New Roman"/>
          <w:b/>
          <w:sz w:val="24"/>
          <w:szCs w:val="24"/>
        </w:rPr>
        <w:t>,</w:t>
      </w:r>
      <w:r w:rsidR="000B2D2B" w:rsidRPr="001123A6">
        <w:rPr>
          <w:rFonts w:ascii="Times New Roman" w:hAnsi="Times New Roman" w:cs="Times New Roman"/>
          <w:b/>
          <w:sz w:val="24"/>
          <w:szCs w:val="24"/>
        </w:rPr>
        <w:t xml:space="preserve"> входящий в м</w:t>
      </w:r>
      <w:r w:rsidRPr="001123A6">
        <w:rPr>
          <w:rFonts w:ascii="Times New Roman" w:hAnsi="Times New Roman" w:cs="Times New Roman"/>
          <w:b/>
          <w:sz w:val="24"/>
          <w:szCs w:val="24"/>
        </w:rPr>
        <w:t>атерию</w:t>
      </w:r>
      <w:r w:rsidR="00054428"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организуется этой </w:t>
      </w:r>
      <w:r w:rsidR="00054428" w:rsidRPr="001123A6">
        <w:rPr>
          <w:rFonts w:ascii="Times New Roman" w:hAnsi="Times New Roman" w:cs="Times New Roman"/>
          <w:b/>
          <w:sz w:val="24"/>
          <w:szCs w:val="24"/>
        </w:rPr>
        <w:t>м</w:t>
      </w:r>
      <w:r w:rsidRPr="001123A6">
        <w:rPr>
          <w:rFonts w:ascii="Times New Roman" w:hAnsi="Times New Roman" w:cs="Times New Roman"/>
          <w:b/>
          <w:sz w:val="24"/>
          <w:szCs w:val="24"/>
        </w:rPr>
        <w:t>атерией</w:t>
      </w:r>
      <w:r w:rsidR="00054428"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w:t>
      </w:r>
      <w:r w:rsidR="00054428" w:rsidRPr="001123A6">
        <w:rPr>
          <w:rFonts w:ascii="Times New Roman" w:hAnsi="Times New Roman" w:cs="Times New Roman"/>
          <w:b/>
          <w:sz w:val="24"/>
          <w:szCs w:val="24"/>
        </w:rPr>
        <w:t>усваиваясь</w:t>
      </w:r>
      <w:r w:rsidRPr="001123A6">
        <w:rPr>
          <w:rFonts w:ascii="Times New Roman" w:hAnsi="Times New Roman" w:cs="Times New Roman"/>
          <w:b/>
          <w:sz w:val="24"/>
          <w:szCs w:val="24"/>
        </w:rPr>
        <w:t xml:space="preserve"> </w:t>
      </w:r>
      <w:r w:rsidR="000B2D2B" w:rsidRPr="001123A6">
        <w:rPr>
          <w:rFonts w:ascii="Times New Roman" w:hAnsi="Times New Roman" w:cs="Times New Roman"/>
          <w:b/>
          <w:sz w:val="24"/>
          <w:szCs w:val="24"/>
        </w:rPr>
        <w:t>и</w:t>
      </w:r>
      <w:r w:rsidRPr="001123A6">
        <w:rPr>
          <w:rFonts w:ascii="Times New Roman" w:hAnsi="Times New Roman" w:cs="Times New Roman"/>
          <w:b/>
          <w:sz w:val="24"/>
          <w:szCs w:val="24"/>
        </w:rPr>
        <w:t xml:space="preserve"> усваивая</w:t>
      </w:r>
      <w:r w:rsidR="000B2D2B"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w:t>
      </w:r>
      <w:r w:rsidR="000B2D2B" w:rsidRPr="001123A6">
        <w:rPr>
          <w:rFonts w:ascii="Times New Roman" w:hAnsi="Times New Roman" w:cs="Times New Roman"/>
          <w:b/>
          <w:sz w:val="24"/>
          <w:szCs w:val="24"/>
        </w:rPr>
        <w:t>У</w:t>
      </w:r>
      <w:r w:rsidRPr="001123A6">
        <w:rPr>
          <w:rFonts w:ascii="Times New Roman" w:hAnsi="Times New Roman" w:cs="Times New Roman"/>
          <w:b/>
          <w:sz w:val="24"/>
          <w:szCs w:val="24"/>
        </w:rPr>
        <w:t>своенный Огонь</w:t>
      </w:r>
      <w:r w:rsidR="00054428" w:rsidRPr="001123A6">
        <w:rPr>
          <w:rFonts w:ascii="Times New Roman" w:hAnsi="Times New Roman" w:cs="Times New Roman"/>
          <w:b/>
          <w:sz w:val="24"/>
          <w:szCs w:val="24"/>
        </w:rPr>
        <w:t>,</w:t>
      </w:r>
      <w:r w:rsidR="000B2D2B" w:rsidRPr="001123A6">
        <w:rPr>
          <w:rFonts w:ascii="Times New Roman" w:hAnsi="Times New Roman" w:cs="Times New Roman"/>
          <w:b/>
          <w:sz w:val="24"/>
          <w:szCs w:val="24"/>
        </w:rPr>
        <w:t xml:space="preserve"> организованный называется</w:t>
      </w:r>
      <w:r w:rsidRPr="001123A6">
        <w:rPr>
          <w:rFonts w:ascii="Times New Roman" w:hAnsi="Times New Roman" w:cs="Times New Roman"/>
          <w:b/>
          <w:sz w:val="24"/>
          <w:szCs w:val="24"/>
        </w:rPr>
        <w:t xml:space="preserve"> Волей</w:t>
      </w:r>
      <w:r w:rsidRPr="001123A6">
        <w:rPr>
          <w:rFonts w:ascii="Times New Roman" w:hAnsi="Times New Roman" w:cs="Times New Roman"/>
          <w:sz w:val="24"/>
          <w:szCs w:val="24"/>
        </w:rPr>
        <w:t>. Когда Огонь учитывает,</w:t>
      </w:r>
      <w:r w:rsidR="00054428" w:rsidRPr="001123A6">
        <w:rPr>
          <w:rFonts w:ascii="Times New Roman" w:hAnsi="Times New Roman" w:cs="Times New Roman"/>
          <w:sz w:val="24"/>
          <w:szCs w:val="24"/>
        </w:rPr>
        <w:t xml:space="preserve"> в какую м</w:t>
      </w:r>
      <w:r w:rsidRPr="001123A6">
        <w:rPr>
          <w:rFonts w:ascii="Times New Roman" w:hAnsi="Times New Roman" w:cs="Times New Roman"/>
          <w:sz w:val="24"/>
          <w:szCs w:val="24"/>
        </w:rPr>
        <w:t>атерию он входит</w:t>
      </w:r>
      <w:r w:rsidR="00054428" w:rsidRPr="001123A6">
        <w:rPr>
          <w:rFonts w:ascii="Times New Roman" w:hAnsi="Times New Roman" w:cs="Times New Roman"/>
          <w:sz w:val="24"/>
          <w:szCs w:val="24"/>
        </w:rPr>
        <w:t xml:space="preserve"> и несё</w:t>
      </w:r>
      <w:r w:rsidRPr="001123A6">
        <w:rPr>
          <w:rFonts w:ascii="Times New Roman" w:hAnsi="Times New Roman" w:cs="Times New Roman"/>
          <w:sz w:val="24"/>
          <w:szCs w:val="24"/>
        </w:rPr>
        <w:t xml:space="preserve">т в неё параметры, то фактически результатом этого взаимодействия Огня и Материи является что? – новая динамика, а </w:t>
      </w:r>
      <w:r w:rsidRPr="001123A6">
        <w:rPr>
          <w:rFonts w:ascii="Times New Roman" w:hAnsi="Times New Roman" w:cs="Times New Roman"/>
          <w:b/>
          <w:sz w:val="24"/>
          <w:szCs w:val="24"/>
        </w:rPr>
        <w:t xml:space="preserve">Воля </w:t>
      </w:r>
      <w:r w:rsidR="00054428" w:rsidRPr="001123A6">
        <w:rPr>
          <w:rFonts w:ascii="Times New Roman" w:hAnsi="Times New Roman" w:cs="Times New Roman"/>
          <w:b/>
          <w:sz w:val="24"/>
          <w:szCs w:val="24"/>
        </w:rPr>
        <w:t>–</w:t>
      </w:r>
      <w:r w:rsidRPr="001123A6">
        <w:rPr>
          <w:rFonts w:ascii="Times New Roman" w:hAnsi="Times New Roman" w:cs="Times New Roman"/>
          <w:b/>
          <w:sz w:val="24"/>
          <w:szCs w:val="24"/>
        </w:rPr>
        <w:t xml:space="preserve"> это динамика, это деятельность, Материи</w:t>
      </w:r>
      <w:r w:rsidRPr="001123A6">
        <w:rPr>
          <w:rFonts w:ascii="Times New Roman" w:hAnsi="Times New Roman" w:cs="Times New Roman"/>
          <w:sz w:val="24"/>
          <w:szCs w:val="24"/>
        </w:rPr>
        <w:t xml:space="preserve">. А где это </w:t>
      </w:r>
      <w:r w:rsidR="00B47F85" w:rsidRPr="001123A6">
        <w:rPr>
          <w:rFonts w:ascii="Times New Roman" w:hAnsi="Times New Roman" w:cs="Times New Roman"/>
          <w:sz w:val="24"/>
          <w:szCs w:val="24"/>
        </w:rPr>
        <w:t>ещё</w:t>
      </w:r>
      <w:r w:rsidR="00054428" w:rsidRPr="001123A6">
        <w:rPr>
          <w:rFonts w:ascii="Times New Roman" w:hAnsi="Times New Roman" w:cs="Times New Roman"/>
          <w:sz w:val="24"/>
          <w:szCs w:val="24"/>
        </w:rPr>
        <w:t xml:space="preserve"> можно косвенно назвать законами?</w:t>
      </w:r>
      <w:r w:rsidRPr="001123A6">
        <w:rPr>
          <w:rFonts w:ascii="Times New Roman" w:hAnsi="Times New Roman" w:cs="Times New Roman"/>
          <w:sz w:val="24"/>
          <w:szCs w:val="24"/>
        </w:rPr>
        <w:t xml:space="preserve"> </w:t>
      </w:r>
      <w:r w:rsidR="00054428" w:rsidRPr="001123A6">
        <w:rPr>
          <w:rFonts w:ascii="Times New Roman" w:hAnsi="Times New Roman" w:cs="Times New Roman"/>
          <w:sz w:val="24"/>
          <w:szCs w:val="24"/>
        </w:rPr>
        <w:t>По каким законам</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тоже горизонт Воли</w:t>
      </w:r>
      <w:r w:rsidR="00054428" w:rsidRPr="001123A6">
        <w:rPr>
          <w:rFonts w:ascii="Times New Roman" w:hAnsi="Times New Roman" w:cs="Times New Roman"/>
          <w:sz w:val="24"/>
          <w:szCs w:val="24"/>
        </w:rPr>
        <w:t>,</w:t>
      </w:r>
      <w:r w:rsidRPr="001123A6">
        <w:rPr>
          <w:rFonts w:ascii="Times New Roman" w:hAnsi="Times New Roman" w:cs="Times New Roman"/>
          <w:sz w:val="24"/>
          <w:szCs w:val="24"/>
        </w:rPr>
        <w:t xml:space="preserve"> допустим, будет наша Материя развиваться</w:t>
      </w:r>
      <w:r w:rsidR="00054428" w:rsidRPr="001123A6">
        <w:rPr>
          <w:rFonts w:ascii="Times New Roman" w:hAnsi="Times New Roman" w:cs="Times New Roman"/>
          <w:sz w:val="24"/>
          <w:szCs w:val="24"/>
        </w:rPr>
        <w:t>? Но не только з</w:t>
      </w:r>
      <w:r w:rsidRPr="001123A6">
        <w:rPr>
          <w:rFonts w:ascii="Times New Roman" w:hAnsi="Times New Roman" w:cs="Times New Roman"/>
          <w:sz w:val="24"/>
          <w:szCs w:val="24"/>
        </w:rPr>
        <w:t>аконами. Возьмите все 7</w:t>
      </w:r>
      <w:r w:rsidR="00054428" w:rsidRPr="001123A6">
        <w:rPr>
          <w:rFonts w:ascii="Times New Roman" w:hAnsi="Times New Roman" w:cs="Times New Roman"/>
          <w:sz w:val="24"/>
          <w:szCs w:val="24"/>
        </w:rPr>
        <w:t>-е</w:t>
      </w:r>
      <w:r w:rsidRPr="001123A6">
        <w:rPr>
          <w:rFonts w:ascii="Times New Roman" w:hAnsi="Times New Roman" w:cs="Times New Roman"/>
          <w:sz w:val="24"/>
          <w:szCs w:val="24"/>
        </w:rPr>
        <w:t xml:space="preserve"> и 15</w:t>
      </w:r>
      <w:r w:rsidR="00054428" w:rsidRPr="001123A6">
        <w:rPr>
          <w:rFonts w:ascii="Times New Roman" w:hAnsi="Times New Roman" w:cs="Times New Roman"/>
          <w:sz w:val="24"/>
          <w:szCs w:val="24"/>
        </w:rPr>
        <w:t>-е</w:t>
      </w:r>
      <w:r w:rsidRPr="001123A6">
        <w:rPr>
          <w:rFonts w:ascii="Times New Roman" w:hAnsi="Times New Roman" w:cs="Times New Roman"/>
          <w:sz w:val="24"/>
          <w:szCs w:val="24"/>
        </w:rPr>
        <w:t xml:space="preserve"> горизонты. Увидели? </w:t>
      </w:r>
    </w:p>
    <w:p w:rsidR="00935048"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Значит Огонь входит, записывает Волю, В</w:t>
      </w:r>
      <w:r w:rsidR="00054428" w:rsidRPr="001123A6">
        <w:rPr>
          <w:rFonts w:ascii="Times New Roman" w:hAnsi="Times New Roman" w:cs="Times New Roman"/>
          <w:sz w:val="24"/>
          <w:szCs w:val="24"/>
        </w:rPr>
        <w:t>оля определяет, какими з</w:t>
      </w:r>
      <w:r w:rsidRPr="001123A6">
        <w:rPr>
          <w:rFonts w:ascii="Times New Roman" w:hAnsi="Times New Roman" w:cs="Times New Roman"/>
          <w:sz w:val="24"/>
          <w:szCs w:val="24"/>
        </w:rPr>
        <w:t xml:space="preserve">аконами, как будет действовать эта </w:t>
      </w:r>
      <w:r w:rsidR="00054428" w:rsidRPr="001123A6">
        <w:rPr>
          <w:rFonts w:ascii="Times New Roman" w:hAnsi="Times New Roman" w:cs="Times New Roman"/>
          <w:sz w:val="24"/>
          <w:szCs w:val="24"/>
        </w:rPr>
        <w:t>м</w:t>
      </w:r>
      <w:r w:rsidRPr="001123A6">
        <w:rPr>
          <w:rFonts w:ascii="Times New Roman" w:hAnsi="Times New Roman" w:cs="Times New Roman"/>
          <w:sz w:val="24"/>
          <w:szCs w:val="24"/>
        </w:rPr>
        <w:t xml:space="preserve">атерия, </w:t>
      </w:r>
      <w:r w:rsidR="000B2D2B" w:rsidRPr="001123A6">
        <w:rPr>
          <w:rFonts w:ascii="Times New Roman" w:hAnsi="Times New Roman" w:cs="Times New Roman"/>
          <w:sz w:val="24"/>
          <w:szCs w:val="24"/>
        </w:rPr>
        <w:t>если упрощё</w:t>
      </w:r>
      <w:r w:rsidR="00054428" w:rsidRPr="001123A6">
        <w:rPr>
          <w:rFonts w:ascii="Times New Roman" w:hAnsi="Times New Roman" w:cs="Times New Roman"/>
          <w:sz w:val="24"/>
          <w:szCs w:val="24"/>
        </w:rPr>
        <w:t>нно говорить. Когда м</w:t>
      </w:r>
      <w:r w:rsidRPr="001123A6">
        <w:rPr>
          <w:rFonts w:ascii="Times New Roman" w:hAnsi="Times New Roman" w:cs="Times New Roman"/>
          <w:sz w:val="24"/>
          <w:szCs w:val="24"/>
        </w:rPr>
        <w:t>атерия получает вот этот Заряд Огня</w:t>
      </w:r>
      <w:r w:rsidR="00054428" w:rsidRPr="001123A6">
        <w:rPr>
          <w:rFonts w:ascii="Times New Roman" w:hAnsi="Times New Roman" w:cs="Times New Roman"/>
          <w:sz w:val="24"/>
          <w:szCs w:val="24"/>
        </w:rPr>
        <w:t>,</w:t>
      </w:r>
      <w:r w:rsidRPr="001123A6">
        <w:rPr>
          <w:rFonts w:ascii="Times New Roman" w:hAnsi="Times New Roman" w:cs="Times New Roman"/>
          <w:sz w:val="24"/>
          <w:szCs w:val="24"/>
        </w:rPr>
        <w:t xml:space="preserve"> она начинает выявлять из себя Дух, записывается в Дух как те же </w:t>
      </w:r>
      <w:r w:rsidR="00935048" w:rsidRPr="001123A6">
        <w:rPr>
          <w:rFonts w:ascii="Times New Roman" w:hAnsi="Times New Roman" w:cs="Times New Roman"/>
          <w:sz w:val="24"/>
          <w:szCs w:val="24"/>
        </w:rPr>
        <w:t>з</w:t>
      </w:r>
      <w:r w:rsidRPr="001123A6">
        <w:rPr>
          <w:rFonts w:ascii="Times New Roman" w:hAnsi="Times New Roman" w:cs="Times New Roman"/>
          <w:sz w:val="24"/>
          <w:szCs w:val="24"/>
        </w:rPr>
        <w:t>аконы, ка</w:t>
      </w:r>
      <w:r w:rsidR="00935048" w:rsidRPr="001123A6">
        <w:rPr>
          <w:rFonts w:ascii="Times New Roman" w:hAnsi="Times New Roman" w:cs="Times New Roman"/>
          <w:sz w:val="24"/>
          <w:szCs w:val="24"/>
        </w:rPr>
        <w:t>к п</w:t>
      </w:r>
      <w:r w:rsidRPr="001123A6">
        <w:rPr>
          <w:rFonts w:ascii="Times New Roman" w:hAnsi="Times New Roman" w:cs="Times New Roman"/>
          <w:sz w:val="24"/>
          <w:szCs w:val="24"/>
        </w:rPr>
        <w:t>равила действий там, где деятельность. Вот и Дух</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собственно</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бежит по этим записям, Дух начинает, что</w:t>
      </w:r>
      <w:r w:rsidR="00054428" w:rsidRPr="001123A6">
        <w:rPr>
          <w:rFonts w:ascii="Times New Roman" w:hAnsi="Times New Roman" w:cs="Times New Roman"/>
          <w:sz w:val="24"/>
          <w:szCs w:val="24"/>
        </w:rPr>
        <w:t>?</w:t>
      </w:r>
      <w:r w:rsidR="000B2D2B" w:rsidRPr="001123A6">
        <w:rPr>
          <w:rFonts w:ascii="Times New Roman" w:hAnsi="Times New Roman" w:cs="Times New Roman"/>
          <w:sz w:val="24"/>
          <w:szCs w:val="24"/>
        </w:rPr>
        <w:t xml:space="preserve"> вот эту всю м</w:t>
      </w:r>
      <w:r w:rsidRPr="001123A6">
        <w:rPr>
          <w:rFonts w:ascii="Times New Roman" w:hAnsi="Times New Roman" w:cs="Times New Roman"/>
          <w:sz w:val="24"/>
          <w:szCs w:val="24"/>
        </w:rPr>
        <w:t>атерию буквально сдвигать с места</w:t>
      </w:r>
      <w:r w:rsidR="00054428" w:rsidRPr="001123A6">
        <w:rPr>
          <w:rFonts w:ascii="Times New Roman" w:hAnsi="Times New Roman" w:cs="Times New Roman"/>
          <w:sz w:val="24"/>
          <w:szCs w:val="24"/>
        </w:rPr>
        <w:t>,</w:t>
      </w:r>
      <w:r w:rsidRPr="001123A6">
        <w:rPr>
          <w:rFonts w:ascii="Times New Roman" w:hAnsi="Times New Roman" w:cs="Times New Roman"/>
          <w:sz w:val="24"/>
          <w:szCs w:val="24"/>
        </w:rPr>
        <w:t xml:space="preserve"> конкретно уже перестраивать связи между разными Огнеобразами, чтобы создать, ну</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это на уровне третьего мира, чтобы создать </w:t>
      </w:r>
      <w:r w:rsidR="00935048" w:rsidRPr="001123A6">
        <w:rPr>
          <w:rFonts w:ascii="Times New Roman" w:hAnsi="Times New Roman" w:cs="Times New Roman"/>
          <w:sz w:val="24"/>
          <w:szCs w:val="24"/>
        </w:rPr>
        <w:lastRenderedPageBreak/>
        <w:t>некую среду</w:t>
      </w:r>
      <w:r w:rsidRPr="001123A6">
        <w:rPr>
          <w:rFonts w:ascii="Times New Roman" w:hAnsi="Times New Roman" w:cs="Times New Roman"/>
          <w:sz w:val="24"/>
          <w:szCs w:val="24"/>
        </w:rPr>
        <w:t xml:space="preserve"> законод</w:t>
      </w:r>
      <w:r w:rsidR="00935048" w:rsidRPr="001123A6">
        <w:rPr>
          <w:rFonts w:ascii="Times New Roman" w:hAnsi="Times New Roman" w:cs="Times New Roman"/>
          <w:sz w:val="24"/>
          <w:szCs w:val="24"/>
        </w:rPr>
        <w:t>ательную для перестраивающейся м</w:t>
      </w:r>
      <w:r w:rsidRPr="001123A6">
        <w:rPr>
          <w:rFonts w:ascii="Times New Roman" w:hAnsi="Times New Roman" w:cs="Times New Roman"/>
          <w:sz w:val="24"/>
          <w:szCs w:val="24"/>
        </w:rPr>
        <w:t>атерии, как задат</w:t>
      </w:r>
      <w:r w:rsidR="00935048" w:rsidRPr="001123A6">
        <w:rPr>
          <w:rFonts w:ascii="Times New Roman" w:hAnsi="Times New Roman" w:cs="Times New Roman"/>
          <w:sz w:val="24"/>
          <w:szCs w:val="24"/>
        </w:rPr>
        <w:t>ь ей деятельность по перестройке</w:t>
      </w:r>
      <w:r w:rsidRPr="001123A6">
        <w:rPr>
          <w:rFonts w:ascii="Times New Roman" w:hAnsi="Times New Roman" w:cs="Times New Roman"/>
          <w:sz w:val="24"/>
          <w:szCs w:val="24"/>
        </w:rPr>
        <w:t xml:space="preserve"> её. Успеваете? </w:t>
      </w:r>
    </w:p>
    <w:p w:rsidR="00173341"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тогда получается</w:t>
      </w:r>
      <w:r w:rsidR="00173341" w:rsidRPr="001123A6">
        <w:rPr>
          <w:rFonts w:ascii="Times New Roman" w:hAnsi="Times New Roman" w:cs="Times New Roman"/>
          <w:sz w:val="24"/>
          <w:szCs w:val="24"/>
        </w:rPr>
        <w:t>,</w:t>
      </w:r>
      <w:r w:rsidRPr="001123A6">
        <w:rPr>
          <w:rFonts w:ascii="Times New Roman" w:hAnsi="Times New Roman" w:cs="Times New Roman"/>
          <w:sz w:val="24"/>
          <w:szCs w:val="24"/>
        </w:rPr>
        <w:t xml:space="preserve"> </w:t>
      </w:r>
      <w:r w:rsidR="00935048" w:rsidRPr="001123A6">
        <w:rPr>
          <w:rFonts w:ascii="Times New Roman" w:hAnsi="Times New Roman" w:cs="Times New Roman"/>
          <w:sz w:val="24"/>
          <w:szCs w:val="24"/>
        </w:rPr>
        <w:t>Дух складывает новое состояние м</w:t>
      </w:r>
      <w:r w:rsidRPr="001123A6">
        <w:rPr>
          <w:rFonts w:ascii="Times New Roman" w:hAnsi="Times New Roman" w:cs="Times New Roman"/>
          <w:sz w:val="24"/>
          <w:szCs w:val="24"/>
        </w:rPr>
        <w:t>атерии</w:t>
      </w:r>
      <w:r w:rsidR="00935048" w:rsidRPr="001123A6">
        <w:rPr>
          <w:rFonts w:ascii="Times New Roman" w:hAnsi="Times New Roman" w:cs="Times New Roman"/>
          <w:sz w:val="24"/>
          <w:szCs w:val="24"/>
        </w:rPr>
        <w:t>,</w:t>
      </w:r>
      <w:r w:rsidRPr="001123A6">
        <w:rPr>
          <w:rFonts w:ascii="Times New Roman" w:hAnsi="Times New Roman" w:cs="Times New Roman"/>
          <w:sz w:val="24"/>
          <w:szCs w:val="24"/>
        </w:rPr>
        <w:t xml:space="preserve"> складывает разные св</w:t>
      </w:r>
      <w:r w:rsidR="00935048" w:rsidRPr="001123A6">
        <w:rPr>
          <w:rFonts w:ascii="Times New Roman" w:hAnsi="Times New Roman" w:cs="Times New Roman"/>
          <w:sz w:val="24"/>
          <w:szCs w:val="24"/>
        </w:rPr>
        <w:t>язочки между разными единицами м</w:t>
      </w:r>
      <w:r w:rsidRPr="001123A6">
        <w:rPr>
          <w:rFonts w:ascii="Times New Roman" w:hAnsi="Times New Roman" w:cs="Times New Roman"/>
          <w:sz w:val="24"/>
          <w:szCs w:val="24"/>
        </w:rPr>
        <w:t>атерии по</w:t>
      </w:r>
      <w:r w:rsidR="00935048" w:rsidRPr="001123A6">
        <w:rPr>
          <w:rFonts w:ascii="Times New Roman" w:hAnsi="Times New Roman" w:cs="Times New Roman"/>
          <w:sz w:val="24"/>
          <w:szCs w:val="24"/>
        </w:rPr>
        <w:t>-новому. А значит в Духе появляю</w:t>
      </w:r>
      <w:r w:rsidRPr="001123A6">
        <w:rPr>
          <w:rFonts w:ascii="Times New Roman" w:hAnsi="Times New Roman" w:cs="Times New Roman"/>
          <w:sz w:val="24"/>
          <w:szCs w:val="24"/>
        </w:rPr>
        <w:t>тся нов</w:t>
      </w:r>
      <w:r w:rsidR="00935048" w:rsidRPr="001123A6">
        <w:rPr>
          <w:rFonts w:ascii="Times New Roman" w:hAnsi="Times New Roman" w:cs="Times New Roman"/>
          <w:sz w:val="24"/>
          <w:szCs w:val="24"/>
        </w:rPr>
        <w:t>ые</w:t>
      </w:r>
      <w:r w:rsidRPr="001123A6">
        <w:rPr>
          <w:rFonts w:ascii="Times New Roman" w:hAnsi="Times New Roman" w:cs="Times New Roman"/>
          <w:sz w:val="24"/>
          <w:szCs w:val="24"/>
        </w:rPr>
        <w:t xml:space="preserve"> запис</w:t>
      </w:r>
      <w:r w:rsidR="00935048" w:rsidRPr="001123A6">
        <w:rPr>
          <w:rFonts w:ascii="Times New Roman" w:hAnsi="Times New Roman" w:cs="Times New Roman"/>
          <w:sz w:val="24"/>
          <w:szCs w:val="24"/>
        </w:rPr>
        <w:t>и</w:t>
      </w:r>
      <w:r w:rsidRPr="001123A6">
        <w:rPr>
          <w:rFonts w:ascii="Times New Roman" w:hAnsi="Times New Roman" w:cs="Times New Roman"/>
          <w:sz w:val="24"/>
          <w:szCs w:val="24"/>
        </w:rPr>
        <w:t xml:space="preserve"> исполненной Воли. Согласны? </w:t>
      </w:r>
    </w:p>
    <w:p w:rsidR="00173341" w:rsidRPr="001123A6" w:rsidRDefault="00173341" w:rsidP="007F1239">
      <w:pPr>
        <w:spacing w:after="0" w:line="240" w:lineRule="auto"/>
        <w:ind w:firstLine="567"/>
        <w:jc w:val="both"/>
        <w:rPr>
          <w:rFonts w:ascii="Times New Roman" w:hAnsi="Times New Roman" w:cs="Times New Roman"/>
          <w:sz w:val="24"/>
          <w:szCs w:val="24"/>
        </w:rPr>
      </w:pPr>
    </w:p>
    <w:p w:rsidR="00173341" w:rsidRPr="001123A6" w:rsidRDefault="00173341" w:rsidP="0054253E">
      <w:pPr>
        <w:pStyle w:val="2"/>
        <w:ind w:firstLine="567"/>
        <w:rPr>
          <w:rFonts w:ascii="Times New Roman" w:hAnsi="Times New Roman" w:cs="Times New Roman"/>
          <w:b/>
          <w:color w:val="auto"/>
          <w:sz w:val="24"/>
          <w:szCs w:val="24"/>
        </w:rPr>
      </w:pPr>
      <w:bookmarkStart w:id="47" w:name="_Toc141142884"/>
      <w:r w:rsidRPr="001123A6">
        <w:rPr>
          <w:rFonts w:ascii="Times New Roman" w:hAnsi="Times New Roman" w:cs="Times New Roman"/>
          <w:b/>
          <w:color w:val="auto"/>
          <w:sz w:val="24"/>
          <w:szCs w:val="24"/>
        </w:rPr>
        <w:t>Мудрость – концентрация выявления записей того, как Дух сработал</w:t>
      </w:r>
      <w:bookmarkEnd w:id="47"/>
    </w:p>
    <w:p w:rsidR="00173341" w:rsidRPr="001123A6" w:rsidRDefault="00173341" w:rsidP="007F1239">
      <w:pPr>
        <w:spacing w:after="0" w:line="240" w:lineRule="auto"/>
        <w:ind w:firstLine="567"/>
        <w:jc w:val="both"/>
        <w:rPr>
          <w:rFonts w:ascii="Times New Roman" w:hAnsi="Times New Roman" w:cs="Times New Roman"/>
          <w:sz w:val="24"/>
          <w:szCs w:val="24"/>
        </w:rPr>
      </w:pP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w:t>
      </w:r>
      <w:r w:rsidR="00935048" w:rsidRPr="001123A6">
        <w:rPr>
          <w:rFonts w:ascii="Times New Roman" w:hAnsi="Times New Roman" w:cs="Times New Roman"/>
          <w:sz w:val="24"/>
          <w:szCs w:val="24"/>
        </w:rPr>
        <w:t xml:space="preserve"> когда</w:t>
      </w:r>
      <w:r w:rsidRPr="001123A6">
        <w:rPr>
          <w:rFonts w:ascii="Times New Roman" w:hAnsi="Times New Roman" w:cs="Times New Roman"/>
          <w:sz w:val="24"/>
          <w:szCs w:val="24"/>
        </w:rPr>
        <w:t xml:space="preserve"> образуется этот новый Дух с новыми записями, </w:t>
      </w:r>
      <w:r w:rsidR="00935048" w:rsidRPr="001123A6">
        <w:rPr>
          <w:rFonts w:ascii="Times New Roman" w:hAnsi="Times New Roman" w:cs="Times New Roman"/>
          <w:sz w:val="24"/>
          <w:szCs w:val="24"/>
        </w:rPr>
        <w:t>идё</w:t>
      </w:r>
      <w:r w:rsidR="000B2D2B" w:rsidRPr="001123A6">
        <w:rPr>
          <w:rFonts w:ascii="Times New Roman" w:hAnsi="Times New Roman" w:cs="Times New Roman"/>
          <w:sz w:val="24"/>
          <w:szCs w:val="24"/>
        </w:rPr>
        <w:t>т его концентрация, идё</w:t>
      </w:r>
      <w:r w:rsidRPr="001123A6">
        <w:rPr>
          <w:rFonts w:ascii="Times New Roman" w:hAnsi="Times New Roman" w:cs="Times New Roman"/>
          <w:sz w:val="24"/>
          <w:szCs w:val="24"/>
        </w:rPr>
        <w:t>т дальнейшая</w:t>
      </w:r>
      <w:r w:rsidR="000B2D2B" w:rsidRPr="001123A6">
        <w:rPr>
          <w:rFonts w:ascii="Times New Roman" w:hAnsi="Times New Roman" w:cs="Times New Roman"/>
          <w:sz w:val="24"/>
          <w:szCs w:val="24"/>
        </w:rPr>
        <w:t xml:space="preserve"> трансляция в</w:t>
      </w:r>
      <w:r w:rsidR="00935048" w:rsidRPr="001123A6">
        <w:rPr>
          <w:rFonts w:ascii="Times New Roman" w:hAnsi="Times New Roman" w:cs="Times New Roman"/>
          <w:sz w:val="24"/>
          <w:szCs w:val="24"/>
        </w:rPr>
        <w:t>глубь м</w:t>
      </w:r>
      <w:r w:rsidRPr="001123A6">
        <w:rPr>
          <w:rFonts w:ascii="Times New Roman" w:hAnsi="Times New Roman" w:cs="Times New Roman"/>
          <w:sz w:val="24"/>
          <w:szCs w:val="24"/>
        </w:rPr>
        <w:t>атерии. И</w:t>
      </w:r>
      <w:r w:rsidR="000B2D2B" w:rsidRPr="001123A6">
        <w:rPr>
          <w:rFonts w:ascii="Times New Roman" w:hAnsi="Times New Roman" w:cs="Times New Roman"/>
          <w:sz w:val="24"/>
          <w:szCs w:val="24"/>
        </w:rPr>
        <w:t xml:space="preserve"> вот эта</w:t>
      </w:r>
      <w:r w:rsidRPr="001123A6">
        <w:rPr>
          <w:rFonts w:ascii="Times New Roman" w:hAnsi="Times New Roman" w:cs="Times New Roman"/>
          <w:sz w:val="24"/>
          <w:szCs w:val="24"/>
        </w:rPr>
        <w:t>, знаете, концентрация выявления этих записей того</w:t>
      </w:r>
      <w:r w:rsidR="00935048" w:rsidRPr="001123A6">
        <w:rPr>
          <w:rFonts w:ascii="Times New Roman" w:hAnsi="Times New Roman" w:cs="Times New Roman"/>
          <w:sz w:val="24"/>
          <w:szCs w:val="24"/>
        </w:rPr>
        <w:t>,</w:t>
      </w:r>
      <w:r w:rsidRPr="001123A6">
        <w:rPr>
          <w:rFonts w:ascii="Times New Roman" w:hAnsi="Times New Roman" w:cs="Times New Roman"/>
          <w:sz w:val="24"/>
          <w:szCs w:val="24"/>
        </w:rPr>
        <w:t xml:space="preserve"> как этот дух сработал, как он сработал</w:t>
      </w:r>
      <w:r w:rsidR="00935048" w:rsidRPr="001123A6">
        <w:rPr>
          <w:rFonts w:ascii="Times New Roman" w:hAnsi="Times New Roman" w:cs="Times New Roman"/>
          <w:sz w:val="24"/>
          <w:szCs w:val="24"/>
        </w:rPr>
        <w:t>,</w:t>
      </w:r>
      <w:r w:rsidRPr="001123A6">
        <w:rPr>
          <w:rFonts w:ascii="Times New Roman" w:hAnsi="Times New Roman" w:cs="Times New Roman"/>
          <w:sz w:val="24"/>
          <w:szCs w:val="24"/>
        </w:rPr>
        <w:t xml:space="preserve"> называется Мудрость</w:t>
      </w:r>
      <w:r w:rsidR="00935048" w:rsidRPr="001123A6">
        <w:rPr>
          <w:rFonts w:ascii="Times New Roman" w:hAnsi="Times New Roman" w:cs="Times New Roman"/>
          <w:sz w:val="24"/>
          <w:szCs w:val="24"/>
        </w:rPr>
        <w:t>ю. При дальнейшем углублении в материю Дух</w:t>
      </w:r>
      <w:r w:rsidR="000B2D2B" w:rsidRPr="001123A6">
        <w:rPr>
          <w:rFonts w:ascii="Times New Roman" w:hAnsi="Times New Roman" w:cs="Times New Roman"/>
          <w:sz w:val="24"/>
          <w:szCs w:val="24"/>
        </w:rPr>
        <w:t>,</w:t>
      </w:r>
      <w:r w:rsidR="00935048" w:rsidRPr="001123A6">
        <w:rPr>
          <w:rFonts w:ascii="Times New Roman" w:hAnsi="Times New Roman" w:cs="Times New Roman"/>
          <w:sz w:val="24"/>
          <w:szCs w:val="24"/>
        </w:rPr>
        <w:t xml:space="preserve"> погружаясь в неё</w:t>
      </w:r>
      <w:r w:rsidRPr="001123A6">
        <w:rPr>
          <w:rFonts w:ascii="Times New Roman" w:hAnsi="Times New Roman" w:cs="Times New Roman"/>
          <w:sz w:val="24"/>
          <w:szCs w:val="24"/>
        </w:rPr>
        <w:t xml:space="preserve"> своими записями</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определяет записи Мудрос</w:t>
      </w:r>
      <w:r w:rsidR="00935048" w:rsidRPr="001123A6">
        <w:rPr>
          <w:rFonts w:ascii="Times New Roman" w:hAnsi="Times New Roman" w:cs="Times New Roman"/>
          <w:sz w:val="24"/>
          <w:szCs w:val="24"/>
        </w:rPr>
        <w:t>ти. Есть? А поскольку Мудрость –</w:t>
      </w:r>
      <w:r w:rsidRPr="001123A6">
        <w:rPr>
          <w:rFonts w:ascii="Times New Roman" w:hAnsi="Times New Roman" w:cs="Times New Roman"/>
          <w:sz w:val="24"/>
          <w:szCs w:val="24"/>
        </w:rPr>
        <w:t xml:space="preserve"> это Янская субстанция, она должна новое сложилась Мудрость, она должна записаться в Свет. </w:t>
      </w:r>
      <w:r w:rsidR="004167A6" w:rsidRPr="001123A6">
        <w:rPr>
          <w:rFonts w:ascii="Times New Roman" w:hAnsi="Times New Roman" w:cs="Times New Roman"/>
          <w:sz w:val="24"/>
          <w:szCs w:val="24"/>
        </w:rPr>
        <w:t>То есть</w:t>
      </w:r>
      <w:r w:rsidR="00935048" w:rsidRPr="001123A6">
        <w:rPr>
          <w:rFonts w:ascii="Times New Roman" w:hAnsi="Times New Roman" w:cs="Times New Roman"/>
          <w:sz w:val="24"/>
          <w:szCs w:val="24"/>
        </w:rPr>
        <w:t xml:space="preserve"> </w:t>
      </w:r>
      <w:r w:rsidRPr="001123A6">
        <w:rPr>
          <w:rFonts w:ascii="Times New Roman" w:hAnsi="Times New Roman" w:cs="Times New Roman"/>
          <w:sz w:val="24"/>
          <w:szCs w:val="24"/>
        </w:rPr>
        <w:t>Мудрость состоит из Духа, но окончательно сложенная Мудрость пишется в нижес</w:t>
      </w:r>
      <w:r w:rsidR="00935048" w:rsidRPr="001123A6">
        <w:rPr>
          <w:rFonts w:ascii="Times New Roman" w:hAnsi="Times New Roman" w:cs="Times New Roman"/>
          <w:sz w:val="24"/>
          <w:szCs w:val="24"/>
        </w:rPr>
        <w:t>тоящий Свет. И если Дух движет м</w:t>
      </w:r>
      <w:r w:rsidRPr="001123A6">
        <w:rPr>
          <w:rFonts w:ascii="Times New Roman" w:hAnsi="Times New Roman" w:cs="Times New Roman"/>
          <w:sz w:val="24"/>
          <w:szCs w:val="24"/>
        </w:rPr>
        <w:t>атерию, заставляет её действовать, да</w:t>
      </w:r>
      <w:r w:rsidR="00935048" w:rsidRPr="001123A6">
        <w:rPr>
          <w:rFonts w:ascii="Times New Roman" w:hAnsi="Times New Roman" w:cs="Times New Roman"/>
          <w:sz w:val="24"/>
          <w:szCs w:val="24"/>
        </w:rPr>
        <w:t>?</w:t>
      </w:r>
      <w:r w:rsidRPr="001123A6">
        <w:rPr>
          <w:rFonts w:ascii="Times New Roman" w:hAnsi="Times New Roman" w:cs="Times New Roman"/>
          <w:sz w:val="24"/>
          <w:szCs w:val="24"/>
        </w:rPr>
        <w:t xml:space="preserve"> то Свет с </w:t>
      </w:r>
      <w:r w:rsidR="00935048" w:rsidRPr="001123A6">
        <w:rPr>
          <w:rFonts w:ascii="Times New Roman" w:hAnsi="Times New Roman" w:cs="Times New Roman"/>
          <w:sz w:val="24"/>
          <w:szCs w:val="24"/>
        </w:rPr>
        <w:t>записями Мудрости что делает с материей? Это в</w:t>
      </w:r>
      <w:r w:rsidRPr="001123A6">
        <w:rPr>
          <w:rFonts w:ascii="Times New Roman" w:hAnsi="Times New Roman" w:cs="Times New Roman"/>
          <w:sz w:val="24"/>
          <w:szCs w:val="24"/>
        </w:rPr>
        <w:t>аше вс</w:t>
      </w:r>
      <w:r w:rsidR="00935048" w:rsidRPr="001123A6">
        <w:rPr>
          <w:rFonts w:ascii="Times New Roman" w:hAnsi="Times New Roman" w:cs="Times New Roman"/>
          <w:sz w:val="24"/>
          <w:szCs w:val="24"/>
        </w:rPr>
        <w:t>ё</w:t>
      </w:r>
      <w:r w:rsidRPr="001123A6">
        <w:rPr>
          <w:rFonts w:ascii="Times New Roman" w:hAnsi="Times New Roman" w:cs="Times New Roman"/>
          <w:sz w:val="24"/>
          <w:szCs w:val="24"/>
        </w:rPr>
        <w:t xml:space="preserve">, это </w:t>
      </w:r>
      <w:r w:rsidR="00935048" w:rsidRPr="001123A6">
        <w:rPr>
          <w:rFonts w:ascii="Times New Roman" w:hAnsi="Times New Roman" w:cs="Times New Roman"/>
          <w:sz w:val="24"/>
          <w:szCs w:val="24"/>
        </w:rPr>
        <w:t>в</w:t>
      </w:r>
      <w:r w:rsidRPr="001123A6">
        <w:rPr>
          <w:rFonts w:ascii="Times New Roman" w:hAnsi="Times New Roman" w:cs="Times New Roman"/>
          <w:sz w:val="24"/>
          <w:szCs w:val="24"/>
        </w:rPr>
        <w:t>аша специфика – структурирует, меняет, перестраивает</w:t>
      </w:r>
      <w:r w:rsidR="000B2D2B" w:rsidRPr="001123A6">
        <w:rPr>
          <w:rFonts w:ascii="Times New Roman" w:hAnsi="Times New Roman" w:cs="Times New Roman"/>
          <w:sz w:val="24"/>
          <w:szCs w:val="24"/>
        </w:rPr>
        <w:t>.</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Организует</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организует Воля и Дух.</w:t>
      </w:r>
    </w:p>
    <w:p w:rsidR="007F1239" w:rsidRPr="001123A6" w:rsidRDefault="007F1239" w:rsidP="007F123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Структурирует.</w:t>
      </w:r>
    </w:p>
    <w:p w:rsidR="007F1239" w:rsidRPr="001123A6" w:rsidRDefault="007F1239" w:rsidP="007F123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Структурирует он вот, </w:t>
      </w:r>
      <w:r w:rsidR="00935048" w:rsidRPr="001123A6">
        <w:rPr>
          <w:rFonts w:ascii="Times New Roman" w:hAnsi="Times New Roman" w:cs="Times New Roman"/>
          <w:sz w:val="24"/>
          <w:szCs w:val="24"/>
        </w:rPr>
        <w:t>понимаете, Мудрость пишет в себя</w:t>
      </w:r>
      <w:r w:rsidRPr="001123A6">
        <w:rPr>
          <w:rFonts w:ascii="Times New Roman" w:hAnsi="Times New Roman" w:cs="Times New Roman"/>
          <w:sz w:val="24"/>
          <w:szCs w:val="24"/>
        </w:rPr>
        <w:t xml:space="preserve"> реализованную Волю свы</w:t>
      </w:r>
      <w:r w:rsidR="00935048" w:rsidRPr="001123A6">
        <w:rPr>
          <w:rFonts w:ascii="Times New Roman" w:hAnsi="Times New Roman" w:cs="Times New Roman"/>
          <w:sz w:val="24"/>
          <w:szCs w:val="24"/>
        </w:rPr>
        <w:t>ше. Если вот так сверху вниз идё</w:t>
      </w:r>
      <w:r w:rsidRPr="001123A6">
        <w:rPr>
          <w:rFonts w:ascii="Times New Roman" w:hAnsi="Times New Roman" w:cs="Times New Roman"/>
          <w:sz w:val="24"/>
          <w:szCs w:val="24"/>
        </w:rPr>
        <w:t>м. И то, какая Мудрость</w:t>
      </w:r>
      <w:r w:rsidR="00935048" w:rsidRPr="001123A6">
        <w:rPr>
          <w:rFonts w:ascii="Times New Roman" w:hAnsi="Times New Roman" w:cs="Times New Roman"/>
          <w:sz w:val="24"/>
          <w:szCs w:val="24"/>
        </w:rPr>
        <w:t>, это</w:t>
      </w:r>
      <w:r w:rsidRPr="001123A6">
        <w:rPr>
          <w:rFonts w:ascii="Times New Roman" w:hAnsi="Times New Roman" w:cs="Times New Roman"/>
          <w:sz w:val="24"/>
          <w:szCs w:val="24"/>
        </w:rPr>
        <w:t xml:space="preserve"> завис</w:t>
      </w:r>
      <w:r w:rsidR="00935048" w:rsidRPr="001123A6">
        <w:rPr>
          <w:rFonts w:ascii="Times New Roman" w:hAnsi="Times New Roman" w:cs="Times New Roman"/>
          <w:sz w:val="24"/>
          <w:szCs w:val="24"/>
        </w:rPr>
        <w:t>и</w:t>
      </w:r>
      <w:r w:rsidRPr="001123A6">
        <w:rPr>
          <w:rFonts w:ascii="Times New Roman" w:hAnsi="Times New Roman" w:cs="Times New Roman"/>
          <w:sz w:val="24"/>
          <w:szCs w:val="24"/>
        </w:rPr>
        <w:t>т от того, какая Воля, какими законами определяет матер</w:t>
      </w:r>
      <w:r w:rsidR="000B2D2B" w:rsidRPr="001123A6">
        <w:rPr>
          <w:rFonts w:ascii="Times New Roman" w:hAnsi="Times New Roman" w:cs="Times New Roman"/>
          <w:sz w:val="24"/>
          <w:szCs w:val="24"/>
        </w:rPr>
        <w:t>ию, её дееспособность. И значит</w:t>
      </w:r>
      <w:r w:rsidRPr="001123A6">
        <w:rPr>
          <w:rFonts w:ascii="Times New Roman" w:hAnsi="Times New Roman" w:cs="Times New Roman"/>
          <w:sz w:val="24"/>
          <w:szCs w:val="24"/>
        </w:rPr>
        <w:t xml:space="preserve"> Мудрость</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фактически</w:t>
      </w:r>
      <w:r w:rsidR="00935048" w:rsidRPr="001123A6">
        <w:rPr>
          <w:rFonts w:ascii="Times New Roman" w:hAnsi="Times New Roman" w:cs="Times New Roman"/>
          <w:sz w:val="24"/>
          <w:szCs w:val="24"/>
        </w:rPr>
        <w:t xml:space="preserve"> – это</w:t>
      </w:r>
      <w:r w:rsidRPr="001123A6">
        <w:rPr>
          <w:rFonts w:ascii="Times New Roman" w:hAnsi="Times New Roman" w:cs="Times New Roman"/>
          <w:sz w:val="24"/>
          <w:szCs w:val="24"/>
        </w:rPr>
        <w:t xml:space="preserve"> некая квинтэссенция итогового действия материи. И потом, когда Мудрость пишется в Свет, она требует от материи нижестоящей, то есть </w:t>
      </w:r>
      <w:r w:rsidR="00935048" w:rsidRPr="001123A6">
        <w:rPr>
          <w:rFonts w:ascii="Times New Roman" w:hAnsi="Times New Roman" w:cs="Times New Roman"/>
          <w:sz w:val="24"/>
          <w:szCs w:val="24"/>
        </w:rPr>
        <w:t xml:space="preserve">от </w:t>
      </w:r>
      <w:r w:rsidRPr="001123A6">
        <w:rPr>
          <w:rFonts w:ascii="Times New Roman" w:hAnsi="Times New Roman" w:cs="Times New Roman"/>
          <w:sz w:val="24"/>
          <w:szCs w:val="24"/>
        </w:rPr>
        <w:t>Энергии Любви</w:t>
      </w:r>
      <w:r w:rsidR="000B2D2B" w:rsidRPr="001123A6">
        <w:rPr>
          <w:rFonts w:ascii="Times New Roman" w:hAnsi="Times New Roman" w:cs="Times New Roman"/>
          <w:sz w:val="24"/>
          <w:szCs w:val="24"/>
        </w:rPr>
        <w:t>,</w:t>
      </w:r>
      <w:r w:rsidRPr="001123A6">
        <w:rPr>
          <w:rFonts w:ascii="Times New Roman" w:hAnsi="Times New Roman" w:cs="Times New Roman"/>
          <w:sz w:val="24"/>
          <w:szCs w:val="24"/>
        </w:rPr>
        <w:t xml:space="preserve"> перестройки на эти новые достигнутые параметры материи. Это можно назвать структуризацией, это можно назвать отстройкой материи. Это можно назвать развитием материи далее.</w:t>
      </w:r>
    </w:p>
    <w:p w:rsidR="00C25515" w:rsidRPr="001123A6" w:rsidRDefault="00C25515" w:rsidP="00C25515">
      <w:pPr>
        <w:spacing w:after="0" w:line="240" w:lineRule="auto"/>
        <w:ind w:firstLine="567"/>
        <w:jc w:val="both"/>
        <w:rPr>
          <w:rFonts w:ascii="Times New Roman" w:hAnsi="Times New Roman" w:cs="Times New Roman"/>
          <w:i/>
          <w:iCs/>
          <w:sz w:val="24"/>
          <w:szCs w:val="24"/>
        </w:rPr>
      </w:pPr>
    </w:p>
    <w:p w:rsidR="00BC3080" w:rsidRPr="001123A6" w:rsidRDefault="00BC3080" w:rsidP="00C16A36">
      <w:pPr>
        <w:pStyle w:val="2"/>
        <w:ind w:firstLine="567"/>
        <w:rPr>
          <w:rFonts w:ascii="Times New Roman" w:hAnsi="Times New Roman" w:cs="Times New Roman"/>
          <w:b/>
          <w:iCs/>
          <w:color w:val="auto"/>
          <w:sz w:val="24"/>
          <w:szCs w:val="24"/>
        </w:rPr>
      </w:pPr>
      <w:bookmarkStart w:id="48" w:name="_Toc141142885"/>
      <w:r w:rsidRPr="001123A6">
        <w:rPr>
          <w:rFonts w:ascii="Times New Roman" w:hAnsi="Times New Roman" w:cs="Times New Roman"/>
          <w:b/>
          <w:iCs/>
          <w:color w:val="auto"/>
          <w:sz w:val="24"/>
          <w:szCs w:val="24"/>
        </w:rPr>
        <w:t>Материя ракурсом двух Дао</w:t>
      </w:r>
      <w:bookmarkEnd w:id="48"/>
    </w:p>
    <w:p w:rsidR="00BC3080" w:rsidRPr="001123A6" w:rsidRDefault="00BC3080" w:rsidP="00BC3080">
      <w:pPr>
        <w:spacing w:after="0" w:line="240" w:lineRule="auto"/>
        <w:ind w:firstLine="567"/>
        <w:jc w:val="both"/>
        <w:rPr>
          <w:rFonts w:ascii="Times New Roman" w:hAnsi="Times New Roman" w:cs="Times New Roman"/>
          <w:b/>
          <w:iCs/>
          <w:sz w:val="24"/>
          <w:szCs w:val="24"/>
        </w:rPr>
      </w:pP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Вот упорядочивание, организация – это к горизонту Духа и Воли. Это уже должно быть в Мудрости, понимаете? То есть смотрите, если посмотреть на материю двумя Дао, всё становится на свои места: Огонь и Дух – одно Дао верхнее, Свет и Энергия – это нижнее Дао, Дао материи. Давайте так увидим. Есть закон Папы, выражается в Сыне, Огонь записями Синтеза продолжается в Мудрости и в Свете. И значит для материи, когда огненность складывает материальность, вот то, что прописано в Синтезе, Огне, должно реализовываться Светом и Мудростью. То есть, фактически, Свет должен собою нести адаптированные к материи стандарты Синтеза – и это есть Мудрость Света. Отсюда, если Мудрость соответствует Синтезу, она фактически Истинная Мудрость. Увидели? И тоже самое то, что делает Дух – это в итоге должна в материи совершить Энергия. Есть такое? Есть. Вот эти все пропорции, эти все ключи, они работают, между прочим, хотя они старые, старые они работают.</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Сейчас договорим. Свет вызывает новую структуризацию, непосредственно уже самой материи, если Огонь и Дух – это запахтывание, хотя на самом деле материя четверично может восприниматься. Но тогда в ней вышестоящее начало динамичное и некое такое пассивное, скажем, начало, не просто принимающее, а когда материя всё любит организовывать вплоть до структуризации, то есть стабильна, активное начало и стабильное начало. Активация, когда всё меняется, динамится, перестраивается – это к Огню и Духу. Но там между ними, между Огнём и Духом существуют эти отношения как ОМ. Верхнее отношение – это огненность, это то, что задается свыше от Отца, а Дух должен усвоить и запахтать как вышестоящей динамики, сложить саму динамику материи. Поэтому Дух, он движет и действует. А тогда переходит </w:t>
      </w:r>
      <w:r w:rsidRPr="001123A6">
        <w:rPr>
          <w:rFonts w:ascii="Times New Roman" w:hAnsi="Times New Roman" w:cs="Times New Roman"/>
          <w:iCs/>
          <w:sz w:val="24"/>
          <w:szCs w:val="24"/>
        </w:rPr>
        <w:lastRenderedPageBreak/>
        <w:t xml:space="preserve">записи, допустим, Духа в Мудрость, а это уже Дао материи, и Мудрость должна отразить Синтез. Мудрость должна также управлять нижестоящей Энергией с Любовью как Синтез управляет Волей, верхним Дао. Значит, тогда от того, какая мудрость и какие записи в Свете, у нас зависит то, что должна достигнуть материя в своей перестройке. Отсюда </w:t>
      </w:r>
      <w:r w:rsidRPr="001123A6">
        <w:rPr>
          <w:rFonts w:ascii="Times New Roman" w:hAnsi="Times New Roman" w:cs="Times New Roman"/>
          <w:b/>
          <w:iCs/>
          <w:sz w:val="24"/>
          <w:szCs w:val="24"/>
        </w:rPr>
        <w:t>Свет структурирует, Свет развивает материю, перестраивая на следующие, задавая конкретные материальные итоговые параметры ей</w:t>
      </w:r>
      <w:r w:rsidRPr="001123A6">
        <w:rPr>
          <w:rFonts w:ascii="Times New Roman" w:hAnsi="Times New Roman" w:cs="Times New Roman"/>
          <w:iCs/>
          <w:sz w:val="24"/>
          <w:szCs w:val="24"/>
        </w:rPr>
        <w:t xml:space="preserve">. </w:t>
      </w:r>
      <w:r w:rsidRPr="001123A6">
        <w:rPr>
          <w:rFonts w:ascii="Times New Roman" w:hAnsi="Times New Roman" w:cs="Times New Roman"/>
          <w:b/>
          <w:iCs/>
          <w:sz w:val="24"/>
          <w:szCs w:val="24"/>
        </w:rPr>
        <w:t>И из Света концентрируется Любовь, собирается весь Новый Свет и вспыхивает новая субстанция Любви. Но Любовь передаёт эти записи Энергии, собственно Энергия – это окончательный исполнитель того, что привнёс Синтез в эту материю. И окончательно складывается материя по тем стандартам, параметрам, которые записаны в Синтез. Это при четверичном рассмотрении</w:t>
      </w:r>
      <w:r w:rsidRPr="001123A6">
        <w:rPr>
          <w:rFonts w:ascii="Times New Roman" w:hAnsi="Times New Roman" w:cs="Times New Roman"/>
          <w:iCs/>
          <w:sz w:val="24"/>
          <w:szCs w:val="24"/>
        </w:rPr>
        <w:t xml:space="preserve">. При восьмеричном можно продолжить дальше, это будет более глубокая организация материи. Увидели? </w:t>
      </w:r>
    </w:p>
    <w:p w:rsidR="00BC3080" w:rsidRPr="001123A6" w:rsidRDefault="00BC3080" w:rsidP="00BC3080">
      <w:pPr>
        <w:spacing w:after="0" w:line="240" w:lineRule="auto"/>
        <w:ind w:firstLine="567"/>
        <w:jc w:val="both"/>
        <w:rPr>
          <w:rFonts w:ascii="Times New Roman" w:hAnsi="Times New Roman" w:cs="Times New Roman"/>
          <w:iCs/>
          <w:sz w:val="24"/>
          <w:szCs w:val="24"/>
        </w:rPr>
      </w:pPr>
    </w:p>
    <w:p w:rsidR="00BC3080" w:rsidRPr="001123A6" w:rsidRDefault="00BC3080" w:rsidP="0054253E">
      <w:pPr>
        <w:pStyle w:val="2"/>
        <w:ind w:firstLine="567"/>
        <w:rPr>
          <w:rFonts w:ascii="Times New Roman" w:hAnsi="Times New Roman" w:cs="Times New Roman"/>
          <w:b/>
          <w:iCs/>
          <w:color w:val="auto"/>
          <w:sz w:val="24"/>
          <w:szCs w:val="24"/>
        </w:rPr>
      </w:pPr>
      <w:bookmarkStart w:id="49" w:name="_Toc141142886"/>
      <w:r w:rsidRPr="001123A6">
        <w:rPr>
          <w:rFonts w:ascii="Times New Roman" w:hAnsi="Times New Roman" w:cs="Times New Roman"/>
          <w:b/>
          <w:iCs/>
          <w:color w:val="auto"/>
          <w:sz w:val="24"/>
          <w:szCs w:val="24"/>
        </w:rPr>
        <w:t>Свет зависит от Мудрости, которая у вас вырабатывается</w:t>
      </w:r>
      <w:bookmarkEnd w:id="49"/>
    </w:p>
    <w:p w:rsidR="00BC3080" w:rsidRPr="001123A6" w:rsidRDefault="00BC3080" w:rsidP="00BC3080">
      <w:pPr>
        <w:spacing w:after="0" w:line="240" w:lineRule="auto"/>
        <w:ind w:firstLine="567"/>
        <w:jc w:val="both"/>
        <w:rPr>
          <w:rFonts w:ascii="Times New Roman" w:hAnsi="Times New Roman" w:cs="Times New Roman"/>
          <w:iCs/>
          <w:sz w:val="24"/>
          <w:szCs w:val="24"/>
        </w:rPr>
      </w:pP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Значит, вам нужно понять, что Свет как таковой, он зависит от Мудрости, которая у вас вырабатывается, есть. Мудрость зависит вашей дееспособностью, и дееспособность в продолжении Воли Отца. а дееспособность определяется возожжённостью Огнём и Синтезом. И чтобы Новый Свет этой эпохи сложился у нас, а нам нужно переформатировать свой Свет, нужно постепенно, грубо говоря, избавляться от старого Света и переключаться на совершенно Новый, чтобы Новый Свет выявился в нас, нам вот эту всю цепочку тянуть до Синтеза и Прасинтезности. И есть, понятно, частички Света, которыми мы можем насыщаться как любыми там частностями. И Отец нас может просто Светом заполнить. Ключевой вопрос, что будет записано в этот Свет. </w:t>
      </w:r>
      <w:r w:rsidRPr="001123A6">
        <w:rPr>
          <w:rFonts w:ascii="Times New Roman" w:hAnsi="Times New Roman" w:cs="Times New Roman"/>
          <w:b/>
          <w:iCs/>
          <w:sz w:val="24"/>
          <w:szCs w:val="24"/>
        </w:rPr>
        <w:t>И записыватель в Свет Мудрости – это Интеллект. То, что записывается в Свет, в первую очередь определяет Интеллект.</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 не случайно на горизонте Аватар-Ипостаси Иерархизация Синтеза. Ещё прошлые Учителя в 5 расе, когда учеников обучали иерархизировать: это нужно, это не нужно, это полезно, это не полезно. И Интеллект может что-то записывать, что-то не записывать.</w:t>
      </w:r>
      <w:r w:rsidRPr="001123A6">
        <w:rPr>
          <w:rFonts w:ascii="Times New Roman" w:hAnsi="Times New Roman" w:cs="Times New Roman"/>
          <w:iCs/>
          <w:sz w:val="24"/>
          <w:szCs w:val="24"/>
        </w:rPr>
        <w:t xml:space="preserve">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Интеллект определяется, что записывать, что нужно, что корректно, что некорректно. В общем-то, он должен всеми этими навыками владеть.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 поэтому по полочкам раскладывать категории такие, категории такие…</w:t>
      </w:r>
    </w:p>
    <w:p w:rsidR="000A2486"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как, что нужно сложить, чтобы получить какой-то заданный результат, понимаете? И получается, Интеллект считывает из окружающей среды – минимально, в среднем – Интеллект у нас сканирующий. Он просто впитывает в себя то, что есть вокруг. Скан – это всегда функционал третьего горизонта, не 11-го, а третьего. Он просто впитывает в себя и организует в себе те базы данных, какие-то фрагменты Мудрости, Света, чего угодно, кстати, да. И складывает из этого некий текст, некую запись словами </w:t>
      </w:r>
      <w:r w:rsidR="000A2486"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это внешне выражается, а что он достиг? Складывает, когда сканируемое, грубо говоря лепится, но лепится и организуется. </w:t>
      </w:r>
    </w:p>
    <w:p w:rsidR="000A2486"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Самоорганизация – это, вообще-то, фундаментальность третьего горизонта. Самоорганизация может быть и для Свет, и для Мудрости, для всего. Тогда значит самоорганизующий эффект – это то, что формирует первичный базовый Интеллект у каждого из нас, который сканирует окружающее, самоорганизует и получат итоговые связочки записи Света между собой, и мы получаем текст, который Интеллект распознаёт на основе того, что записано у него в Ядре. А если в Ядре ничего не будет современного или все будет глухо, Ядро не рабочее: всё стяжено, но не применяется, то не будет выявлена вот эта специфика Интеллекта – распознать то, что он считал. Он кроме считывания должен ещё распознать, должна быть база, которая задаёт сами стандарты, что распознаёт, что в этом мире существует. Если у вас будет Интеллект со старыми стандартами, вы будете видеть прежними пятирасовыми взглядами: посмотрите на людей. </w:t>
      </w:r>
    </w:p>
    <w:p w:rsidR="00BC3080" w:rsidRPr="001123A6" w:rsidRDefault="000A2486"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Или пример другой. Когда Ч</w:t>
      </w:r>
      <w:r w:rsidR="00BC3080" w:rsidRPr="001123A6">
        <w:rPr>
          <w:rFonts w:ascii="Times New Roman" w:hAnsi="Times New Roman" w:cs="Times New Roman"/>
          <w:iCs/>
          <w:sz w:val="24"/>
          <w:szCs w:val="24"/>
        </w:rPr>
        <w:t>еловек несведу</w:t>
      </w:r>
      <w:r w:rsidRPr="001123A6">
        <w:rPr>
          <w:rFonts w:ascii="Times New Roman" w:hAnsi="Times New Roman" w:cs="Times New Roman"/>
          <w:iCs/>
          <w:sz w:val="24"/>
          <w:szCs w:val="24"/>
        </w:rPr>
        <w:t>щий видит впервые в жизни самолё</w:t>
      </w:r>
      <w:r w:rsidR="00BC3080" w:rsidRPr="001123A6">
        <w:rPr>
          <w:rFonts w:ascii="Times New Roman" w:hAnsi="Times New Roman" w:cs="Times New Roman"/>
          <w:iCs/>
          <w:sz w:val="24"/>
          <w:szCs w:val="24"/>
        </w:rPr>
        <w:t xml:space="preserve">т, он это как складывает? Это, в том числе, Интеллект принимает здесь участие. Он говорит: железная птица. У него нет вот этого понятия. У него нет не то что сути, у него нет категории самолета.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Вспоминается одна из скандинавских стран, у них понятия компьютера нет. У них есть понятие умная коробка, такие формулировки в обиходе.</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Этот процесс сканирования – один из первых этапов. Он нужен для того, чтобы соотнестись с этой внешней реальностью, что не сам по себе сидишь, а вот это вот сейчас возможно сделать в материи или нет.</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Это больше как ориентировка, возможность соорганизоваться, сбор базы данных, как про погоду.</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не совсем первичное состояние, но близко к этому.</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 xml:space="preserve">Это не самое главное, неосновное. Если раньше этого было достаточно, то теперь несколько процентов. А дальше уже…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Более глубокие процессы, да. В самой записи, тезе Интеллекта.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 Из зала: Это просто фактологическая база: сегодня зима – я шубу надеваю,</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или лето. Я утрирую. Я должна выявить из Ядра, что такое шуба, что такое сарафан, я должна выявить из Ядра.</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 есть такой Интеллект сканирующий, он потом начинает просто пользоваться шаблонами, достигнутыми тобою же. И на самом деле что-то первичное снова записать вот такому Интеллекту крайне сложно, он должен поднапрячься хорошо. И чаще всего, мы из пятой расы выходя, привыкаем к пользованию шаблонами Интеллекта или Интеллектуальными шаблонами, причем чаще всего, внешне взятыми. Редко кто их складывает сам.</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 </w:t>
      </w:r>
    </w:p>
    <w:p w:rsidR="00BC3080" w:rsidRPr="001123A6" w:rsidRDefault="00BC3080" w:rsidP="0054253E">
      <w:pPr>
        <w:pStyle w:val="2"/>
        <w:ind w:firstLine="567"/>
        <w:rPr>
          <w:rFonts w:ascii="Times New Roman" w:hAnsi="Times New Roman" w:cs="Times New Roman"/>
          <w:b/>
          <w:iCs/>
          <w:color w:val="auto"/>
          <w:sz w:val="24"/>
          <w:szCs w:val="24"/>
        </w:rPr>
      </w:pPr>
      <w:bookmarkStart w:id="50" w:name="_Toc141142887"/>
      <w:r w:rsidRPr="001123A6">
        <w:rPr>
          <w:rFonts w:ascii="Times New Roman" w:hAnsi="Times New Roman" w:cs="Times New Roman"/>
          <w:b/>
          <w:iCs/>
          <w:color w:val="auto"/>
          <w:sz w:val="24"/>
          <w:szCs w:val="24"/>
        </w:rPr>
        <w:t>Современный Интеллект должен ориентироваться на Истину</w:t>
      </w:r>
      <w:bookmarkEnd w:id="50"/>
    </w:p>
    <w:p w:rsidR="00BC3080" w:rsidRPr="001123A6" w:rsidRDefault="00BC3080" w:rsidP="00BC3080">
      <w:pPr>
        <w:spacing w:after="0" w:line="240" w:lineRule="auto"/>
        <w:ind w:firstLine="567"/>
        <w:jc w:val="both"/>
        <w:rPr>
          <w:rFonts w:ascii="Times New Roman" w:hAnsi="Times New Roman" w:cs="Times New Roman"/>
          <w:iCs/>
          <w:sz w:val="24"/>
          <w:szCs w:val="24"/>
        </w:rPr>
      </w:pP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То есть получается, от того, какие связки есть в окружающей среде, когда мы их впитываем, в себе складываем, мы потом просто применяемся этими шаблонами, алгоритмом соединения, связывания чего-то с чем-то. То есть, если это так – то это так и всё. Но насколько это отражает объективный мир и насколько это отражает Мудрость Отца, а Мудрость она вырастает в Истину, вообще-то далее. Насколько эта Истина – это всё большой вопрос. И вот современный Интеллект он должен ориентироваться в итоге на Истину, даже не столько на Синтез, сколько на Истину, где Истина, грубо говоря, вывернутый наизнанку Синтез и обращенный в материю, где в Мудрости, которая записала эту Истину в себя, есть те же параметры и стандарты точь-в точь, которые записаны были в Синтез. Но только Мудрость уже управляет организацией материи, и Истина управляет материей, а Синтез управляет и огненностью, и материальностью, он всем управляет, он более высокий.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Если мы углубимся дальше, как работает Интеллект, нужно смотреть на </w:t>
      </w:r>
      <w:r w:rsidRPr="001123A6">
        <w:rPr>
          <w:rFonts w:ascii="Times New Roman" w:hAnsi="Times New Roman" w:cs="Times New Roman"/>
          <w:b/>
          <w:iCs/>
          <w:sz w:val="24"/>
          <w:szCs w:val="24"/>
        </w:rPr>
        <w:t>его систему</w:t>
      </w:r>
      <w:r w:rsidRPr="001123A6">
        <w:rPr>
          <w:rFonts w:ascii="Times New Roman" w:hAnsi="Times New Roman" w:cs="Times New Roman"/>
          <w:iCs/>
          <w:sz w:val="24"/>
          <w:szCs w:val="24"/>
        </w:rPr>
        <w:t xml:space="preserve">, как он организует всю эту работу – </w:t>
      </w:r>
      <w:r w:rsidRPr="001123A6">
        <w:rPr>
          <w:rFonts w:ascii="Times New Roman" w:hAnsi="Times New Roman" w:cs="Times New Roman"/>
          <w:b/>
          <w:iCs/>
          <w:sz w:val="24"/>
          <w:szCs w:val="24"/>
        </w:rPr>
        <w:t>это тезы</w:t>
      </w:r>
      <w:r w:rsidRPr="001123A6">
        <w:rPr>
          <w:rFonts w:ascii="Times New Roman" w:hAnsi="Times New Roman" w:cs="Times New Roman"/>
          <w:iCs/>
          <w:sz w:val="24"/>
          <w:szCs w:val="24"/>
        </w:rPr>
        <w:t xml:space="preserve">. Я предполагаю, что </w:t>
      </w:r>
      <w:r w:rsidRPr="001123A6">
        <w:rPr>
          <w:rFonts w:ascii="Times New Roman" w:hAnsi="Times New Roman" w:cs="Times New Roman"/>
          <w:b/>
          <w:iCs/>
          <w:sz w:val="24"/>
          <w:szCs w:val="24"/>
        </w:rPr>
        <w:t>эти тезы работают по принципу концентрации разных параметров, баз данных, где на пике концентрации вспыхивает цельная световая запись.</w:t>
      </w:r>
      <w:r w:rsidRPr="001123A6">
        <w:rPr>
          <w:rFonts w:ascii="Times New Roman" w:hAnsi="Times New Roman" w:cs="Times New Roman"/>
          <w:iCs/>
          <w:sz w:val="24"/>
          <w:szCs w:val="24"/>
        </w:rPr>
        <w:t xml:space="preserve"> Для Интеллекта световая запись, где в концентрации идёт иерархиризация того, что набрал Интеллект. Собственно, это похоже на тот внешний процесс, который мы тоже с трудом осваиваем, когда нам предлагают написать тезисы, фактически тезис каждый, он состоит из нескольких тез, который должен наш Интеллект и части 14-го горизонта сложить, понимаете?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когда этих опытов напрактикованного Духа, который должен присутствовать у нас, из чего Интеллект черпает свой Свет, Мудрость и потом Свет, если этого мало, то тезы никак не получаются. То есть, мы не видим всю цельность той работы, которая происходит в Человеке, а потом дифференцируется разными Частями. Кстати, метрики – это нижестоящие, это внешние для Интеллекта, в том числе это 12-й горизонт, это синтез материи, набор разных формул, слагаемых материи, функций материи. Каждая функция формулой может быть записана, произведенной Мамой на основании заданного Синтеза, чем эта материя будет реализоваться. И </w:t>
      </w:r>
      <w:r w:rsidRPr="001123A6">
        <w:rPr>
          <w:rFonts w:ascii="Times New Roman" w:hAnsi="Times New Roman" w:cs="Times New Roman"/>
          <w:iCs/>
          <w:sz w:val="24"/>
          <w:szCs w:val="24"/>
        </w:rPr>
        <w:lastRenderedPageBreak/>
        <w:t xml:space="preserve">метрика – это концентрированный синтез, в которой не развернуты свойства той материи, которую метрика сложила, помните метрика </w:t>
      </w:r>
      <w:r w:rsidR="000A2486"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это имя, имя материи. Она – какая, она есмь что? А когда разворачивается материя, разворачивается пространство, и мы получаем сферу материи, где она живёт и реализуется, разворачивается разное её время, то есть все эти 64 базы: движение, ощущение, чувства, пространство, время, законы материи, они выявляются потом из метрики, а в метрике они все спакованы и не проявляются.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Ответила на вопрос? Поэтому это несколько разные вещи. Мы сейчас не полезем в метрику, а то запутаемся. В итоге, возвращаясь к </w:t>
      </w:r>
      <w:r w:rsidRPr="001123A6">
        <w:rPr>
          <w:rFonts w:ascii="Times New Roman" w:hAnsi="Times New Roman" w:cs="Times New Roman"/>
          <w:b/>
          <w:iCs/>
          <w:sz w:val="24"/>
          <w:szCs w:val="24"/>
        </w:rPr>
        <w:t>Интеллекту,</w:t>
      </w:r>
      <w:r w:rsidRPr="001123A6">
        <w:rPr>
          <w:rFonts w:ascii="Times New Roman" w:hAnsi="Times New Roman" w:cs="Times New Roman"/>
          <w:iCs/>
          <w:sz w:val="24"/>
          <w:szCs w:val="24"/>
        </w:rPr>
        <w:t xml:space="preserve"> чем </w:t>
      </w:r>
      <w:r w:rsidRPr="001123A6">
        <w:rPr>
          <w:rFonts w:ascii="Times New Roman" w:hAnsi="Times New Roman" w:cs="Times New Roman"/>
          <w:b/>
          <w:iCs/>
          <w:sz w:val="24"/>
          <w:szCs w:val="24"/>
        </w:rPr>
        <w:t>занимается</w:t>
      </w:r>
      <w:r w:rsidRPr="001123A6">
        <w:rPr>
          <w:rFonts w:ascii="Times New Roman" w:hAnsi="Times New Roman" w:cs="Times New Roman"/>
          <w:iCs/>
          <w:sz w:val="24"/>
          <w:szCs w:val="24"/>
        </w:rPr>
        <w:t xml:space="preserve"> Часть?  </w:t>
      </w:r>
      <w:r w:rsidRPr="001123A6">
        <w:rPr>
          <w:rFonts w:ascii="Times New Roman" w:hAnsi="Times New Roman" w:cs="Times New Roman"/>
          <w:b/>
          <w:iCs/>
          <w:sz w:val="24"/>
          <w:szCs w:val="24"/>
        </w:rPr>
        <w:t>Перезаписыванием Света в каждом из нас разной глубиной взаимодействия и принятия окружающей среды, её Света, её записи Света, её Мудрости</w:t>
      </w:r>
      <w:r w:rsidRPr="001123A6">
        <w:rPr>
          <w:rFonts w:ascii="Times New Roman" w:hAnsi="Times New Roman" w:cs="Times New Roman"/>
          <w:iCs/>
          <w:sz w:val="24"/>
          <w:szCs w:val="24"/>
        </w:rPr>
        <w:t>. То есть Интеллект может все 64 субстанции в себя впитывать и работать 64-ричной глубиной, даже 256-ричной, но это пока невозможно для нас. Бывает движение Интеллекта, бывает ощущение Интеллекта, чувства Интеллекта, мысли Интеллекта, это вообще разные действия Интеллекта. Мы, кстати, исторически эволюционно развивались вот так вот снизу, когда первичные движения Интеллекта появлялись, потом складывались ощущения Интеллектуальные или ощущения Интеллекта. Это как? Вот я ощущаю что-то где-то, вот такая сложная структура во мне должна быть, но только ощущаю. Я чувствую Интеллектом что, как устроено. Чувства, сканер. На самом деле мы за пятую расу привыкли к чувственному восприятию, в том числе Интеллекта. У нас много построено на чувственном Восприятии и чувственном Интеллекте между прочим, вот как могу, так и чувствую, называется.</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Интеллектуальные игры, которые очень активно практикуются с определённого времени, они, прежде всего, развивают чувственный Интеллект?</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Чувственный не больше того.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У единиц был развит Интеллект на уровне логики, это очень высокая логика.</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Вопрос, когда мы говорим о четвёртом горизонте Интеллекта, там уже должен быть Интеллектуальный Синтез или ментальный Интеллект. Он работу строит на основе Синтеза разных записей, которые извне приходят в тебя. Вопрос как мы усваиваем вот то, что нам приходит? Эта степень развитости Интеллекта позволяет нам как-то дифференцировать или мы это чувствуем то, что нам приходит, то</w:t>
      </w:r>
      <w:r w:rsidR="000A2486" w:rsidRPr="001123A6">
        <w:rPr>
          <w:rFonts w:ascii="Times New Roman" w:hAnsi="Times New Roman" w:cs="Times New Roman"/>
          <w:iCs/>
          <w:sz w:val="24"/>
          <w:szCs w:val="24"/>
        </w:rPr>
        <w:t>, что мы Интеллектом сканируем</w:t>
      </w:r>
      <w:r w:rsidRPr="001123A6">
        <w:rPr>
          <w:rFonts w:ascii="Times New Roman" w:hAnsi="Times New Roman" w:cs="Times New Roman"/>
          <w:iCs/>
          <w:sz w:val="24"/>
          <w:szCs w:val="24"/>
        </w:rPr>
        <w:t xml:space="preserve"> или мы синтезируемся с</w:t>
      </w:r>
      <w:r w:rsidR="000A2486" w:rsidRPr="001123A6">
        <w:rPr>
          <w:rFonts w:ascii="Times New Roman" w:hAnsi="Times New Roman" w:cs="Times New Roman"/>
          <w:iCs/>
          <w:sz w:val="24"/>
          <w:szCs w:val="24"/>
        </w:rPr>
        <w:t>разу, то, с чем мы сталкиваемся и</w:t>
      </w:r>
      <w:r w:rsidRPr="001123A6">
        <w:rPr>
          <w:rFonts w:ascii="Times New Roman" w:hAnsi="Times New Roman" w:cs="Times New Roman"/>
          <w:iCs/>
          <w:sz w:val="24"/>
          <w:szCs w:val="24"/>
        </w:rPr>
        <w:t xml:space="preserve">нтеллектуально, решая какие-то задачки. А чтобы синтезировать, извините, уже нужны стандарты объективной материи, поэтому у очень подготовленных Посвящённых мог быть ментальный Интеллект, а так нет. А так мы особо в основном, когда на астрале не требуется этого соответствия объективной реальности, там что выросло, то выросло, такой принцип роста. И тогда, собственно, здесь возможны манипуляции Интеллектом без заданных ориентиров, без объективки материи, что можем достигать и что не дано, и какая материя есть и как она устроена. У нас получается манипуляция Интеллекта: «что могу то и складываю, что хочу то и складываю».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Это на компиляцию похоже.</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Но компиляция – это не Синтез, это манипуляция по сути.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Уточнить, Интеллект считывает не только то, что приходит извне.</w:t>
      </w:r>
    </w:p>
    <w:p w:rsidR="00BC3080" w:rsidRPr="001123A6" w:rsidRDefault="00BC3080" w:rsidP="00BC3080">
      <w:pPr>
        <w:spacing w:after="0" w:line="240" w:lineRule="auto"/>
        <w:ind w:firstLine="567"/>
        <w:jc w:val="both"/>
        <w:rPr>
          <w:rFonts w:ascii="Times New Roman" w:hAnsi="Times New Roman" w:cs="Times New Roman"/>
          <w:b/>
          <w:iCs/>
          <w:sz w:val="24"/>
          <w:szCs w:val="24"/>
        </w:rPr>
      </w:pPr>
      <w:r w:rsidRPr="001123A6">
        <w:rPr>
          <w:rFonts w:ascii="Times New Roman" w:hAnsi="Times New Roman" w:cs="Times New Roman"/>
          <w:iCs/>
          <w:sz w:val="24"/>
          <w:szCs w:val="24"/>
        </w:rPr>
        <w:t xml:space="preserve">Мы ещё дойдём до этого. Там в равновесии внешнего-внутреннего идёт синтезирование результатов работы Интеллекта, то есть по сути вырабатывается Свет с конкретными записями. Получается, что Интеллект не такая простая штучка, если мы посмотрим системы, аппараты, если мы посмотрим на аппарат гравитации, то нужно очень подробно глубоко разобраться, что это такое и почему здесь стоит гравитация на 14-м горизонте. Но вначале я вам предлагаю немного другую работу: давайте попробуем парадигмально посмотреть на Часть Интеллект, парадигмальный подход, а Парадигма у нас складываться должна восьми положениями: </w:t>
      </w:r>
      <w:r w:rsidRPr="001123A6">
        <w:rPr>
          <w:rFonts w:ascii="Times New Roman" w:hAnsi="Times New Roman" w:cs="Times New Roman"/>
          <w:b/>
          <w:iCs/>
          <w:sz w:val="24"/>
          <w:szCs w:val="24"/>
        </w:rPr>
        <w:t xml:space="preserve">общая, особенная, частная, единичная, всеобъемлющая, несоизмеримая, синтезная, цельная. </w:t>
      </w:r>
    </w:p>
    <w:p w:rsidR="00BC3080" w:rsidRPr="001123A6" w:rsidRDefault="00BC3080" w:rsidP="00BC3080">
      <w:pPr>
        <w:spacing w:after="0" w:line="240" w:lineRule="auto"/>
        <w:ind w:firstLine="567"/>
        <w:jc w:val="both"/>
        <w:rPr>
          <w:rFonts w:ascii="Times New Roman" w:hAnsi="Times New Roman" w:cs="Times New Roman"/>
          <w:b/>
          <w:iCs/>
          <w:sz w:val="24"/>
          <w:szCs w:val="24"/>
        </w:rPr>
      </w:pPr>
    </w:p>
    <w:p w:rsidR="00BC3080" w:rsidRPr="001123A6" w:rsidRDefault="00BC3080" w:rsidP="0054253E">
      <w:pPr>
        <w:pStyle w:val="2"/>
        <w:ind w:firstLine="567"/>
        <w:rPr>
          <w:rFonts w:ascii="Times New Roman" w:hAnsi="Times New Roman" w:cs="Times New Roman"/>
          <w:b/>
          <w:iCs/>
          <w:color w:val="auto"/>
          <w:sz w:val="24"/>
          <w:szCs w:val="24"/>
        </w:rPr>
      </w:pPr>
      <w:bookmarkStart w:id="51" w:name="_Toc141142888"/>
      <w:r w:rsidRPr="001123A6">
        <w:rPr>
          <w:rFonts w:ascii="Times New Roman" w:hAnsi="Times New Roman" w:cs="Times New Roman"/>
          <w:b/>
          <w:iCs/>
          <w:color w:val="auto"/>
          <w:sz w:val="24"/>
          <w:szCs w:val="24"/>
        </w:rPr>
        <w:lastRenderedPageBreak/>
        <w:t>Парадигмальный подход к Интеллекту</w:t>
      </w:r>
      <w:bookmarkEnd w:id="51"/>
    </w:p>
    <w:p w:rsidR="00BC3080" w:rsidRPr="001123A6" w:rsidRDefault="00BC3080" w:rsidP="00BC3080">
      <w:pPr>
        <w:spacing w:after="0" w:line="240" w:lineRule="auto"/>
        <w:ind w:firstLine="567"/>
        <w:jc w:val="both"/>
        <w:rPr>
          <w:rFonts w:ascii="Times New Roman" w:hAnsi="Times New Roman" w:cs="Times New Roman"/>
          <w:b/>
          <w:iCs/>
          <w:sz w:val="24"/>
          <w:szCs w:val="24"/>
        </w:rPr>
      </w:pP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Эти восемь положений или хотя бы первые четыре из них, если мы осваиваем, то мы видим в полноте Интеллект как таковой в этом всём явлении природы самой, в том числе с функционалом Интеллекта. Мы понимаем, как он строится и складывается. Поэтому здесь каждому пунктику специфические подходы.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Когда мы говорим об </w:t>
      </w:r>
      <w:r w:rsidRPr="001123A6">
        <w:rPr>
          <w:rFonts w:ascii="Times New Roman" w:hAnsi="Times New Roman" w:cs="Times New Roman"/>
          <w:b/>
          <w:iCs/>
          <w:sz w:val="24"/>
          <w:szCs w:val="24"/>
        </w:rPr>
        <w:t>общем</w:t>
      </w:r>
      <w:r w:rsidRPr="001123A6">
        <w:rPr>
          <w:rFonts w:ascii="Times New Roman" w:hAnsi="Times New Roman" w:cs="Times New Roman"/>
          <w:iCs/>
          <w:sz w:val="24"/>
          <w:szCs w:val="24"/>
        </w:rPr>
        <w:t xml:space="preserve">, с чего начинается Интеллект, с чего мы его начинаем рассматривать? Нужно понять, что эта функция Интеллекта, она везде в природе присутствует. Мы с вами говорили, что вокруг Отец рассредоточил в ИВДИВО в целом, а материя складывает в ИВДИВО в целом тот функционал, который должен сконцентрироваться у человека по человеческим стандартам. То есть Человек – очень высокая концентрация того функционала, если функциями всё берём, который развернут, расконцентрирован вокруг нас. Это очень важно понимать, это современный парадигмальный взгляд на ИВДИВО, на Человека, на его место, роль. </w:t>
      </w:r>
      <w:r w:rsidRPr="001123A6">
        <w:rPr>
          <w:rFonts w:ascii="Times New Roman" w:hAnsi="Times New Roman" w:cs="Times New Roman"/>
          <w:b/>
          <w:iCs/>
          <w:sz w:val="24"/>
          <w:szCs w:val="24"/>
        </w:rPr>
        <w:t>Человек тем, что несёт вышестоящий запредельный для ИВДИВО Огонь собою, он начинает на себя стягивать разные субстанции</w:t>
      </w:r>
      <w:r w:rsidRPr="001123A6">
        <w:rPr>
          <w:rFonts w:ascii="Times New Roman" w:hAnsi="Times New Roman" w:cs="Times New Roman"/>
          <w:iCs/>
          <w:sz w:val="24"/>
          <w:szCs w:val="24"/>
        </w:rPr>
        <w:t xml:space="preserve">, то есть концентрировать тот функционал, складывать функционал, который теперь уже присущ Человеку. Только у Человека ярко выражен, а в природе так слегка-слегка, но все есть и там, и там. Отсюда вывод: в окружающей природе интеллектуальный функционал присутствует. Доказательства те же животные, они есть продукт природы – это живые существа материи. Животное царство.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w:t>
      </w:r>
      <w:r w:rsidRPr="001123A6">
        <w:rPr>
          <w:rFonts w:ascii="Times New Roman" w:hAnsi="Times New Roman" w:cs="Times New Roman"/>
          <w:b/>
          <w:iCs/>
          <w:sz w:val="24"/>
          <w:szCs w:val="24"/>
        </w:rPr>
        <w:t>Интеллект Человека</w:t>
      </w:r>
      <w:r w:rsidRPr="001123A6">
        <w:rPr>
          <w:rFonts w:ascii="Times New Roman" w:hAnsi="Times New Roman" w:cs="Times New Roman"/>
          <w:iCs/>
          <w:sz w:val="24"/>
          <w:szCs w:val="24"/>
        </w:rPr>
        <w:t xml:space="preserve">, в целом нужно описать, какой у него функционал? </w:t>
      </w:r>
      <w:r w:rsidRPr="001123A6">
        <w:rPr>
          <w:rFonts w:ascii="Times New Roman" w:hAnsi="Times New Roman" w:cs="Times New Roman"/>
          <w:b/>
          <w:iCs/>
          <w:sz w:val="24"/>
          <w:szCs w:val="24"/>
        </w:rPr>
        <w:t>Он собой синтезирует внешнее и внутреннее на горизонте Мудрости и Света, набирая и мудро концентрируя разные субстанции, вырабатывает Свет с записями этой достигнутой Мудрости</w:t>
      </w:r>
      <w:r w:rsidRPr="001123A6">
        <w:rPr>
          <w:rFonts w:ascii="Times New Roman" w:hAnsi="Times New Roman" w:cs="Times New Roman"/>
          <w:iCs/>
          <w:sz w:val="24"/>
          <w:szCs w:val="24"/>
        </w:rPr>
        <w:t xml:space="preserve">. Этот Свет с записями, во-первых, создает Человеку ясность, это небольшое отступление, как ему поступать, как ему действовать. Ясность, определяющая, он где, в чём находится и что предпринимать. С другой стороны, Интеллект, собственно, ясность идёт за счет Света. </w:t>
      </w:r>
      <w:r w:rsidRPr="001123A6">
        <w:rPr>
          <w:rFonts w:ascii="Times New Roman" w:hAnsi="Times New Roman" w:cs="Times New Roman"/>
          <w:b/>
          <w:iCs/>
          <w:sz w:val="24"/>
          <w:szCs w:val="24"/>
        </w:rPr>
        <w:t>Свет несёт такой эффект – ясность.</w:t>
      </w:r>
      <w:r w:rsidRPr="001123A6">
        <w:rPr>
          <w:rFonts w:ascii="Times New Roman" w:hAnsi="Times New Roman" w:cs="Times New Roman"/>
          <w:iCs/>
          <w:sz w:val="24"/>
          <w:szCs w:val="24"/>
        </w:rPr>
        <w:t xml:space="preserve"> С другой стороны Свет всегда несёт записи Мудрости. Мудрость складывается результатом работы Интеллекта. Каким способом он синтезировал разные субстанции – вот это должна определять Мудрость Человека, Истина в том числе, Синтезность. Синтез Человека эти все параметры определяет. И значит, Интеллект тогда собирает материю, грубо говоря, на глубине Света материи собирает Мудрость и насыщает материю результативным Светом. И другой такой Части нет. У других частей – другие задачи. Это Часть, она материей занимается.</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Чтобы материей заниматься, нужна перестройка.</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материальные действия, это всё организация материи. На самом деле это всё исполняет Интика в том числе. Интеллект задает параметры, а Интика осуществляет собственно Синтез Света. Это такая специфическая материя, но она работает под управлением Огня и Синтеза Интеллекта, если рассматривать саму часть Интеллект.</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 xml:space="preserve">Вы говорили в практике «от Света ясность». Если этого эффекта нет, сказали, что Свет не усваивается. Это в чём причина?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Мудрости не хватило, мало субстанции Света взяли извне. Мудрости внутренней не хватило, чтобы оперативно управлять записями Света, организовать, чтобы Свет… Причин очень много бывает. Бывает, просто стандарт этого действия отсутствует. А </w:t>
      </w:r>
      <w:r w:rsidRPr="001123A6">
        <w:rPr>
          <w:rFonts w:ascii="Times New Roman" w:hAnsi="Times New Roman" w:cs="Times New Roman"/>
          <w:b/>
          <w:iCs/>
          <w:sz w:val="24"/>
          <w:szCs w:val="24"/>
        </w:rPr>
        <w:t>стандарты записываются чем? Ивдивностями, условиями, Огнём, Синтезом на уровне Дома.</w:t>
      </w:r>
      <w:r w:rsidRPr="001123A6">
        <w:rPr>
          <w:rFonts w:ascii="Times New Roman" w:hAnsi="Times New Roman" w:cs="Times New Roman"/>
          <w:iCs/>
          <w:sz w:val="24"/>
          <w:szCs w:val="24"/>
        </w:rPr>
        <w:t xml:space="preserve"> Это минимум. И разобраться в чём причина не советую, в причинах циклиться. А просто всю эту цепочку от Прасинтезности до Энергии нужно уметь в каждом действии складывать. И тогда у вас разные Части включаются, Интеллект будет на своем месте. Я понимаю, это сложно берётся. Помните, мы работаем на будущее, стараемся по максимуму, потом переслушиваем и снова понимаем.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Есть предположение, что разные виды материи соорганизовать – это, может быть, больше относится к Интическому телу. Интеллект, возможно записи оттуда считывает, но плюс он записи в Синтезе считывает. Часть самая первая, благодаря которой мы можем распознавать.</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уже развитый Интеллект определённого уровня развития. Согласна. Давай о базе поговорим в среднем, чтоб было, за что-то зацепиться. Если мы сейчас всё включим, то мы, в общем-то, запутаемся. Но развитый Интеллект доходит до работы Синтеза и Прасинтезностью. Это не отменяется. Только давайте базу сейчас сложим на уровне Света, чтоб специфику эту заложить, свойственно именно этой части. А на уровне Синтеза и Прасинтезности мы потеряемся, потому что там и другие Части работают. А только Интеллект вырабатывает Свет по-настоящему. И другие Части вырабатывают Свет, если они развиты Интеллектом. Там соответствующая система развита. </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Такое ощущение, когда об Огне говорим, это легче воспринимается, когда про свет – сложность.</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Совершенно верно, чем глубже в материю, тем сложнее. Общее для Интеллекта, это что? Это то, что что Интеллект, что окружающая материя с интеллектуальными какими-то параметрами – это не только Интика имеется ввиду, это в целом материя вся. Она имеет функционал, что делать: взаимодействовать, собирать, концентрировать, впитывать в себя извне, иногда изнутри из вышестоящих материй разные параметры и мудро их обрабатывая, вырабатывает Свет. Этот функционал должен быть присущ любой материи, если брать в целом ИВДИВО. Поскольку этот функционал он есть во всём, у Интеллекта всё равно должны быть какие-то особенности. Это </w:t>
      </w:r>
      <w:r w:rsidRPr="001123A6">
        <w:rPr>
          <w:rFonts w:ascii="Times New Roman" w:hAnsi="Times New Roman" w:cs="Times New Roman"/>
          <w:b/>
          <w:iCs/>
          <w:sz w:val="24"/>
          <w:szCs w:val="24"/>
        </w:rPr>
        <w:t>вторая позиция Парадигмы – Особенное</w:t>
      </w:r>
      <w:r w:rsidRPr="001123A6">
        <w:rPr>
          <w:rFonts w:ascii="Times New Roman" w:hAnsi="Times New Roman" w:cs="Times New Roman"/>
          <w:iCs/>
          <w:sz w:val="24"/>
          <w:szCs w:val="24"/>
        </w:rPr>
        <w:t xml:space="preserve">. Сам Интеллект чем особенным он занимается, что он Интеллект в отличии от других Частей. Здесь во втором пункте нужно будет отличить часть Интеллект от работы других Частей, потому что они опосредовано тоже могут вырабатывать Свет. </w:t>
      </w:r>
      <w:r w:rsidRPr="001123A6">
        <w:rPr>
          <w:rFonts w:ascii="Times New Roman" w:hAnsi="Times New Roman" w:cs="Times New Roman"/>
          <w:b/>
          <w:iCs/>
          <w:sz w:val="24"/>
          <w:szCs w:val="24"/>
        </w:rPr>
        <w:t>Чистый Свет касается Интеллекта</w:t>
      </w:r>
      <w:r w:rsidRPr="001123A6">
        <w:rPr>
          <w:rFonts w:ascii="Times New Roman" w:hAnsi="Times New Roman" w:cs="Times New Roman"/>
          <w:iCs/>
          <w:sz w:val="24"/>
          <w:szCs w:val="24"/>
        </w:rPr>
        <w:t>.</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Считывать запись Ядра и между собой их сорганизует в контексты.</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Как он считывает? Процесс считывания – это что? </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Что он умеет так настроиться, а как сказать?</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Понимаете – это поверхностный Интеллект, как раз сканирующий и чувственный, а ум не третий горизонт, а 30-й горизонт, хотя бы 14-й.</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Он из Ядра выявляет Огнеобразы и выявляет параметры, которые там есть.</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Что значит выявляет? Понимаете, все эти процессы нужно разобрать. Что значит читает? Что он делает, когда читает?</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Скачивает, наверное.</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Скачивает – это насыщается, это к третьему, второму, максимум пятому горизонту, но не к 14-му.</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Происходит взаимодействие с тем, что он считывает.</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В этом взаимодействии что происходит? И происходит что-то свойственное 14-му горизонту.</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Выявляет тезы.</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Определённая проникновенность, наверное.</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Сначала распознание должно произойти.</w:t>
      </w: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На основе чего? Тезы – это системы для Интеллекта. Распознание – это что значит?</w:t>
      </w:r>
    </w:p>
    <w:p w:rsidR="00BC3080" w:rsidRPr="001123A6" w:rsidRDefault="00BC3080" w:rsidP="00BC3080">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Сопоставление.</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Сопоставление, различение с тем, что ты впитал.</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Отсюда выводы происходят, то есть первично сопоставил базу с тем новым, что новое появилось, пришло.</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различение, это не считывание.</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Первый шаг, потом происходит иерархизация данных, потом с этой иерархизацией что-то дальше …</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 xml:space="preserve">Мы всё равно тянемся в сканирование. Сканирование – это впитывание точь-в-точь того, что есть вокруг. Но ты меняешься тем, что ты сканируешь, и притянуться то, что ты сканируешь тоже должно по подобью, понимаете? Поэтому сканирование – это узкий процесс. И если это третий горизонт, это работа пятирасового Интеллекта, а нам нужен 14-й горизонт. Что ж там происходит? </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Там точно контекст как-то включается, только разобраться как.</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контекст что задаёт? Истина – Человек. Истина – Человек. Задает какой контекст для тебя, вообще, доступен.</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на основании этого контекста ты в принципе, ты входишь во взаимодействие.</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На основе Истины – это всё-таки, вершина, 14-й горизонт.</w:t>
      </w:r>
      <w:r w:rsidR="00B00307" w:rsidRPr="001123A6">
        <w:rPr>
          <w:rFonts w:ascii="Times New Roman" w:hAnsi="Times New Roman" w:cs="Times New Roman"/>
          <w:iCs/>
          <w:sz w:val="24"/>
          <w:szCs w:val="24"/>
        </w:rPr>
        <w:t xml:space="preserve"> На основе того, что ты наосозна</w:t>
      </w:r>
      <w:r w:rsidRPr="001123A6">
        <w:rPr>
          <w:rFonts w:ascii="Times New Roman" w:hAnsi="Times New Roman" w:cs="Times New Roman"/>
          <w:iCs/>
          <w:sz w:val="24"/>
          <w:szCs w:val="24"/>
        </w:rPr>
        <w:t xml:space="preserve">вал. Осознание какой Частностью работает? </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Истинностью</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Истинность, да? Насколько ты можешь применяться истинностью? Как ты растёшь, в чём ты соответствуешь Истине – это твоя истинность, да? Это к Сознанию. Вышестоящие 14-ые горизонты, которые задают свыше, а как твой Интеллект сможет распознать то, что он сканирует, хотя бы принимает в себя, пусть пока так 3 горизонтом. </w:t>
      </w:r>
    </w:p>
    <w:p w:rsidR="00DA7351" w:rsidRPr="001123A6" w:rsidRDefault="00DA7351" w:rsidP="00DA7351">
      <w:pPr>
        <w:spacing w:after="0" w:line="240" w:lineRule="auto"/>
        <w:ind w:firstLine="567"/>
        <w:jc w:val="both"/>
        <w:rPr>
          <w:rFonts w:ascii="Times New Roman" w:hAnsi="Times New Roman" w:cs="Times New Roman"/>
          <w:b/>
          <w:iCs/>
          <w:sz w:val="24"/>
          <w:szCs w:val="24"/>
        </w:rPr>
      </w:pPr>
    </w:p>
    <w:p w:rsidR="00DA7351" w:rsidRPr="001123A6" w:rsidRDefault="00DA7351" w:rsidP="0054253E">
      <w:pPr>
        <w:pStyle w:val="2"/>
        <w:ind w:firstLine="567"/>
        <w:rPr>
          <w:rFonts w:ascii="Times New Roman" w:hAnsi="Times New Roman" w:cs="Times New Roman"/>
          <w:b/>
          <w:iCs/>
          <w:color w:val="auto"/>
          <w:sz w:val="24"/>
          <w:szCs w:val="24"/>
        </w:rPr>
      </w:pPr>
      <w:bookmarkStart w:id="52" w:name="_Toc141142889"/>
      <w:r w:rsidRPr="001123A6">
        <w:rPr>
          <w:rFonts w:ascii="Times New Roman" w:hAnsi="Times New Roman" w:cs="Times New Roman"/>
          <w:b/>
          <w:iCs/>
          <w:color w:val="auto"/>
          <w:sz w:val="24"/>
          <w:szCs w:val="24"/>
        </w:rPr>
        <w:t>Гравитация</w:t>
      </w:r>
      <w:bookmarkEnd w:id="52"/>
    </w:p>
    <w:p w:rsidR="00DA7351" w:rsidRPr="001123A6" w:rsidRDefault="00DA7351" w:rsidP="00DA7351">
      <w:pPr>
        <w:spacing w:after="0" w:line="240" w:lineRule="auto"/>
        <w:ind w:firstLine="567"/>
        <w:jc w:val="both"/>
        <w:rPr>
          <w:rFonts w:ascii="Times New Roman" w:hAnsi="Times New Roman" w:cs="Times New Roman"/>
          <w:b/>
          <w:iCs/>
          <w:sz w:val="24"/>
          <w:szCs w:val="24"/>
        </w:rPr>
      </w:pP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На самом деле в Интеллекте должны быть ни процессы сканирования, понимаете, нужно вызвать, намагнитить в себя что-то. Оно же само просто так не прилипнет. А там идут процессы даже не магнитности, там идут процессы </w:t>
      </w:r>
      <w:r w:rsidRPr="001123A6">
        <w:rPr>
          <w:rFonts w:ascii="Times New Roman" w:hAnsi="Times New Roman" w:cs="Times New Roman"/>
          <w:b/>
          <w:iCs/>
          <w:sz w:val="24"/>
          <w:szCs w:val="24"/>
        </w:rPr>
        <w:t>Гравитации</w:t>
      </w:r>
      <w:r w:rsidRPr="001123A6">
        <w:rPr>
          <w:rFonts w:ascii="Times New Roman" w:hAnsi="Times New Roman" w:cs="Times New Roman"/>
          <w:iCs/>
          <w:sz w:val="24"/>
          <w:szCs w:val="24"/>
        </w:rPr>
        <w:t>. Гравитационное тяготение идёт в Интеллекте, между прочим. Если посмотреть глубже до Аппаратов. Но какая у нас гравитационная составляющая и что определяет эту Гравитацию каждого из нас?</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Он впитывает как раз гравитацию</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 Гравитацию, он гравитационно впитывает что-то. Гравитация работает, чтобы притянуть и соединить. Почему не всё у нас в Интеллекте складывается? Потому что Гравитации не хватает, составляющей. Гравитация – это что? </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Сила притяжения</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w:t>
      </w:r>
      <w:r w:rsidRPr="001123A6">
        <w:rPr>
          <w:rFonts w:ascii="Times New Roman" w:hAnsi="Times New Roman" w:cs="Times New Roman"/>
          <w:b/>
          <w:iCs/>
          <w:sz w:val="24"/>
          <w:szCs w:val="24"/>
        </w:rPr>
        <w:t>. Имперационное тяготение постоянных</w:t>
      </w:r>
      <w:r w:rsidRPr="001123A6">
        <w:rPr>
          <w:rFonts w:ascii="Times New Roman" w:hAnsi="Times New Roman" w:cs="Times New Roman"/>
          <w:iCs/>
          <w:sz w:val="24"/>
          <w:szCs w:val="24"/>
        </w:rPr>
        <w:t xml:space="preserve">. Это научное определение. Давайте так, ещё маленькое такое отступление, но оно сюда, в эту тему. Есть Аппараты первые восемь и Аппараты вторые восемь. Первые восемь от Массы до Аннигиляции, вторые восемь от Меримости до Фундаментальности. И первые восемь Аппаратов они больше работают на то, чтобы собрать материю. Если в целом их характеризовать, масса собирается, да? Истекающая Флюидичность – это истечение. Этот опыт накапливается, собирается, чем ты можешь истекать, флюидировать, да? Матрица собирается – третья фундаментальность и так далее, то следующие восемь Аппаратов, они больше работают на развёртывание материи. И если у нас не хватает, допустим для 14-го горизонта тямы, не получается – смотри в шестой. </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шестая фундаментальность – это что? </w:t>
      </w:r>
      <w:r w:rsidRPr="001123A6">
        <w:rPr>
          <w:rFonts w:ascii="Times New Roman" w:hAnsi="Times New Roman" w:cs="Times New Roman"/>
          <w:b/>
          <w:iCs/>
          <w:sz w:val="24"/>
          <w:szCs w:val="24"/>
        </w:rPr>
        <w:t>Заряд.</w:t>
      </w:r>
      <w:r w:rsidRPr="001123A6">
        <w:rPr>
          <w:rFonts w:ascii="Times New Roman" w:hAnsi="Times New Roman" w:cs="Times New Roman"/>
          <w:iCs/>
          <w:sz w:val="24"/>
          <w:szCs w:val="24"/>
        </w:rPr>
        <w:t xml:space="preserve"> Значит, у нас должен быть собран соответствующий заряд в выражении Истины каждого из нас. А </w:t>
      </w:r>
      <w:r w:rsidRPr="001123A6">
        <w:rPr>
          <w:rFonts w:ascii="Times New Roman" w:hAnsi="Times New Roman" w:cs="Times New Roman"/>
          <w:b/>
          <w:iCs/>
          <w:sz w:val="24"/>
          <w:szCs w:val="24"/>
        </w:rPr>
        <w:t>Истина – это специфика Синтеза нашего, развёрнутого в материи</w:t>
      </w:r>
      <w:r w:rsidRPr="001123A6">
        <w:rPr>
          <w:rFonts w:ascii="Times New Roman" w:hAnsi="Times New Roman" w:cs="Times New Roman"/>
          <w:iCs/>
          <w:sz w:val="24"/>
          <w:szCs w:val="24"/>
        </w:rPr>
        <w:t xml:space="preserve">, да? Вот. Этот заряд должен быть накоплен, он обобщается, уплотняется потому, что 6 и 14 – это всё-таки разные вещи. Растёт, растёт там, в нём складывается уже, Асимметрия включается, много чего, Метричность включается в этот Заряд – всё, что доходит до 14 горизонта, Взгляд в том числе. Ой, не Взгляд! А что у нас там, на тринадцатом – Версум, не Версум – Спектр. Спектр должен быть набран. Вот. </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когда вот набирается всё в тринадцати горизонтах нижестоящих, в четырнадцати складывается некая наша, я бы сказала, Тяготение, опять же на основе закона Подобия. Тяготение, </w:t>
      </w:r>
      <w:r w:rsidRPr="001123A6">
        <w:rPr>
          <w:rFonts w:ascii="Times New Roman" w:hAnsi="Times New Roman" w:cs="Times New Roman"/>
          <w:iCs/>
          <w:sz w:val="24"/>
          <w:szCs w:val="24"/>
        </w:rPr>
        <w:lastRenderedPageBreak/>
        <w:t xml:space="preserve">которое вызывает притяжку материи к нам. Это Гравитация называется, но это Тяготение возникает на базе тех установок, каких-то главных фундаментальных характеристик, которые мы для себя приняли, утвердили по любым темам. Это Имперации. </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на основе, Имперация, кстати, это тоже фундаментальность шестого горизонта. Вот. На основе Имперации … там на основе Императивов, не Имперации, на самом деле, шестой горизонт должен быть</w:t>
      </w:r>
      <w:r w:rsidRPr="001123A6">
        <w:rPr>
          <w:rFonts w:ascii="Times New Roman" w:hAnsi="Times New Roman" w:cs="Times New Roman"/>
          <w:b/>
          <w:iCs/>
          <w:sz w:val="24"/>
          <w:szCs w:val="24"/>
        </w:rPr>
        <w:t>, на основе наших Императивов</w:t>
      </w:r>
      <w:r w:rsidRPr="001123A6">
        <w:rPr>
          <w:rFonts w:ascii="Times New Roman" w:hAnsi="Times New Roman" w:cs="Times New Roman"/>
          <w:iCs/>
          <w:sz w:val="24"/>
          <w:szCs w:val="24"/>
        </w:rPr>
        <w:t xml:space="preserve">, </w:t>
      </w:r>
      <w:r w:rsidRPr="001123A6">
        <w:rPr>
          <w:rFonts w:ascii="Times New Roman" w:hAnsi="Times New Roman" w:cs="Times New Roman"/>
          <w:b/>
          <w:iCs/>
          <w:sz w:val="24"/>
          <w:szCs w:val="24"/>
        </w:rPr>
        <w:t>как установок</w:t>
      </w:r>
      <w:r w:rsidRPr="001123A6">
        <w:rPr>
          <w:rFonts w:ascii="Times New Roman" w:hAnsi="Times New Roman" w:cs="Times New Roman"/>
          <w:iCs/>
          <w:sz w:val="24"/>
          <w:szCs w:val="24"/>
        </w:rPr>
        <w:t xml:space="preserve">, </w:t>
      </w:r>
      <w:r w:rsidRPr="001123A6">
        <w:rPr>
          <w:rFonts w:ascii="Times New Roman" w:hAnsi="Times New Roman" w:cs="Times New Roman"/>
          <w:b/>
          <w:iCs/>
          <w:sz w:val="24"/>
          <w:szCs w:val="24"/>
        </w:rPr>
        <w:t>складывается некая истинность</w:t>
      </w:r>
      <w:r w:rsidRPr="001123A6">
        <w:rPr>
          <w:rFonts w:ascii="Times New Roman" w:hAnsi="Times New Roman" w:cs="Times New Roman"/>
          <w:iCs/>
          <w:sz w:val="24"/>
          <w:szCs w:val="24"/>
        </w:rPr>
        <w:t xml:space="preserve"> нас или проявляется часть той Истины, которую заложил в нас Отец, уже в Материи складывается. И вот это вот, Гравитационная составляющая, она зависит от того, какую Истину мы достигли, выразили своей материей. А если у нас у всех разная Истина, у нас разная Гравитация. Это не в смысле там космические какие-то тела сталкиваются, притягиваются, а это определяет, да? что нам нравится, в какую сторону мы желаем развиваться, это о Гравитации Человека, о Гравитации Духа, Гравитации там Света, допустим, о Гравитации Огня в нас – это всё может иметь Гравитационную составляющую. Значит, и тогда к нам, мы тяготеем к чему-то по этой Истине, сложенной Гравитацией, и к нам тянется по этой Гравитационной составляющей только то, что ей соответствует, понимаете? </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Что лежит в основе Гравитации? </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Истина. </w:t>
      </w:r>
    </w:p>
    <w:p w:rsidR="00DA7351" w:rsidRPr="001123A6" w:rsidRDefault="00DA7351"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может Интенции?</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Сами Интенции они определяются Гравитацией. Наоборот. Они будут следствием Гравитационной развертки такой.</w:t>
      </w:r>
    </w:p>
    <w:p w:rsidR="00DA7351" w:rsidRPr="001123A6" w:rsidRDefault="00B00307" w:rsidP="00DA7351">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Что</w:t>
      </w:r>
      <w:r w:rsidR="00DA7351" w:rsidRPr="001123A6">
        <w:rPr>
          <w:rFonts w:ascii="Times New Roman" w:hAnsi="Times New Roman" w:cs="Times New Roman"/>
          <w:i/>
          <w:iCs/>
          <w:sz w:val="24"/>
          <w:szCs w:val="24"/>
        </w:rPr>
        <w:t>бы было больше Энергопотенциала, нужно больше работать с Гравитацией и с Зарядом?</w:t>
      </w:r>
    </w:p>
    <w:p w:rsidR="00DA7351" w:rsidRPr="001123A6" w:rsidRDefault="00DA7351" w:rsidP="00DA7351">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Ну, да, с такой Гравитацией сложить, чтобы просто деньги к тебе липли. Но ты должен понять: у тебя Гравитация не вспыхнет, пока ты не исполнишь истинно всё то, что нужно мощному Энергопотенциалу. Понимаешь? А просто сказать: «Гравитация, заходи!», – не получится. Деньги заходи – не получится. Гравитация на деньги, фиг вам называется, пока ты не исполнишь всё то, что для этой Гравитации свойственно должно быть, чтобы деньги к тебе тянулись и липли. Понимаешь?</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Гравитации надо что-то взаимное, что-то с чем-то соединяет и связывает. Она лежит в основе концентрации, такого явления как концентрация. Понимаете, она одновременно иерархически выверенная, потому что она строго соответствует Истине. Это вот такое явление. И в основе работы Интеллекта, аппаратов, процессов Интеллекта обязательно есть гравитационная составляющая каждого из нас. Какая у нас внутренняя Гравитация, что позволяет нам нашим Интеллектом сложить вот такую Мудрость, а не другую Мудрость.</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Потому, что, если Интеллект (неразборчиво) гравитационной составляющей, он идёт, этот баланс внутреннего-внешнего, гравитационной постоянной.</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да.</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Мы же гравитацию Отцовскую, не по-нашему, как говорится, накоплению.</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Она начинается у Отца, он её нам закладывает, но мы её должны исполнить. Если мы не исполним всё то, что Отец нам закладывает, какая у нас получится Гравитация? Никакая, её не будет просто. Вот Синтез, как потенциально гравитация в перспективе, но не гравитация.</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Сейчас же всё время его заботят такие вопросы: кто я, где я? куда я иду, частью кого я являюсь? Он постоянно регулирует, отстраивает, актуализирует.</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Ну. это внешнее, да, но…</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по сути, можно сказать, некая составляющая этой гравитационной твоей постоянной или переменной…</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да, да. Это вот сюда. </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Он изнутри состояние Гравитации постоянно корректирует.</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 xml:space="preserve">Кстати, мы Страты Духа разбирались на шестом горизонте, там же восемь всего горизонтов. Находится что? </w:t>
      </w:r>
      <w:r w:rsidRPr="001123A6">
        <w:rPr>
          <w:rFonts w:ascii="Times New Roman" w:hAnsi="Times New Roman" w:cs="Times New Roman"/>
          <w:b/>
          <w:iCs/>
          <w:sz w:val="24"/>
          <w:szCs w:val="24"/>
        </w:rPr>
        <w:t>Неотчуждённост</w:t>
      </w:r>
      <w:r w:rsidRPr="001123A6">
        <w:rPr>
          <w:rFonts w:ascii="Times New Roman" w:hAnsi="Times New Roman" w:cs="Times New Roman"/>
          <w:iCs/>
          <w:sz w:val="24"/>
          <w:szCs w:val="24"/>
        </w:rPr>
        <w:t>ь. Как человеческая организация Духа. И она тоже создаёт такую гравитационную составляющую, когда мы тянемся к Отцу, но до неё надо дорасти. Когда у нас идёт постоянная гравитация с Отцом.</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благодаря этому Интеллект всё время ищет Отца, всё глубже, глубже.</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За счёт Гравитации, тяготения, но, правда, если у тебя на эту тему сложилась Истина в материи уже. То есть она состоялась. Она тобою записалась. Понимаете? Ты себя </w:t>
      </w:r>
      <w:r w:rsidRPr="001123A6">
        <w:rPr>
          <w:rFonts w:ascii="Times New Roman" w:hAnsi="Times New Roman" w:cs="Times New Roman"/>
          <w:b/>
          <w:iCs/>
          <w:sz w:val="24"/>
          <w:szCs w:val="24"/>
        </w:rPr>
        <w:t>пересинтезировала на Истину Отцовскую</w:t>
      </w:r>
      <w:r w:rsidRPr="001123A6">
        <w:rPr>
          <w:rFonts w:ascii="Times New Roman" w:hAnsi="Times New Roman" w:cs="Times New Roman"/>
          <w:iCs/>
          <w:sz w:val="24"/>
          <w:szCs w:val="24"/>
        </w:rPr>
        <w:t>. То</w:t>
      </w:r>
      <w:r w:rsidR="00193C1E" w:rsidRPr="001123A6">
        <w:rPr>
          <w:rFonts w:ascii="Times New Roman" w:hAnsi="Times New Roman" w:cs="Times New Roman"/>
          <w:iCs/>
          <w:sz w:val="24"/>
          <w:szCs w:val="24"/>
        </w:rPr>
        <w:t xml:space="preserve"> </w:t>
      </w:r>
      <w:r w:rsidRPr="001123A6">
        <w:rPr>
          <w:rFonts w:ascii="Times New Roman" w:hAnsi="Times New Roman" w:cs="Times New Roman"/>
          <w:iCs/>
          <w:sz w:val="24"/>
          <w:szCs w:val="24"/>
        </w:rPr>
        <w:t>же 14</w:t>
      </w:r>
      <w:r w:rsidR="00193C1E" w:rsidRPr="001123A6">
        <w:rPr>
          <w:rFonts w:ascii="Times New Roman" w:hAnsi="Times New Roman" w:cs="Times New Roman"/>
          <w:iCs/>
          <w:sz w:val="24"/>
          <w:szCs w:val="24"/>
        </w:rPr>
        <w:t>-й</w:t>
      </w:r>
      <w:r w:rsidRPr="001123A6">
        <w:rPr>
          <w:rFonts w:ascii="Times New Roman" w:hAnsi="Times New Roman" w:cs="Times New Roman"/>
          <w:iCs/>
          <w:sz w:val="24"/>
          <w:szCs w:val="24"/>
        </w:rPr>
        <w:t xml:space="preserve"> горизонт, понимаете? </w:t>
      </w:r>
      <w:r w:rsidRPr="001123A6">
        <w:rPr>
          <w:rFonts w:ascii="Times New Roman" w:hAnsi="Times New Roman" w:cs="Times New Roman"/>
          <w:b/>
          <w:iCs/>
          <w:sz w:val="24"/>
          <w:szCs w:val="24"/>
        </w:rPr>
        <w:t>Тогда правильная гравитация складывается</w:t>
      </w:r>
      <w:r w:rsidRPr="001123A6">
        <w:rPr>
          <w:rFonts w:ascii="Times New Roman" w:hAnsi="Times New Roman" w:cs="Times New Roman"/>
          <w:iCs/>
          <w:sz w:val="24"/>
          <w:szCs w:val="24"/>
        </w:rPr>
        <w:t xml:space="preserve">, бывает неправильная накоплением хаотическим как попало, что хочу, то и делаю, понимаете? </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Хочу Человеком буду, хочу – животным буду. И вот из этих связочек, которые выстраиваются из императивов не совсем человеческих, Гравитация тоже складывается, но по законам. Добавляются законы самоорганизации, законы объективные, когда на нас воздействует окружающая природа и среда Дома. Почему? В нечеловеческом состоянии она на нас воздействует, чтобы нас вырастить. У нас получается всё равно тенденция – куда? В Человека. Потому, что в Огне, в Синтезе изначально, если есть человеческие начала, человеческие записи, Огонь Отца для Человека, всё равно ты будешь туда развиваться. И вот Гравитация она в разных масштабах работает в том числе, чтоб нас довести до Отца.</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 xml:space="preserve">Гравитация Отцом априори </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Вот эта </w:t>
      </w:r>
      <w:r w:rsidRPr="001123A6">
        <w:rPr>
          <w:rFonts w:ascii="Times New Roman" w:hAnsi="Times New Roman" w:cs="Times New Roman"/>
          <w:b/>
          <w:iCs/>
          <w:sz w:val="24"/>
          <w:szCs w:val="24"/>
        </w:rPr>
        <w:t>гравитационная составляющая как имперационное тяготение постоянно</w:t>
      </w:r>
      <w:r w:rsidRPr="001123A6">
        <w:rPr>
          <w:rFonts w:ascii="Times New Roman" w:hAnsi="Times New Roman" w:cs="Times New Roman"/>
          <w:iCs/>
          <w:sz w:val="24"/>
          <w:szCs w:val="24"/>
        </w:rPr>
        <w:t>. Постоянно – это устойчивая твоя сложенность. Да? Имперация – это тоже туда к устойчивой твоей сложенности. И от того, кто ты в устойчивости своей, на тебя включается следующий этап развития, Гравитация работает в сторону Отца, чтобы следующим шагом на себя стянул то, что тебе необходимо. Это Отец записывает первоначально, нас наделяя Отцом, а не так, как мы свободно определяемся. Мы свободно определяемся в тех темах, где мы объективно в них сведущи и управляем ими. А если в гравитации, в этом процессе мало что понимаем, пока что сама природа нас в этом развивает.</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Гравитационная составляющая постоянно перезаписывает, то есть, у неё постоянно новые записи между разными базами данных. И отсюда гравитационная постоянная…</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Понимаешь, </w:t>
      </w:r>
      <w:r w:rsidRPr="001123A6">
        <w:rPr>
          <w:rFonts w:ascii="Times New Roman" w:hAnsi="Times New Roman" w:cs="Times New Roman"/>
          <w:b/>
          <w:iCs/>
          <w:sz w:val="24"/>
          <w:szCs w:val="24"/>
        </w:rPr>
        <w:t>гравитацию увидь, как аппарат</w:t>
      </w:r>
      <w:r w:rsidRPr="001123A6">
        <w:rPr>
          <w:rFonts w:ascii="Times New Roman" w:hAnsi="Times New Roman" w:cs="Times New Roman"/>
          <w:iCs/>
          <w:sz w:val="24"/>
          <w:szCs w:val="24"/>
        </w:rPr>
        <w:t>. Вот, Интеллект всё время создаёт новые такие гравитационные тенденции действия, да, создавая новые аппараты, когда они созревают.</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А </w:t>
      </w:r>
      <w:r w:rsidRPr="001123A6">
        <w:rPr>
          <w:rFonts w:ascii="Times New Roman" w:hAnsi="Times New Roman" w:cs="Times New Roman"/>
          <w:i/>
          <w:iCs/>
          <w:sz w:val="24"/>
          <w:szCs w:val="24"/>
        </w:rPr>
        <w:t>ещё он умеет записи не во всех аппаратах считывают. У нас же аппарат обрабатывает Свет. Интеллект как раз видит, по какой траектории аппараты вырабатывают частности.</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Он читает своей гравитационной составляющей, получается.</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Эта траектория, по какой аппарат вырабатывает частность и… траекторию и аппарат начинает вырабатывать правильную частность, более эффективно.</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да. Увидели это всё?</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 за счёт этих аппаратов, в первую очередь, происходит процесс опознания.</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Вы попали с Интеллектом. Не-не, ребята! А вы знаете, чем сложнее Часть, тем быстрее вы растёте. Я недавно была в Уральске – Душа, потом вела семинар в Москве по Душе. На самом деле даже эта Часть, вроде бы одна из первых и давно существует, её нельзя рассматривать слишком просто. Почему? Это Человек. А Человек – это выразитель Отца. Отец не может быть упрощённым, поэтому Человек сложен к познанию, но это можно познавать.</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Если развит Интеллект, то лёгок к познанию, потому что Интеллект занимается познанием.</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Хорошо. Пусть пока будет так. Поэтому нужно заниматься Интеллектом. Увидели, да?</w:t>
      </w:r>
    </w:p>
    <w:p w:rsidR="00452623" w:rsidRPr="001123A6" w:rsidRDefault="00452623" w:rsidP="00452623">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 xml:space="preserve">Можно я ещё, вдохновение! Извините! Такой образ показали: если мы Интеллектом… то, в перспективе мы обучаемся этим процессам, когда из-за гравитации человеку </w:t>
      </w:r>
      <w:r w:rsidRPr="001123A6">
        <w:rPr>
          <w:rFonts w:ascii="Times New Roman" w:hAnsi="Times New Roman" w:cs="Times New Roman"/>
          <w:i/>
          <w:iCs/>
          <w:sz w:val="24"/>
          <w:szCs w:val="24"/>
        </w:rPr>
        <w:lastRenderedPageBreak/>
        <w:t>потихоньку тело там описать…и если мы обучаемся управлять, то совсем другие перспективы.</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У тебя косметологию надо, я понимаю. Давай пока не будем, потому, что нам пока в этой теме делать нечего, в ней вообще ничего не соображаю. И так ли это? Какой-то момент может и есть правильный, но больше этого сказать ничего не можем. Вопрос в другом. Всё-таки давайте парадигмально вернёмся, посмотрим с точки зрения Общего. </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Интеллект чем занимается? Сначала Общее, а потом Особенное. С точки зрения уже сказанного глубже немножко, чем Интеллект занимается?</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b/>
          <w:iCs/>
          <w:sz w:val="24"/>
          <w:szCs w:val="24"/>
        </w:rPr>
        <w:t xml:space="preserve">Синтезирует Свет с записями, Световую составляющую материи на основе концентрации Света или других субстанций и гравитационного Синтеза этого Света мерой своей Истинности или Истиной даже. </w:t>
      </w:r>
      <w:r w:rsidRPr="001123A6">
        <w:rPr>
          <w:rFonts w:ascii="Times New Roman" w:hAnsi="Times New Roman" w:cs="Times New Roman"/>
          <w:iCs/>
          <w:sz w:val="24"/>
          <w:szCs w:val="24"/>
        </w:rPr>
        <w:t>Понимаете? И эт</w:t>
      </w:r>
      <w:r w:rsidR="00193C1E" w:rsidRPr="001123A6">
        <w:rPr>
          <w:rFonts w:ascii="Times New Roman" w:hAnsi="Times New Roman" w:cs="Times New Roman"/>
          <w:iCs/>
          <w:sz w:val="24"/>
          <w:szCs w:val="24"/>
        </w:rPr>
        <w:t>о всё поэтому объективизируется,</w:t>
      </w:r>
      <w:r w:rsidRPr="001123A6">
        <w:rPr>
          <w:rFonts w:ascii="Times New Roman" w:hAnsi="Times New Roman" w:cs="Times New Roman"/>
          <w:iCs/>
          <w:sz w:val="24"/>
          <w:szCs w:val="24"/>
        </w:rPr>
        <w:t xml:space="preserve"> раз такие параметры есть. </w:t>
      </w:r>
    </w:p>
    <w:p w:rsidR="00452623" w:rsidRPr="001123A6" w:rsidRDefault="00452623" w:rsidP="00452623">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Можно назвать, что это </w:t>
      </w:r>
      <w:r w:rsidRPr="001123A6">
        <w:rPr>
          <w:rFonts w:ascii="Times New Roman" w:hAnsi="Times New Roman" w:cs="Times New Roman"/>
          <w:b/>
          <w:iCs/>
          <w:sz w:val="24"/>
          <w:szCs w:val="24"/>
        </w:rPr>
        <w:t>Особенное</w:t>
      </w:r>
      <w:r w:rsidRPr="001123A6">
        <w:rPr>
          <w:rFonts w:ascii="Times New Roman" w:hAnsi="Times New Roman" w:cs="Times New Roman"/>
          <w:iCs/>
          <w:sz w:val="24"/>
          <w:szCs w:val="24"/>
        </w:rPr>
        <w:t xml:space="preserve">? Можно, потому что это отличает Интеллект от остальных Частей, вот то, что мы сказали. Тогда Общее будет несколько более абстрактное.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Интеллект читает окружающую материю, окружающие условия, Дом, чтобы, скажем так, оперируя, складывая эти базы данных, в общем-то, определяться с устройством этой материи. Скажем так, потому, что Свет всё-таки – Ясность, Мудрость, это фактически определённость обязательно того, что есть, что и где мы находимся. Понимаете? Это вот об этом. А в Особенном нужно уже более детально с учётом систем и аппаратов разложить, а как Интеллект действует. Завтра мы будем продолжать потому, что у нас пока это не очень.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потом третья составляющая, это </w:t>
      </w:r>
      <w:r w:rsidRPr="001123A6">
        <w:rPr>
          <w:rFonts w:ascii="Times New Roman" w:hAnsi="Times New Roman" w:cs="Times New Roman"/>
          <w:b/>
          <w:iCs/>
          <w:sz w:val="24"/>
          <w:szCs w:val="24"/>
        </w:rPr>
        <w:t>Частное</w:t>
      </w:r>
      <w:r w:rsidRPr="001123A6">
        <w:rPr>
          <w:rFonts w:ascii="Times New Roman" w:hAnsi="Times New Roman" w:cs="Times New Roman"/>
          <w:iCs/>
          <w:sz w:val="24"/>
          <w:szCs w:val="24"/>
        </w:rPr>
        <w:t>, и здесь обязательно нужно указать строение Интеллекта. Мы, может быть, влезли в Частное, в третью позицию Парадигмы, тем, что мы разбирали, как работают системы, аппараты и сами частности. Сама частность Интеллекта – Свет, она тоже, в общем-то, влияет на нижестоящую материю, управляет ею. Мы с вами это разбирали, да? Тогда, получается, частное для Интеллекта – это, из чего он строится и как он работает. Вот конкретно да, прям конкретно. Что он делает, какие у него процессы проходят. Я пока только так, наметками даю. Завтра углубляться будем, у нас времени уже нет.</w:t>
      </w:r>
    </w:p>
    <w:p w:rsidR="00FE57B5" w:rsidRPr="001123A6" w:rsidRDefault="00FE57B5" w:rsidP="00FE57B5">
      <w:pPr>
        <w:spacing w:after="0" w:line="240" w:lineRule="auto"/>
        <w:ind w:firstLine="567"/>
        <w:jc w:val="both"/>
        <w:rPr>
          <w:rFonts w:ascii="Times New Roman" w:hAnsi="Times New Roman" w:cs="Times New Roman"/>
          <w:iCs/>
          <w:sz w:val="24"/>
          <w:szCs w:val="24"/>
        </w:rPr>
      </w:pPr>
    </w:p>
    <w:p w:rsidR="00FE57B5" w:rsidRPr="001123A6" w:rsidRDefault="00FE57B5" w:rsidP="0054253E">
      <w:pPr>
        <w:pStyle w:val="2"/>
        <w:ind w:firstLine="567"/>
        <w:rPr>
          <w:rFonts w:ascii="Times New Roman" w:hAnsi="Times New Roman" w:cs="Times New Roman"/>
          <w:iCs/>
          <w:color w:val="auto"/>
          <w:sz w:val="24"/>
          <w:szCs w:val="24"/>
        </w:rPr>
      </w:pPr>
      <w:bookmarkStart w:id="53" w:name="_Toc141142890"/>
      <w:r w:rsidRPr="001123A6">
        <w:rPr>
          <w:rFonts w:ascii="Times New Roman" w:hAnsi="Times New Roman" w:cs="Times New Roman"/>
          <w:b/>
          <w:iCs/>
          <w:color w:val="auto"/>
          <w:sz w:val="24"/>
          <w:szCs w:val="24"/>
        </w:rPr>
        <w:t>Единичное</w:t>
      </w:r>
      <w:bookmarkEnd w:id="53"/>
    </w:p>
    <w:p w:rsidR="00FE57B5" w:rsidRPr="001123A6" w:rsidRDefault="00FE57B5" w:rsidP="00FE57B5">
      <w:pPr>
        <w:spacing w:after="0" w:line="240" w:lineRule="auto"/>
        <w:ind w:firstLine="567"/>
        <w:jc w:val="both"/>
        <w:rPr>
          <w:rFonts w:ascii="Times New Roman" w:hAnsi="Times New Roman" w:cs="Times New Roman"/>
          <w:iCs/>
          <w:sz w:val="24"/>
          <w:szCs w:val="24"/>
        </w:rPr>
      </w:pP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Дальше тогда </w:t>
      </w:r>
      <w:r w:rsidRPr="001123A6">
        <w:rPr>
          <w:rFonts w:ascii="Times New Roman" w:hAnsi="Times New Roman" w:cs="Times New Roman"/>
          <w:b/>
          <w:iCs/>
          <w:sz w:val="24"/>
          <w:szCs w:val="24"/>
        </w:rPr>
        <w:t>Единичное</w:t>
      </w:r>
      <w:r w:rsidRPr="001123A6">
        <w:rPr>
          <w:rFonts w:ascii="Times New Roman" w:hAnsi="Times New Roman" w:cs="Times New Roman"/>
          <w:iCs/>
          <w:sz w:val="24"/>
          <w:szCs w:val="24"/>
        </w:rPr>
        <w:t>.</w:t>
      </w:r>
      <w:r w:rsidRPr="001123A6">
        <w:rPr>
          <w:rFonts w:ascii="Times New Roman" w:hAnsi="Times New Roman" w:cs="Times New Roman"/>
          <w:b/>
          <w:iCs/>
          <w:sz w:val="24"/>
          <w:szCs w:val="24"/>
        </w:rPr>
        <w:t xml:space="preserve"> </w:t>
      </w:r>
      <w:r w:rsidRPr="001123A6">
        <w:rPr>
          <w:rFonts w:ascii="Times New Roman" w:hAnsi="Times New Roman" w:cs="Times New Roman"/>
          <w:iCs/>
          <w:sz w:val="24"/>
          <w:szCs w:val="24"/>
        </w:rPr>
        <w:t>Единичное</w:t>
      </w:r>
      <w:r w:rsidRPr="001123A6">
        <w:rPr>
          <w:rFonts w:ascii="Times New Roman" w:hAnsi="Times New Roman" w:cs="Times New Roman"/>
          <w:b/>
          <w:iCs/>
          <w:sz w:val="24"/>
          <w:szCs w:val="24"/>
        </w:rPr>
        <w:t xml:space="preserve"> </w:t>
      </w:r>
      <w:r w:rsidRPr="001123A6">
        <w:rPr>
          <w:rFonts w:ascii="Times New Roman" w:hAnsi="Times New Roman" w:cs="Times New Roman"/>
          <w:iCs/>
          <w:sz w:val="24"/>
          <w:szCs w:val="24"/>
        </w:rPr>
        <w:t>для Парадигмы – это умение найти то, что у каждого из нас индивидуализирует работу Интеллекта. Вот смотрите, Часть-то одна вроде бы похожая. Но у каждого из нас она совершенно разная. Что придаёт Интеллекту какую-то своеобразную специфику неповторимую для человечества? Здесь по аналогии нужно посмотреть, например, с точки зрения Парадигмы Человека, единичное для Человека – это Монада. Монада неповторима у Человека с жизнью, с Образами Отца в этой жизни, да? Единичное для Человека задает ИВДИВО каждого, тоже неповторимый Дом, то, что у каждого строго персонально развивается. Единичное задаёт, в какой-то степени, антропный принцип и что-то ещё.</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Позиция наблюдателя?</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 не, не.</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Омега не единична?</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Омега нет. Она не даёт Человеку единичность как таковую. Она такая более шаблонная, скажем так.</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Слово тоже индивидуальное.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Знаете, на самом деле можем много сказать. Но вот там, по-моему, четыре позиции всего лишь по Парадигме утвердил Отец, что делает Человека единичным, отличающимся строго друг от друга, неповторяемо. Тогда для Интеллекта тоже должны быть найдены какие-то специфичные показатели, от чего зависит единичность Интеллекта, что его персонифицирует, скажем так, индивидуализирует.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Внутренний мир совершенно разный.</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Это абстрактное понятие.</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Гравитационные составляющие.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Нет. Истина.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Тезы Истины, расшифрованные.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Нет. </w:t>
      </w:r>
      <w:r w:rsidRPr="0054253E">
        <w:rPr>
          <w:rFonts w:ascii="Times New Roman" w:hAnsi="Times New Roman" w:cs="Times New Roman"/>
          <w:iCs/>
          <w:sz w:val="24"/>
          <w:szCs w:val="24"/>
        </w:rPr>
        <w:t>Истина, заданная Отцом.</w:t>
      </w:r>
      <w:r w:rsidRPr="001123A6">
        <w:rPr>
          <w:rFonts w:ascii="Times New Roman" w:hAnsi="Times New Roman" w:cs="Times New Roman"/>
          <w:iCs/>
          <w:sz w:val="24"/>
          <w:szCs w:val="24"/>
        </w:rPr>
        <w:t xml:space="preserve"> И она неповторима у каждого Человека, согласитесь, да? Что ещё будет? Хотя бы два, три параметра. Хотя Истина – это уже достаточно.</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Записи Мудрости.</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Мудрость нарабатывается, поэтому не получится.</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Субъектность.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Почему?</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Нет. А мы это никак не опишем, субъектность не объективизирует. Понятно почему? Почему субъектность нельзя описать и почему нельзя исследовать Субъекта? Его </w:t>
      </w:r>
      <w:r w:rsidRPr="0054253E">
        <w:rPr>
          <w:rFonts w:ascii="Times New Roman" w:hAnsi="Times New Roman" w:cs="Times New Roman"/>
          <w:iCs/>
          <w:sz w:val="24"/>
          <w:szCs w:val="24"/>
        </w:rPr>
        <w:t>можно изучать, наблюдая извне, но не исследовать. А Философия, она выше, чем даже наука, она глубже идёт, Мудрость то есть, да? Значит, почему нельзя Субъекта исследовать</w:t>
      </w:r>
      <w:r w:rsidRPr="001123A6">
        <w:rPr>
          <w:rFonts w:ascii="Times New Roman" w:hAnsi="Times New Roman" w:cs="Times New Roman"/>
          <w:iCs/>
          <w:sz w:val="24"/>
          <w:szCs w:val="24"/>
        </w:rPr>
        <w:t>? Потому что у него Огонь Отца. Чтобы исследовать, нужно иметь Позицию наблюдателя выше этого Огня. Это невозможно. Понимаете? Поэтому Человек не исследуем как таковой. Исследуется телесность и материя Человека. Ну, например, Части. И то даже Части из-за того, что они несут прямой Огонь Отца, они тоже по-настоящему не исследуются, а исследуются их составляющие. Или изучается Часть внешним наблюдением тем же самым.</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Есть же самопознание, когда Субъект себя познает.</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Субъективно, пожалуйста, сколько угодно, а мы говорим об объективном изучении. Понимаете, субъективно можешь какие угодно делать выводы, имеешь право.</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Из зала: </w:t>
      </w:r>
      <w:r w:rsidRPr="001123A6">
        <w:rPr>
          <w:rFonts w:ascii="Times New Roman" w:hAnsi="Times New Roman" w:cs="Times New Roman"/>
          <w:i/>
          <w:iCs/>
          <w:sz w:val="24"/>
          <w:szCs w:val="24"/>
        </w:rPr>
        <w:t>Мы же все равно будем изучать Истину субъективно.</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Должны быть критерии Истины наработаны, это со временем будет, как материи. Она же материальна.</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Истина не как Часть?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Как Часть она материальна.</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Как расшифровка её.</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Нет. Истина как субстанция, как объект изучения. Увидели?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получается, что, если Истина задана Отцом, она во многом определяет, а какой у нас будет Интеллект. Мудрость, она нарабатываема, её можем стяжать, можем усвоить-не усвоить. Это всё субъективно. А вот </w:t>
      </w:r>
      <w:r w:rsidRPr="001123A6">
        <w:rPr>
          <w:rFonts w:ascii="Times New Roman" w:hAnsi="Times New Roman" w:cs="Times New Roman"/>
          <w:b/>
          <w:iCs/>
          <w:sz w:val="24"/>
          <w:szCs w:val="24"/>
        </w:rPr>
        <w:t>Истина, она однозначна</w:t>
      </w:r>
      <w:r w:rsidRPr="001123A6">
        <w:rPr>
          <w:rFonts w:ascii="Times New Roman" w:hAnsi="Times New Roman" w:cs="Times New Roman"/>
          <w:iCs/>
          <w:sz w:val="24"/>
          <w:szCs w:val="24"/>
        </w:rPr>
        <w:t>, вот такая она даётся Отцом. Подумайте, что ещё можно добавить, что делает наш Интеллект Единичным? Я понимаю, что вы ребят… Ну, у нас такая Часть, по-другому нельзя.</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зала: Индивидуальность?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Что такое индивидуальность?</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Поэтому и говорят, что нужно, чтобы Интеллект стал индивидуальным.</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Именно что нужно. Прям конкретная вещь.</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Огонь Должностной компетенции может быть?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Может быть.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Философскость.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философскость, чем объективно определяется?</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Тезами, сложенными между собой, как картина мира…</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Мудростью. Мудростью. Распознанной Мудростью.</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же разные категории.</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как ты вообще философскость определишь объективно?</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Философскость как синтез категорий, которые сложены.</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Как ты объективно это определишь?</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У этого такие категории, у этого такие категории. Отсюда у них разная специфика Интеллекта у каждого.</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Записи в Монаде?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Ну, записи в Монаде даже ближе.  Понимаешь, нужно что-то заданное Отцом, а не результат человеческой деятельности. Понимаешь? Поэтому не пойдёт уже что ты говоришь. Философскость нарабатывается самим Человеком. А заданное Отцом, вот Истина, да. Мудрость, она субъективна. Ещё что?</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Там записи в Ядрах Синтеза.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Cs/>
          <w:sz w:val="24"/>
          <w:szCs w:val="24"/>
        </w:rPr>
        <w:t>Синтез.</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Но только не вообще Синтез, а конкретно у этого Субъекта, какой у него Синтез, какие записи.</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Так он складывает его субъективно, этот Синтез. Наделяет, а принимает Человек сам.</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Потом Синтез. В Синтезе Сила. Способность.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субъективно всё.</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Синтез всех Синтезов.</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Чем будешь мерять, скажи, пожалуйста, Синтез всех Синтезов?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А если Духом мерять?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Истина – это Материя, и для неё должны быть категории, даже если мы их выработаем в перспективе.</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Для Ядер Синтеза тоже должен быть определён Алфавит, который выявит записи Синтеза в перспективе.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записи Синтеза, они есмь Отцовские записи в нас.  Давай так увидим. Мы не можем их категориально описать.</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А как? В Духе всё индивидуально.</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Должны сложить такой Алфавит, как раньше было.</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внешнее выражение Синтеза, а ты говоришь о ядерном Синтезе. Это то, что непосредственно синтезирует Отец в нас. Или наш Синтез плюс Отцовский Синтез, и мы не можем никак это объективизировать из-за наличия Отцовского Синтеза.</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А Дух он есть, он единичен.</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Жизнь этим Ядром Жизни, она единична, потому что ею нас наделяет Отец Свыше, да?</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Часть Кут Хуми у нас у всех разная.</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потому, что мы не можем исследовать или рассматривать то, что принадлежит Кут Хуми и выражается в нас. Не получится.</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А можно для единичного Интеллекта найти, это ж вообще.</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для Интеллекта.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 xml:space="preserve">Истина понятно почему, потому, что это горизонт Интеллекта 30-й (неразборчиво).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У нас семинар до скольки сегодня?</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До восьми. Мы сейчас идём, в общем мы пока вот с этой темой зависаем до утра. Серьёзно говорю, попробуйте поискать. Если не будет получаться, ничего страшного, не парьтесь, ложитесь спать.  </w:t>
      </w:r>
    </w:p>
    <w:p w:rsidR="00FE57B5" w:rsidRPr="001123A6" w:rsidRDefault="00FE57B5" w:rsidP="00FE57B5">
      <w:pPr>
        <w:spacing w:after="0" w:line="240" w:lineRule="auto"/>
        <w:ind w:firstLine="567"/>
        <w:jc w:val="both"/>
        <w:rPr>
          <w:rFonts w:ascii="Times New Roman" w:hAnsi="Times New Roman" w:cs="Times New Roman"/>
          <w:b/>
          <w:iCs/>
          <w:sz w:val="24"/>
          <w:szCs w:val="24"/>
        </w:rPr>
      </w:pPr>
      <w:r w:rsidRPr="001123A6">
        <w:rPr>
          <w:rFonts w:ascii="Times New Roman" w:hAnsi="Times New Roman" w:cs="Times New Roman"/>
          <w:b/>
          <w:iCs/>
          <w:sz w:val="24"/>
          <w:szCs w:val="24"/>
        </w:rPr>
        <w:t xml:space="preserve">   </w:t>
      </w:r>
    </w:p>
    <w:p w:rsidR="00FE57B5" w:rsidRPr="001123A6" w:rsidRDefault="00FE57B5" w:rsidP="0054253E">
      <w:pPr>
        <w:pStyle w:val="2"/>
        <w:spacing w:before="0" w:line="240" w:lineRule="auto"/>
        <w:ind w:firstLine="567"/>
        <w:rPr>
          <w:rFonts w:ascii="Times New Roman" w:hAnsi="Times New Roman" w:cs="Times New Roman"/>
          <w:b/>
          <w:iCs/>
          <w:color w:val="auto"/>
          <w:sz w:val="24"/>
          <w:szCs w:val="24"/>
        </w:rPr>
      </w:pPr>
      <w:bookmarkStart w:id="54" w:name="_Toc141142891"/>
      <w:r w:rsidRPr="001123A6">
        <w:rPr>
          <w:rFonts w:ascii="Times New Roman" w:hAnsi="Times New Roman" w:cs="Times New Roman"/>
          <w:b/>
          <w:iCs/>
          <w:color w:val="auto"/>
          <w:sz w:val="24"/>
          <w:szCs w:val="24"/>
        </w:rPr>
        <w:t>Практика 2. Стяжание Ядра Парадигмы или Синтеза Парадигмы Интеллекта</w:t>
      </w:r>
      <w:bookmarkEnd w:id="54"/>
      <w:r w:rsidRPr="001123A6">
        <w:rPr>
          <w:rFonts w:ascii="Times New Roman" w:hAnsi="Times New Roman" w:cs="Times New Roman"/>
          <w:b/>
          <w:iCs/>
          <w:color w:val="auto"/>
          <w:sz w:val="24"/>
          <w:szCs w:val="24"/>
        </w:rPr>
        <w:t xml:space="preserve"> </w:t>
      </w:r>
    </w:p>
    <w:p w:rsidR="00FE57B5" w:rsidRPr="001123A6" w:rsidRDefault="00FE57B5" w:rsidP="0054253E">
      <w:pPr>
        <w:pStyle w:val="2"/>
        <w:spacing w:before="0" w:line="240" w:lineRule="auto"/>
        <w:ind w:firstLine="567"/>
        <w:rPr>
          <w:rFonts w:ascii="Times New Roman" w:hAnsi="Times New Roman" w:cs="Times New Roman"/>
          <w:b/>
          <w:iCs/>
          <w:color w:val="auto"/>
          <w:sz w:val="24"/>
          <w:szCs w:val="24"/>
        </w:rPr>
      </w:pPr>
      <w:bookmarkStart w:id="55" w:name="_Toc141142892"/>
      <w:r w:rsidRPr="001123A6">
        <w:rPr>
          <w:rFonts w:ascii="Times New Roman" w:hAnsi="Times New Roman" w:cs="Times New Roman"/>
          <w:b/>
          <w:iCs/>
          <w:color w:val="auto"/>
          <w:sz w:val="24"/>
          <w:szCs w:val="24"/>
        </w:rPr>
        <w:t>Изначально Вышестоящего Отца</w:t>
      </w:r>
      <w:bookmarkEnd w:id="55"/>
    </w:p>
    <w:p w:rsidR="00FE57B5" w:rsidRPr="001123A6" w:rsidRDefault="00FE57B5" w:rsidP="00FE57B5">
      <w:pPr>
        <w:spacing w:after="0" w:line="240" w:lineRule="auto"/>
        <w:ind w:firstLine="567"/>
        <w:jc w:val="both"/>
        <w:rPr>
          <w:rFonts w:ascii="Times New Roman" w:hAnsi="Times New Roman" w:cs="Times New Roman"/>
          <w:b/>
          <w:iCs/>
          <w:sz w:val="24"/>
          <w:szCs w:val="24"/>
        </w:rPr>
      </w:pP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Мы сейчас идём в Зал Изначально Вышестоящего Отца сразу в 513 пра-ивдиво-реальность, разворачиваемся командой Подразделения Чебоксары в Зале Изначально Вышестоящего Отца, приветствуем Его, настраиваемся на Отца.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 xml:space="preserve">Синтезируемся с Изначально Вышестоящим Отцом, стяжаем у Изначально Вышестоящего Отца 8 Синтезов Изначально Вышестоящего Отца, стяжаем 8 Парадигмальных Синтезов Изначально Вышестоящего Отца, стяжаем в цельности одно Цельное Ядро Парадигмы или Синтеза Парадигмы Интеллекта Изначально Вышестоящего Отца и, впитываем это Ядро Синтеза Парадигмы каждому из нас, разворачиваясь, возжигаясь, насыщаясь и записываясь этим Синтезом.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далее, стяжаем у Изначально Вышестоящего Отца Мудрость интеллектуальную ракурса Интеллекта. Прям Огнём и Синтезом впитываем её. Стяжаем Свет Интеллекта. Прям вот Огнеобразы Света впитываются в Фундаментальность Свет, частички Света впитывайте.  И, проникаясь Изначально Вышестоящим Отцом, мы стяжаем на все это ещё Прасинтезность Интеллекта каждого из нас. То есть Часть, Синтез стяжали, Прасинтезность Интеллекта Изначально Вышестоящего Отца, то есть прямую его Материю. И возжигаясь, и насыщаясь Синтезом, Огнём Интеллекта, это то, что в прошлой практике было и в течении семинара мы стяжали и насыщались.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Насыщаясь Прасинтезностью Интеллекта, мы просим Изначально Вышестоящего Отца определить нас на ночную учебу в Зале Прасинтезности Интеллекта Изначально Вышестоящего Отца.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Открываются двери справа и сзади от Отца, для нас по левую руку за Отцом. Мы идём за Отцом в этот Зал Прасинтезности Интеллекта, то есть, мы погружаемся в Среду, запредельную для ИВДИВО для 33-го Архетипа. Мы погружаемся в Субстанцию Материи Интеллекта Изначально Вышестоящего Отца, входя в этот Зал, поэтому понимайте, что вы, куда вы идёте, настраивайтесь. Если мы прямые выразители Отца в этот Зал можно войти. И вы там можете прожить очень плотную среду. Темно. Просим Отца включить Свет в этом Зале. Только очень плотная Среда Интеллекта Отца, в этой Среде мы настраиваемся на Изначально Вышестоящего Отца. Полукругом становимся пред ним. Зал на самом деле небольшой. Вот.</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Настраиваясь на Отца, синтезируемся с ним и стяжаем ещё раз Прасинтезность Интеллекта Изначально Вышестоящего Отца, стяжаем Синтез Интеллекта Изначально Вышестоящего Отца и Огонь Интеллекта Изначально Вышестоящего Отца. Есть ещё такой ПраОгонь Света Изначально Вышестоящего Отца. Попробуйте его стяжать у Отца. Это то, что управляет Прасинтезностью. ПраОгонь – это то, что выше Прасинтезности.  </w:t>
      </w:r>
    </w:p>
    <w:p w:rsidR="00FE57B5" w:rsidRPr="001123A6" w:rsidRDefault="00FE57B5" w:rsidP="00FE57B5">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мы просим Отца оставить наши вышестоящие тела на ночную подготовку в этом Зале или на то время, которое мы способны выдержать. Если не будем выдерживать, нас Владыки выведут. Владыки – помощники Отца. И в другие залы определят для тренировок Интеллекта. И Отец закрывает за нами дверь, выходя из этого Зала, а мы синтезфизическими телами, оставляя там вышестоящие, возвращаемся сюда, в эту аудиторию. И выходим из этой практики-тренинга.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У нас весь семинар фактически тренинг, интеллектуальный в том числе. Напоминаю цель на этот семинар – выйти на интеллектуальный тренинг по итогам этого семинара. Завтра он должен быть ярким, этот интеллектуальный тренинг. Так что вы сами должны что-то интеллектуально складывать.</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Понимаете задачу? Тогда вы заживёте этой Частью. Все остальное можете почитать, изучить. Сделать главное нужно. Взяли? – Взяли.  </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До завтра. Завтра во сколько собираемся? В 9.00? Да, в 9.00.</w:t>
      </w:r>
    </w:p>
    <w:p w:rsidR="00FE57B5" w:rsidRPr="001123A6" w:rsidRDefault="00FE57B5" w:rsidP="00FE57B5">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Всем большое спасибо!</w:t>
      </w:r>
    </w:p>
    <w:p w:rsidR="00FE57B5" w:rsidRPr="001123A6" w:rsidRDefault="00FE57B5" w:rsidP="00FE57B5">
      <w:pPr>
        <w:spacing w:after="0" w:line="240" w:lineRule="auto"/>
        <w:ind w:firstLine="567"/>
        <w:jc w:val="both"/>
        <w:rPr>
          <w:rFonts w:ascii="Times New Roman" w:hAnsi="Times New Roman" w:cs="Times New Roman"/>
          <w:iCs/>
          <w:sz w:val="24"/>
          <w:szCs w:val="24"/>
        </w:rPr>
      </w:pPr>
    </w:p>
    <w:p w:rsidR="00452623" w:rsidRPr="001123A6" w:rsidRDefault="00452623" w:rsidP="00452623">
      <w:pPr>
        <w:spacing w:after="0" w:line="240" w:lineRule="auto"/>
        <w:ind w:firstLine="567"/>
        <w:jc w:val="both"/>
        <w:rPr>
          <w:rFonts w:ascii="Times New Roman" w:hAnsi="Times New Roman" w:cs="Times New Roman"/>
          <w:iCs/>
          <w:sz w:val="24"/>
          <w:szCs w:val="24"/>
        </w:rPr>
      </w:pPr>
    </w:p>
    <w:p w:rsidR="00452623" w:rsidRPr="001123A6" w:rsidRDefault="00452623" w:rsidP="00452623">
      <w:pPr>
        <w:spacing w:after="0" w:line="240" w:lineRule="auto"/>
        <w:ind w:firstLine="567"/>
        <w:jc w:val="both"/>
        <w:rPr>
          <w:rFonts w:ascii="Times New Roman" w:hAnsi="Times New Roman" w:cs="Times New Roman"/>
          <w:iCs/>
          <w:sz w:val="24"/>
          <w:szCs w:val="24"/>
        </w:rPr>
      </w:pPr>
    </w:p>
    <w:p w:rsidR="00B00307" w:rsidRPr="001123A6" w:rsidRDefault="00B00307" w:rsidP="00BC3080">
      <w:pPr>
        <w:spacing w:after="0" w:line="240" w:lineRule="auto"/>
        <w:ind w:firstLine="567"/>
        <w:jc w:val="both"/>
        <w:rPr>
          <w:rFonts w:ascii="Times New Roman" w:hAnsi="Times New Roman" w:cs="Times New Roman"/>
          <w:iCs/>
          <w:sz w:val="24"/>
          <w:szCs w:val="24"/>
        </w:rPr>
      </w:pPr>
    </w:p>
    <w:p w:rsidR="00BC3080" w:rsidRPr="001123A6" w:rsidRDefault="00BC3080" w:rsidP="00BC3080">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 </w:t>
      </w:r>
    </w:p>
    <w:p w:rsidR="00A9284A" w:rsidRPr="001123A6" w:rsidRDefault="00A9284A" w:rsidP="0054253E">
      <w:pPr>
        <w:pStyle w:val="1"/>
        <w:jc w:val="right"/>
        <w:rPr>
          <w:rFonts w:ascii="Times New Roman" w:hAnsi="Times New Roman" w:cs="Times New Roman"/>
          <w:color w:val="auto"/>
          <w:sz w:val="28"/>
          <w:szCs w:val="28"/>
        </w:rPr>
      </w:pPr>
      <w:bookmarkStart w:id="56" w:name="_Toc141142893"/>
      <w:r w:rsidRPr="001123A6">
        <w:rPr>
          <w:rFonts w:ascii="Times New Roman" w:hAnsi="Times New Roman" w:cs="Times New Roman"/>
          <w:b/>
          <w:i/>
          <w:color w:val="auto"/>
          <w:sz w:val="28"/>
          <w:szCs w:val="28"/>
        </w:rPr>
        <w:lastRenderedPageBreak/>
        <w:t>День</w:t>
      </w:r>
      <w:r w:rsidRPr="001123A6">
        <w:rPr>
          <w:rFonts w:ascii="Times New Roman" w:hAnsi="Times New Roman" w:cs="Times New Roman"/>
          <w:b/>
          <w:color w:val="auto"/>
          <w:sz w:val="28"/>
          <w:szCs w:val="28"/>
        </w:rPr>
        <w:t xml:space="preserve"> 2</w:t>
      </w:r>
      <w:r w:rsidRPr="001123A6">
        <w:rPr>
          <w:rFonts w:ascii="Times New Roman" w:hAnsi="Times New Roman" w:cs="Times New Roman"/>
          <w:color w:val="auto"/>
          <w:sz w:val="28"/>
          <w:szCs w:val="28"/>
        </w:rPr>
        <w:t xml:space="preserve"> </w:t>
      </w:r>
      <w:r w:rsidR="00E71347" w:rsidRPr="001123A6">
        <w:rPr>
          <w:rFonts w:ascii="Times New Roman" w:hAnsi="Times New Roman" w:cs="Times New Roman"/>
          <w:b/>
          <w:i/>
          <w:color w:val="auto"/>
          <w:sz w:val="28"/>
          <w:szCs w:val="28"/>
        </w:rPr>
        <w:t>Часть 3</w:t>
      </w:r>
      <w:bookmarkEnd w:id="56"/>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Хорошо, хорошо. Я буду ориентироваться по ходу с вами. Так, давайте начинать.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Всем доброе утро!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Мы с вами продолжаем вторую часть нашего великолепного Интеллекта. У нас сегодня будет больше практической работы, хотя будем мозговать, штурмовать, вообще-то виды Интеллекта нам нужно будет разобрать с вами – это очень важная тема. Владыка показал – такая фундаментальность, чтобы вы вообще ловили, а где Интеллект работает, то есть вы должны ещё иметь какие-то цели как критерии дееспособности Интеллекта, и потом какого Интеллекта, насколько он дееспособен и по каким критериям эта дееспособность определяется. Вот увидьте, что это всё необходимые параметры для развития Части, иначе мы сваливаемся в формализм, если у нас нет ориентировок, грубо говоря, или критериев, если уже смотреть научно-философски. А работает ли сейчас Интеллект и чем проявляется его работа, и какой она должна быть и какая она сейчас в настоящее время? Если это не складывается, то мы с вами вообще зависаем и не понимаем, а работает ли Интеллект, и что я с этим могу сделать. Как это необходимо развивать, допустим, этот Интеллект – и мы начинаем скатываться в формализм, что у нас очень широко присутствует. Например, а мы стяжали, и мы решили, что у нас всё есть!  А мы попросили Папу: «Папа включи!», и я считаю, что у меня оно всё само работает!</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Знаете, впечатление, что какие-то винтики у меня есть, а я – это другое. Но я – это и есть Часть. Я, моё – это Огонь вместе с материей, понимаете? И когда я дееспособлю – это значит, все мои Части, системы, аппараты Части работают, я этим живу, но это – Я, это проявление моего Я. А у нас впечатление – там мой Интеллект сидит как в кармане или где-то в какой-то сумочке моей, и он должен так-то действовать на меня. Это отчуждённость, знаете внутри самого себя, это несложенность и нецельность, поэтому развивая Интеллект, мы с вами должны понимать, что мы развиваем свою дееспособность.  </w:t>
      </w:r>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54253E">
      <w:pPr>
        <w:pStyle w:val="2"/>
        <w:ind w:firstLine="567"/>
        <w:rPr>
          <w:rFonts w:ascii="Times New Roman" w:hAnsi="Times New Roman" w:cs="Times New Roman"/>
          <w:b/>
          <w:color w:val="auto"/>
          <w:sz w:val="24"/>
          <w:szCs w:val="24"/>
        </w:rPr>
      </w:pPr>
      <w:bookmarkStart w:id="57" w:name="_Toc141142894"/>
      <w:r w:rsidRPr="001123A6">
        <w:rPr>
          <w:rFonts w:ascii="Times New Roman" w:hAnsi="Times New Roman" w:cs="Times New Roman"/>
          <w:b/>
          <w:color w:val="auto"/>
          <w:sz w:val="24"/>
          <w:szCs w:val="24"/>
        </w:rPr>
        <w:t>Как работает Интеллект</w:t>
      </w:r>
      <w:bookmarkEnd w:id="57"/>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я предлагаю кратко сейчас восстановить и вспомнить, у нас тут есть те, кто не был вчера, восстановить и вспомнить – а как же работает Интеллект. Чётко, коротко, буквально минут пять, и мы идём дальше в работу. Что есть сам Интеллект? Работа его системами, работа аппаратами и что такое частность Свет, влияние Света на материю. Зачем нам нужен Свет? Другими словами, какое он имеет значение для нашей жизни? На самом деле не для ориентировки только, потому что это малая функция, можно ориентироваться Энергией, можно ориентироваться там – Духом, допустим, поэтому эти все вопросы сейчас вспоминать.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Кто самый смелый? Настя молчит. Интеллект – это что за Часть? Прям обобщаем, очень полезно повторять и обобщать. Это Часть человека, которая…</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Вырабатывает Свет Изначально Вышестоящего Отца.</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она вырабатывает наш свет, но она адаптирует, перерабатывает Свет Отца или Свет Аватаров, если мы воспринимаем их Свет, да? и вырабатывает наш Свет.</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Индивидуальный</w:t>
      </w:r>
      <w:r w:rsidRPr="001123A6">
        <w:rPr>
          <w:rFonts w:ascii="Times New Roman" w:hAnsi="Times New Roman" w:cs="Times New Roman"/>
          <w:sz w:val="24"/>
          <w:szCs w:val="24"/>
        </w:rPr>
        <w:t>.</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Индивидуальный, строго индивидуальный, потому что это наша Часть, а мы, каждый – единица неповторимая.</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Хорошо. А ещё зачем нам нужен Интеллект, если посмотреть на слово Интеллект?</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Ин-тел?</w:t>
      </w:r>
    </w:p>
    <w:p w:rsidR="00655E56" w:rsidRPr="001123A6" w:rsidRDefault="00655E56" w:rsidP="00655E56">
      <w:pPr>
        <w:spacing w:after="0" w:line="240" w:lineRule="auto"/>
        <w:ind w:firstLine="567"/>
        <w:jc w:val="both"/>
        <w:rPr>
          <w:rFonts w:ascii="Times New Roman" w:hAnsi="Times New Roman" w:cs="Times New Roman"/>
          <w:sz w:val="24"/>
          <w:szCs w:val="24"/>
          <w:u w:val="single"/>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 xml:space="preserve">Тело.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Понимаете, там всё равно есть телесность. Какую телесность развивает Интеллект? Тело знаний, да, но сейчас это звучит неточно.</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Из зала: Интическую телесность.</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не ответ, сразу потянутся вопросы: что такое интика? как она работает? и всё то же самое возникнет как вопросы. Понимаешь, нам нужно объяснить так, чтобы каждому человеку было понятно, причём, даже человеку на улице.</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Вчера ещё у меня сложилось на слово Интеллект как тело… Интеллект помогает тело вводить иное, новое, другое, то есть непохожее.</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тело материи. Это может материальное тело или материализованное тело может быть.</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Помогает ввести или вводит.5.17</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ИН – ещё по-английски может «в» входить туда, во внутрь, тело знаний, и давайте увидим не просто знаний, а тело Света – так увидим, где знания пишутся в свет, они никуда не деваются, а вот тело знаний у нас – другая Часть этим занимается, но вхождение в телесность или вхождение в тело Света, так тоже можно увидеть значение этого слова Интеллект, когда наша телесность физическая имеется ввиду, когда тело уже как-то структурированно принимает свет и перестраивается этим Светом. Причём Свет вначале впитываем запредельно вышестоящий для нас, хотя можем и внешний там, обычный Свет впитывать, я не имею ввиду природный, а Свет людей, когда мы общаемся, то можем обмениваться Светом и вот этот Свет, какое значение имеет и для нашего тела, и вообще любой материи? Что делает Свет по отношению к материи?</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Управляет?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Управляет, перестраивает связочки, то есть вносит в материю непосредственно те стандарты, которые были в синтезе и собственно так перепахтывает материю, перестраивает связи между огнеобразами, в первую очередь, чтобы у нас появилась та материя, которая Отцом в Синтезе прописана. Увидели?  Поэтому Интеллект обязательно должен ориентироваться на Истину, потому что Истина – это Синтез в материи. Истина это внешнее для Синтеза. И вот этот сгусток Истины – она же выше чем работа Интеллекта, да?  вот из нее Мудростью нужно выявить Свет.</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это называется вид Синтеза, когда идёт Интеллектом не только сканирование, не только насыщение, не только потребление, это этап роста Интеллекта, а Интеллектом идёт синтезирование его на вершине нового Света. Причём это Свет, который должен быть в окружающей природе как одна составляющая, и потом вышестоящие Части могут в этот же Свет записать какие-то параметры, то есть Мудрость другой материи. Ой! (вздох) </w:t>
      </w:r>
    </w:p>
    <w:p w:rsidR="00655E56" w:rsidRPr="001123A6" w:rsidRDefault="00655E56" w:rsidP="00655E56">
      <w:pPr>
        <w:spacing w:after="0" w:line="240" w:lineRule="auto"/>
        <w:ind w:firstLine="567"/>
        <w:jc w:val="both"/>
        <w:rPr>
          <w:rFonts w:ascii="Times New Roman" w:hAnsi="Times New Roman" w:cs="Times New Roman"/>
          <w:b/>
          <w:sz w:val="24"/>
          <w:szCs w:val="24"/>
        </w:rPr>
      </w:pPr>
    </w:p>
    <w:p w:rsidR="00655E56" w:rsidRPr="001123A6" w:rsidRDefault="00655E56" w:rsidP="0054253E">
      <w:pPr>
        <w:pStyle w:val="2"/>
        <w:ind w:firstLine="567"/>
        <w:rPr>
          <w:rFonts w:ascii="Times New Roman" w:hAnsi="Times New Roman" w:cs="Times New Roman"/>
          <w:b/>
          <w:color w:val="auto"/>
          <w:sz w:val="24"/>
          <w:szCs w:val="24"/>
        </w:rPr>
      </w:pPr>
      <w:bookmarkStart w:id="58" w:name="_Toc141142895"/>
      <w:r w:rsidRPr="001123A6">
        <w:rPr>
          <w:rFonts w:ascii="Times New Roman" w:hAnsi="Times New Roman" w:cs="Times New Roman"/>
          <w:b/>
          <w:color w:val="auto"/>
          <w:sz w:val="24"/>
          <w:szCs w:val="24"/>
        </w:rPr>
        <w:t>Что делает Энергия?</w:t>
      </w:r>
      <w:bookmarkEnd w:id="58"/>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Нам не хватает понятия Света, согласны?  Мы его рассматриваем физически. С точки зрения Энергии, давайте так увидим. А давайте тогда различим, пожалуйста, Энергия что делает?</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Движение.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Она движет, она позволяет сделать работу, да? она и зарядить может, то есть она как-то вот исполняет перестройку окончательно в физической материи, окончательно вплоть до вещества физической материи, а Энергия обеспечивает изменение этой материи. Более того, если в жизни это все равно постоянная динамика, то Энергия она обеспечивает эту постоянную динамику жизни. Постоянную динамику, ведущую к каким-то изменениям, к росту, к развитию в том числе. Это исполнитель по отношению к Свету, а Свет в материи определяет, а что-же в материи должно сложиться.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 она должна быть устроена? Как она может перестроиться? То есть эти все вопросы, отвечающие на Мудрость, а что, где, как, почему что-то достигается, куда ведёт и так далее, куда ведёт этот подход – это вопросы, ведущие в Мудрость, это поиск новой мудрости, но эти </w:t>
      </w:r>
      <w:r w:rsidRPr="001123A6">
        <w:rPr>
          <w:rFonts w:ascii="Times New Roman" w:hAnsi="Times New Roman" w:cs="Times New Roman"/>
          <w:sz w:val="24"/>
          <w:szCs w:val="24"/>
        </w:rPr>
        <w:lastRenderedPageBreak/>
        <w:t>темы реализует Свет.  Если его не хватает как субстанции, то на самом деле нам некуда записать какие-то наши выводы, действия, и не получается рост и развитие. И если Мудрость нас развивает на самом деле, да? обеспечивая такую вот изменчивость в материи, причём правильную в нас, ориентированную на истинную изменчивость – какими методами подойти, что сделать, как перестроиться и так далее, то у нас Свет обеспечивает исполнение этой Мудрости. И вот это очень важно. Плюс Свет лежит в основе формирования тонкого мира, помните?</w:t>
      </w:r>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54253E">
      <w:pPr>
        <w:pStyle w:val="2"/>
        <w:spacing w:before="0" w:line="240" w:lineRule="auto"/>
        <w:ind w:firstLine="624"/>
        <w:rPr>
          <w:rFonts w:ascii="Times New Roman" w:hAnsi="Times New Roman" w:cs="Times New Roman"/>
          <w:b/>
          <w:color w:val="auto"/>
          <w:sz w:val="24"/>
          <w:szCs w:val="24"/>
        </w:rPr>
      </w:pPr>
      <w:bookmarkStart w:id="59" w:name="_Toc141142896"/>
      <w:r w:rsidRPr="001123A6">
        <w:rPr>
          <w:rFonts w:ascii="Times New Roman" w:hAnsi="Times New Roman" w:cs="Times New Roman"/>
          <w:b/>
          <w:color w:val="auto"/>
          <w:sz w:val="24"/>
          <w:szCs w:val="24"/>
        </w:rPr>
        <w:t>Что такое Миры?</w:t>
      </w:r>
      <w:bookmarkEnd w:id="59"/>
    </w:p>
    <w:p w:rsidR="00655E56" w:rsidRPr="001123A6" w:rsidRDefault="00655E56" w:rsidP="00655E56">
      <w:pPr>
        <w:spacing w:after="0" w:line="240" w:lineRule="auto"/>
        <w:ind w:firstLine="567"/>
        <w:jc w:val="both"/>
        <w:rPr>
          <w:rFonts w:ascii="Times New Roman" w:hAnsi="Times New Roman" w:cs="Times New Roman"/>
          <w:sz w:val="24"/>
          <w:szCs w:val="24"/>
        </w:rPr>
      </w:pP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У меня вопрос к вам. Вот есть четыре мира у Отца. Миры – это что?</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Синтез видов материи.</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категорически нет. Они начинают складываться из разных материй, они результат синтеза этих материй, где уже нет синтеза материй, а есть мир. Понимаете разницу?  Есть новое целое, которое называется мир. Тогда как этот мир называть, что это такое?</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Определенное пространство.</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пространство – одна из фундаментальностей, помните?  64 фундаментальности от движения до синтеза, там есть пространство – поэтому пространство может быть в составе мира, кстати, может и не быть, смотря какой мир, но одна фундаментальность мира не явит. На самом деле все фундаментальности, гораздо больше чем 64 у Отца, строят Мир Отца.</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Мир – это цельность, только не пространства, а какого-то масштаба или проявления Отца, или нас с вами. И так, и так можно, смотря какой мир рассматриваем, в котором есть всё сложенное в цельность, но, если учесть, что Отец минимально четверичен на эту эпоху, идут от минимума, то ракурс, в котором эта цельность образуется мировая, тоже четверична. И тогда мы понимаем, что, если есть четыре выражения Отца, то есть четыре итога Творения Отца, так это назовём, где у нас первым итогом будет энерговещество, итогом рассматриваем вещество материи.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Вещество это устойчивое уже состояние материи, тогда мы рассматриваем световещество, духовещество и огневещество, где, условно говорим, в физическом мире единицами физического мира являются огнеобразы, и они между собой соединяются энергией. При этом те же огнеобразы могут соединяться Светом, и Духом, и Огнём, но физический мир рассматривает связи только ракурсом энергии, понятно? То есть чтобы мы не разделяли эти миры, они есть как целые все четыре мира в целом, но наш взгляд и наше восприятие лучше воспринимают, когда мы это выделяем каким-то особым ракурсом, рассматриваем по нашим возможностям. </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А если на физике огнеобразы соединены светом, и мы сможем это увидеть, то это проявление тонкого мира?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это тонкий мир, выраженный в физическом, потому-что миры тоже выражаются друг в друге, увидели? Совершенно верно. Тогда у нас, давайте так… поподробнее о тонком.  Как уловить тонкость? Как её понять в самом себе? Может быть сложим то, с чего начинает в нас расти тонкость, потому что для вас тонкий мир – это ваше всё на самом деле.</w:t>
      </w:r>
    </w:p>
    <w:p w:rsidR="00655E56" w:rsidRPr="001123A6" w:rsidRDefault="00655E56" w:rsidP="00655E56">
      <w:pPr>
        <w:spacing w:after="0" w:line="240" w:lineRule="auto"/>
        <w:ind w:firstLine="567"/>
        <w:jc w:val="both"/>
        <w:rPr>
          <w:rFonts w:ascii="Times New Roman" w:hAnsi="Times New Roman" w:cs="Times New Roman"/>
          <w:i/>
          <w:sz w:val="24"/>
          <w:szCs w:val="24"/>
        </w:rPr>
      </w:pPr>
    </w:p>
    <w:p w:rsidR="00655E56" w:rsidRPr="001123A6" w:rsidRDefault="00655E56" w:rsidP="0054253E">
      <w:pPr>
        <w:pStyle w:val="2"/>
        <w:ind w:firstLine="567"/>
        <w:rPr>
          <w:rFonts w:ascii="Times New Roman" w:hAnsi="Times New Roman" w:cs="Times New Roman"/>
          <w:b/>
          <w:i/>
          <w:color w:val="auto"/>
          <w:sz w:val="24"/>
          <w:szCs w:val="24"/>
        </w:rPr>
      </w:pPr>
      <w:bookmarkStart w:id="60" w:name="_Toc141142897"/>
      <w:r w:rsidRPr="001123A6">
        <w:rPr>
          <w:rFonts w:ascii="Times New Roman" w:hAnsi="Times New Roman" w:cs="Times New Roman"/>
          <w:b/>
          <w:i/>
          <w:color w:val="auto"/>
          <w:sz w:val="24"/>
          <w:szCs w:val="24"/>
        </w:rPr>
        <w:t>О тонком мире</w:t>
      </w:r>
      <w:bookmarkEnd w:id="60"/>
    </w:p>
    <w:p w:rsidR="00655E56" w:rsidRPr="001123A6" w:rsidRDefault="00655E56" w:rsidP="00655E56">
      <w:pPr>
        <w:spacing w:after="0" w:line="240" w:lineRule="auto"/>
        <w:ind w:firstLine="567"/>
        <w:jc w:val="both"/>
        <w:rPr>
          <w:rFonts w:ascii="Times New Roman" w:hAnsi="Times New Roman" w:cs="Times New Roman"/>
          <w:i/>
          <w:sz w:val="24"/>
          <w:szCs w:val="24"/>
        </w:rPr>
      </w:pPr>
    </w:p>
    <w:p w:rsidR="00655E56" w:rsidRPr="001123A6" w:rsidRDefault="00655E56" w:rsidP="00655E56">
      <w:pPr>
        <w:spacing w:after="0" w:line="240" w:lineRule="auto"/>
        <w:ind w:firstLine="567"/>
        <w:jc w:val="both"/>
        <w:rPr>
          <w:rFonts w:ascii="Times New Roman" w:hAnsi="Times New Roman" w:cs="Times New Roman"/>
          <w:sz w:val="24"/>
          <w:szCs w:val="24"/>
          <w:u w:val="single"/>
        </w:rPr>
      </w:pPr>
      <w:r w:rsidRPr="001123A6">
        <w:rPr>
          <w:rFonts w:ascii="Times New Roman" w:hAnsi="Times New Roman" w:cs="Times New Roman"/>
          <w:i/>
          <w:sz w:val="24"/>
          <w:szCs w:val="24"/>
        </w:rPr>
        <w:t>Из зала: Тонкость развивается искусствами, допустим.</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 как это? Почему искусствами? Что такое в искусстве, что рождает тонкость?</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Первое впечатление – как бы эффект, что вот тонкость не можем овещественно так потрогать, например, что-то это вот так…</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тонкий мир мы можем потрогать, не в этом дело.  </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Записями…</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Необязательно. Представьте себе, что мы сейчас с вами не только в физическом материи должны быть отстроены всеми видами материи, там типами материи. И физический мир – это не только физика, а это некая итоговая отстроенность с точки зрения энергии, когда все связочки в материи сложились, произошли и – вот получилось, что получилось. И где это у нас можно увидеть?  Физическое тело – это некая сложенность с точки зрения, допустим, нашего эфира, у нас эфир такой. Понимаете, у него такие свойства, способности, показатели, качества, какая-то мощь или немощь эфира. Мы умеем чувствовать Душой – вот таким ракурсом, и это физика, это физический мир вообще-то, когда наша Душа сложена как-то, и она что-то из себя представляет и есть её характеристики.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 же самое по любой Части, то есть любая Часть может офизичиваться, любая Часть.  В любой Метагалактике есть физичность любого уровня вида организации материи, даже самый высокий вид организации материи, допустим 16384 Высокая Цельная Реальность. Она тоже может офизичиваться вообще-то, выражаться в физическом мире, то есть она тоже может как-то окончательно сложиться.  А у нас представление, что, если Метагалактика, значит верхняя или четвертые Части синтезного мира – только синтезный мир.  Не факт, смотря каким ракурсом смотреть.</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Чтобы сложился синтезный мир, нужны все виды организации Метагалактики. Тогда будет полнота синтезного мира, полнота стандартов, его полнота Синтеза, полнота Огня. Но он же может и офизичиваться?  Может. Поэтому физический мир, он может быть где угодно, как и любой другой мир, вот так увидьте, в пределах одного архетипа, я имею ввиду четыре мира в пределах одного архетипа, потому что в другом будут другие четыре мира.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когда мы смотрим на тонкий мир, он складывается из наших вариантов действий. Поэтому первое с чего начинается развиваться тонкость – с многовариативности, чтобы из этой вариативности, мы смогли в удобный момент выбрать то, что нам необходимо.  Этот тонкий мир строится из разных подходов, из разных каких-то готовностей к методам, каких-то посылов на перестройку, но подходы, допустим, собираются какие-то принципы: «А как я буду действовать?». И этот процесс не результата действия, а как я непосредственно исполняю любую деятельность. Из этого складывается тонкий мир. Именно вот эти параметры чаще всего записываются в Свет, понимаете?  Не что я имею, а каким образом я что-то достигаю. И тогда действия Света, а потом и действия световещества как состояния тонкого мира нами будут рассматриваться: что у меня есть, чтобы достигнуть какой-то результат на физике уже в физическом мире, как я буду смотреть, ракурс и Позиция Наблюдателя, какие у меня или сама Позиция Наблюдателя – это уже моя отстроенность, как я её выбираю, как я её складываю, как я иду к какому-то результату.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это вопросы Света, потому что Свет своей процессуальностью, то есть своей деятельностью непосредственно, он что делает?  Перестраивает материю!  Непосредственно перестраивает её записи, параметры, стандарты, определяет её по-другому и ведёт к перестройке на другой лад. А тогда уже Энергия физического мира, она собственно реализует то, что Свет определил, понимаете?</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 физики, если у нас тонкости не хватает, а нам, людям Планеты, всем не хватает этой тонкости, это очень сложно видится с физики, непривычно видится. Но представьте себе, что это состояние какой-то процессуальности и специфично у каждого из нас, это тоже можно рассматривать как материю и как световещество, например. Так понятно или нет? То есть другими словами, чисто физическое восприятие у человека – подходит, спрашивает: «Скажи мне, как мне поступить, так или так?». Я грубовато говорю, такие примеры более линейные, да, но иногда мы очень такие конкретные, итоговые: «Вот мне нужно вот это! Скажи, что мне делать? Я пойду, сделаю, чтобы получить вот это», – физический мир.</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Вся наша отстроенность, конечное, что мы получили и что мы имеем, на что опираемся, что мы носим с собой – это более-менее физический мир, причём в любом виде материи и, </w:t>
      </w:r>
      <w:r w:rsidRPr="001123A6">
        <w:rPr>
          <w:rFonts w:ascii="Times New Roman" w:hAnsi="Times New Roman" w:cs="Times New Roman"/>
          <w:sz w:val="24"/>
          <w:szCs w:val="24"/>
        </w:rPr>
        <w:lastRenderedPageBreak/>
        <w:t xml:space="preserve">хоть там в пра-ивдиво-реальности. Но, когда мы говорим о том, как мы что-то достигаем, какие в нас процессы записываются и складываются, когда они что-то меняют в материи, вот эта сама субстанция, в которой это всё пишется – это Свет, и сам Свет вызывает динамику материи, чтобы она перестроилась.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вот представьте, что есть по жизни, допустим, другой подход. Подходит человек, и он начинает как беседовать на тему: какие бывают подходы какой-то темы. Подход – это каким ракурсом ты заходишь к решению вопроса.  Допустим, какие бывают варианты, допустим в решении вопроса, а что будет если с другой позиции, допустим, посмотреть на тему и увидеть её по-другому – это тонкость.  Сама перестройка на иное качество действия – эта тонкость.  Сама перестройка обеспечивается Светом. Получается, </w:t>
      </w:r>
      <w:r w:rsidRPr="001123A6">
        <w:rPr>
          <w:rFonts w:ascii="Times New Roman" w:hAnsi="Times New Roman" w:cs="Times New Roman"/>
          <w:b/>
          <w:sz w:val="24"/>
          <w:szCs w:val="24"/>
        </w:rPr>
        <w:t xml:space="preserve">если Интеллект вырабатывает Свет, в него должны быть записаны все параметры постоянной нашей перестройки роста и развития. </w:t>
      </w:r>
      <w:r w:rsidRPr="001123A6">
        <w:rPr>
          <w:rFonts w:ascii="Times New Roman" w:hAnsi="Times New Roman" w:cs="Times New Roman"/>
          <w:sz w:val="24"/>
          <w:szCs w:val="24"/>
        </w:rPr>
        <w:t xml:space="preserve"> А значит для Вас тонкий мир это обязательная составляющая.</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Благодаря этим параметрам света, когда мы видим разные варианты, например, Интеллект как раз и может простраивать путь – каким методом, способом, наилучшим образом достичь нужной цели, или допустим, он просчитывает, он же просчитывает математически все эти варианты.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Совершенно верно! Я это и хотела сказать в перспективе, что на самом деле, то, как действует Свет, как он адаптируется, усваивается, перезаписывается и даже вырабатывается – собственно это работа Интеллекта, но, это одна из составляющих выражения тонкого мира.  Тонкий мир не только Интеллект, тонкий мир реализуется, складывается любыми Частями, лишь бы они утончались. Интеллект здесь играет главную роль или одну из главных ролей, потому что обеспечивает Светом, потому что, если у нас нет таких постоянных процессов поиска чего-то нового, усовершенствования, то у нас Свет не вырабатывается, а незачем просто. Нам достаточно того Света, который мы до этого уже накопили, мы видим, как мы можем видеть, мы пользуемся этим видом как шаблоном, и на самом деле это свет физического мира, потому-что он устоялся, сложился и он не меняется, и мы живём чисто физическим миром, но для этой эпохи маловато будет.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Для современного развития человека это маловато будет, у нас уже дети, молодежь, они тонкомирово очень мощно развиваются независимо от нас, они сами такие, они с новой генетикой пришли. Более того у нас же стандарт, помните, какой? Два мировых выражения нашей цивилизации – физическое и тонкомировое.</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 самом деле, я предполагаю, там нужно четыре выражения цивилизации складывать, но это может касаться уже нас, Компетентных, когда точно так же метагалактически, а теперь и Октавный мир у нас складывается духовеществом, это вообще другая песня. И синтезный мир – огневеществом, это ещё одна песня, которую нам осваивать и осваивать. И эта включённость в тонкий мир на самом деле – это революция для мозгов человека, хорошая такая революция для мозгов человека, если мы до этого тонким миром не владели, понимаете?</w:t>
      </w:r>
    </w:p>
    <w:p w:rsidR="00655E56" w:rsidRPr="001123A6" w:rsidRDefault="00655E56" w:rsidP="00655E56">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А это и развитие всяких технологий...</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Конечно! Вот это </w:t>
      </w:r>
      <w:r w:rsidRPr="001123A6">
        <w:rPr>
          <w:rFonts w:ascii="Times New Roman" w:hAnsi="Times New Roman" w:cs="Times New Roman"/>
          <w:b/>
          <w:sz w:val="24"/>
          <w:szCs w:val="24"/>
        </w:rPr>
        <w:t>развитие</w:t>
      </w:r>
      <w:r w:rsidRPr="001123A6">
        <w:rPr>
          <w:rFonts w:ascii="Times New Roman" w:hAnsi="Times New Roman" w:cs="Times New Roman"/>
          <w:sz w:val="24"/>
          <w:szCs w:val="24"/>
        </w:rPr>
        <w:t xml:space="preserve"> – ключевое слово. Чего развитие – это второй вопрос, а вот именно раз-ви-тие, Свет несёт собою записи развития.</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 xml:space="preserve">Из зала: Следующий момент, что определённый тренд (неразборчиво) тонкий мир в Огне теперь, то любая наша специализация, любая наша социальная выразимость, она будет требовать этой тонкости. И Интеллект, как раз он помогает отстроить эту внешнюю социальную реализацию каждого.  </w:t>
      </w:r>
      <w:r w:rsidRPr="001123A6">
        <w:rPr>
          <w:rFonts w:ascii="Times New Roman" w:hAnsi="Times New Roman" w:cs="Times New Roman"/>
          <w:sz w:val="24"/>
          <w:szCs w:val="24"/>
        </w:rPr>
        <w:t xml:space="preserve"> </w:t>
      </w:r>
    </w:p>
    <w:p w:rsidR="00655E56" w:rsidRPr="001123A6" w:rsidRDefault="00655E56" w:rsidP="00655E56">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том числе, увидели? Значит, тогда получается, что Свет как таковой, вырабатываемый Интеллектом, или сама работа Интеллекта по выработке Света – это фактически поиск новых возможностей.</w:t>
      </w:r>
    </w:p>
    <w:p w:rsidR="00655E56" w:rsidRPr="001123A6" w:rsidRDefault="00655E56" w:rsidP="00655E56">
      <w:pPr>
        <w:spacing w:after="0" w:line="240" w:lineRule="auto"/>
        <w:ind w:firstLine="567"/>
        <w:jc w:val="both"/>
        <w:rPr>
          <w:rFonts w:ascii="Times New Roman" w:hAnsi="Times New Roman" w:cs="Times New Roman"/>
          <w:sz w:val="24"/>
          <w:szCs w:val="24"/>
        </w:rPr>
      </w:pPr>
    </w:p>
    <w:p w:rsidR="00344FC2" w:rsidRPr="001123A6" w:rsidRDefault="00344FC2" w:rsidP="00655E56">
      <w:pPr>
        <w:spacing w:after="0" w:line="240" w:lineRule="auto"/>
        <w:ind w:firstLine="567"/>
        <w:jc w:val="both"/>
        <w:rPr>
          <w:rFonts w:ascii="Times New Roman" w:hAnsi="Times New Roman" w:cs="Times New Roman"/>
          <w:b/>
          <w:sz w:val="24"/>
          <w:szCs w:val="24"/>
        </w:rPr>
      </w:pPr>
    </w:p>
    <w:p w:rsidR="00344FC2" w:rsidRPr="001123A6" w:rsidRDefault="00344FC2" w:rsidP="00655E56">
      <w:pPr>
        <w:spacing w:after="0" w:line="240" w:lineRule="auto"/>
        <w:ind w:firstLine="567"/>
        <w:jc w:val="both"/>
        <w:rPr>
          <w:rFonts w:ascii="Times New Roman" w:hAnsi="Times New Roman" w:cs="Times New Roman"/>
          <w:b/>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1" w:name="_Toc141142898"/>
      <w:r w:rsidRPr="001123A6">
        <w:rPr>
          <w:rFonts w:ascii="Times New Roman" w:hAnsi="Times New Roman" w:cs="Times New Roman"/>
          <w:b/>
          <w:color w:val="auto"/>
          <w:sz w:val="24"/>
          <w:szCs w:val="24"/>
        </w:rPr>
        <w:lastRenderedPageBreak/>
        <w:t>Работа Интеллекта по выработке Света – это поиск новых возможностей</w:t>
      </w:r>
      <w:bookmarkEnd w:id="61"/>
    </w:p>
    <w:p w:rsidR="00655E56" w:rsidRPr="001123A6" w:rsidRDefault="0054253E" w:rsidP="0054253E">
      <w:pPr>
        <w:tabs>
          <w:tab w:val="left" w:pos="99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Возьмите третью 16-рицу по фундаментальностям: новых правил, методов, принципов, на уровне методов там подходы новых начал, как их включить в материю, как это сделать?  Это всё мудрая работа, на этом построена деятельность Интеллекта. Понимаете, как глубоко вам нужно заниматься этой Частью? Но это очень сильно развивает человека – очень, очень.</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как в сказках показывают же, пойди туда, принеси то, а вот куда, как пройти туда, как достанет, как вернётся назад...</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 ещё объяснить, почему туда пойти, а не в другое место и почему-то взять то, а не это, фактически, это работа мудрости человеческой, где Интеллект здесь принимает участие обязательно. То есть Интеллект синтезирует разные способы, методы принятия окружающего мира, развития окружающего мира, но для этого он должен быть нефизическим, понимаете? нешаблонным, незаструктуренным, когда изо дня в день особым способом только одним, допустим, воспринимаю окружающий мир и складываю какие-то выводы Интеллектом, да?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Если я приду на работу, там такая-то обстановка, значит, там такие-то будут события. Интеллектуальная работа в связке допустим каких-то событий между собою, и во мне в том числе. Так вот это всё как синтезируются: разные связочки, разные фрагментики в материи окружающей внешне-внутренне моей – это все должно постоянно меняться, в идеале это не должно повторяться, тогда Интеллект динамит и живёт. А если мы одним способом и методом сегодня работаем, завтра и послезавтра буду – это знаете какой? – застывший Интеллект, такой заструктуренный, который не динамит, не живёт, а вот он просто есть такой, вот он один есть и всё!  А жизнь – это динамика на самом деле. То есть представьте, что, когда мы изучаем Синтезы, если пример брать близкий к нам, да? мы видим: Виталий складывает какие-то Практики, хорошо. Я там научился, сложил одним способом практику, я этот же способ применяю ко второй практике, к третьей практике – внешне в физическом мире результаты разные, но подходы, способы, методы повторяются, повторяются и в этом процессе Интеллект просто применяет свои наработки, но не растёт. Значит, каждый раз нужно новые методы, способы достижения, результаты искать, способы сложения практик. Непонятно?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Понятно.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Понятно?  Замечательно! Другими словами, если вам нужно развернуть практику своей организации, вопрос не в том, </w:t>
      </w:r>
      <w:r w:rsidRPr="001123A6">
        <w:rPr>
          <w:rFonts w:ascii="Times New Roman" w:hAnsi="Times New Roman" w:cs="Times New Roman"/>
          <w:b/>
          <w:sz w:val="24"/>
          <w:szCs w:val="24"/>
        </w:rPr>
        <w:t>что</w:t>
      </w:r>
      <w:r w:rsidRPr="001123A6">
        <w:rPr>
          <w:rFonts w:ascii="Times New Roman" w:hAnsi="Times New Roman" w:cs="Times New Roman"/>
          <w:sz w:val="24"/>
          <w:szCs w:val="24"/>
        </w:rPr>
        <w:t xml:space="preserve"> вы будете разворачивать – это вы можете менять, а вопрос – как вы будете складывать саму Практику.  Ведь можно её построить на действие Духа астрального, можно её построить, Практика – это просто действие Духом, на действие Духа ментального. Поехали, но в ту сторону посмотрите когда-нибудь, да?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Можно её сложить, допустим, таким способом: вышел, стяжал, попросил Отца преобразить меня и опять зашёл, называется – самый простейший способ исполнить Практику.  Другой вариант: вышел, стяжал, дальше что? – развернулся, походил.</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Применил.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применил – вопрос нужно шире раскрывать, потому-что применение бывает очень разное. Применил, это как для вас?</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Всегда страшный вопрос.</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называется нетонкость в этом вопросе.</w:t>
      </w:r>
    </w:p>
    <w:p w:rsidR="00655E56" w:rsidRPr="001123A6" w:rsidRDefault="00655E56" w:rsidP="0054253E">
      <w:pPr>
        <w:spacing w:after="0" w:line="240" w:lineRule="auto"/>
        <w:ind w:firstLine="567"/>
        <w:jc w:val="both"/>
        <w:rPr>
          <w:rFonts w:ascii="Times New Roman" w:hAnsi="Times New Roman" w:cs="Times New Roman"/>
          <w:sz w:val="24"/>
          <w:szCs w:val="24"/>
          <w:u w:val="single"/>
        </w:rPr>
      </w:pPr>
      <w:r w:rsidRPr="001123A6">
        <w:rPr>
          <w:rFonts w:ascii="Times New Roman" w:hAnsi="Times New Roman" w:cs="Times New Roman"/>
          <w:i/>
          <w:sz w:val="24"/>
          <w:szCs w:val="24"/>
        </w:rPr>
        <w:t>Из зала: Духом больше.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не чем, а как?  Чувствуете разницу вопроса? Это уже более тонкий подход и различение этого слова.</w:t>
      </w:r>
    </w:p>
    <w:p w:rsidR="00655E56" w:rsidRPr="001123A6" w:rsidRDefault="00655E56" w:rsidP="0054253E">
      <w:pPr>
        <w:spacing w:after="0" w:line="240" w:lineRule="auto"/>
        <w:ind w:firstLine="567"/>
        <w:jc w:val="both"/>
        <w:rPr>
          <w:rFonts w:ascii="Times New Roman" w:hAnsi="Times New Roman" w:cs="Times New Roman"/>
          <w:sz w:val="24"/>
          <w:szCs w:val="24"/>
          <w:u w:val="single"/>
        </w:rPr>
      </w:pPr>
      <w:r w:rsidRPr="001123A6">
        <w:rPr>
          <w:rFonts w:ascii="Times New Roman" w:hAnsi="Times New Roman" w:cs="Times New Roman"/>
          <w:i/>
          <w:sz w:val="24"/>
          <w:szCs w:val="24"/>
        </w:rPr>
        <w:t xml:space="preserve">Из зала: Это Духом проживаешь что нужно сделать и это делаешь.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объяснять нужно, для Интеллекта это обязательно. Вопрос, что значит «Духом проживаешь»?</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Так бывает, что в Практике делаешь, и проживается от Отца, что нужно сделать.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Нет, это вам посыл вплоть до физического мира, это вы почувствовали Мысль Отца.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Это чувствительность, да?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Чувствительность. Чувствительность, она тоже основывается на работе духа, но это не всегда, не всё есть… работа Духа – это не только чувствительность, так скажем. Понимаете, это трансвизорность, это любое телесное действие, это практикование телами, Частями или телами Частей, это всё туда в сторону. Есть интеллектуальное действие Духом, есть интеллектуальное действие Светом, интеллектуальное действие Огнём, но в результате должен выработаться Свет. Свет из Огня, Свет из Духа, Свет из Света, даже Свет из Энергии. Чувствуете, как у вас… глубоко нужно различать все эти нюансы и варианты. Есть кстати закон, очень полезный для осознания, помните, кто-то там, нас проверяют на мелочах.  Почему там, этот закон есть?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Есть, кстати, закон, очень полезный для осознания. Помните, кто-то там нас проверяет на мелочах. Почему это такой закон есть? Почему важны мелочи? Почему именно мелочи показательны, знаете, как маленькие вот такие детальки показательны в оценке вашего результата?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как пазлы?</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это не пазлы.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тонкость развивается, Свет.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не поверхностно, это уже показывают глубинность.</w:t>
      </w:r>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2" w:name="_Toc141142899"/>
      <w:r w:rsidRPr="001123A6">
        <w:rPr>
          <w:rFonts w:ascii="Times New Roman" w:hAnsi="Times New Roman" w:cs="Times New Roman"/>
          <w:b/>
          <w:color w:val="auto"/>
          <w:sz w:val="24"/>
          <w:szCs w:val="24"/>
        </w:rPr>
        <w:t>Закон «Отец творит, углубляясь в материю»</w:t>
      </w:r>
      <w:bookmarkEnd w:id="62"/>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то есть чем меньшие детальки деятельности мы осваиваем в своей деятельности, тем глубоко более мы перестраиваем материю. Первичная перестройка она грубая, допустим, первичная, просто что-то изменил. Когда мы говорим не просто «изменил», а «изменил как-то, изменил всё или не всё, какую-то часть, изменил эти детали», мы уже начинаем различать и дифференцировать, что мы меняем. Это углубление в отстройку материи. В целом всё может измениться, а в деталях – не факт. Значит, тогда изменения будут неполные. Если мы не различаем эти детали, мы не поймём, насколько мы изменили материю. Понимаете, о чём речь? То есть, есть такой Закон «Отец творит, углубляясь в материю». Это во всём проявляется.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Смотрите, мы раньше жили как опыт в целом человечество на Планете Земля один коллективный Дом. Вот и Отец нас так одним Домом вёл и развивал. Теперь Изначально Вышестоящий Отец нас развивает каждого по отдельности со своим Домом. Это что? Это углубление в человечество с формированием внутреннего мира, детальная отстройка нашей телесности множеством материй. Это рост самого Отца, когда Он углубляется в материю и до мельчайших оснований её изменяет. Чем мельче эти основания, тем глубже изменения в материи, тем качественнее её отстройка. Понимаете?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опять же, это, если посмотреть на историю познания человечества, допустим, в том числе в науке или даже в философии, то берём с самого начала, как люди воспринимали Человека. Ну, как целое Тело. На самом деле были времена, когда люди не знали анатомию и физиологию человеческую, да. Просто какое-то тело однородное, не различая ничего в нём. Потом стали изучать, различать и говорить, что в теле есть органы и системы. Это уже детализация, это уже более точное восприятие функций тела. Согласны?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Если дальше углубляться, то мы знаем, что тело строится из клеточек. Вспоминаем, у нас есть молекулярная биология, у нас есть генетика, работающая на уровне атомов, молекул, то есть огнеобразная глубина познания человека нарастает у нас среди людей, да? Это ещё более глубокое познание. И вот эта каждая глубина уточняет и вскрывает разные возможности управления этой материей. Что у Отца идёт вот такое углубление, что у человечества идёт вот такое углубление.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Физики, допустим, просто знали, что мир состоит из каких-то корпускул, вообще их не различая. Потом они увидели, что есть большие и маленькие корпускулы, которые могут сливаться между собою, и различили атомы и молекулы. Потом они начали изучать атомы и поняли, что он тоже неоднороден. А первично считалось, что атом – это конечное однородное состояние вещества… единицы вещества. А потом они увидели, что атом имеет орбиту и ядра, а ядро считалось однородным. Через время выяснили, что и ядро неоднородное, состоит из каких-то протонов, нейтронов там и подобных вещей. А потом и они состоят из более ещё мелких частей. Это своим знанием человечество углубляется в материю. И сказать, что там есть предел, нельзя сказать. И точно так же, если бы Отец нас не вёл, это Отец нами углубляется в управлении материи. Сам по себе Отец, конечно, может больше, но нами он тоже сотворяет эту материю. И мы поэтому имеем вот такие результаты, более глубокого познания этой материи.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Если посмотреть на человека, как человека знали. Помните, у нас монадология, кто написал? – Лейбниц. Вот он определил, что неделимая, глубинная единица человека, с чего Человек начинается – это Монада. Монада это от слова Мо, Моно, понимаете? Значит это вот такая окончательная неделимая частичка, вокруг которой развивается тело человека. Но, когда мы сейчас начинаем изучать, мы понимаем, что и Монада неоднородная, что у неё есть Ядро жизни. Если углубляться в это Ядро, оно тоже неоднородное. Мы знаем, что Синтез, он такой, рыхлый, он имеет разные структурки свои, потому что он разные записи несёт собою. И это тоже сдвинули получается. И уже не одна Монада свойственна Человеку. Она одна из Частей Человека, где все Части равны на самом деле между собою. В каждой Части имеется однородный Огонь прямого выражения Отца. А будем расти дальше, мы и это будем углублять. Увидели? То есть это, знаете, такой вот подход, это взгляд, необходимый нам, чтобы мы понимали, что развитию нет пределов, в Отце только развиваться нужно, что нужно углубляться.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начало развития Тонкого Мира тогда происходит, когда у нас идёт дифференцировка, вариации, углубление в материю. В рассмотрении её какие-то спектральные развёртки, допустим, набор вариантов, вывод инварианта какого-то человеческого действия, и это всё вместе – это подходы к росту Тонкого Мира. </w:t>
      </w:r>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3" w:name="_Toc141142900"/>
      <w:r w:rsidRPr="001123A6">
        <w:rPr>
          <w:rFonts w:ascii="Times New Roman" w:hAnsi="Times New Roman" w:cs="Times New Roman"/>
          <w:b/>
          <w:color w:val="auto"/>
          <w:sz w:val="24"/>
          <w:szCs w:val="24"/>
        </w:rPr>
        <w:t>Подходы Интеллекта</w:t>
      </w:r>
      <w:bookmarkEnd w:id="63"/>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такими подходами должен пользоваться Интеллект, обязательно! Любая Часть должна этим пользоваться, но Интеллект – в первую очередь. Сложились, примерно так настроились? Поэтому нельзя развивать Интеллект – вышел, стяжал, преобразился и всё, он у меня работает. Не работает! Он не работает, пока ты в целом не закрутишь, не настроишь его на такую работу, более того, пока ты не применишься этими всеми подходами, способами, разными слагаемыми сам во внешнем мире. И пока ты не наработаешь этот опыт, вот такую детализацию углубления нелинейности всё время поиск разных вариантов действий, на этом ни тонкость, ни Интеллект не вырастет, он будет в одной поре сидеть.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он стяжён архетипически, и будет он сто лет у вас, а то и тысячи или сколько будет сидеть, если вы сами его не сдвинете, не расшевелите. И я всё, что говорила, это о том, как расшевелить Интеллект. Сложили? У вас сложная задача, у вас неповторимая задача, между прочим. У вас очень красивая, интересная задача среди всех подразделений. Каждое подразделение оно по-своему хорошо, да, вот каждая Часть она красива по-своему, но у вас очень красивая. Потом, Красота, она не может быть не тонкой, да?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Почему надо сдвигать Интеллект? Он же, наоборот, очень активная Часть, действенная.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Н., она не активная, она закостенелая у большинства людей. Чем Интеллект активный, скажи мне, пожалуйста? Счас будем на примерах всё это разбирать, я оставлю этот вопрос. А вот через время, через тему давайте сделаем выводы, активен ли у нас Интеллект. Я </w:t>
      </w:r>
      <w:r w:rsidRPr="001123A6">
        <w:rPr>
          <w:rFonts w:ascii="Times New Roman" w:hAnsi="Times New Roman" w:cs="Times New Roman"/>
          <w:sz w:val="24"/>
          <w:szCs w:val="24"/>
        </w:rPr>
        <w:lastRenderedPageBreak/>
        <w:t xml:space="preserve">имею ввиду метагалактическими стандартами. И по-другому мы не можем мерить, только метагалактическими. По пятой расе – суперинтеллект, но вопрос: Интеллект, он активничает или манипулирует? Понимаете, тут ещё вот такой вопрос строится, если он не отстроен метагалактически, тут ещё качество работы Интеллекта важно учитывать. У большинства он закостенелый и неразвитый. Открывайте глаза, я не про вас, я про людей. А сдвигать человечество в работе Интеллекта мы должны, вот ваша команда. Чем мы сейчас и пытаемся заняться. Или открытие? Хорошо, чтобы не быть таким голословным, давайте увидим, что любая Часть, она растёт, самый простой пример, по видам материй: физической, эфирной, астральной, ментальной и так далее. </w:t>
      </w:r>
    </w:p>
    <w:p w:rsidR="00655E56" w:rsidRPr="001123A6" w:rsidRDefault="00655E56" w:rsidP="0054253E">
      <w:pPr>
        <w:spacing w:after="0" w:line="240" w:lineRule="auto"/>
        <w:ind w:firstLine="567"/>
        <w:jc w:val="both"/>
        <w:rPr>
          <w:rFonts w:ascii="Times New Roman" w:hAnsi="Times New Roman" w:cs="Times New Roman"/>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4" w:name="_Toc141142901"/>
      <w:r w:rsidRPr="001123A6">
        <w:rPr>
          <w:rFonts w:ascii="Times New Roman" w:hAnsi="Times New Roman" w:cs="Times New Roman"/>
          <w:b/>
          <w:color w:val="auto"/>
          <w:sz w:val="24"/>
          <w:szCs w:val="24"/>
        </w:rPr>
        <w:t>Виды Интеллекта и их особенности</w:t>
      </w:r>
      <w:bookmarkEnd w:id="64"/>
    </w:p>
    <w:p w:rsidR="00655E56" w:rsidRPr="001123A6" w:rsidRDefault="00655E56" w:rsidP="0054253E">
      <w:pPr>
        <w:spacing w:after="0" w:line="240" w:lineRule="auto"/>
        <w:ind w:firstLine="567"/>
        <w:jc w:val="both"/>
        <w:rPr>
          <w:rFonts w:ascii="Times New Roman" w:hAnsi="Times New Roman" w:cs="Times New Roman"/>
          <w:b/>
          <w:sz w:val="24"/>
          <w:szCs w:val="24"/>
        </w:rPr>
      </w:pPr>
      <w:r w:rsidRPr="001123A6">
        <w:rPr>
          <w:rFonts w:ascii="Times New Roman" w:hAnsi="Times New Roman" w:cs="Times New Roman"/>
          <w:b/>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представьте туда Интеллект – физический Интеллект, эфирный Интеллект, астральный Интеллект, ментальный. Не скажу, что это классификация очень высокая, но она есть, в том числе. Это не единственная там классификация, систематизация работы Интеллекта, но с неё удобно начинать. Знаете, почему? Особенно если мы понимаем хотя бы восемь материй, первых восемь. То, как они работают, первые восемь материй, фактически это находится тоже в основе работы Интеллекта. Вот физическая материя, что она являет собой? Она что? Итогово собирает, итогово складывает Образ, она Образом движется и выражается, реализуется. Она просто собирает всё, что к ней относится и какой-то Образ достигает. И когда есть физический Интеллект, он просто есть.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 он работает, мы не понимаем. Он может вот просто быть как-то отстроенным, как-то работать, всё. Он просто движется. Для Интеллекта движения мало, для него должны быть тридцать фундаментальностей в целом воедино связанных, чтобы это было Светом, чтобы дойти до Света. Туда что у нас входит? И ощущение, и чувства, и мысли, и смыслы, да, и условия – 16. Потом что у нас? Вещество Интеллекта, оно тоже должно как-то действовать. Дальше, допустим, самоорганизация Интеллекта. Согласны? Допустим, эманации Интеллекта, на шаг ниже. Допустим, у нас там воссоеденённость Интеллекта. Если этого нет, Света не будет, он не будет генерироваться. Увидьте эту простую вещь: чтобы дойти до 30-ти, нужно освоить 29. Мы сможем стяжать Свет – это физический Интеллект. Мы напитываемся Светом окружающей среды, ему достаточно, просто напитываем, потому что физика это всё так собирает, и что получилось, слепилось из того, что было, называется, что выросло, то выросло.  Всё, физика другим не занимается, чисто физический вид материи. Не путайте с физическим телом, она не физическая только материя.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 эфирный Интеллект. Чем занимается эфирная материя? Способ её жизни, главный такой одним словом, в чём заключается?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Из зала: Ощущение.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Ощущение – это частность, способ жизни.</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Из зала: Обмен.</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Да, обмен – принцип: ты мне, я тебе, отдать и впитать. Подтверждение тому, вторая фундаментальность материи на этом горизонте, называется флюидичность. Флюидичность – это истечение. Если вы посмотрите по словарям – это отдача, ну, это и обратное действие, впитывание в себя.  А значит, когда Интеллект развивается дальше эфирной материи, второй, то он должен уметь как впитывать окружающий Свет, так и отдавать это. И, может быть, не только Свет, а какие-то параметры. То есть он должен включиться в окружающую реальность, чтобы вообще исполнять свою работу. И без флюидичности, без эфирной составляюшей, это не получится. Согласны?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Третья материя – </w:t>
      </w:r>
      <w:r w:rsidRPr="001123A6">
        <w:rPr>
          <w:rFonts w:ascii="Times New Roman" w:hAnsi="Times New Roman" w:cs="Times New Roman"/>
          <w:b/>
          <w:sz w:val="24"/>
          <w:szCs w:val="24"/>
        </w:rPr>
        <w:t>астральная</w:t>
      </w:r>
      <w:r w:rsidRPr="001123A6">
        <w:rPr>
          <w:rFonts w:ascii="Times New Roman" w:hAnsi="Times New Roman" w:cs="Times New Roman"/>
          <w:sz w:val="24"/>
          <w:szCs w:val="24"/>
        </w:rPr>
        <w:t xml:space="preserve">, мы больше привыкли ею действовать в пятой расе, чувствами, да. Она чем занимается? Не просто вот, каждый раз это идёт более глубокое действие </w:t>
      </w:r>
      <w:r w:rsidRPr="001123A6">
        <w:rPr>
          <w:rFonts w:ascii="Times New Roman" w:hAnsi="Times New Roman" w:cs="Times New Roman"/>
          <w:sz w:val="24"/>
          <w:szCs w:val="24"/>
        </w:rPr>
        <w:lastRenderedPageBreak/>
        <w:t xml:space="preserve">материи, опираясь на предыдущие, кстати, и ведёт она вообще к Синтезу на вершине. От движения просто элементарного до синтезирования конкретного заданного результата, это серьёзный такой диапазон возможностей. И вот третья материя с 64-х, она занимается тем, что она и впитывает, и отдавать может, это нижестоящая функция. Но она ещё глубже организует то, что мы впитываем в себя. Чем? Принцип самоорганизации срабатывает здесь, на третьем горизонте, когда мы соорганизуемся с тем, что мы впитали. Ведь впитывая энергетику, мы её можем не усвоить, и для эфира это норма. А на астрале мы должны впитать энергетику астральную, но мы её и должны усвоить. А усвоение начинается с соорганизации нас, взаимной организации с тем, что есть у нас, и с тем, что мы приняли в себя. Понимаете это? Успеваете складывать?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тогда астральный Интеллект – он что? Он чувствительный Интеллект. Само чувство – это умение впитаться, самоорганизоваться и выдать в ответ, но уже что-то своё. На эфире менее глубокое действие, когда мы что-то взяли, тут же можем отдать. Поэтому, когда у нас в практиках многие говорят: «А мы стяжали и эманировали, и никакого другого действия нет», этот человек живёт эфирным горизонтом. Он может ходить по всем архетипам, но сам способ организации материи не выше эфирного. Доходит? А нам нужно дальше расти, нам надо 64 материи, а мы только двумя счастливы пользоваться. Маловато будет.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А мечтаем тут о чём-то…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А Интеллект – это вообще 30-я материя. Понимаете, о чём, куда я веду? Нам хотя бы в восемь войти.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Вчера про чувственное познание говорили, максимум, как раз астральный эфир.</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Я же говорю, опыт чувственного Интеллекта, он был в пятой расе, а ментальный Интеллект совсем другой. Вот представьте, мы научились отдавать, обмениваться, соорганизовываться внутренне. То есть в основе соорганизация, допустим, на ментале, да, это понималка. Ладно, это будет сложновато.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Четвёртая материя – ментальная, это когда мы что-то взяли, соорганизовались, поняли. Это ещё нужно по-своему, мыслью переработать и сложить собственную мысль. Не ту, которая пришла. Из неё складывается та мысль. Не та мысль, которая у тебя была до этого, здесь получается, а третья, совершенно новая должна получиться. Потому что мысль – это уже Синтез. Мысль действует методом Синтеза, и без синтезирования мыслей собственных мы в Синтез вообще не входим. И все остальные Части отдыхают. Мы просто становимся «несунами» стяжённых Частей, но они у нас не работают без синтезирования.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Тяжело носить недействующее.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Тяжело, депрессия наступает. «Чё-то так, другие развиваются, а у меня не получается?». Ведь сам процесс Синтеза естественный в материи не наступает. А начинается от собственного мнения, собственной мысли, собственного единичного взгляда, позиции и так далее. Когда это всё тобою синтезируется и не похоже на мнение других, и необязательно в противовес мнению других, понимаете? Но и без того, что ты набираешь, ты ничего нового тоже не синтезируешь. Здесь крест возникает. Когда ты из горизонта что-то набираешь, да? и свыше что-то набираешь, а в центровке креста идёт синтезирование твоей позиции.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 xml:space="preserve">Синтез – это рождение чего-то нового. Это лежит в основе мысли, формирование в начале мысли. Тогда Интеллект ментальный каким способом укладывает вот эту базу данных в себя? Если астральный, чувствует, значит, самоорганизуется с окружающей средой, то это ведёт к тому, что необязательно ты интеллектуально меняешься, чувствуя Интеллектом окружающие условия. Понимаете? Ты просто можешь менять форму восприятия, форму принятия. Но до конца переорганизоваться Интеллектом как Светом, таким вот, просечься, просветлиться каждый раз при интеллектуальном действии – это не факт, что получится. Чувственный Интеллект до этого не доведёт. А вот ментальный Интеллект, он что должен сделать? Он должен набрать базу данных, и он должен что? синтезировать первичные какие-то выводы, выкладки, да, но фактически…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lastRenderedPageBreak/>
        <w:t>Из зала: Процесс обработки.</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Обработки в виде синтезирования.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Обрабатывает, да?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Обработка, она часто воспринимается поверхностно…</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Осмысляет, как-то вот там…</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мысль, осмысляет, вот туда идёт, но это уже следующий горизонт, да? А вот ментальный Интеллект, он что делает? Он лежит…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Он может фиксировать.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в нём первично выработка частностей и в начале даже не Света, а Имперации, получается. Для вас вначале для развития Интеллекта важна Имперация. Пока вы её не наработаете, Свет заказан. Понимаете? Ментальный способ сложения Имперации. Что такое Имперация, разбирали?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же записи Имперации, ой, нет, Императивов.</w:t>
      </w:r>
    </w:p>
    <w:p w:rsidR="00655E56" w:rsidRPr="001123A6" w:rsidRDefault="00655E56" w:rsidP="0054253E">
      <w:pPr>
        <w:spacing w:after="0" w:line="240" w:lineRule="auto"/>
        <w:ind w:firstLine="567"/>
        <w:jc w:val="both"/>
        <w:rPr>
          <w:rFonts w:ascii="Times New Roman" w:hAnsi="Times New Roman" w:cs="Times New Roman"/>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5" w:name="_Toc141142902"/>
      <w:r w:rsidRPr="001123A6">
        <w:rPr>
          <w:rFonts w:ascii="Times New Roman" w:hAnsi="Times New Roman" w:cs="Times New Roman"/>
          <w:b/>
          <w:color w:val="auto"/>
          <w:sz w:val="24"/>
          <w:szCs w:val="24"/>
        </w:rPr>
        <w:t>Имперация – это частность 14-го горизонта</w:t>
      </w:r>
      <w:bookmarkEnd w:id="65"/>
    </w:p>
    <w:p w:rsidR="00655E56" w:rsidRPr="001123A6" w:rsidRDefault="00655E56" w:rsidP="0054253E">
      <w:pPr>
        <w:spacing w:after="0" w:line="240" w:lineRule="auto"/>
        <w:ind w:firstLine="567"/>
        <w:jc w:val="both"/>
        <w:rPr>
          <w:rFonts w:ascii="Times New Roman" w:hAnsi="Times New Roman" w:cs="Times New Roman"/>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Императивы записи, везде записи есть, вопрос не в этом. Смотрите, Имперация – это частность 14-го горизонта. И вначале мы, чтобы расти, меряем всё по 16, то есть 14 из 16-ти, всё равно на этом горизонте идёт Свет. И Имперация…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Допустим, Суть можно сказать?</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Суть на шестом, а мы на 14-м. </w:t>
      </w:r>
      <w:r w:rsidRPr="001123A6">
        <w:rPr>
          <w:rFonts w:ascii="Times New Roman" w:hAnsi="Times New Roman" w:cs="Times New Roman"/>
          <w:b/>
          <w:sz w:val="24"/>
          <w:szCs w:val="24"/>
        </w:rPr>
        <w:t>Имперация – это фактически развёртка твоей Мудрости Светом.</w:t>
      </w:r>
      <w:r w:rsidRPr="001123A6">
        <w:rPr>
          <w:rFonts w:ascii="Times New Roman" w:hAnsi="Times New Roman" w:cs="Times New Roman"/>
          <w:sz w:val="24"/>
          <w:szCs w:val="24"/>
        </w:rPr>
        <w:t xml:space="preserve"> Грубо говоря, это такой вот выброс Света с записанной Мудростью, который раскрывает какую-то тему, как в этой теме идёт развитие. Ещё раз. Частность Имперация – это, кстати, та частность, выше которой многие вообще никак не работают, поэтому нам всем сложно, и мне в том числе сложно понять, мы не привыкли к ней. Мысли, чувства, то это пожалуйста, легко. Мы даже проживаем, когда мы чувствуем, когда мы мыслим, когда мы смыслим. Но чем выше, тем сложнее. Имперация – это вообще что-то супер! Поэтому Свет, мы точно так же никак не берём его на самом деле. Вот, но надо развиваться, поэтому 14-я частность – это когда вы все там предыдущие 13 собрали, а потом сконцентрировались, синтезировали, Синтез обязательно на 14-м горизонте, и раскрыли Имперацию, как краткая фраза, которая раскрывает, как что генезируется или синтезируется или Мудростью развивает материю. То есть </w:t>
      </w:r>
      <w:r w:rsidRPr="001123A6">
        <w:rPr>
          <w:rFonts w:ascii="Times New Roman" w:hAnsi="Times New Roman" w:cs="Times New Roman"/>
          <w:b/>
          <w:sz w:val="24"/>
          <w:szCs w:val="24"/>
        </w:rPr>
        <w:t>Имперация всегда на тему развития материи</w:t>
      </w:r>
      <w:r w:rsidRPr="001123A6">
        <w:rPr>
          <w:rFonts w:ascii="Times New Roman" w:hAnsi="Times New Roman" w:cs="Times New Roman"/>
          <w:sz w:val="24"/>
          <w:szCs w:val="24"/>
        </w:rPr>
        <w:t xml:space="preserve">. Это не просто описание: есть вот это, есть вот это, есть такой стандарт. Это вообще всё сюда близко не относится, это ниже намного.  А это именно то раскрытие процессов, которые развивают материю.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И не только материю.</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об Имперации, давай мы будем по подготовке говорить, Н. Я понимаю тебя, рано об этом говорить, иначе мы собъёмся.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Ещё насчёт Имперации. Одно из определений, которое было в разных Синтезах. Одно из определений, что иерархизация разных Сутей между собой…  Имперация была. И ещё одно давали как имя перла, где некий контекст, как некая такая...</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ты счас что взяла? Ты счас что сделала своим Интеллектом в теме?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Цитаты, да? сказала.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Ты выдала шаблоны. Что ты своё сложила сейчас и сказала? Ничего.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Для Имперации вот определения, его маловато. Я ищу счас, чтобы…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мы и ищем сейчас в работе определение Имперации. И учитывая то, что было сказано, то, что ты сказала, но идя дальше. И тогда Интеллект растёт, развивается. Тогда, Мудрость, она растёт. А ты просто присовокупила сюда к теме шаблоны, которые уже всем известны и не тобою созданные.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(неразборчиво) не хватает, потому что пока Имперация очень абстрактная.</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Подожди, тогда введи то, что ты знаешь по-другому, соответственно тому Огню, который сейчас Владыка ведёт в команде. Понимаешь? А ты, получается, вот так раз! нахлобучила шаблон, и что дальше с этим делать, скажи, пожалуйста. Хотя бы подскажи, куда это вписать в Интеллект, потому что первая формулировка, которая ты говорила, эта не работа Интеллекта на самом деле. Это подход, чтобы он рос, но не есть ещё сам Интеллект. Увидела разницу?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Да. Имперация – она просто очень чётко организована, это не абстрактное облако.</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Конечно нет, она очень конкретна.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Она очень чётко, ёмко организована, как некая программа (неразборчиво), некий образ.</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Но программа я бы тоже не назвала.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Это немножко технический образ, да. Это и не абстракция, что вообще… выплеск Света и что (неразборчиво) не даёт нам образов.</w:t>
      </w:r>
      <w:r w:rsidRPr="001123A6">
        <w:rPr>
          <w:rFonts w:ascii="Times New Roman" w:hAnsi="Times New Roman" w:cs="Times New Roman"/>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Но ты не дослушала.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Простите.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 Имперации обязательно есть Свет, в которую вписано процесс развития материи, и это уже явно не абстракция. Понимаешь разницу? И это я сказала. А вот теперь всё то, что ты знаешь об этом, углубляй сейчас в этом семинаре, исходя из общей цели семинара, исходя из возможностей группы, понимаешь? Ты же если школу ведёшь, ты вот этим всем должна вести, иначе ты будешь просто сыпать шаблонами на людей и – смысл? Это же не развитие, не рост. Это повторение, вот это есть формализм. Когда мы зацикливаемся на какой-то форме, это болезнь Интеллекта, вообще-то. Интеллект не должен повторять ту форму, в которую он складывает своё действие, хотя бы вот это имперационное. Чтобы сложилась Имперация, что нам необходимо? Мудрое действие. Нельзя назвать генезисом, хотя мне очень хочется, но это нельзя так назвать. Это фактически мудрый процесс сложения развития материи или акт маленький, да? или маленькое действие, но это процессуальное действие на этом горизонте, которая есмь развитие материи. И вот эта запись, вписанная в Свет, она рождает частность Имперацию. Увидели?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Можно сказать, организованные записи между собой, да?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Когда они организуются между собой, уже рождается Теза. Теза, она состоит из нескольких Импераций, на одну тему объединенная. Когда несколько Тез объединяются между собой, но Тезы, я имею ввиду не как системы, а как такие уже краткие фразы, на физике сложенные, то у нас, когда Тезы объединяются, собственно получаются Тезисы, которые вот на бумагу нужно переложить как разные уровни, бывает такое, более сложное, развёрнутое, допустим, выражение какого-то материального развития. Мудрость, она развивает вот эти… развитие – это ключевое слово для того, чтобы писать, что должно быть записано в Имперацию, в Свет, в Мудрость, и в Истину в том числе. Увидели?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Тогда мы с вами, когда пишем Тезисы, мы пишем о развитии материи, которую вы должны глубоко по Мудрости и Истиной вскрыть. Увидели? Мы шли снизу к этим Тезисам, к имперационной работе тем, что мы учились вначале концентрировать материал, обобщая, стремиться выйти на Суть того, что происходит. Но, Суть – это определение, констатация, такое точечное состояние, а Имперация, когда обратно идёт, из точки разворачивается Мудрость и Свет. И эти записи Мудрости Мудрость развивают, и нам нужно переложить на слова на физике. На самом деле это достижимо, когда вы вот так подходите, это достижимо на самом деле. Увидели? Увидели. Какое у вас счас состояние? Что вас счас накрыло? Ну, наверное, Интеллект, будем так считать. Может быть Мудрость.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В.</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Есть определенное предположение по поводу Интеллекта по итогам вчерашнего вечера, и...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Твоё предположение?</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Из зала: Да!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Давай!</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Предыдущая Школа Интеллекта, А. об этом знает. Предположение такое, что гомосексуализм, инцест и всё, что с этим связано, это…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Ты ещё про мух скажи.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Простите, 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Ты знаешь, о чём я, у нас тут своё…</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то, что вот это вот связано с Интеллектом. То, что вот неразвитость с записями. Просто лично у меня получается каждый… в определённые моменты, когда прорабатывается мероприятие по теме Интеллекта, данные вопросы вскрываются из данной тематики. В общем, очень жёстко.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У кого они вскрываются?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У меня. Вот поэтому я и сказал, что предположение. Сколько Синтезов проходил, на других ни разу такого не было. Осознанно помню, а вот Школа Интеллекта, данное мероприятие…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Можно без комментариев? Идём дальше. Значит, тогда смотрите. В., ты в какой-то степени прав, но как-то это не в глубине того Огня, в который мы уже вошли.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Как-то это не в глубине того Огня, в который мы уже вошли, включайся глубже.  И давайте так увидим, получается ментальный Интеллект, он должен правильно, обоснованно правильно, потому что логически правильно, соединить разные стандарты в процессе развития какой-то темы. Это нужно брать стандарты, ими применяться. Мы вот чуть-чуть вот так шаблонно подойдем, расскажем несколько позиций по нескольким материям глубины Интеллекта, а потом конкретно на конкретные темы потренируемся.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Как раз же на уровне ментального Интеллекта есть эти компеляции, потому что он же ментально связывает эти связки.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смысле компеляции?</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вот, мы вчера говорили компеляции, когда как минимум на уровне ментального Интеллекта же точно компеляции быть не может, потому что...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быть не может, да, я соглашусь. Компеляция должна остаться на уровне чувственного Интеллекта и ниже, увидели? Ну, допустим, у животных, мы вчера говорили, Интеллект на уровне эфирного и не ниже, не выше, вернее. То есть они по ощущениям своим ориентируются, и ощущения в том числе, и глазками, зрением там, обонянием и так далее, и они в итоге выходят на какие-то вот алгоритмы своего действия. А где алгоритм – это уже некое связанное новое действие для этих товарищей. А если на ментале по-настоящему Синтез, там уже не может быть абы каких связок, потому что сам ментал настоящий, развивающийся ментал, он опирается на логику. Не часть логику, а вот сама, само явление логичности, которое везде присутствует в материи, лежит в основе ментальной работы, даже на четвертом горизонте.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нас четвёртая сфера мысли так и называется – логическая. Это подтверждает то, что ментал опирается на логику, а логика – это непротиворечивая связь каких-то данных. И ментальный Интеллект «вот здесь и сейчас» складывает какие-то процессы роста и развития, хотела сказать образы, не-е, для него образы – это очень мелко. А вот некие процессы роста и развития включённости нас в этот мир окружающий этой вот деятельностью на основании непротиворечивых каких-то подходов, имеющихся процессов, сложения нового, сочетания их между собою, чтобы это не противоречило стандартам в нашей материи. Это уже ментальный Интеллект. Чувствуете, увяли?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Вы же будете набирать, устройте несколько разборов, таких вот нескольких тем, которые будут здесь даваться, потому что я их больше не повторю, чтобы вы включились в эту работу ментальную, чтоб вы натренировались. Другими словами, смотрите, если у нас задаётся какая-то тема, допустим: как развивать те же Трансвизорные тела. Вот стоит такой вопрос, да? Интеллект, он начинает чем оперировать, соединять и связывать? </w:t>
      </w: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6" w:name="_Toc141142903"/>
      <w:r w:rsidRPr="001123A6">
        <w:rPr>
          <w:rFonts w:ascii="Times New Roman" w:hAnsi="Times New Roman" w:cs="Times New Roman"/>
          <w:b/>
          <w:color w:val="auto"/>
          <w:sz w:val="24"/>
          <w:szCs w:val="24"/>
        </w:rPr>
        <w:lastRenderedPageBreak/>
        <w:t>Как развивать Трансвизорные тела?</w:t>
      </w:r>
      <w:bookmarkEnd w:id="66"/>
    </w:p>
    <w:p w:rsidR="007F674B" w:rsidRPr="001123A6" w:rsidRDefault="007F674B" w:rsidP="0054253E">
      <w:pPr>
        <w:spacing w:after="0" w:line="240" w:lineRule="auto"/>
        <w:ind w:firstLine="567"/>
        <w:jc w:val="both"/>
        <w:rPr>
          <w:rFonts w:ascii="Times New Roman" w:hAnsi="Times New Roman" w:cs="Times New Roman"/>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Все знания, базы данных и стандарты должен учитывать, как развиваются Трансвизорные тела? Какие у вас варианты ответа есть? Мне нужны вот ход Практик с этой точки зрения. Или это сложная тема?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первое, что мы, когда их стяжали, как из развить – это обязательно Аватарам Синтеза их на служение, фиксирование.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чтобы их развивать, то есть мы должны достигнуть в развитии Трансвизорных тел их Служения, как самостоятельных живых существ, нами рождённых. Но не только, не в смысле чисто нами, а с Отцом нами. И что мы делаем, чтобы они вошли в служение?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Наша задача была их вот организовать</w:t>
      </w:r>
      <w:r w:rsidRPr="001123A6">
        <w:rPr>
          <w:rFonts w:ascii="Times New Roman" w:hAnsi="Times New Roman" w:cs="Times New Roman"/>
          <w:sz w:val="24"/>
          <w:szCs w:val="24"/>
        </w:rPr>
        <w:t>.</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 вы организуете? Вот смотрите, когда вы конкретно подходите к этому действию, вы ж вопросы эти все обязательно задаете. А как сделать?</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Мы вводим в Огонь Аватара.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 вы вводите в Огонь Аватара?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Приглашаем в зал Аватара Синтеза всех, все Трансвизорные тела и просим, сначала с ними общаемся.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 есть вы просите их или просите Аватара, а где ваши действия, где ваши действия.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Мы просто говорим, что я служу и по Образу и Подобию, вы тоже служите – и всё.</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Просто говорю, а эффект, а действие их служения, действие в виде введения их в Огонь служения после слов происходит? Или мы это не рассматриваем?</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Мы проживаем как они сами (неразборчиво)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Вы рассматриваете, а он нет. Я ему отвечаю.</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Проживание в Хум есть, там, по-моему</w:t>
      </w:r>
      <w:r w:rsidRPr="001123A6">
        <w:rPr>
          <w:rFonts w:ascii="Times New Roman" w:hAnsi="Times New Roman" w:cs="Times New Roman"/>
          <w:sz w:val="24"/>
          <w:szCs w:val="24"/>
        </w:rPr>
        <w:t>…</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Проживание – это результат действия. Что вы должны сделать, чтобы не проживание было, а сам результат чтобы был, потому что проживание – это субъективное восприятие.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Ну, я просила, помню Аватара Кут Хуми, Аватара Синтеза…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Просила, всё! Вашего действия нет.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Вести каждого….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ж Кут Хуми вводил, а не мы.</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я ж это организую.</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Не-е-т, вы просто вывели, но не ввели в Огонь. Мы сейчас говорим о тонкостях и деталях, чувствуете? И когда они не доработаны, иногда не получается.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Я просто говорил, если не будете служить, сожгу (смех в зале)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Чисто эфирный подход ребята, слово это – эфир.</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Сначала нужно объяснить Трансвизорным телам, что такое происходит, зачем им вообще идти на служение.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подход издалека вопрос, но это не решает обязательно вопроса ввести в Огонь. Это объяснялка, которая предшествует введению в Огонь, согласны?</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Да, конечно.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 мне нужно введение в Огонь. Мне нужна Практика введения Трансвизорных тел в Огонь служения. Пока никто не сказал толком.</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 xml:space="preserve">Из зала: (неразборчиво) Аватаров Синтеза и направляешь Огонь в тела.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 они берут? А они входят? Ведь они свободные жители Метагалактики.</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Поэтому сначала с ними поговорить, объяснить им.</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Не-е-ет, это не гарантирует результат. А какое-нибудь Трансвизорное тело стоит и матом тебя кроет: «Триста лет ты мне сдалась». Это же наши накопления, в том числе. Это не тот подход, понимаешь, он не гарантирует результата, всё! Просить Кут Хуми – это у нас тоже </w:t>
      </w:r>
      <w:r w:rsidRPr="001123A6">
        <w:rPr>
          <w:rFonts w:ascii="Times New Roman" w:hAnsi="Times New Roman" w:cs="Times New Roman"/>
          <w:sz w:val="24"/>
          <w:szCs w:val="24"/>
        </w:rPr>
        <w:lastRenderedPageBreak/>
        <w:t>общепринято, замечательно, но это не развивает нас, вот увидьте разницу. К Интеллекту это очень важно.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То есть я должна взять вот этого Трансвизора одного, вместе пойти</w:t>
      </w:r>
      <w:r w:rsidRPr="001123A6">
        <w:rPr>
          <w:rFonts w:ascii="Times New Roman" w:hAnsi="Times New Roman" w:cs="Times New Roman"/>
          <w:sz w:val="24"/>
          <w:szCs w:val="24"/>
        </w:rPr>
        <w:t>…</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я не знаю, как, мне нужно действие. Можно внешне, знаете, вот так взять, в сумочку положить, в карман там, пристегнуть к себе и вытащить к Кут Хуми. Я не считаю, что это тоже корректное действие. С нами так Владыки не поступают, это живые существа, согласны? Просто сказать и решить, всё, раз я сказал, значит там все сложилось, «ха!» называется. Ты что В., открой глазки!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Если мы это всё делаем…</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Они тебе точно также ж скажут, это ж твои накопления. Как скажут тебе, так ничего и не получится.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Ну, я так делал не один раз, выходил….</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не доказательство, ты не гарантируешь результат вот этим действием. Ты понимаешь, ты вот – ты, вот они, я повелеваю вам, то есть я говорю вам: «Делайте вот это». А дальше я даже не рассматриваю, что они там делают, какой результат. Это вот действие, ограниченное Эфиром, причём, не очень развитым. Интеллект вот здесь так работает. И вот эти все Практики: «А мы вышли, мы стяжали, мы сказали, что мы стяжали». Понимаете, это ж тоже разница – сказать и стяжать. Это зависит от глубины, в том числе развитости материи Интеллекта. Доходит или нет?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Доходит.</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Разница большая, хорошо, хотя бы с точки зрения чувственного Интеллекта, что с ними нужно сделать? Как их вывести в огонь служения?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Чтобы у них появился интерес, вот как их заинтересовать, наши тела</w:t>
      </w:r>
      <w:r w:rsidRPr="001123A6">
        <w:rPr>
          <w:rFonts w:ascii="Times New Roman" w:hAnsi="Times New Roman" w:cs="Times New Roman"/>
          <w:sz w:val="24"/>
          <w:szCs w:val="24"/>
        </w:rPr>
        <w:t>…</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Ну, есть база данных, что интерес ниже смысла не рождается, то есть они должны осмыслить. В любом случае, вы их не можете насильно что-то заставить делать. Почему? Они свободные существа, так же, как и мы, только они живут одним видом материи, кстати как мы в пятой расе, а мы уже живём множеством материй, </w:t>
      </w:r>
      <w:r w:rsidR="00E87416" w:rsidRPr="001123A6">
        <w:rPr>
          <w:rFonts w:ascii="Times New Roman" w:hAnsi="Times New Roman" w:cs="Times New Roman"/>
          <w:sz w:val="24"/>
          <w:szCs w:val="24"/>
        </w:rPr>
        <w:t>то есть метагалактически, это ча</w:t>
      </w:r>
      <w:r w:rsidRPr="001123A6">
        <w:rPr>
          <w:rFonts w:ascii="Times New Roman" w:hAnsi="Times New Roman" w:cs="Times New Roman"/>
          <w:sz w:val="24"/>
          <w:szCs w:val="24"/>
        </w:rPr>
        <w:t xml:space="preserve">стичка нас.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У каждого свой Огонь служения, получается. Мы этот стандарт…</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Направили, они сказали «фи» вам.</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Элементарно же, есть вариант, они же часть Трансвизора. Часть, ну, были, пока ты не отпустил. Возжечь Часть Трансвизор и в ней возжечь Трансвизорные тела</w:t>
      </w:r>
      <w:r w:rsidRPr="001123A6">
        <w:rPr>
          <w:rFonts w:ascii="Times New Roman" w:hAnsi="Times New Roman" w:cs="Times New Roman"/>
          <w:sz w:val="24"/>
          <w:szCs w:val="24"/>
        </w:rPr>
        <w:t>.</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Они не влазят в ваш Трансвизор, они рядом стоят. Мы с ними объединены, это правильно. Рождение Трансвизорных тел – это результат рождения системами Трансвизорных тел живых существ духом, и трансвизорно мы с ними все связаны. Я, например, давно отпустила и вместо воспитания Трансвизоров, чтобы свой дух как-то воспитывать метагалактически, мне нужно было работать с собственным Трансвизором, системами Трансвизора и всё. Вот, но вопрос не в этом, вопрос в том, что они-то связаны, но у них свобода воли.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Поэтому сначала с ними поговорить…</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Получается…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дополнительный фактор для получения результата, ещё раз говорю. Это не гарантирует результат. Ты с кем-то поговорила, и он тебе сказал: «Фи» и не согласился.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(неразборчиво)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ты отдельно поговорила, он скажет: «Пошла ты подальше». И это зависит от накоплений твоего духа, как частичка духа передалась от тебя в каждый Трансвизор. Плюс они потом они уже свой дух нарабатывают, этим мы обмениваемся, понимаете? Исходя даже из этого сказанного, духа, как можно их ввести в Огонь? То есть стоит вопрос в чём? Соорганизация с ними, объединение с ними и переключение такого коллективного совместного действия на Огонь служения, когда вы вместе с ними переключаетесь.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Хорошо, то же самое можно с командой сделать. Как это делать?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По Васиному примеру приходит Сердюк на Синтез и говорит: «Я вам всем говорю, делайте и всё».</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Быстро возожглись!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Как это? Вообще не понятно.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Я слышала, как бы… воспитать Трансвизорное тело и стяжать этот Огонь служения.</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Что нас объединяет с Трансвизором?</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Дух.</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Дух пониже. Мы Духом все разные, и они самостоятельны Духом. Они отпочковываются постепенно от нас Духом. А есть то, что нас объединяет с ними.</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4096 Частей в Огне Изначально Вышестоящего Отца.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 в Огне, а Огонь объединяет, только вышестоящий. Или Огонь нашего Субъекта, или Огонь Изначально Вышестоящего Отца. Сомневаетесь, попросите у Отца или у Кут Хуми Огонь цельности и единства нас с Трансвизорными телами. То есть грубо говоря, они начинают этим Огнём быть цельны объединёнными с нами, это тоже кстати то же, что в команде происходит. И когда мы вызываем на себя в этой командности с Трансвизорными телами новый Огонь служения этот Огонь служения идёт и Трансвизорам в том числе.</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Так вопрос же был: «Как ввести их в Огонь?».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Я тебе технологию рассказала. Какой Огонь?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Огонь, который объединяет их.</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ж нужно ввести в служение, начиная сначала в этот Огонь единства с ними, нужно его активировать, возжечь, а потом добавить сюда Огонь служения, потому что любой Огонь рождает цельность, да? Вот этот Огонь служения как в командной работе у нас распределится не только на нас, но и по всем Трансвизорам, Трансвизорным телам точнее, в этой цельности Огня. Это совсем другой подход, чем в материи, чувствуешь? У тебя шаблонный Интеллект.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Просто вопрос был другой, формулировка. Я-то думала, что вообще их нужно в Огонь ввести.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Огонь служения ввести. У тебя образ уже сложился, как ты будешь вводить внешним способом. Поэтому тебе говорю, что шаблон разорвался.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Вызывая на себя Огонь служения.</w:t>
      </w:r>
    </w:p>
    <w:p w:rsidR="00655E56" w:rsidRPr="001123A6" w:rsidRDefault="00655E56" w:rsidP="0054253E">
      <w:pPr>
        <w:spacing w:after="0" w:line="240" w:lineRule="auto"/>
        <w:ind w:firstLine="567"/>
        <w:jc w:val="both"/>
        <w:rPr>
          <w:rFonts w:ascii="Times New Roman" w:hAnsi="Times New Roman" w:cs="Times New Roman"/>
          <w:i/>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7" w:name="_Toc141142904"/>
      <w:r w:rsidRPr="001123A6">
        <w:rPr>
          <w:rFonts w:ascii="Times New Roman" w:hAnsi="Times New Roman" w:cs="Times New Roman"/>
          <w:b/>
          <w:color w:val="auto"/>
          <w:sz w:val="24"/>
          <w:szCs w:val="24"/>
        </w:rPr>
        <w:t>Вариант сплочения команды</w:t>
      </w:r>
      <w:bookmarkEnd w:id="67"/>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Конечно, да, конечно. Ты их не можешь ввести внешним способом, иначе будет насилие, об этом-то и речь. Ты им не можешь просто приказать, ты их не можешь заставить сделать. Ты их не можешь просто, то есть внешне воздействовать на них бесполезно. Это, кстати, как и отношения в команде. Потому что эти отношения только накаляют вот распри между нами, когда мы воздействуем вовне. Нечто должно быть единое вышестоящее, что нас объединяет, а потом в этом единении мы начинаем взаимодействовать, чувствуя, проживая друг друга вышестоящим началом. И для нас, людей, это Огонь Отца вообще-то. Мы, вы забыли, у нас закон эпохи </w:t>
      </w:r>
      <w:r w:rsidRPr="001123A6">
        <w:rPr>
          <w:rFonts w:ascii="Times New Roman" w:hAnsi="Times New Roman" w:cs="Times New Roman"/>
          <w:b/>
          <w:sz w:val="24"/>
          <w:szCs w:val="24"/>
        </w:rPr>
        <w:t>«Мы едины с Отцом Огнём и Синтезом на эту эпоху»</w:t>
      </w:r>
      <w:r w:rsidRPr="001123A6">
        <w:rPr>
          <w:rFonts w:ascii="Times New Roman" w:hAnsi="Times New Roman" w:cs="Times New Roman"/>
          <w:sz w:val="24"/>
          <w:szCs w:val="24"/>
        </w:rPr>
        <w:t>. Мы – это все люди. Чувствуете, в Интеллекте, значит, этот закон не особо работает, потому что элементарное даже не вспомнили, увидели? А когда у вас заработает это закон, у вас вот этот подход коллективный, коллективного действия, он обязательно будет присутствовать во всём, только будете разнообразить варианты Огня, варианты с кем объединяетесь, даже как объединяетесь в разном Огне по-разному – и всё! Вот вам один из вариантов действий. Вы предлагали нижестоящее пока что.</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Вот это принцип Единство в Отце, получается, да?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Конечно, этим мы и должны действовать. Вот Интеллект у нас уже сложил что-то. Чувствуете, э-э-э </w:t>
      </w:r>
      <w:r w:rsidRPr="001123A6">
        <w:rPr>
          <w:rFonts w:ascii="Times New Roman" w:hAnsi="Times New Roman" w:cs="Times New Roman"/>
          <w:i/>
          <w:sz w:val="24"/>
          <w:szCs w:val="24"/>
        </w:rPr>
        <w:t>(передразнивает)</w:t>
      </w:r>
      <w:r w:rsidRPr="001123A6">
        <w:rPr>
          <w:rFonts w:ascii="Times New Roman" w:hAnsi="Times New Roman" w:cs="Times New Roman"/>
          <w:sz w:val="24"/>
          <w:szCs w:val="24"/>
        </w:rPr>
        <w:t>, мозги перестраиваются, так вот тут, а деться-то некуда. Вы чувствуете, что всё это правильно?</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Из зала: Нет, наоборот, хорошо прям.</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Мы видим обычно внешнее: Столп, Сфера ИВДИВО, Ядро Подразделения…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sz w:val="24"/>
          <w:szCs w:val="24"/>
        </w:rPr>
        <w:t>Правильно.</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…а тут глубже – единство.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Объектно привыкли видеть, Столп, Сфера и так далее, а здесь нужен субъектный взгляд Изначально Вышестоящего Отца.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Конечно!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И на самом деле это вот штука у Интеллекта, он привык очень многие вещи познавать объектно, а нам нужно счас переключиться в эту эпоху на субъектность.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Или на субъектно-объектные взаимодействия, да? Обязательно субъектность твоя должна присутствовать в работе Интеллекта.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…потому что всю прошлую эпоху даже научное познание, оно же про что? – через внешние какие-то якобы объективные обстоятельства, где пытались исследовать, от этого всячески отстраниться, то есть субъектную позицию всячески убрали, и отсюда были манипулятивные тенденции.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Чувствуете, мы в себе преодолели наследие пятой расы или почти преодолели, кто как, не знаю. Вот хорошо поэтому, это для конфедерации самое то, между прочим. Взяли? Взяли. Вот интеллектуально сложили один вывод.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Дальше, когда мы собираем такие вот стандарты, подходы и начинаем ими применяться направленно – это ещё более сложная работа Интеллекта, смысловая работа Интеллекта, где на Синтез опираемся, но не всякий Синтез, не всякий подход и не всякие складывания правильных стандартов нам помогут достичь результата, понимаете? То есть необходимо выбирать то, что необходимо для достижения результата.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это знаете, как у нас бывают ответы. Спрашиваешь определение сутевое чего-то, а некоторые говорят: это когда, допустим, вчерашняя тема «Человек», человек строится из Частей. Во-первых, неточность – тело человека, обычно так отвечают, здесь не учитывается, человек не только тело. А с другой стороны, это не ответ на вопрос, потому что вопрос в другом. Вопрос был, допустим, в определении человека. Ну, хотя бы в каком-то приблизительном определении человека, а не из чего он строится, увидели?  И, значит, мы берём не те понятия, не те стандарты, чтобы действовать. </w:t>
      </w:r>
    </w:p>
    <w:p w:rsidR="00655E56" w:rsidRPr="001123A6" w:rsidRDefault="00655E56" w:rsidP="0054253E">
      <w:pPr>
        <w:spacing w:after="0" w:line="240" w:lineRule="auto"/>
        <w:ind w:firstLine="567"/>
        <w:jc w:val="both"/>
        <w:rPr>
          <w:rFonts w:ascii="Times New Roman" w:hAnsi="Times New Roman" w:cs="Times New Roman"/>
          <w:sz w:val="24"/>
          <w:szCs w:val="24"/>
        </w:rPr>
      </w:pPr>
    </w:p>
    <w:p w:rsidR="00655E56" w:rsidRPr="001123A6" w:rsidRDefault="00655E56" w:rsidP="0054253E">
      <w:pPr>
        <w:pStyle w:val="2"/>
        <w:spacing w:before="0" w:line="240" w:lineRule="auto"/>
        <w:ind w:firstLine="567"/>
        <w:jc w:val="both"/>
        <w:rPr>
          <w:rFonts w:ascii="Times New Roman" w:hAnsi="Times New Roman" w:cs="Times New Roman"/>
          <w:b/>
          <w:color w:val="auto"/>
          <w:sz w:val="24"/>
          <w:szCs w:val="24"/>
        </w:rPr>
      </w:pPr>
      <w:bookmarkStart w:id="68" w:name="_Toc141142905"/>
      <w:r w:rsidRPr="001123A6">
        <w:rPr>
          <w:rFonts w:ascii="Times New Roman" w:hAnsi="Times New Roman" w:cs="Times New Roman"/>
          <w:b/>
          <w:color w:val="auto"/>
          <w:sz w:val="24"/>
          <w:szCs w:val="24"/>
        </w:rPr>
        <w:t>Парадигмальный подход для Интеллекта</w:t>
      </w:r>
      <w:bookmarkEnd w:id="68"/>
      <w:r w:rsidRPr="001123A6">
        <w:rPr>
          <w:rFonts w:ascii="Times New Roman" w:hAnsi="Times New Roman" w:cs="Times New Roman"/>
          <w:b/>
          <w:color w:val="auto"/>
          <w:sz w:val="24"/>
          <w:szCs w:val="24"/>
        </w:rPr>
        <w:t xml:space="preserve"> </w:t>
      </w:r>
    </w:p>
    <w:p w:rsidR="00655E56" w:rsidRPr="001123A6" w:rsidRDefault="00655E56" w:rsidP="0054253E">
      <w:pPr>
        <w:spacing w:after="0" w:line="240" w:lineRule="auto"/>
        <w:ind w:firstLine="567"/>
        <w:jc w:val="both"/>
        <w:rPr>
          <w:rFonts w:ascii="Times New Roman" w:hAnsi="Times New Roman" w:cs="Times New Roman"/>
          <w:b/>
          <w:sz w:val="24"/>
          <w:szCs w:val="24"/>
        </w:rPr>
      </w:pP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Очень хорошая тема – восьмерица Парадигмы, чтобы воспитать в нас то, что необходимо, но это высота будет Интеллекта. Это даже не три, четыре, пять, вообще здесь даже   речи не идёт. Это туда вот в сторону 63, там, где у нас Парадигмальный Синтез, это к Иосифу, например. Но вот такой подход для Интеллекта Парадигмальный, это основополагающий, без которого он заблудится во всех этих перипетиях и связочках. И может незаметненько для себя скатиться в манипуляции, потому что манипуляция манипуляциям рознь.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Например, когда ты подменяешь одно действие там другим ответом, вот как сейчас на примере с ответом, кто такой человек, ты фактически выпадаешь из действия определения, кто такой человек. Идёшь другим путём осмысления, из чего человек строится. И вот эти все вещи нам отстраивает правильно Парадигма, вот этими восемью своими позициями, где допустим, чтобы что-то охарактеризовать и вообще включиться в тему, у нас в идеале, только обратите вот внимание, это то, кто куда мы идём. Если счас не будет понятно или не сложится – это вообще не трагедия. Мы все только растём в ту сторону.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Кстати, у нас в Москве Парадигмальные Синтезы очень серьёзно идут. Я не знаю, выставляет ли Марина Парадигмальные Советы да? выставляет ли не Марина, а Женя эти все видеозаписи, аудиозаписи…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Да, они у нас есть.</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У нас на сайте московском да? Ну, короче, на московском сайте, если не найдёте на синтез.орг, поучаствуйте, пожалуйста, попрорабатывайте их. Знаете, как мозги строятся. Это будет лучше, чем я вам сейчас попробую рассказать, потому что в сжатом варианте это очень сложно берётся. Но, смотрите, когда мы смотрим парадигмально, мы должны смотреть сразу восемь ракурсов на какую-то тему.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Берём, допустим тему «Человек», и явление человека есть, это неоспоримо, все это принимают, все люди принимают, что каждый из нас человек. Но рассмотрение, а кто он такой, какие у него перспективы, потому что Парадигма – это расшифрованное Учение Синтеза. Парадигма и опирается на всё то, что было известно, но отстраивает, вычищает шелуху, которая не нужна, которая ложна, приблизительна, да? И она вот такую квинтэссенцию рождает какой-то темы. И в данном случае Парадигма Отца – это квинтэссенция Учения Синтеза такое распознанное, разложенное. И, чтобы в этих работах – в философии, парадигме, в науке – действовать, необходимо иметь эту категориальную базу отстроенную, чем мы оперируем в философскость. Но философия без Парадигмы не родится, вы запутаетесь. Философия без Парадигмы, без Учения Синтеза, то есть, да.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То же самое в науке без парадигмы невозможно. Вот поэтому такой восьмеричный базовый подход и взгляд на любую тему и отстроенность мозгов Интеллекта, в том числе парадигмально, это задача на ближайший год-два максимум. Иначе мы потом будем вообще недееспособны, вот по всем подразделениям. Так вот, восьмеричный взгляд в чём? Я вам вчера говорила общее, особенное и каждое, все эти восемь позиций, каждый из них имеет своё значение. И когда мы отвечаем, складываем Интеллектом какие-то результаты, мы должны учитывать, каким ракурсом из этой парадигмальной восьмерицы мы сложили ответ. Иногда бывает недостаточный ответ.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Например, мы отвечаем ракурсом общего, не учитывая контекст вопроса, не учитывая тему и у нас получается абстрактный ответ. Например, Интеллект – это Часть человека. С точки зрения общего это правильно, да? Есть такая Часть у человека. Как правило, все любые темы, они предполагают ещё что-то. То есть, он – какая Часть, зачем она нужна, как она работает, а где она нужна? А вот в этом ответе нет этого. А мы иногда так отвечаем. Согласны? Причем, ответ правильный, но он абстрактный и недостаточно конкретизированный по отношению к вопросу. Складывается?</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Эта работа идти к конкретике, это вот, наверное, работа Интеллекта.</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Конкретика конкретике рознь. То есть, для того, чтобы по каждому пункту давайте охарактеризуем, вчера начинали чуть-чуть говорить, да? То есть смотрите, для того, чтобы тему увидеть, нужно изначально увидеть её с точки зрения общего. Нужно понять, что вот такое явление есть во всём в природе. Например, человек есть в этом мире, в котором мы живём, это общее. Вернее, это подход, начало общего. И в природе постоянно, что-то концентрируется, если с точки зрения Огня смотреть, в Доме, по максимуму смотрим, и постоянно что-то материализуется. Значит, в Доме возникают вот какие-то флюктуации, дальше сингулярности Огня и Синтеза. Сингулярность – это, знаете, такая мощная флюктуация, полнота флюктуации выводит на сингулярность. Когда идёт такое вот настолько концентрированная сжатие чего-то там, что идёт изменение качества какого-то сгустка, субстанции.</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Флюктуация – это сжатие?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Флюктуация – это сжатие?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Нет, флюктуация не сжатие, сжатие сюда не подходит. Флюктуация – это какое-то в одном месте, в локусе какое-то формирование избытка заряда, допустим, каких-то показателей, фундаментальностей, они начинают вместе себя проявлять. Грубо говоря, знаете, вот как кипит бульон, эти вот «буль, буль» – это флюктуация.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(неразборчиво) параметров.</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Да, и они ведут к смене параметров. Представьте, в ИДИВО идёт процесс материализации, синтезирования всего в Доме: Огонь, Синтез, Дух, Свет, Энергия, то есть всё вот так вот смешивается, не в материи, а вот то, что над материей, и в каких-то местах появляются флюктуации. Когда они складываются достаточно мощно и там есть необходимый набор фундаментальностей, рождается сингулярность как переключение сгустка материи на другое качество. Это лежит в основе Синтеза, согласны? То есть Синтез – это рождение нового. Без сингулярности новое не рождается. Сингулярность – это аппаратное действие в Синтезе, в Доме.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Что значит аппаратное?</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Процесс, это процессуальность такая. Сингулярность это один из видов процессов, которая есть вообще в синтезировании как таковом, в Синтезе Дома, вот этой динамики Синтеза в ИВДИВО. Это понятно? Если не понятно, будем уточнять, Вот давайте сейчас...</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Аппаратный – значит, аппараты действуют? </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Аппаратное – это значит процессуальное. Есть аппараты и у Дома. Аппараты складывают процессы действия, аппараты есть процесс действия, понимаете? Аппараты – не коробочка, в которой есть процесс, сам процесс – это аппарат, доходит?</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Аппараты – это процесс, а системы это?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Организация, тогда нам легче будет воспринимать, собирание, иерархические связи в пределах самой системы. Вот так работает система. Это очень упрощенный взгляд, зато вам будет понятно, а потом будете углубляться, увидели? Вот. И вот, о чём я говорила? То есть получается, в ИВДИВО целом что-то зарождается, флюктуация, потом сингулярность вспыхивает и ведёт к творению материю, к синтезированию, в том числе материи как новое качественное состояние субстанции.  Сингулярность можно увидеть, как, знаете, процесс прохождения сквозь игольное ушко. В сказках у нас такое было, да? Вот что-то проходит сквозь колечко, сквозь игольное ушко, а там выходит уже в другом ракурсе, да? Или как нырнул в кипящее молоко и вынырнул красавцем молодым. И вот, значит, там, чтобы вот это изменилось, какой-то процесс сингулярный должен произойти. Вот это понятно?</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Этим управлять или как? </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всё в ИВДИВО каждого (неразборчиво)</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управление на уровне Дома. Мы только растём туда. А пока мы учимся концентрировать, иерархизировать отдельные эти элементы вот этих действий себе нарабатывать, чтобы это сложилась как действие нашим Домом, не телом уже, а Домом. Мы пока туда только идём, хорошо. Допустим, значит, и в человеке, и </w:t>
      </w:r>
      <w:r w:rsidRPr="001123A6">
        <w:rPr>
          <w:rFonts w:ascii="Times New Roman" w:hAnsi="Times New Roman" w:cs="Times New Roman"/>
          <w:b/>
          <w:sz w:val="24"/>
          <w:szCs w:val="24"/>
        </w:rPr>
        <w:t>сам человек – это фактически вот такой сингулятор, концентратор разных субстанций Дома, чтобы через разные вот эти все процессы Синтеза перестроить свою материю на более совершенный</w:t>
      </w:r>
      <w:r w:rsidRPr="001123A6">
        <w:rPr>
          <w:rFonts w:ascii="Times New Roman" w:hAnsi="Times New Roman" w:cs="Times New Roman"/>
          <w:sz w:val="24"/>
          <w:szCs w:val="24"/>
        </w:rPr>
        <w:t>, чтобы отстроилось тело по новым стандартам, параметрам Отца. Как вам?</w:t>
      </w:r>
    </w:p>
    <w:p w:rsidR="00655E56" w:rsidRPr="001123A6" w:rsidRDefault="00655E56"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Когда мы говорим новую материю, это мы имеем виду наши Части?</w:t>
      </w:r>
    </w:p>
    <w:p w:rsidR="00655E56" w:rsidRPr="001123A6" w:rsidRDefault="00655E56"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Тело. Тело, Материя человека выражается телесно. Телесность – это вершина организации материи. И то, что организовано окончательно в материи, это тела. Вот это вот стена условно тоже называется Домом. Сам Дом имеет своё тело, то есть вот, собственно, коробка, да? допустим. Дерево имеет своё тело, человек имеет своё тело. Это вот тело бутылочки, сам пластик с пробкой, понимаете? И так везде во всём, то есть у нас так материя организуется. Получается, человек, имея материальную организацию, он её имеет как тело. Но у человека сложное тело, Метагалактическое. Чем оно Метагалактическое в отличие от пятирасового? А тем, что это тело выражает собою стандарт Метагалактики, минимально Метагалактики Фа, да? когда эта Метагалактика есть не одна материя, а 64 вида. Мы в таких в Метагалактиках с вами живём, да? Там минимум 256 типов материи, сколько-то там видов организации материи, в каждой Метагалактике по-разному. Обязательно минимально 16 эволюций, 4 мира. Вот эти базовые составляющие это то, что характеризует метагалактическую материю, увидели? И когда вокруг нас ИВДИВО, и независимо от нас тоже в ИВДИВО творится Метагалактика как материализация того, что заложено в ИВДИВО или в сфере-оболочке в ИВДИВО, человек, </w:t>
      </w:r>
      <w:r w:rsidRPr="001123A6">
        <w:rPr>
          <w:rFonts w:ascii="Times New Roman" w:hAnsi="Times New Roman" w:cs="Times New Roman"/>
          <w:sz w:val="24"/>
          <w:szCs w:val="24"/>
        </w:rPr>
        <w:lastRenderedPageBreak/>
        <w:t>который стоит в центре ИВДИВО, и каждый из нас в какой-то сфере-оболочке ИВДИВО стоит, он испытывает концентрацию всего ИВДИВО со всеми процессами творения материи.</w:t>
      </w:r>
    </w:p>
    <w:p w:rsidR="00DE3E32" w:rsidRPr="001123A6" w:rsidRDefault="00DE3E32" w:rsidP="0054253E">
      <w:pPr>
        <w:spacing w:after="0" w:line="240" w:lineRule="auto"/>
        <w:ind w:firstLine="567"/>
        <w:jc w:val="both"/>
        <w:rPr>
          <w:rFonts w:ascii="Times New Roman" w:hAnsi="Times New Roman" w:cs="Times New Roman"/>
          <w:sz w:val="24"/>
          <w:szCs w:val="24"/>
        </w:rPr>
      </w:pP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69" w:name="_Toc141142906"/>
      <w:r w:rsidRPr="001123A6">
        <w:rPr>
          <w:rFonts w:ascii="Times New Roman" w:hAnsi="Times New Roman" w:cs="Times New Roman"/>
          <w:b/>
          <w:color w:val="auto"/>
          <w:sz w:val="24"/>
          <w:szCs w:val="24"/>
        </w:rPr>
        <w:t>Человек этой эпохи и Метагалактика</w:t>
      </w:r>
      <w:bookmarkEnd w:id="69"/>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Вот эти вот базовые составляющие – это то, что характеризует метагалактическую материю. Увидели? И вот, когда вокруг нас ИВДИВО, и независимо от нас тоже творится Метагалактика как материализация того, что заложено в ИВДИВО или в сфере оболочки ИВДИВО, Человек, который стоит в центре ИВДИВО и каждый из нас в центре какой-то сферы оболочки ИВДИВО стоит, он испытывает концентрацию на себе всего ИВДИВО со всеми процессами творения материи. И на сегодня это в основном метагалактическая материя. Просто октавная, она чуть-чуть другая по качеству. Это уже следующий этап роста наш. Значит, тело человеческое выражает собой, должно выражать все характеристики окружающей Метагалактики, но не быть самой Метагалактикой, это объект, а быть живым существом-субъектом, который по- своему синтезирует все метагалактические стандарты как живой Человек. Вот слагаемые одни и те же, кирпичики-огнеобразы, а результат – разный. Метагалактика – это объектная реальность, а Человек – это субъект. Сложили?</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Человек тогда концентрирует и собирает, всё время сингулируется в нём Огонь и Синтез. Мы этого просто пока не понимаем. Это пока автоматически происходит природно. Мы не управляем до конца этим процессом, но как-то можем способствовать, чтобы сингулярность, чтобы синтезирование у нас нарастало и шло в нужном направлении. Увидели?</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Получается, мы то же самое, что, допустим, Метагалактика, из тех же кирпичиков, но отличаемся тем, что в нас есть клеточка Отца?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Огонь живой!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Да, она запускает все процессы.</w:t>
      </w:r>
      <w:r w:rsidRPr="001123A6">
        <w:rPr>
          <w:rFonts w:ascii="Times New Roman" w:hAnsi="Times New Roman" w:cs="Times New Roman"/>
          <w:sz w:val="24"/>
          <w:szCs w:val="24"/>
        </w:rPr>
        <w:t xml:space="preserve">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 увидела, молодец! И вот этот живой Огонь, вот так всё пахтает, все процессы, управляет ими, потому что он – Вышестоящий, Отцовский, Субъектный. Он же и наш одновременно, да? и получается, из нас вырастает не дерево, а Человек, например. Понимаете? И вот общий взгляд, парадигмальный, в том, что мы видим, что в природе есть процессы материализации рождения, что есть Отец, который эманирует свой живой Огонь, и этот Огонь есть в начале каждого из нас. Но мы включаемся в жизнь Домом на эту эпоху только так, тем более с личными Домами тем, что мы так же начинаем в теле в своём строить метагалактические процессы действия, та же сингулярность, но не только это.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 вам Человек с точки зрения общего? И когда не хватает вот этого общего, мы начинаем Интеллектом цепляться на частность, на отдельные какие-то знания о Человеке, но они не систематизированы до конца, вот здесь вот у нас. Не только в Интеллекте. И тогда мы имеем обрывочные представления о Человеке. Согласны? А вот значения общего в том, что мы включаемся в цельность всего окружающего мира Отца интеллектуальной деятельностью, восприятием и сканированием, и сложением всего того, что присуще Человеку, включаемся. А в Интеллекте и в других Частях, в том числе, должен сложиться результат – образ того, динамичный образ того, кто есть Человек в Доме, неоторванно ни от Отца, ни от Дома, включённостью во всю эту динамику Дома, увидели?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Общее.</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Общее, увидели?</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Из-зала: Новый вид Человека?</w:t>
      </w:r>
    </w:p>
    <w:p w:rsidR="000B66D9" w:rsidRPr="001123A6" w:rsidRDefault="000B66D9" w:rsidP="0054253E">
      <w:pPr>
        <w:spacing w:after="0" w:line="240" w:lineRule="auto"/>
        <w:ind w:firstLine="567"/>
        <w:jc w:val="both"/>
        <w:rPr>
          <w:rFonts w:ascii="Times New Roman" w:hAnsi="Times New Roman" w:cs="Times New Roman"/>
          <w:sz w:val="24"/>
          <w:szCs w:val="24"/>
        </w:rPr>
      </w:pPr>
    </w:p>
    <w:p w:rsidR="000B66D9" w:rsidRPr="001123A6" w:rsidRDefault="007F674B" w:rsidP="0054253E">
      <w:pPr>
        <w:pStyle w:val="2"/>
        <w:spacing w:before="0" w:line="240" w:lineRule="auto"/>
        <w:ind w:firstLine="567"/>
        <w:jc w:val="both"/>
        <w:rPr>
          <w:rFonts w:ascii="Times New Roman" w:hAnsi="Times New Roman" w:cs="Times New Roman"/>
          <w:b/>
          <w:color w:val="auto"/>
          <w:sz w:val="24"/>
          <w:szCs w:val="24"/>
        </w:rPr>
      </w:pPr>
      <w:bookmarkStart w:id="70" w:name="_Toc141142907"/>
      <w:r w:rsidRPr="001123A6">
        <w:rPr>
          <w:rFonts w:ascii="Times New Roman" w:hAnsi="Times New Roman" w:cs="Times New Roman"/>
          <w:b/>
          <w:color w:val="auto"/>
          <w:sz w:val="24"/>
          <w:szCs w:val="24"/>
        </w:rPr>
        <w:t>Человек пятой</w:t>
      </w:r>
      <w:r w:rsidR="000B66D9" w:rsidRPr="001123A6">
        <w:rPr>
          <w:rFonts w:ascii="Times New Roman" w:hAnsi="Times New Roman" w:cs="Times New Roman"/>
          <w:b/>
          <w:color w:val="auto"/>
          <w:sz w:val="24"/>
          <w:szCs w:val="24"/>
        </w:rPr>
        <w:t xml:space="preserve"> расы</w:t>
      </w:r>
      <w:bookmarkEnd w:id="70"/>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 этой эпохи Человек, это не Человек пятой расы. Для сравнения очень полезно увидеть, как же жил Человек пятой расы. Планета – это для Человека, я не беру Посвящённого, </w:t>
      </w:r>
      <w:r w:rsidRPr="001123A6">
        <w:rPr>
          <w:rFonts w:ascii="Times New Roman" w:hAnsi="Times New Roman" w:cs="Times New Roman"/>
          <w:sz w:val="24"/>
          <w:szCs w:val="24"/>
        </w:rPr>
        <w:lastRenderedPageBreak/>
        <w:t xml:space="preserve">это предел сферы жизни человечества. Нет Домов индивидуальных, есть общий Дом и Огонь Отца в этом общем Доме вокруг всей Планеты, где в этом Доме Отец собою творит и человеческие тела, и другие царства жизни. В этом Доме творится планетарная природа. Спектр жизни не выходит за пределы физической, ну, хорошо, семь видов материи, это максимум, но цель всё равно физичность, как и сейчас остаётся, мы физическая цивилизация, да? Только мы, у нас другая физичность должна быть. И вот тогда, если у нас физический мир меряется только одним видом материи, одним планом физическим, то это означает, что наши все биологические способности действуют в пределах одного вида материи и одного физического мира. В пятой расе это совпадало, понимаете? И мы не заточены ни на видение, ни слышание, внюхивание Тонкого Мира. Биологически не созрели на это.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Сейчас начинается рост, потому что спектр жизни, он больше стал, границы жизни гораздо больше, увидели? А чем больше количество, то есть границы, тем больше вероятность качественного роста. Есть такое? И тогда Человек жил, максимум формируя тело, и даже телесность, как таковая, до конца не складывалась, хотя вроде бы тела у нас были да, но тело – это не просто руки, ноги, голова.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Даже Духа не было индивидуального.</w:t>
      </w:r>
      <w:r w:rsidRPr="001123A6">
        <w:rPr>
          <w:rFonts w:ascii="Times New Roman" w:hAnsi="Times New Roman" w:cs="Times New Roman"/>
          <w:sz w:val="24"/>
          <w:szCs w:val="24"/>
        </w:rPr>
        <w:t xml:space="preserve">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некоторых – да, но он начинал индивидуализироваться, но это было очень сложно для пятой расы. Представляете 22 вида Духа по жизням реализовать, но это уже путь Посвящённых, вообще-то, а Человек больше пользовался природным Духом, где живёт, таким Духом и насыщается, понимаете?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же жили третьим, ну скажем третьим масштабом материи, архетипом уже не хочется называть. Вот, когда на Планету фиксировалась Галактика, поэтому у нас появлялся Дух, но жили при этом, Галактика на нас влияла, а жили только в пределе Планеты, понимаете, да? И тогда мы жили только телесно, внутри тела там был огонёк, но внутренний мир не всегда не у каждого разворачивался. Вот понимаете, Чаша, то есть с Огнём, это Огонь нашего опыта действия, Чаша далеко не у всех была. И фактически человечество больше себя представляло что? Телесную форму жизни в виде встроенного в природу человечества. Какие тут отношения с Отцом?  Никакие, только опосредованно сквозь материю. Согласны? Какой тут вид развития? А вот как тебя природа ведёт – так ты развиваешься. Это большая разница, пятирасового образа жизни и метагалактического, сложили это? Сложили. Это всё к общему, что Человек в целом есть. </w:t>
      </w:r>
    </w:p>
    <w:p w:rsidR="000B66D9" w:rsidRPr="001123A6" w:rsidRDefault="000B66D9" w:rsidP="0054253E">
      <w:pPr>
        <w:spacing w:after="0" w:line="240" w:lineRule="auto"/>
        <w:ind w:firstLine="567"/>
        <w:jc w:val="both"/>
        <w:rPr>
          <w:rFonts w:ascii="Times New Roman" w:hAnsi="Times New Roman" w:cs="Times New Roman"/>
          <w:sz w:val="24"/>
          <w:szCs w:val="24"/>
        </w:rPr>
      </w:pP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71" w:name="_Toc141142908"/>
      <w:r w:rsidRPr="001123A6">
        <w:rPr>
          <w:rFonts w:ascii="Times New Roman" w:hAnsi="Times New Roman" w:cs="Times New Roman"/>
          <w:b/>
          <w:color w:val="auto"/>
          <w:sz w:val="24"/>
          <w:szCs w:val="24"/>
        </w:rPr>
        <w:t>Особенное Человека</w:t>
      </w:r>
      <w:bookmarkEnd w:id="71"/>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Дальше, особенное. Особенное – это второй пункт Парадигмы, необходимо для того, чтобы мы различили собственно Человека от других видов существ, если мы говорим о Парадигме Человека, о других видах жизни. А у нас какие есть виды жизни? Нижестоящие – три царства и вышестоящие – там и царства, вернее, царства не будем брать, а, допустим, по 16-рице если брать, то там Посв</w:t>
      </w:r>
      <w:r w:rsidR="002D4549">
        <w:rPr>
          <w:rFonts w:ascii="Times New Roman" w:hAnsi="Times New Roman" w:cs="Times New Roman"/>
          <w:sz w:val="24"/>
          <w:szCs w:val="24"/>
        </w:rPr>
        <w:t>ящённый выше Человека, Служащий</w:t>
      </w:r>
      <w:r w:rsidRPr="001123A6">
        <w:rPr>
          <w:rFonts w:ascii="Times New Roman" w:hAnsi="Times New Roman" w:cs="Times New Roman"/>
          <w:sz w:val="24"/>
          <w:szCs w:val="24"/>
        </w:rPr>
        <w:t xml:space="preserve"> так семь позиций. А мы на девяточке как Человек находимся. Значит, мы отличаемся, вырастаем эволюционно, исторически, эпохально из того, что есть минеральное Царство, Растение, Животное, возможно, когда-то проходили этапы, возможно, и нет, сразу рождались Человечеством, только пока это сложно понять.</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и чем Человек отличается от Животного царства? Или даже от Человека прошлой эпохи?  Прошлую эпоху мы описали. Животное царство также живёт встроенное в природу. Животное царство имеет цель – встроиться в природный Дух, если Дух – это деятельность, законы, то животные должны научиться проявлять Волю, чтобы овладевать теми законами, которыми их поддерживает материя окружающая, природная. Поэтому для животных позволительно не иметь человеческих основ. Они животные, у них другое царство, у них другие законы, и не надо на это фикать, допустим, типа «вот мы выше». Да, мы выше должны быть, </w:t>
      </w:r>
      <w:r w:rsidRPr="001123A6">
        <w:rPr>
          <w:rFonts w:ascii="Times New Roman" w:hAnsi="Times New Roman" w:cs="Times New Roman"/>
          <w:sz w:val="24"/>
          <w:szCs w:val="24"/>
        </w:rPr>
        <w:lastRenderedPageBreak/>
        <w:t xml:space="preserve">но ценность животного царства, растительного, минерального никто не отменит. Они должны быть в природе, поэтому, глядя на них, мы должны просто изучать, что они есть, без оценки «выше или ниже», но отличаться от них, развиваться дальше.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тогда то, чем мы отличаемся, Особенное Человека в этом смысле так и звучит: «Особенность Человека в чём?». В том, что мы Живой Огонь Отца несём, я уже только эту эпоху беру. И учимся применяться этим Живым Огнём, развивая свою материю. Если раньше и животное царство, нижестоящее развивает материю, исходя из тех условий, которые окружающая природа предложит, понимаете? Дождик пошёл и уже животное ведёт себя по-другому, понимаете? То здесь, независимо ни от чего, ты </w:t>
      </w:r>
      <w:r w:rsidRPr="001123A6">
        <w:rPr>
          <w:rFonts w:ascii="Times New Roman" w:hAnsi="Times New Roman" w:cs="Times New Roman"/>
          <w:b/>
          <w:sz w:val="24"/>
          <w:szCs w:val="24"/>
        </w:rPr>
        <w:t>над</w:t>
      </w:r>
      <w:r w:rsidRPr="001123A6">
        <w:rPr>
          <w:rFonts w:ascii="Times New Roman" w:hAnsi="Times New Roman" w:cs="Times New Roman"/>
          <w:sz w:val="24"/>
          <w:szCs w:val="24"/>
        </w:rPr>
        <w:t xml:space="preserve"> материей нижестоящей троичной должен был Огнём и её созидать, творить, управлять ею, понимаете? Это то, что лежит в основе человечности, где ты мотивируешься и ты исходишь из того, какой Огонь тебе записал Отец, а это минимум человеческий Огонь. Каким Огнём тебя наделил Отец? Человеческим, потому что он тоже Человек. И, значит, Человек современный имеет признаки Человека метагалактического, это в минимуме, я про Октавного пока не говорю. То есть это – прямой Огонь Отца, это обязательно сфера ИВДИВО.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Без Дома каждого Человека Огонь не концентрируется, и Синтез не концентрируется, и действовать Огнём и Синтезом без Дома мы не сможем. Это обязательно. И Дом – собственно материализатор из Огня и Синтеза материи какой-то, то есть тела. Значит, тело встроено в Дом, стоит в центре Дома. Тело должно быть результатом Творения Дома. Но над телом есть Огонь, который управляет и Домом, и ещё выше, чем Дом, потому что мы есмь прямое выражение Отца, а Отец за пределами Дома. И тогда ИВДИВО для него – объект Творения, внешне, объект получается, на который Он воздействует. То же самое должно стать для нас ИВДИВО- каждого, не часть ИВДИВО-субъекта, а ИВДИВО-каждого должен стать объектом нашего Творения, и мы со временем должны научиться управлять им.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Есть такое? – Есть. </w:t>
      </w:r>
    </w:p>
    <w:p w:rsidR="000B66D9" w:rsidRPr="001123A6" w:rsidRDefault="000B66D9" w:rsidP="0054253E">
      <w:pPr>
        <w:spacing w:after="0" w:line="240" w:lineRule="auto"/>
        <w:ind w:firstLine="567"/>
        <w:jc w:val="both"/>
        <w:rPr>
          <w:rFonts w:ascii="Times New Roman" w:hAnsi="Times New Roman" w:cs="Times New Roman"/>
          <w:sz w:val="24"/>
          <w:szCs w:val="24"/>
        </w:rPr>
      </w:pP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72" w:name="_Toc141142909"/>
      <w:r w:rsidRPr="001123A6">
        <w:rPr>
          <w:rFonts w:ascii="Times New Roman" w:hAnsi="Times New Roman" w:cs="Times New Roman"/>
          <w:b/>
          <w:color w:val="auto"/>
          <w:sz w:val="24"/>
          <w:szCs w:val="24"/>
        </w:rPr>
        <w:t>В чём Особенное Человека</w:t>
      </w:r>
      <w:bookmarkEnd w:id="72"/>
    </w:p>
    <w:p w:rsidR="000B66D9" w:rsidRPr="001123A6" w:rsidRDefault="000B66D9" w:rsidP="0054253E">
      <w:pPr>
        <w:spacing w:after="0" w:line="240" w:lineRule="auto"/>
        <w:ind w:firstLine="567"/>
        <w:jc w:val="both"/>
        <w:rPr>
          <w:rFonts w:ascii="Times New Roman" w:hAnsi="Times New Roman" w:cs="Times New Roman"/>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Дальше, следующий шаг. Что Человека отличает? Вот, значит, так: Огонь, Дом, обязательно наличие его. Дальше, телесность метагалактическая со всеми теми признаками, о которых я говорила, множественность материи, видов, типов, даже различения по архетипам материи, виды организации материи, миры, эволюции – это тот минимальный набор, который характеризует метагалактическую материю как материю. Так должно отстроиться наше тело, потому что в такой окружающей материи мы живём, в такой окружающей материи и согласно с ней, со</w:t>
      </w:r>
      <w:r w:rsidR="006C159B" w:rsidRPr="001123A6">
        <w:rPr>
          <w:rFonts w:ascii="Times New Roman" w:hAnsi="Times New Roman" w:cs="Times New Roman"/>
          <w:sz w:val="24"/>
          <w:szCs w:val="24"/>
        </w:rPr>
        <w:t>о</w:t>
      </w:r>
      <w:r w:rsidRPr="001123A6">
        <w:rPr>
          <w:rFonts w:ascii="Times New Roman" w:hAnsi="Times New Roman" w:cs="Times New Roman"/>
          <w:sz w:val="24"/>
          <w:szCs w:val="24"/>
        </w:rPr>
        <w:t xml:space="preserve">рганизованно с ней, то есть метагалактической материей мы живём в настоящее время. И материя не отменяется, но мы имеем то, чем управляем материей в отличие от предыдущей эпохи нижестоящих существ. Это Особенное Человека.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Взяли? Это понятная тема? Это я вам кратко пересказываю Парадигму Человека.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Но для Интеллекта, чтобы он учитывал все эти стандарты и не выпадал из них. Увидели? Поэтому вывод из этого Особенного в чём будет? – Что, когда мы взаимодействуем друг с другом, к предыдущей теме Трансвизорных тел, мы не можем взаимодействовать только в материи. Мы должны в полноте взаимодействовать и Огнём, и материей.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А какой Огонь нас объединяет? Отцовский. И когда мы пред Отцом преображаемся, каждый Человек входит в нас в один и тот же Огонь, между собой объединяемся потом в Горизонте этим Огнём. Только тогда складывается настоящее взаимодействие людей между собой. Это где-то к пятому пункту будет, понимаете? Или не понимаете? Вот эта тема ясна? Если не ясна, говорите, прямо честно, смело говорите. Я буду тогда по-другому рассказывать. Ясно, да? Больше кивают «да».</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Хорошо. Значит, Особенное Человека в том, что он вот такой метагалактический, какие-то особенности его отличают. </w:t>
      </w: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73" w:name="_Toc141142910"/>
      <w:r w:rsidRPr="001123A6">
        <w:rPr>
          <w:rFonts w:ascii="Times New Roman" w:hAnsi="Times New Roman" w:cs="Times New Roman"/>
          <w:b/>
          <w:color w:val="auto"/>
          <w:sz w:val="24"/>
          <w:szCs w:val="24"/>
        </w:rPr>
        <w:lastRenderedPageBreak/>
        <w:t>Частное Человека</w:t>
      </w:r>
      <w:bookmarkEnd w:id="73"/>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Частное – это больше о том, как устроен Человек. Как он работает? Вот здесь уже подробно мы раскрываем, что у Человека есть Часть. Что у Человека есть, допустим, те же четверица: Части, Системы, Аппараты, Частности. Если Человек развивается глубоко и Огнём, значит, у него появляется Компетенции, появляется 20-ца Человека. Для нас это уже тоже норма. Эволюции имеют значение для Человека тем, что направляют весь его ход жизни и развивает её в какой-то одной из 16 векторов, 16 эволюций. Эволюция – такая движущая сила большая, только она весь ИВДИВО охватывает или какой-то архетип охватывает и вот движет всё человечество, чтобы природно человечество, например, выросло в десятую эволюцию, Посвящёнными стали. И против Эволюции не попрёшь, они начинаются за пределами Дома. Это Отцовское явление. Грубо говоря, это Отцовский Дух движет нас в 16 векторов развития. Вот так проще, увидьте.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Те же миры, понимаете, это отстроенность наша. Когда у нас материя четверичная, у нас должны быть четыре Мира, четыре вида отстройки, четыре ракурса, но это всё одно цельное тело. И это большая проблема на сегодня, потому что вы счас вот видите, да? физическая отстройка мало-мало есть, а тонкая уже… Как минимум, мы не управляем этим процессом.  Природно тонкомирово, мы организуемся. Это будет расти в нас там миллионы лет. Мы должны научиться управлять тонко-мировым развитием. Для этого у нас есть Часть с таким же названием, чтобы расти Тонким миром, встраиваться в Тонкий мир, Отцовский, большой в пределах архетипа своим телом всеми четырьмя мирами последовательно.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Метагалактический мир – это мир Духа, когда у нас метагалактическая материя, мир называется Метагалактический. Если мы будем мерить наши масштабы жизни Октавами, то у нас мир будет Октавный, но он будет включать в себя метагалактическую материю. Вот. И вот таким образом, представьте, что эта четырёхмировая отстройка, она касается наших тел. А синтезный мир, это фактически огневещество, это прямая отстройка Огнём нашей материи, когда Огонь входит в материю, вот так между огнеобразами присутствует, соединяет их так, какой запись в этом Огне получилась. То есть это прямое огненное состояние материи, не горящего Огня внешнего, а вот такого пламенеющего состояния материи, чуть-чуть пониже состояние, но похоже на огненное.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Пламя – это реализованный Огонь, когда мы готовы динамично меняться, что-то синтезировать, потому что Огонь всегда творит что-то новое. И вот в человеческом теле эта процессуальность Огня тоже должна быть отстроена, и это – в Метагалактическом Человеке. Это его частное такое вот, раскладка глубокая, а как он строится и работает. Частное это об этом.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Теперь смотрите, когда мы с вами отвечаем на вопросы, что Человек живёт тем, что у него Части работают, аппараты вертятся, частности складываются, это ответ ракурсом Частного. Неплохо и нехорошо, вопрос в другом: есть ли у вас предыдущие две позиции, чтобы правильно определить Частное? Если у вас такое представление о Человеке общее, потом особенное, потому что есть тела, есть мышцы, есть сердце мышечное и у животного царства. И у животных. Почему люди, специалисты не различают Человека от животного? А нет вот этого парадигмального взгляда, вообще нет знания о Человеке. Но! со временем будет. </w:t>
      </w:r>
    </w:p>
    <w:p w:rsidR="000B66D9" w:rsidRPr="001123A6" w:rsidRDefault="000B66D9" w:rsidP="0054253E">
      <w:pPr>
        <w:spacing w:after="0" w:line="240" w:lineRule="auto"/>
        <w:ind w:firstLine="567"/>
        <w:jc w:val="both"/>
        <w:rPr>
          <w:rFonts w:ascii="Times New Roman" w:hAnsi="Times New Roman" w:cs="Times New Roman"/>
          <w:b/>
          <w:sz w:val="24"/>
          <w:szCs w:val="24"/>
        </w:rPr>
      </w:pPr>
      <w:r w:rsidRPr="001123A6">
        <w:rPr>
          <w:rFonts w:ascii="Times New Roman" w:hAnsi="Times New Roman" w:cs="Times New Roman"/>
          <w:sz w:val="24"/>
          <w:szCs w:val="24"/>
        </w:rPr>
        <w:t xml:space="preserve">И вы теперь понимаете, что Человек – это вообще не животное. Хотя, у него есть похожие все органы и системы, форма тела даже по конструкту руки-ноги, там лапы, допустим, голова, со своими животными особенностями, что тоже есть сходство, но Человек – принципиально другой не по форме тела, хотя форма тела тоже отличается. </w:t>
      </w:r>
      <w:r w:rsidRPr="001123A6">
        <w:rPr>
          <w:rFonts w:ascii="Times New Roman" w:hAnsi="Times New Roman" w:cs="Times New Roman"/>
          <w:b/>
          <w:sz w:val="24"/>
          <w:szCs w:val="24"/>
        </w:rPr>
        <w:t>Человек принципиально другой по своему предназначению.</w:t>
      </w:r>
      <w:r w:rsidRPr="001123A6">
        <w:rPr>
          <w:rFonts w:ascii="Times New Roman" w:hAnsi="Times New Roman" w:cs="Times New Roman"/>
          <w:sz w:val="24"/>
          <w:szCs w:val="24"/>
        </w:rPr>
        <w:t xml:space="preserve"> Если животное осваивает Дух природный, то Человек не Огонь природный осваивает, этого мало. </w:t>
      </w:r>
      <w:r w:rsidRPr="001123A6">
        <w:rPr>
          <w:rFonts w:ascii="Times New Roman" w:hAnsi="Times New Roman" w:cs="Times New Roman"/>
          <w:b/>
          <w:sz w:val="24"/>
          <w:szCs w:val="24"/>
        </w:rPr>
        <w:t xml:space="preserve">Человек управляет материей, Огнём, Человек – управитель Огня, вообще-то переводится. </w:t>
      </w:r>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F10CC9" w:rsidRPr="001123A6" w:rsidRDefault="00F10CC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74" w:name="_Toc141142911"/>
      <w:r w:rsidRPr="001123A6">
        <w:rPr>
          <w:rFonts w:ascii="Times New Roman" w:hAnsi="Times New Roman" w:cs="Times New Roman"/>
          <w:b/>
          <w:color w:val="auto"/>
          <w:sz w:val="24"/>
          <w:szCs w:val="24"/>
        </w:rPr>
        <w:lastRenderedPageBreak/>
        <w:t>Единичное</w:t>
      </w:r>
      <w:bookmarkEnd w:id="74"/>
    </w:p>
    <w:p w:rsidR="000B66D9" w:rsidRPr="001123A6" w:rsidRDefault="000B66D9" w:rsidP="0054253E">
      <w:pPr>
        <w:spacing w:after="0" w:line="240" w:lineRule="auto"/>
        <w:ind w:firstLine="567"/>
        <w:jc w:val="both"/>
        <w:rPr>
          <w:rFonts w:ascii="Times New Roman" w:hAnsi="Times New Roman" w:cs="Times New Roman"/>
          <w:b/>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 Интеллект ваш выстраивается на тему «Человек»? А когда мы говорим единичное, это говорит о том, что каждый Человек – Единица, мы уже вчера эту тему затрагивали. И что единичное в Человеке определяет, как бы создают некоторые такие стандарты, параметры, без которых Человек не Человек. И это – Монада, неповторимую жизнь несёт. Это ИВДИВО- каждого – неповторимый Синтез у каждого с Образом, со Словом Отца не как Частями, а как явлением Отца. Это антропный принцип. То есть ты творишься Вселенной так, как ты готов на данный момент. На твою центровочку идёт фиксация всего ИВДИВО, только не ИВДИВО, а всей Метагалактики. Антропный принцип – материальный принцип. И от того, какой ты на сегодня, на тебя фиксируются соответствующие условия.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Понимаете, ты изменился – антропный принцип изменился, поэтому мы иногда стяжаем антропный принцип в тех архетипах, которые мы как новые осваиваем. Это тоже надо стяжать, чтобы встраиваться в эти архетипы, в эти Метагалактики архетипов, чтобы они на нас фиксировались на наш Огонь, соответствующий этому архетипу. И тогда идёт у нас рост Метагалактического тела ракурсом той Метагалактики куда мы вышли, например, 32-й или там 29-й, увидели? Для Учителей. То есть каждый Человек единичен жизнью, условиями жизни, антропным принципам, ещё каким-то там Явлением Отца. Есть?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Поэтому Человека нельзя в один шаблон, в один ряд ставить. Допустим, все люди   равны – это неправильный подход. Это – нарушение вот этого закона. И вы, когда вот так вот раскладку, хотя бы эту четверичную имеете, получается, что вы имеете более-менее отстроенный четверичный парадигмальный взгляд на эту тему. И вас уже из этих стандартов, если вас потянет куда-то, вас не вышибит. Вы заметите ошибку. Алё!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То есть, когда мы говорим «все люди равны», это не есть правильно?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правильно. Что мы имеем в виду, когда говорим о равенстве всех людей? Источник Жизни Отца. Это правильное заявление, но сказать, что все люди одинаковые – это уже неправильно. Согласны? потому что мы очень по-разному развиты, у нас изначально заложены разные цели по жизни, мы никак не можем друг на друга ориентироваться и относительно друг друга как-то измерять себя, оценивать себя. Не получится.</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w:t>
      </w:r>
    </w:p>
    <w:p w:rsidR="000B66D9" w:rsidRPr="001123A6" w:rsidRDefault="000B66D9" w:rsidP="0054253E">
      <w:pPr>
        <w:pStyle w:val="2"/>
        <w:spacing w:before="0" w:line="240" w:lineRule="auto"/>
        <w:ind w:firstLine="567"/>
        <w:jc w:val="both"/>
        <w:rPr>
          <w:rFonts w:ascii="Times New Roman" w:hAnsi="Times New Roman" w:cs="Times New Roman"/>
          <w:b/>
          <w:color w:val="auto"/>
          <w:sz w:val="24"/>
          <w:szCs w:val="24"/>
        </w:rPr>
      </w:pPr>
      <w:bookmarkStart w:id="75" w:name="_Toc141142912"/>
      <w:r w:rsidRPr="001123A6">
        <w:rPr>
          <w:rFonts w:ascii="Times New Roman" w:hAnsi="Times New Roman" w:cs="Times New Roman"/>
          <w:b/>
          <w:color w:val="auto"/>
          <w:sz w:val="24"/>
          <w:szCs w:val="24"/>
        </w:rPr>
        <w:t>Цельность взгляда</w:t>
      </w:r>
      <w:bookmarkEnd w:id="75"/>
    </w:p>
    <w:p w:rsidR="000B66D9" w:rsidRPr="001123A6" w:rsidRDefault="000B66D9" w:rsidP="0054253E">
      <w:pPr>
        <w:spacing w:after="0" w:line="240" w:lineRule="auto"/>
        <w:ind w:firstLine="567"/>
        <w:jc w:val="both"/>
        <w:rPr>
          <w:rFonts w:ascii="Times New Roman" w:hAnsi="Times New Roman" w:cs="Times New Roman"/>
          <w:sz w:val="24"/>
          <w:szCs w:val="24"/>
        </w:rPr>
      </w:pP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Есть же фраза, она ж не отменяется, что «первый среди равных».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Сначала ты иерархически равностностный, а …  (неразборчиво)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Человек не иерархический, а цельный.</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Иерархическая равностность. Принцип, который утверждён Отцом. А…</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понимаю. Ты смотришь с точки зрения Иерархии.</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Правильно.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С точки зрения иерархического взгляда смотришь, а я говорю о цельном Человеке, другом взгляде веществ.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Я с лингвистической точки зрения. Если мы говорим слово «равны»,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я смотрю с точки зрения Парадигмы, где лингвистика вырастает из Парадигмы. Понимаешь разницу? Разные Позиции Наблюдателя, поэтому «равный» здесь приемлемо, с этой точки зрения, когда Человек целен Огнём и материей как частичка, как Единица Отца. Мы равны друг перед другом тем, что мы все Единицы пред Отцом, это нормальная терминология, с точки зрения лингвистики, в том числе. А когда мы говорим о том, что мы иерархически разные, там давайте уже применяйте иерархическую равностность, но Иерархия – это материя всегда. Это порядок материи, который определил Отец. Это то, что несёт Иерархия, понимаете? Иерархия – выразитель этого порядка Отцовского. Иерархизация – это действие, приводящее к этому порядку, понимаете? Это всё касается уже организации материи.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 xml:space="preserve">Из зала: Но человек ведь тоже иерархизирован.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 только. Он должен синтезировать ещё. Мы ж сегодня говорили, а ты берёшь частный случай и переводишь его на общую тему. Некорректно.</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вам, понимаете, в чём проблема у нас? Мы вырвали одно знание, мы правильное знание говорим, но мы не понимаем, что оно относится к частному случаю, а не характеризует всё. А у нас сейчас тема в целом Интеллект увидеть или в целом Человека, допустим, увидеть. И тогда вот эта Позиция Наблюдателя даст другие ответы, где вы будете иметь в виду эти частные ответы. Да, он может иерархизировать, он может самоорганизовываться, он может что там? – генезировать, например.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…одна из его задач основных, один из функционалов.</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«Одна из» – это ключевое слово. Я те говорю о цельности.</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Самоорганизация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этапы развития Интеллекта. Это функционал, который тоже должен быть Интеллект. Это тоже частный случай его деятельности, не так разве? Я не говорю о видах Интеллекта, я не говорю о задачах. Значит, ты переводишь на другую тему. А мы о чём говорим? – В целом об Интеллекте, когда цельный взгляд видит всё тогда, и в том числе иерархические составляющие, и перспективы и так далее. Вот этот цельный взгляд нужно уметь отстраивать Интеллектом, в том числе, поэтому Владыка и ведёт нас Парадигмой. Чтобы эта Парадигма была заложена в Интеллект, чтобы он не манипулировал отдельными частными случаями, потому что будет манипуляция, и даже выпадешь из иерархического Синтеза, если у тебя не будет цельности. Понимаете, на эту эпоху главное – вначале целое, это то, что закладывается Огнём и Синтезом, только Огонь и Синтез несёт целое по-настоящему, а потом уже всё остальное. И когда мы смотрим с нижестоящей позиции, мы видим частный случай. Объяснила?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Позицию Наблюдателя отстрой сейчас. Посмотри на Интеллект по-новому, не как привыкла</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…был Интеллект Духа, а сейчас Интеллект Огня.</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На фига тебе Интеллект Духа? Я те говорю, тянешься в старьё. И ты работаешь по этому шаблону, потому что ничего нового там уже не рождается. Выходи отсюда и становись целым Интеллектом.</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вот разностность нас в Отце?</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вот даже многогранность Отца…</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И смотрите, вопросы, допустим, счас пример с Н., разница есть? – Есть! Но это не отменяет того, что все мы растём в единых условиях. Но в эти условия встраиваемся по-разному, поэтому понимаете Позиции Наблюдателя ещё зависит от твоей отстройки, поэтому я предлагаю расти дальше. Дело в том, чтобы научиться управлять вот этим ростом, нам необходимо иметь каждому что? – инструменты этого роста, которые называются очень знакомым для нас словом, каким? – Компетенции.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не просто что-то сверху свалилось. Это не великое чудо, о Посвящение! Ребята, увидьте, что это конкретная организация именно Огня и Синтеза. Каждую Компетенцию нужно рассматривать изначально с точки зрения Огня и Синтеза, и только потом она как-то перестраивает материю. А значит, вот эти все 32 вида Компетенции, это, фактически, 32 Инструмента, добавьте 32 Подготовки, чтобы мы, применяясь ими, росли и развивались, только куда? Не вообще во Владыку, допустим, а в того Владыку, которого в тебе растит Отец, потому что каждый Владыка тоже отличается от других Владык. Не вообще в Учителя, а в того Учителя, которого ты можешь выразить Огнём и Синтезом тем, который лично тебе дан от Отца на твою жизнь Учителя, понимаете разницу?  Поэтому вот эта вот индивидуальность, единичность в Отце, она никогда не отменится. </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Доходит? – Доходит. И вот замечайте, в том числе Интеллектом, когда мы эти индивидуальности теряем.</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Из зала: Когда интерес мне кажется теряется.</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Интерес, да, со временем затухает. Если не сразу, это точно теряется потом. Вопрос предотвратить выпадение из единичности в Отце, а это когда, какие случаи?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Как сохранить?</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Предотвратить. Или как сохранить? Да. Как это? И в материю правильно встроиться принципом первого равного, а? Допустим, на примере нас, Служащих в Подразделениях. Каждый из нас Единица? – Да. Мы все равны друг другу в Отце? – Равны, как Компетентные, как Аватары, например. Но это же не означает, что у нас разницы нет.</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Тот индивидуальный Огонь Жизни всё-таки, который Отец…</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Вопрос, конкретный. Вы сидите на Совете. Ваша позиция какая? Так, чтобы были и Аватаром в Отце, командой Аватаров, но со своей спецификой. И не только по должности, потому что одну и ту же должность можно выражать по-разному. </w:t>
      </w:r>
    </w:p>
    <w:p w:rsidR="000B66D9" w:rsidRPr="001123A6" w:rsidRDefault="000B66D9"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Какие Компетенции есть наработанные.</w:t>
      </w:r>
    </w:p>
    <w:p w:rsidR="000B66D9" w:rsidRPr="001123A6" w:rsidRDefault="000B66D9"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понятно. Вопрос немножко более глубокий.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Как сохранить свою единичность, ну, вы знаете, как то, что свойственно мне. Хорошо, индивидуальность, Личный Синтез.</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и Отец едины.</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Это чтобы подойти к единичности, а уже применяемся ею.</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Надо войти в эту цельность и в ней не раствориться.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Вот это Тело сидит и являет.</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 каком смысле раствориться, чтобы измениться.</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Раствориться и при этом Единицей остаться.</w:t>
      </w:r>
    </w:p>
    <w:p w:rsidR="00C2112A" w:rsidRPr="001123A6" w:rsidRDefault="00C2112A" w:rsidP="0054253E">
      <w:pPr>
        <w:spacing w:after="0" w:line="240" w:lineRule="auto"/>
        <w:ind w:firstLine="567"/>
        <w:jc w:val="both"/>
        <w:rPr>
          <w:rFonts w:ascii="Times New Roman" w:hAnsi="Times New Roman" w:cs="Times New Roman"/>
          <w:b/>
          <w:iCs/>
          <w:sz w:val="24"/>
          <w:szCs w:val="24"/>
        </w:rPr>
      </w:pPr>
      <w:r w:rsidRPr="001123A6">
        <w:rPr>
          <w:rFonts w:ascii="Times New Roman" w:hAnsi="Times New Roman" w:cs="Times New Roman"/>
          <w:iCs/>
          <w:sz w:val="24"/>
          <w:szCs w:val="24"/>
        </w:rPr>
        <w:t xml:space="preserve">Если ты будешь мыслить, как объект, для тебя раствориться – это значит лишиться индивидуальности. Если ты будешь мыслить, как субъект, </w:t>
      </w:r>
      <w:r w:rsidRPr="001123A6">
        <w:rPr>
          <w:rFonts w:ascii="Times New Roman" w:hAnsi="Times New Roman" w:cs="Times New Roman"/>
          <w:b/>
          <w:iCs/>
          <w:sz w:val="24"/>
          <w:szCs w:val="24"/>
        </w:rPr>
        <w:t>раствориться – это значит впитать в себя больше, чем ты имела и собраться по-другому.</w:t>
      </w:r>
    </w:p>
    <w:p w:rsidR="00C2112A" w:rsidRPr="001123A6" w:rsidRDefault="00C2112A" w:rsidP="0054253E">
      <w:pPr>
        <w:spacing w:after="0" w:line="240" w:lineRule="auto"/>
        <w:ind w:firstLine="567"/>
        <w:jc w:val="both"/>
        <w:rPr>
          <w:rFonts w:ascii="Times New Roman" w:hAnsi="Times New Roman" w:cs="Times New Roman"/>
          <w:b/>
          <w:iCs/>
          <w:sz w:val="24"/>
          <w:szCs w:val="24"/>
        </w:rPr>
      </w:pPr>
    </w:p>
    <w:p w:rsidR="00C2112A" w:rsidRPr="001123A6" w:rsidRDefault="00C2112A" w:rsidP="0054253E">
      <w:pPr>
        <w:pStyle w:val="2"/>
        <w:spacing w:before="0" w:line="240" w:lineRule="auto"/>
        <w:ind w:firstLine="567"/>
        <w:jc w:val="both"/>
        <w:rPr>
          <w:rFonts w:ascii="Times New Roman" w:hAnsi="Times New Roman" w:cs="Times New Roman"/>
          <w:b/>
          <w:iCs/>
          <w:color w:val="auto"/>
          <w:sz w:val="24"/>
          <w:szCs w:val="24"/>
        </w:rPr>
      </w:pPr>
      <w:bookmarkStart w:id="76" w:name="_Toc141142913"/>
      <w:r w:rsidRPr="001123A6">
        <w:rPr>
          <w:rFonts w:ascii="Times New Roman" w:hAnsi="Times New Roman" w:cs="Times New Roman"/>
          <w:b/>
          <w:iCs/>
          <w:color w:val="auto"/>
          <w:sz w:val="24"/>
          <w:szCs w:val="24"/>
        </w:rPr>
        <w:t>Как сохранить свою Индивидуальность?</w:t>
      </w:r>
      <w:bookmarkEnd w:id="76"/>
    </w:p>
    <w:p w:rsidR="00C2112A" w:rsidRPr="001123A6" w:rsidRDefault="00C2112A" w:rsidP="0054253E">
      <w:pPr>
        <w:spacing w:after="0" w:line="240" w:lineRule="auto"/>
        <w:ind w:firstLine="567"/>
        <w:jc w:val="both"/>
        <w:rPr>
          <w:rFonts w:ascii="Times New Roman" w:hAnsi="Times New Roman" w:cs="Times New Roman"/>
          <w:b/>
          <w:iCs/>
          <w:sz w:val="24"/>
          <w:szCs w:val="24"/>
        </w:rPr>
      </w:pP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Так вот, как сохранить свою Индивидуальность?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Когда мы 16-рицей Человека возжигаемся, минимально, начиная с Человека, до Аватара, мы же индивидуально возжигаемся…</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мы видим свою индивидуальность или мы думаем шаблоном, вот тот так возжигается, и я так должен возжигаться. Чем моё возжигание отличается от возжигания соседки?</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 Должностной Компетенции.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Нет, придёт на эту должность другой человек, значит, это будет всё равно по-другому исполняться.</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Синтезом всех Синтезов, которые у тебя есть.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как? Ответь, пожалуйста, конкретно, практически.</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У неё есть определённые, конкретные Ядра Синтеза и определённый Личный Синтез, синтез всех Синтезов. Есть Настя, у неё свой Личный Синтез.</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Чем он будет выражаться по-разному и как сохранить, не подмяться под всех, вот это вот я имею в виду. Ответ очень простой, думайте, вспоминая, кто такой Человек, вот так вот из этой парадигмы. Вот из парадигмы, опираясь на неё, вы должны искать ответы, это Интеллекта работа, в том числе, складывать разные Стандарты, параметры, парадигмальные выкладки, выводы. Объединять их в нужный образ действия для ситуации конкретной. Парадигма – это не теория, ребята, это практика и практика.</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Поэтому, исходя из общего, того, что есмь Человек, потом из особенного, чем Человек отличается от других живых существ, сделайте, пожалуйста, вывод, как не потерять эту Единичность в Отце. Простейший ответ, кратчайший.</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Может Антропный принцип на каждого по-разному срабатывает.</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Антропный, он для Человека больше. Дело в том, что ты вот в этот момент не отследишь Антропный Принцип, мы просто знаем, что он есть, а речь идёт о практическом действии, значит оно должно быть в пределах нашей Компетенции, чтобы мы его могли сделать.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Ты, что, можешь действовать Антропным Принципом? Ну, стяжать, максимум, это не действие им, это фактически акт Творения, конкретного Творения. Не бросайся этими словами.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Мы сейчас имеем цель сложить конкретные действия.</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Дело каждого сложить Индивидуальность в ИВДИВО каждого. То, что там накоплено. Оно концентрируется в Индивидуальное во мне.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Оно в любом случае так и происходит. Вопрос в том, что, когда мы собираемся в команду, мы можем идти за руководителем, я об этом. Мы можем идти по шаблонам, Виталий там рассказал тему, и мы строго ей следуем, мы в этот момент выпадаем из того, как именно нас, а потом всю команду куда-то ведёт Отец на Совете. И это не Синтез Виталия, согласитесь. Вот как не потерять индивидуальность?</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Понятно же, что быть в Отце и через Отца, мы синтезируемся и сорганизуемся друг с другом. Каждый в Отце, и мы горизонтально…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Теоретически всё правильно – быть всё время в синтезе с Отцом, с Кут Хуми, теперь практически расскажите, это как. Потому что иногда то, чем вас наделяет Кут Хуми, например, противоречит тому, что говориться всем Аватарам.</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Синтезировать, менталить, осмысливать, высказать своё мнение.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но сделать это самостоятельно всё, но не выпадая из общего тренда команды.</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Способность дееспособить Частями, синтезом Частей.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само собой разумеется, вопрос действия дальше. Как ты это делаешь, понимаете. То есть ты, получается, должен и гореть и своей Должностью, своей индивидуальностью, том неповторимым Огнём Жизни даже, но при этом ты участвуешь в том Деле, например, в котором ты не соображаешь и можешь пойти за руководителем этого Дела.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Или наоборот, вся команда в чём-то соображает, там каждый в своём. А, например, сейчас тебе какую-то тему Отец включает глубже, а команда привыкла к каким-то шаблонам…</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Согласна, и? Теоретически вы понимаете правильно, что это нужно быть Отцом внутри, но вот этим Огнём от Отца синтезироваться с Огнём других, и это реально нужно сделать даже.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Но потом, с точки зрения уже деятельности, Воли и Духа, что должно произойти, потому, что достигнутый Дух – это основание для сложения вашего Интеллекта. Вначале должна быть Воля и Дух, и Мудрость не выходит за пределы Воли и Духа. Если она выходит, то это мудряк и манипуляция, понимаете.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Во-первых, вы должны себя настроить на то общее, чем занимается команда, общими вопросами, чтобы не быть разрозненными.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Даже, если вы стяжали Огонь и объединились. И вы участвуете в этом общем деле только по мере своей подготовки. Если бы сейчас речь шла о медицине, я бы больше сказала, чем не медики. Согласны? Если сейчас идёт речь об Институте Человека, допустим, в кругу равных Аватаров, я бы тоже больше сказала. В каких-то темах я вообще могу не понимать. И тогда вы включаетесь своими возможностями в работу Огнём, Духом, Волей и так далее. Но есть такие пределы, дальше которых вы не участвуете. Например, решить что-то, выбрать что-то, определить для Подразделения. Если это решение требует профессиональных навыков, а у меня их нету, как я могу выбрать? Никак. Согласны? Тогда какая-то группа полномочивается заниматься спец вопросами, в которых большинство не компетентны. А остальные им доверяют. Эта группа отвечает за всё это дело для всей команды. Включиться и в общую работу, но мерить своими возможностями своё действие. Грань компетенции проживать. Где вам дано что-то, а где не очень дано.</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Не соглашусь. Почему? Пример. Когда команда складывала четверицу, есть те, кто более компетентен иерархически. Но, по факту, то, что говорит один-два, вроде как внешне не настолько компетентны. По факту, когда приходит четверица, тот же комментарий, который давали один-два, присылает Глава ИВДИВО в эту четверицу. Хотя есть Владыки Синтеза, они, вроде, более компетентны. А они настаивали, что эта фраза правильная. А те, кто не Владыки Синтеза, говорили, что эта формулировка некорректная, потому что… И то же самое присылает Глава ИВДИВО.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ты считаешь, что это нормальное действие было? Сложение этой четверицы. Оно было с ошибками, с проблемами. Что и получили по итогам.</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Стандартный подход, что те, кто более компетентен, будут думать, что более компетентны Владыки Синтеза</w:t>
      </w:r>
      <w:r w:rsidRPr="001123A6">
        <w:rPr>
          <w:rFonts w:ascii="Times New Roman" w:hAnsi="Times New Roman" w:cs="Times New Roman"/>
          <w:iCs/>
          <w:sz w:val="24"/>
          <w:szCs w:val="24"/>
        </w:rPr>
        <w:t xml:space="preserve">.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Почему ты так решила, что Владыки Синтеза более компетентны?</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Потому, что большинство так решило, что Владыки Синтеза более компетентны, чем Учителя Синтеза.</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Нет, ты идёшь шаблонами большинства. Понимаешь, те, кто увидел эти ошибки заранее… Я увидела и промолчала. Я считаю, что это моя ошибка.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сказала. Мне сказали заткнись. И что?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Значит, те, кто так сказал, не увидели эту ошибку. Всё очень просто.</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Они более компетентны.</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 чём? В этом моменте они менее компетентны были. И что?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Тогда мы можем ошибаться в том, кто в этом более компетентный</w:t>
      </w:r>
      <w:r w:rsidRPr="001123A6">
        <w:rPr>
          <w:rFonts w:ascii="Times New Roman" w:hAnsi="Times New Roman" w:cs="Times New Roman"/>
          <w:iCs/>
          <w:sz w:val="24"/>
          <w:szCs w:val="24"/>
        </w:rPr>
        <w:t>.</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Хорошо, как мы будем проверять? Опытом. Получили от Главы ИВДИВО, вот и выросли этим, научились. На тот момент не сработали. В чём проблема? Мы так все растём.</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Тогда вопрос не кто более компетентный.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Более компетентный – это имеет значение.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Компетентность не внешний фактор.</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Подтверждается внешне в материи.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Но по факту мы узнаём попозже, кто компетентен</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В этой ситуации мы не можем мерить.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Ты хочешь в ситуации сразу идеально сработать.</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Мы же говорим, как сохранять индивидуальность</w:t>
      </w:r>
      <w:r w:rsidRPr="001123A6">
        <w:rPr>
          <w:rFonts w:ascii="Times New Roman" w:hAnsi="Times New Roman" w:cs="Times New Roman"/>
          <w:iCs/>
          <w:sz w:val="24"/>
          <w:szCs w:val="24"/>
        </w:rPr>
        <w:t>?</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Индивидуальность – это и Субъект. Понимаешь? И субъективность в этом взгляде никто не отменял, в том числе ошибки. В чём проблема?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 тогда это не решение ситуации, как сохранить индивидуальность.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Ты прям хочешь идеально решить. Вот твоя ошибка.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Вы сказали, нам нужно сохранить индивидуальность в общекомандной работе.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У тебя было своё мнение, твоя индивидуальность сработала.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Нужно уметь руководствоваться компетентностью.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Почему ты решила, что в этом вопросе кто-то другой более компетентный?</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посчитала, что нет. Но решение было принято не такое, как было бы эффективно.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 твоей точки зрения.</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 путает компетентность с Должностной Компетенцией.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Здесь нет внутренней компетенции и внешней компетенции, и мы не можем это различить и в команде тоже. И с этим проблемы. Давайте найдём более эффективный метод, как сохранить индивидуальность при принятии решений.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Давай. Предлагай. Сиди и думай. Ты хочешь выпрыгнуть из своей позиции Наблюдателя, из того, что ты можешь и сразу изначально запланированно достигать идеальные резуль</w:t>
      </w:r>
      <w:r w:rsidRPr="001123A6">
        <w:rPr>
          <w:rFonts w:ascii="Times New Roman" w:hAnsi="Times New Roman" w:cs="Times New Roman"/>
          <w:iCs/>
          <w:sz w:val="24"/>
          <w:szCs w:val="24"/>
        </w:rPr>
        <w:lastRenderedPageBreak/>
        <w:t>таты в команде. Не получится. Потому что мы все разные, понимаешь? Не получится. Некоторые вопросы мы решаем большинством и будем решать большинством. И большинство могут ошибаться. Только по итогу проверки ещё более высокой компетенции или по результату применения этого опыта мы выясним, что мы ошибались. Ты, как божок поступаешь, тем, что ты хочешь заранее всё идеально отстроить.</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Нужно же минимизировать ошибки.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Стараться надо, я согласна, но не всегда получается. Не всегда можно минимизировать твоими ответами. Есть и обратные примеры, когда ты была некомпетентна, я была некомпетентна, по сравнению с кем-то в этом вопросе, но это не сейчас, не в этом процессе видится. Это видится только потом, по результату, когда ситуация учитывает наш выбор и как-то идёт каким-то путём. Если не говорить про проверки Глав ИВДИВО. Понимаешь?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проблема Интеллекта люциферовского, кстати. Это я не от меня говорю, когда мы хотим заранее определить результат и как его достичь. А мы не можем всё учесть. Мы не Есмь Отец, который этот объективный мир создал. В итоге всё равно где-то мы будем ошибаться, рано или поздно. Минимизировать, стараться, развиваться надо, но всегда допускать, что я что-то не учёл тоже необходимо. И проверка через время, через применение нашего результата, показывает правоту.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Сохранение </w:t>
      </w:r>
      <w:r w:rsidR="00377B2E" w:rsidRPr="001123A6">
        <w:rPr>
          <w:rFonts w:ascii="Times New Roman" w:hAnsi="Times New Roman" w:cs="Times New Roman"/>
          <w:i/>
          <w:iCs/>
          <w:sz w:val="24"/>
          <w:szCs w:val="24"/>
        </w:rPr>
        <w:t>индивидуальности тоже, но всё</w:t>
      </w:r>
      <w:r w:rsidRPr="001123A6">
        <w:rPr>
          <w:rFonts w:ascii="Times New Roman" w:hAnsi="Times New Roman" w:cs="Times New Roman"/>
          <w:i/>
          <w:iCs/>
          <w:sz w:val="24"/>
          <w:szCs w:val="24"/>
        </w:rPr>
        <w:t xml:space="preserve">-таки вот здесь опять-таки Огонь Жизни есть живой момент, когда заранее это невозможно.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Бывают ситуации, когда на кону стоит судьба цивилизации. Если сейчас команда решит правильно, то будет хорошо.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Были же</w:t>
      </w:r>
      <w:r w:rsidR="00377B2E"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что цивилизации пали. Они так старались, но не получилось.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Ну, например, если сейчас в этот моменты мы не нашли эффективное решение, то потом цивилизация грохнется. Ну, я вот в таких ситуациях была</w:t>
      </w:r>
      <w:r w:rsidRPr="001123A6">
        <w:rPr>
          <w:rFonts w:ascii="Times New Roman" w:hAnsi="Times New Roman" w:cs="Times New Roman"/>
          <w:iCs/>
          <w:sz w:val="24"/>
          <w:szCs w:val="24"/>
        </w:rPr>
        <w:t>.</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 все понимают, что надо найти эффективное решение. Мы его можем находить только мерой своих возможностей. И если мы не готовы своими возможностями его найти, мы его и не найдём. И наша цивилизация может накрыться.</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Значит, нужно найти максимально эффективный способ.</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Опять ты хочешь выпрыгнуть выше своих возможностей. Я говорю о том, что стараться нужно на пике, а ты хочешь прямо максимально качественно определить. Н., где мера этого качества в этот момент?</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Вот я же об этом.</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я тебе об этом – их нет для тебя. По твоим возможностям всё равно всё на тебя фиксируется. И ты не можешь все абсолютно учесть, как Отец. Ты не можешь это заранее учесть. Это некорректно иерархически. Понимаешь вот этот вопрос? Ну и есть ошибки, ну и что? Учимся.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Здесь же ещё процесс нужно учитывать, иногда необходимы корректировки. Вот видит команда ответственных компетентных, необходимость ведения коррекции или там ещё чего-то, меняется или нет, прежде чем найти твой результат</w:t>
      </w:r>
      <w:r w:rsidRPr="001123A6">
        <w:rPr>
          <w:rFonts w:ascii="Times New Roman" w:hAnsi="Times New Roman" w:cs="Times New Roman"/>
          <w:iCs/>
          <w:sz w:val="24"/>
          <w:szCs w:val="24"/>
        </w:rPr>
        <w:t>.</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я согласна. </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Я увидела, что в команде в любом случае складывается ситуация, когда несколько компетентных которых более-менее компетентны, а остальные должны просто доверяют, вы сказали.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То есть, это нормальное, как говорится, явление.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Это абсолютно нормальное явление. У меня предложение – найдите другой вариант. Мы свалимся к колхозной уравниловке. Понимаете, когда нет иерархической разницы между нами, и мы все должны сделать то, что нам иногда не свойственно. Ну, например, всем идти читать лекции людям. Среди нас большая часть тех, кто говорить не умеет на аудиторию. Кто понятия не имеет об Учении Синтеза, как его падать людям. Это неплохо, потому что мы все </w:t>
      </w:r>
      <w:r w:rsidRPr="001123A6">
        <w:rPr>
          <w:rFonts w:ascii="Times New Roman" w:hAnsi="Times New Roman" w:cs="Times New Roman"/>
          <w:iCs/>
          <w:sz w:val="24"/>
          <w:szCs w:val="24"/>
        </w:rPr>
        <w:lastRenderedPageBreak/>
        <w:t xml:space="preserve">на разных этапах роста находимся. И что? По иерархическим стандартам нельзя требовать с тебя то, на что ты не способен сейчас. Или то, во что не можешь войти в ближайшее время. </w:t>
      </w:r>
    </w:p>
    <w:p w:rsidR="00C2112A" w:rsidRPr="001123A6" w:rsidRDefault="006C159B"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00C2112A" w:rsidRPr="001123A6">
        <w:rPr>
          <w:rFonts w:ascii="Times New Roman" w:hAnsi="Times New Roman" w:cs="Times New Roman"/>
          <w:i/>
          <w:iCs/>
          <w:sz w:val="24"/>
          <w:szCs w:val="24"/>
        </w:rPr>
        <w:t xml:space="preserve"> Но устремляться надо.</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Поэтом</w:t>
      </w:r>
      <w:r w:rsidR="009D2FAD" w:rsidRPr="001123A6">
        <w:rPr>
          <w:rFonts w:ascii="Times New Roman" w:hAnsi="Times New Roman" w:cs="Times New Roman"/>
          <w:iCs/>
          <w:sz w:val="24"/>
          <w:szCs w:val="24"/>
        </w:rPr>
        <w:t>у невозможно требовать то, что Ч</w:t>
      </w:r>
      <w:r w:rsidRPr="001123A6">
        <w:rPr>
          <w:rFonts w:ascii="Times New Roman" w:hAnsi="Times New Roman" w:cs="Times New Roman"/>
          <w:iCs/>
          <w:sz w:val="24"/>
          <w:szCs w:val="24"/>
        </w:rPr>
        <w:t>еловек не может дать. Устремляться надо через фактор времени, фактор роста нашей дееспособности. И когда условия складываются, только тогда получается то, что мы планируем. Но мы не можем до конца сказать, что у нас получится. Мы не Отец, потому что у нас не есть полнота всех компетенций и компетентностей.</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Хорошо, возвращаясь к тому, как сохранить эту единичность, но при этом, когда мы работаем командой, мы должны войти в эту общность?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мерой своих возможностей.</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Каждый должен расшириться? И при этом, чтобы у нас не осталось призмы только одной позиции наблюдателя?</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Не определяй. Как получится.</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На примере Совета Аватаров или Владык. У нас там 32-рица. Получается, каждый должен суметь расшириться на 32 позиции?</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если получится. А ты говоришь об идеале – как требование.</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В идеале</w:t>
      </w:r>
      <w:r w:rsidRPr="001123A6">
        <w:rPr>
          <w:rFonts w:ascii="Times New Roman" w:hAnsi="Times New Roman" w:cs="Times New Roman"/>
          <w:iCs/>
          <w:sz w:val="24"/>
          <w:szCs w:val="24"/>
        </w:rPr>
        <w:t>.</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Я говорю: «Как получится». Понимаешь разницу? Уйди, пожалуйста, от своего идеала. Ты им не сможешь примениться. Ты сейчас можешь взять и примениться только тем, что у тебя дееспособно. Значит, стремиться надо, но пока ты наработаешь. На сегодня у тебя этого нет. Именно нужно учитывать, что у тебя есть на сегодня.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Ребята, мы сейчас вышибаем пробки из Интеллекта.</w:t>
      </w:r>
      <w:r w:rsidR="009D2FAD" w:rsidRPr="001123A6">
        <w:rPr>
          <w:rFonts w:ascii="Times New Roman" w:hAnsi="Times New Roman" w:cs="Times New Roman"/>
          <w:iCs/>
          <w:sz w:val="24"/>
          <w:szCs w:val="24"/>
        </w:rPr>
        <w:t xml:space="preserve"> Мы не выходим из темы. Увидьте!</w:t>
      </w:r>
      <w:r w:rsidRPr="001123A6">
        <w:rPr>
          <w:rFonts w:ascii="Times New Roman" w:hAnsi="Times New Roman" w:cs="Times New Roman"/>
          <w:iCs/>
          <w:sz w:val="24"/>
          <w:szCs w:val="24"/>
        </w:rPr>
        <w:t xml:space="preserve"> Так что всё нормально. Если вы там внутри думаете, что мы выпали и не по теме говорим, то ещё как по теме. Это тренировка интеллекта. Помните, я вам вчера говорила, цель Владыка поставил. Вот она, тренировка интеллекта. Думаете, чего Н. прислали? Тренажёр хороший. Спасибо, тебе! Увидели? Вы видели, что вот ошибка именно иерархическая методическая в том, что мы стараемся опереться на то, что должны достигнуть. Того чего нет. На пустоту, которую, у нас ещё не сложилась материя в этом. И здесь, и сейчас мы всегда действуем так, как мы можем. Вот это чёткая иерархичность.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В этом должны быть. Значит заранее просчитать, не ошибиться?</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Учимся, устремляемся. Различите, пожалуйста: просчитываем, планируем, выходим в Огонь Отца. Да, отстаиваем своё</w:t>
      </w:r>
      <w:r w:rsidR="009D2FAD" w:rsidRPr="001123A6">
        <w:rPr>
          <w:rFonts w:ascii="Times New Roman" w:hAnsi="Times New Roman" w:cs="Times New Roman"/>
          <w:iCs/>
          <w:sz w:val="24"/>
          <w:szCs w:val="24"/>
        </w:rPr>
        <w:t xml:space="preserve"> мнение. Выходим в З</w:t>
      </w:r>
      <w:r w:rsidRPr="001123A6">
        <w:rPr>
          <w:rFonts w:ascii="Times New Roman" w:hAnsi="Times New Roman" w:cs="Times New Roman"/>
          <w:iCs/>
          <w:sz w:val="24"/>
          <w:szCs w:val="24"/>
        </w:rPr>
        <w:t>ал к Отцу, и все меняется. И мы работаем Огнём Отца здесь и сейчас. Понимаете? И работаем тем, что у нас заработало, а не тем, что у нас что-то там в перспективе, в идеале должно быть. Оно когда-то будет. Как ты можешь это сейчас применить?</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Это кажется сегодня так должно быть, а момент придёт, и все совершенно по-другому.</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Ты путаешь: мы должны стараться, и мы должны действовать. </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Я к тому, что нужно же простраивать свои стратегии,</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куда развиваться. То есть, например,</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что я должна домой прийти и стяжать.</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я сказала, это нужно.</w:t>
      </w:r>
    </w:p>
    <w:p w:rsidR="00C2112A" w:rsidRPr="001123A6" w:rsidRDefault="00C2112A"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И я же не сказала, что жёстко так, и по-другому никак.</w:t>
      </w:r>
    </w:p>
    <w:p w:rsidR="00C2112A" w:rsidRPr="001123A6" w:rsidRDefault="00C2112A"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Ещё бы ты это сказала.</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Стратегию, да, мы все сейчас согласились, мы все к одному мнению-то пришли, вопрос в том, что увидеть нужно до конца, что опираться можно только на то, что ты сейчас в данное мгновение являешь. Понимаете, есть закон: «совершенен на данный момент».</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Она, наверно, так и срабатывает, что есть, с этого и срабатывает.</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 точки зрения Посвящённых пятой расы, они знали этот закон – «ты совершенен на данный момент». Если ты в данный момент что-то пропустил, не сработал – это есть показатель твоего совершенства. Оно у тебя такое, понимаете, никакое, ни другое. Когда мы после </w:t>
      </w:r>
      <w:r w:rsidRPr="001123A6">
        <w:rPr>
          <w:rFonts w:ascii="Times New Roman" w:hAnsi="Times New Roman" w:cs="Times New Roman"/>
          <w:iCs/>
          <w:sz w:val="24"/>
          <w:szCs w:val="24"/>
        </w:rPr>
        <w:lastRenderedPageBreak/>
        <w:t>говорим: «Ах, надо было бы там это всё сделать». Сделал бы в тот момент, но не смогли ведь. Значит, у нас на тот момент было другое совершенство, чем после. А после – это уже опыт, обработали. После – это время прошло, понимаете, изменился взгляд с учётом полученного результата. И вот этот взгляд нужно не в прошлое обращать, а в будущее</w:t>
      </w:r>
      <w:r w:rsidR="00377B2E" w:rsidRPr="001123A6">
        <w:rPr>
          <w:rFonts w:ascii="Times New Roman" w:hAnsi="Times New Roman" w:cs="Times New Roman"/>
          <w:iCs/>
          <w:sz w:val="24"/>
          <w:szCs w:val="24"/>
        </w:rPr>
        <w:t>, ч</w:t>
      </w:r>
      <w:r w:rsidRPr="001123A6">
        <w:rPr>
          <w:rFonts w:ascii="Times New Roman" w:hAnsi="Times New Roman" w:cs="Times New Roman"/>
          <w:iCs/>
          <w:sz w:val="24"/>
          <w:szCs w:val="24"/>
        </w:rPr>
        <w:t xml:space="preserve">то вот так, в следующий раз я буду действовать чуть-чуть по-другому. Опять буду стараться действовать, и всё равно – как получится.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Да, потому что там будет уже другой вариант.</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да, дело в том, что вот здесь, в таких подобных моментах Интеллект выпадает из реальности. Это очень опасное состояние. Реальность, противоположное ей что? Иллюзии. Иллюзорность Интеллекта, когда он опирается на то, чего ещё нет. Поэтому из других точно так же требовать нельзя, пока человек не вырастет. Но вести его, обучать, готовить, чтобы это сложилось, это тоже нужно делать. Но – не требовать вот уже сегодня.</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как тогда с ним жить?</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 кем?</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Который не хочет развиваться.</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его совершенство на данный момент. Он не хочет развиваться. </w:t>
      </w:r>
      <w:r w:rsidRPr="001123A6">
        <w:rPr>
          <w:rFonts w:ascii="Times New Roman" w:hAnsi="Times New Roman" w:cs="Times New Roman"/>
          <w:b/>
          <w:iCs/>
          <w:sz w:val="24"/>
          <w:szCs w:val="24"/>
        </w:rPr>
        <w:t xml:space="preserve">Принять свободу воли другого человека – это человеческое отношение </w:t>
      </w:r>
      <w:r w:rsidR="00377B2E" w:rsidRPr="001123A6">
        <w:rPr>
          <w:rFonts w:ascii="Times New Roman" w:hAnsi="Times New Roman" w:cs="Times New Roman"/>
          <w:iCs/>
          <w:sz w:val="24"/>
          <w:szCs w:val="24"/>
        </w:rPr>
        <w:t>вообще-то. Не приме</w:t>
      </w:r>
      <w:r w:rsidRPr="001123A6">
        <w:rPr>
          <w:rFonts w:ascii="Times New Roman" w:hAnsi="Times New Roman" w:cs="Times New Roman"/>
          <w:iCs/>
          <w:sz w:val="24"/>
          <w:szCs w:val="24"/>
        </w:rPr>
        <w:t>те свободу воли другого человека, что будет происходить? На противоположностях поиграйте, да? Что будете? Настаивать, по голове ему стучать – это всё насилие. И всё равно результата не будет, ему нечем его выдать. У него нет желания развиваться. И он должен сам созреть, он сам с Отцом должен созреть. А вы должны учитывать, что есть реально на сегодня. Это очень большая проблема во многих подразделениях – мы все идеализируемся. Мы говорим, мы должны вот так действовать и решаем: сейчас мы выйдем к Отцу, у нас так получится. Фиг вам</w:t>
      </w:r>
      <w:r w:rsidR="00377B2E"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называется. Получится, как получится, на самом деле реально. </w:t>
      </w:r>
    </w:p>
    <w:p w:rsidR="00377B2E" w:rsidRPr="001123A6" w:rsidRDefault="00377B2E" w:rsidP="009D2FAD">
      <w:pPr>
        <w:spacing w:after="0" w:line="240" w:lineRule="auto"/>
        <w:ind w:firstLine="567"/>
        <w:jc w:val="both"/>
        <w:rPr>
          <w:rFonts w:ascii="Times New Roman" w:hAnsi="Times New Roman" w:cs="Times New Roman"/>
          <w:iCs/>
          <w:sz w:val="24"/>
          <w:szCs w:val="24"/>
        </w:rPr>
      </w:pPr>
    </w:p>
    <w:p w:rsidR="00377B2E" w:rsidRPr="001123A6" w:rsidRDefault="00377B2E" w:rsidP="0054253E">
      <w:pPr>
        <w:pStyle w:val="2"/>
        <w:spacing w:before="0" w:line="240" w:lineRule="auto"/>
        <w:ind w:firstLine="567"/>
        <w:jc w:val="both"/>
        <w:rPr>
          <w:rFonts w:ascii="Times New Roman" w:hAnsi="Times New Roman" w:cs="Times New Roman"/>
          <w:b/>
          <w:iCs/>
          <w:color w:val="auto"/>
          <w:sz w:val="24"/>
          <w:szCs w:val="24"/>
        </w:rPr>
      </w:pPr>
      <w:bookmarkStart w:id="77" w:name="_Toc141142914"/>
      <w:r w:rsidRPr="001123A6">
        <w:rPr>
          <w:rFonts w:ascii="Times New Roman" w:hAnsi="Times New Roman" w:cs="Times New Roman"/>
          <w:b/>
          <w:iCs/>
          <w:color w:val="auto"/>
          <w:sz w:val="24"/>
          <w:szCs w:val="24"/>
        </w:rPr>
        <w:t>Для Интеллекта очень важно в реальности оставаться</w:t>
      </w:r>
      <w:bookmarkEnd w:id="77"/>
    </w:p>
    <w:p w:rsidR="00377B2E" w:rsidRPr="001123A6" w:rsidRDefault="00377B2E" w:rsidP="0054253E">
      <w:pPr>
        <w:spacing w:after="0" w:line="240" w:lineRule="auto"/>
        <w:ind w:firstLine="567"/>
        <w:jc w:val="both"/>
        <w:rPr>
          <w:rFonts w:ascii="Times New Roman" w:hAnsi="Times New Roman" w:cs="Times New Roman"/>
          <w:iCs/>
          <w:sz w:val="24"/>
          <w:szCs w:val="24"/>
        </w:rPr>
      </w:pP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вот </w:t>
      </w:r>
      <w:r w:rsidRPr="001123A6">
        <w:rPr>
          <w:rFonts w:ascii="Times New Roman" w:hAnsi="Times New Roman" w:cs="Times New Roman"/>
          <w:b/>
          <w:iCs/>
          <w:sz w:val="24"/>
          <w:szCs w:val="24"/>
        </w:rPr>
        <w:t>для Интеллекта очень важно в реальности оставаться</w:t>
      </w:r>
      <w:r w:rsidRPr="001123A6">
        <w:rPr>
          <w:rFonts w:ascii="Times New Roman" w:hAnsi="Times New Roman" w:cs="Times New Roman"/>
          <w:iCs/>
          <w:sz w:val="24"/>
          <w:szCs w:val="24"/>
        </w:rPr>
        <w:t>. Снндром отличника, в который мы себя загоняем – это очень опасное состояние, между прочим, люциферовское. Дамочка очень хотела развития, очень-очень хотела, так, что выпала из реальности. И переключилась на то, что должно быть, и потеряла то, что есть. Невозможно развитие, если ты теряешь точку опоры реальную. Вот увидьте проблему, она в этом. И если вы это вскрываете, вы получаете распознание, допустим, какие выходы искать из ситуации. То есть, если ты себя неправильно иерархически позиционируешь, допустим, завышаешь компетенцию, твоя позиция в твоей голове в Интеллекте выше становится, чем реальное. Значит, ты вызываешь на себя условие по вот этой завышенной позиции, а тебе просто нечем это исполнить, и получаем неудачу.</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Чаще всего занижают наоборот.</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Занижают – это другая сторона.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мера твоей компетенции.</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Ты сейчас говорила о завышении полномочий, когда мы не смогли что-то сделать.</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сказала, когда, например, кто-то, допустим, возьмёт и не скажет что-то, да, потому что он будет считать, что недостаточно компетентен, потому что он не глава подразделения.</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чё ты определяешь, почему он так решил не говорить? У меня были другие смыслы, когда я молчала.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счас не про тебя. Я вообще.</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за других, какое право ты имеешь говорить за других.</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пример привожу.</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Пример о чём?</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В этой самой ситуации (неразборчиво).</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Настя, ещё раз, пример иллюзорный, ты не можешь знать, как другие мотивировали своё молчание.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 точки принятия решения, когда (неразборчиво).</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О себе ты только можешь говорить.</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 xml:space="preserve">Из зала: Хорошо, а вдруг я села такая и решила: всё, я промолчу, потому что я не компетентна, потому что я не Владычица Синтеза. Например, с точки принятия решения, для Интеллекта это же важно, на что ориентироваться. С точки принятия решения, как всё-таки нам определиться с этой Компетенцией, компетентностью? Я могу завысить эту компетенцию свою, и сказать, когда я не знаю. Я могу занизить, и не сказать, когда надо сказать, потому что считаю, что кто-то компетентнее, чем я. </w:t>
      </w:r>
      <w:r w:rsidRPr="001123A6">
        <w:rPr>
          <w:rFonts w:ascii="Times New Roman" w:hAnsi="Times New Roman" w:cs="Times New Roman"/>
          <w:iCs/>
          <w:sz w:val="24"/>
          <w:szCs w:val="24"/>
        </w:rPr>
        <w:t xml:space="preserve">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можно просто в Совете</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высказать в своей Должностной Компетенции, твой вариант видения вопроса.</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Внешне пообсуждать можно. А вот на Н</w:t>
      </w:r>
      <w:r w:rsidR="00377B2E" w:rsidRPr="001123A6">
        <w:rPr>
          <w:rFonts w:ascii="Times New Roman" w:hAnsi="Times New Roman" w:cs="Times New Roman"/>
          <w:iCs/>
          <w:sz w:val="24"/>
          <w:szCs w:val="24"/>
        </w:rPr>
        <w:t>.</w:t>
      </w:r>
      <w:r w:rsidR="000859EE" w:rsidRPr="001123A6">
        <w:rPr>
          <w:rFonts w:ascii="Times New Roman" w:hAnsi="Times New Roman" w:cs="Times New Roman"/>
          <w:iCs/>
          <w:sz w:val="24"/>
          <w:szCs w:val="24"/>
        </w:rPr>
        <w:t xml:space="preserve"> вопрос ответьте:</w:t>
      </w:r>
      <w:r w:rsidRPr="001123A6">
        <w:rPr>
          <w:rFonts w:ascii="Times New Roman" w:hAnsi="Times New Roman" w:cs="Times New Roman"/>
          <w:iCs/>
          <w:sz w:val="24"/>
          <w:szCs w:val="24"/>
        </w:rPr>
        <w:t xml:space="preserve"> </w:t>
      </w:r>
      <w:r w:rsidR="000859EE" w:rsidRPr="001123A6">
        <w:rPr>
          <w:rFonts w:ascii="Times New Roman" w:hAnsi="Times New Roman" w:cs="Times New Roman"/>
          <w:iCs/>
          <w:sz w:val="24"/>
          <w:szCs w:val="24"/>
        </w:rPr>
        <w:t>«К</w:t>
      </w:r>
      <w:r w:rsidRPr="001123A6">
        <w:rPr>
          <w:rFonts w:ascii="Times New Roman" w:hAnsi="Times New Roman" w:cs="Times New Roman"/>
          <w:iCs/>
          <w:sz w:val="24"/>
          <w:szCs w:val="24"/>
        </w:rPr>
        <w:t>ак самому вначале определиться? В чём моя компетентность</w:t>
      </w:r>
      <w:r w:rsidR="000859EE"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Компетенция понятна, компетентность в этом вопросе?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Мы говорили об опыте, Вы говорили.</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И-и-и? Продолжите, в ту сторону.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Опыт как… </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Дело не в опыте даже.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Там все дистанцию знают. Решение же нужно принять сейчас, и мы говорим про меру компетентности….</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Какая-то сложенная Мудрость на эту тему, да?</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Смотрите, когда вы в себе внутри простраиваете, проигрываете, как дело будет складываться. Или как будет</w:t>
      </w:r>
      <w:r w:rsidR="00377B2E" w:rsidRPr="001123A6">
        <w:rPr>
          <w:rFonts w:ascii="Times New Roman" w:hAnsi="Times New Roman" w:cs="Times New Roman"/>
          <w:iCs/>
          <w:sz w:val="24"/>
          <w:szCs w:val="24"/>
        </w:rPr>
        <w:t xml:space="preserve"> корректен-не корректен тот же М</w:t>
      </w:r>
      <w:r w:rsidRPr="001123A6">
        <w:rPr>
          <w:rFonts w:ascii="Times New Roman" w:hAnsi="Times New Roman" w:cs="Times New Roman"/>
          <w:iCs/>
          <w:sz w:val="24"/>
          <w:szCs w:val="24"/>
        </w:rPr>
        <w:t xml:space="preserve">ыслеобраз, допустим. То у вас есть собственный такой вот вердикт, должен быть. Вывод должен быть, а вы правильно участвуете в этой работе, вы правильно воспринимаете эту ситуацию. И вот эта вот субъектность, которая не теряется, когда вы определяетесь, готовы или не готовы к действию, правильно или неправильно принимаете решение, понимаете? Вот этот ваш выбор, он складывается, должен складываться, с одной стороны, из возожжённости Отцом и Аватаром, потому что эта возожжённость включает в вас те механизмы внутренние, которые новые образуются для вас. </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Потенциализирует, и может проживаться состояние, когда вы готовы что-то сделать. Я так много раз делала. Хотя вы такого опыта можете не иметь, потому что вас движут Отец и Аватары. Или вы опираетесь на опыт, вот когда вы уже что-то подобное исполняли, мыслили там, распознавали, результаты получаете. Если этого опыта достаточно для данной ситуации, ситуации бывают меньшего масштаба, вы вполне можете им пользоваться. Похожее, но, понятно, чуть-чуть будет другое действие. </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лучше всего, использовать и опыт, на который мы опираемся, допустим, да, и проживать с Отцом с Аватарами самого себя, насколько ты компетентен, потому что то, что должна принять вся команда как решение – это в начале каждый внутренне должен сделать сам, а потом объединяются все выводы, понимаете? И тогда из вот этого собственно субъективного мнения вы и действуете. Я ещё раз говорю, бывает, что большинство оказываются не правы, а один прав. Но дело в том, что именно в конкретной подобной ситуации, вот вы находитесь. И не всегда другой опыт, типа опыт Владыки Синтеза или опыт по должности, который у вас уже есть, вам помогает в этой ситуации. Поэтому твоя ссылка на то, что Владыки Синтеза более компетентны в этом вопросе, это очень относительно, а ты исходила из неё.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так считается.</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Считается кем? Понимаешь, человечеством</w:t>
      </w:r>
      <w:r w:rsidR="00377B2E"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Отец не так смотрит. Выйди из этого блока, пожалуйста.</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 вот пример. Когда я складываю, когда говорю что-то другому, здесь и сейчас, это не совсем истинно (неразборчиво).</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 xml:space="preserve">Хорошо, ты регистрировала, молодец. Хорошо, если ты за команду реально стоишь, могла бы найти этот вариант, как это доказать. </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вот с этим сложнее.</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это придётся исполнить.</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тут же ещё вопрос, у каждого свой Интеллект, который считает, что он очень крут.</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если ты в команде, то «один за всех» закон работает. Значит, сумей так показать, чтоб команда увидела. А так, как ты показывала, это свело всё на «нет». Понимаешь? Вот в этом-то проблема, оказывается, не в твоём решении проблема, а в выражении в командном.</w:t>
      </w:r>
    </w:p>
    <w:p w:rsidR="009D2FAD" w:rsidRPr="001123A6" w:rsidRDefault="009D2FAD"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 так там же у каждого свой Интеллект, он очень умный.</w:t>
      </w:r>
    </w:p>
    <w:p w:rsidR="009D2FAD" w:rsidRPr="001123A6" w:rsidRDefault="009D2FAD"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Все в одном Огне, а ты опять смотришь «каждый в своём». Понимаешь? А ты могла с Владыкой посоветоваться и попросить, чтоб Владыка донёс всем ещё. И ещё плюс, помощь в этой работе. Доходит?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Доходит?</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(у, есть же, как бы максимально всё, что ты мог, как говорится, в этой ситуации поступил (чихнули в зале), а там уже, как говорится, Воля Отца и Воля Аватар. Ты вложился насколько мог…</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Вот её максимум, понимаешь, был таким.</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 И отпустил</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Но не довольствуется тем максимумом, понимаешь? И, оказывается, виноваты другие. Нет здесь виноватых.</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Просто же есть…</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Просто команда получила опыт. Когда нам не утвердили первый МыслеОбраз, чтобы все понимали, о чём идёт речь. Прям трагедия.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У меня нет трагедии.</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Так у тебя обвинения.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Просто, сейчас был пример…</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Контекстом звучало. Не-е-ет, это обвинение пример. То, что не сработали другие. Они сработали как могли, и ты тоже как могла сработала.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Вариант, если даже вот тот вариант, там ты видела так, написали бы, пришло бы совершенно, может быть ещё, как говорится, ну, с Кут Хуми какими-то репликами. Ну, имеется ввиду…</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Ну, был бы другой Огонь. Да? Был бы другой опыт.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не факт, что это утвердилось бы, но в том плане, что это как будущее...</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Вы увидьте, что иногда мы опыт проходим. Мы вообще-то съехали с Парадигмы.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Да.</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Совсем.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Совсем съехали.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Мы на единичное…</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У меня просьба, как в начале, молчишь. Хорошо? Хорошо.</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Ладно, мы с вами… Кстати, вот сейчас вот этот опыт о чём был? Давайте его подытожим, чтобы это не было отвлечением, таким пустым занятием. На самом деле, у нас был хороший опыт работы Интеллекта. В чём он? Чем наши Интеллекты занимались вот в этом случае, выясняя вот каким образом можно сохранить индивидуальность в команде?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Не противопоставляя команде…</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Я знаю, что ты много знаешь, мне нужна команда, причём Чебоксар. Ты здесь гостья.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Ну, видимо не выпячивание, вот, например, вот это, да, только твоего, да, и это правильно. То есть, это как проблема, а с другой стороны, умение слиться…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мы опыт получили вот во всём этом выход из стереотипов. Вы увидели, что у нас в голове у разных, могут быть… У всех разные свои стереотипы, и очень сложно их замечать. </w:t>
      </w:r>
      <w:r w:rsidRPr="001123A6">
        <w:rPr>
          <w:rFonts w:ascii="Times New Roman" w:hAnsi="Times New Roman" w:cs="Times New Roman"/>
          <w:b/>
          <w:bCs/>
          <w:iCs/>
          <w:sz w:val="24"/>
          <w:szCs w:val="24"/>
        </w:rPr>
        <w:lastRenderedPageBreak/>
        <w:t>Ч</w:t>
      </w:r>
      <w:r w:rsidR="00F10CC9" w:rsidRPr="001123A6">
        <w:rPr>
          <w:rFonts w:ascii="Times New Roman" w:hAnsi="Times New Roman" w:cs="Times New Roman"/>
          <w:b/>
          <w:bCs/>
          <w:iCs/>
          <w:sz w:val="24"/>
          <w:szCs w:val="24"/>
        </w:rPr>
        <w:t>асти Интеллект, Разум, Сознание</w:t>
      </w:r>
      <w:r w:rsidRPr="001123A6">
        <w:rPr>
          <w:rFonts w:ascii="Times New Roman" w:hAnsi="Times New Roman" w:cs="Times New Roman"/>
          <w:b/>
          <w:bCs/>
          <w:iCs/>
          <w:sz w:val="24"/>
          <w:szCs w:val="24"/>
        </w:rPr>
        <w:t xml:space="preserve"> и так далее</w:t>
      </w:r>
      <w:r w:rsidR="00F10CC9" w:rsidRPr="001123A6">
        <w:rPr>
          <w:rFonts w:ascii="Times New Roman" w:hAnsi="Times New Roman" w:cs="Times New Roman"/>
          <w:b/>
          <w:bCs/>
          <w:iCs/>
          <w:sz w:val="24"/>
          <w:szCs w:val="24"/>
        </w:rPr>
        <w:t>,</w:t>
      </w:r>
      <w:r w:rsidRPr="001123A6">
        <w:rPr>
          <w:rFonts w:ascii="Times New Roman" w:hAnsi="Times New Roman" w:cs="Times New Roman"/>
          <w:b/>
          <w:bCs/>
          <w:iCs/>
          <w:sz w:val="24"/>
          <w:szCs w:val="24"/>
        </w:rPr>
        <w:t xml:space="preserve"> 14-ый и 6-ой Горизонт</w:t>
      </w:r>
      <w:r w:rsidR="00F10CC9" w:rsidRPr="001123A6">
        <w:rPr>
          <w:rFonts w:ascii="Times New Roman" w:hAnsi="Times New Roman" w:cs="Times New Roman"/>
          <w:b/>
          <w:bCs/>
          <w:iCs/>
          <w:sz w:val="24"/>
          <w:szCs w:val="24"/>
        </w:rPr>
        <w:t>,</w:t>
      </w:r>
      <w:r w:rsidRPr="001123A6">
        <w:rPr>
          <w:rFonts w:ascii="Times New Roman" w:hAnsi="Times New Roman" w:cs="Times New Roman"/>
          <w:b/>
          <w:bCs/>
          <w:iCs/>
          <w:sz w:val="24"/>
          <w:szCs w:val="24"/>
        </w:rPr>
        <w:t xml:space="preserve"> они терпеть не могут рассматривать себя. Они любят рассматривать всё окружающее.</w:t>
      </w:r>
      <w:r w:rsidRPr="001123A6">
        <w:rPr>
          <w:rFonts w:ascii="Times New Roman" w:hAnsi="Times New Roman" w:cs="Times New Roman"/>
          <w:iCs/>
          <w:sz w:val="24"/>
          <w:szCs w:val="24"/>
        </w:rPr>
        <w:t xml:space="preserve"> А мы… Они исходят из того, что </w:t>
      </w:r>
      <w:r w:rsidRPr="001123A6">
        <w:rPr>
          <w:rFonts w:ascii="Times New Roman" w:hAnsi="Times New Roman" w:cs="Times New Roman"/>
          <w:b/>
          <w:bCs/>
          <w:iCs/>
          <w:sz w:val="24"/>
          <w:szCs w:val="24"/>
        </w:rPr>
        <w:t>мы правильные</w:t>
      </w:r>
      <w:r w:rsidR="00F10CC9" w:rsidRPr="001123A6">
        <w:rPr>
          <w:rFonts w:ascii="Times New Roman" w:hAnsi="Times New Roman" w:cs="Times New Roman"/>
          <w:iCs/>
          <w:sz w:val="24"/>
          <w:szCs w:val="24"/>
        </w:rPr>
        <w:t>. Это и нужно, потому что Ч</w:t>
      </w:r>
      <w:r w:rsidRPr="001123A6">
        <w:rPr>
          <w:rFonts w:ascii="Times New Roman" w:hAnsi="Times New Roman" w:cs="Times New Roman"/>
          <w:iCs/>
          <w:sz w:val="24"/>
          <w:szCs w:val="24"/>
        </w:rPr>
        <w:t>еловек не должен противоречить сам себе</w:t>
      </w:r>
      <w:r w:rsidR="00F10CC9" w:rsidRPr="001123A6">
        <w:rPr>
          <w:rFonts w:ascii="Times New Roman" w:hAnsi="Times New Roman" w:cs="Times New Roman"/>
          <w:iCs/>
          <w:sz w:val="24"/>
          <w:szCs w:val="24"/>
        </w:rPr>
        <w:t>. Но это не отменяет того, что Ч</w:t>
      </w:r>
      <w:r w:rsidRPr="001123A6">
        <w:rPr>
          <w:rFonts w:ascii="Times New Roman" w:hAnsi="Times New Roman" w:cs="Times New Roman"/>
          <w:iCs/>
          <w:sz w:val="24"/>
          <w:szCs w:val="24"/>
        </w:rPr>
        <w:t>еловек может ошибаться. Вот на таких ошибках мы растём и учимся. Если б не было ошибок, мы б не замечали этот опыт на самом деле, и не делали бы выводов таких более-менее серьёз</w:t>
      </w:r>
      <w:r w:rsidR="00F10CC9" w:rsidRPr="001123A6">
        <w:rPr>
          <w:rFonts w:ascii="Times New Roman" w:hAnsi="Times New Roman" w:cs="Times New Roman"/>
          <w:iCs/>
          <w:sz w:val="24"/>
          <w:szCs w:val="24"/>
        </w:rPr>
        <w:t>ных, глобальных, конкретных</w:t>
      </w:r>
      <w:r w:rsidRPr="001123A6">
        <w:rPr>
          <w:rFonts w:ascii="Times New Roman" w:hAnsi="Times New Roman" w:cs="Times New Roman"/>
          <w:iCs/>
          <w:sz w:val="24"/>
          <w:szCs w:val="24"/>
        </w:rPr>
        <w:t xml:space="preserve">. И может быть тогда и в следующий раз бы и ошибались.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Получается, что опыт нужен…</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 науке есть закон, не бывает…</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ошибки нужны.</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опыт сын ошибок трудных.</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…только положительных результатов. Любые результаты учитываются, в том числе отрицательные. Да всё тоже самое, отрицательный результат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тоже результат.</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значит, что мы не получили </w:t>
      </w:r>
      <w:r w:rsidRPr="001123A6">
        <w:rPr>
          <w:rFonts w:ascii="Times New Roman" w:hAnsi="Times New Roman" w:cs="Times New Roman"/>
          <w:b/>
          <w:bCs/>
          <w:iCs/>
          <w:sz w:val="24"/>
          <w:szCs w:val="24"/>
        </w:rPr>
        <w:t>на что устремлялись</w:t>
      </w:r>
      <w:r w:rsidRPr="001123A6">
        <w:rPr>
          <w:rFonts w:ascii="Times New Roman" w:hAnsi="Times New Roman" w:cs="Times New Roman"/>
          <w:iCs/>
          <w:sz w:val="24"/>
          <w:szCs w:val="24"/>
        </w:rPr>
        <w:t>, но мы обязательно получили результат, как не надо делать. Это тоже результат. Согласны?</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 важно, всё нормально. Все живы, здоровы. Живём дальше.</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Вообще-то, это вся жизнь на этом строится. Да?</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Да.</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у нас трагедия. Ой, не за того вышла замуж. Ну возьми разведись и выйди за того. Получила отрицательный реак… результат как не надо ходить замуж, ну измени. У нас циклы. Это вот кстати Жизнь Духа – нельзя менять, у меня уже семья. Какая это семья, если это трагедия? Видите? Лёгкости не хватает, Интеллекту тоже нужна лёгкость, но не поверхностность.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Вот я увидела в этой ситуации, которую разбирали, мы говорили о том, что Интеллект должен реально действовать, но не просто так реально, а утончаясь, различая детали, углубляясь. Вот...</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да. Да. Спасибо.</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…Тогда, тогда приходит новое решение...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Вот спасибо Н., когда мы дискутировали, я старалась утончитья, разные детальки уточнить, увидеть, да, вот, только сопоставляя со стандартами. И вот этому… В этом опыте утончался интел… утончалось интеллектуальное действие. Согласны? Так, хорошо, ладно. </w:t>
      </w:r>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pStyle w:val="2"/>
        <w:spacing w:before="0" w:line="240" w:lineRule="auto"/>
        <w:ind w:firstLine="567"/>
        <w:jc w:val="both"/>
        <w:rPr>
          <w:rFonts w:ascii="Times New Roman" w:hAnsi="Times New Roman" w:cs="Times New Roman"/>
          <w:b/>
          <w:bCs/>
          <w:iCs/>
          <w:color w:val="auto"/>
          <w:sz w:val="24"/>
          <w:szCs w:val="24"/>
        </w:rPr>
      </w:pPr>
      <w:bookmarkStart w:id="78" w:name="_Toc141142915"/>
      <w:r w:rsidRPr="001123A6">
        <w:rPr>
          <w:rFonts w:ascii="Times New Roman" w:hAnsi="Times New Roman" w:cs="Times New Roman"/>
          <w:b/>
          <w:bCs/>
          <w:iCs/>
          <w:color w:val="auto"/>
          <w:sz w:val="24"/>
          <w:szCs w:val="24"/>
        </w:rPr>
        <w:t>Парадигма Интеллекта</w:t>
      </w:r>
      <w:bookmarkEnd w:id="78"/>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 Парадигме, смотрите. Дело в том, что четыре следующих пункта, мы говорили, об Общем, вы видели да, что мы иногда съезжаем или на Общее, или на какое-то Частное, а нужно всё вместе иметь ввиду, когда мы отвечаем на какой-то вопрос, или определяемся с каким-то действием. Все четыре позиции должны быть в голове. Тогда мы будем вправе ориентироваться. Общее, повторяю, как, вот, единство всех процессов с окружающим миром. Человек, он встроен в окружающий мир, </w:t>
      </w:r>
      <w:r w:rsidR="006C159B" w:rsidRPr="001123A6">
        <w:rPr>
          <w:rFonts w:ascii="Times New Roman" w:hAnsi="Times New Roman" w:cs="Times New Roman"/>
          <w:iCs/>
          <w:sz w:val="24"/>
          <w:szCs w:val="24"/>
        </w:rPr>
        <w:t xml:space="preserve">да. Поэтому всё, что есть вокруг, </w:t>
      </w:r>
      <w:r w:rsidRPr="001123A6">
        <w:rPr>
          <w:rFonts w:ascii="Times New Roman" w:hAnsi="Times New Roman" w:cs="Times New Roman"/>
          <w:iCs/>
          <w:sz w:val="24"/>
          <w:szCs w:val="24"/>
        </w:rPr>
        <w:t>и в</w:t>
      </w:r>
      <w:r w:rsidR="006C159B" w:rsidRPr="001123A6">
        <w:rPr>
          <w:rFonts w:ascii="Times New Roman" w:hAnsi="Times New Roman" w:cs="Times New Roman"/>
          <w:iCs/>
          <w:sz w:val="24"/>
          <w:szCs w:val="24"/>
        </w:rPr>
        <w:t xml:space="preserve"> Человеке это всё взаимовыражено</w:t>
      </w:r>
      <w:r w:rsidRPr="001123A6">
        <w:rPr>
          <w:rFonts w:ascii="Times New Roman" w:hAnsi="Times New Roman" w:cs="Times New Roman"/>
          <w:iCs/>
          <w:sz w:val="24"/>
          <w:szCs w:val="24"/>
        </w:rPr>
        <w:t xml:space="preserve"> на самом деле. А</w:t>
      </w:r>
      <w:r w:rsidR="006C159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кстати, э</w:t>
      </w:r>
      <w:r w:rsidR="006C159B" w:rsidRPr="001123A6">
        <w:rPr>
          <w:rFonts w:ascii="Times New Roman" w:hAnsi="Times New Roman" w:cs="Times New Roman"/>
          <w:iCs/>
          <w:sz w:val="24"/>
          <w:szCs w:val="24"/>
        </w:rPr>
        <w:t>то можно и коллективно смотреть:</w:t>
      </w:r>
      <w:r w:rsidRPr="001123A6">
        <w:rPr>
          <w:rFonts w:ascii="Times New Roman" w:hAnsi="Times New Roman" w:cs="Times New Roman"/>
          <w:iCs/>
          <w:sz w:val="24"/>
          <w:szCs w:val="24"/>
        </w:rPr>
        <w:t xml:space="preserve"> всё</w:t>
      </w:r>
      <w:r w:rsidR="006C159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что есть вокруг</w:t>
      </w:r>
      <w:r w:rsidR="006C159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и в </w:t>
      </w:r>
      <w:r w:rsidR="006C159B" w:rsidRPr="001123A6">
        <w:rPr>
          <w:rFonts w:ascii="Times New Roman" w:hAnsi="Times New Roman" w:cs="Times New Roman"/>
          <w:iCs/>
          <w:sz w:val="24"/>
          <w:szCs w:val="24"/>
        </w:rPr>
        <w:t>человечестве это взаимовыражено. Если в ч</w:t>
      </w:r>
      <w:r w:rsidRPr="001123A6">
        <w:rPr>
          <w:rFonts w:ascii="Times New Roman" w:hAnsi="Times New Roman" w:cs="Times New Roman"/>
          <w:iCs/>
          <w:sz w:val="24"/>
          <w:szCs w:val="24"/>
        </w:rPr>
        <w:t>еловечестве накоплено много злобы</w:t>
      </w:r>
      <w:r w:rsidR="006C159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и будут соответствующие внешние ситуации.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Я просто ссылаюсь на недавний Синтез Главы ИВДИВО. Он обратил внимание злоба, ненависть – это не человеческое состояния. У меня такие ассоциации рождаются, когда-то рассказывали, что на Фаэтоне большое количество злости, когда было накоплено, собственно Фаэтон и взорвался. Ну, его взорвали, точнее Отец взорвал для того, чтобы распространение этой злости не пошло дальше. А на самом деле, оно пошло уже за пределы даже Солнечной Системы и стало загаживать галактику. И в таком случае, иногда принимается решение разру</w:t>
      </w:r>
      <w:r w:rsidRPr="001123A6">
        <w:rPr>
          <w:rFonts w:ascii="Times New Roman" w:hAnsi="Times New Roman" w:cs="Times New Roman"/>
          <w:iCs/>
          <w:sz w:val="24"/>
          <w:szCs w:val="24"/>
        </w:rPr>
        <w:lastRenderedPageBreak/>
        <w:t>шить Планету и убить Цивилизацию, она не убивается до конца, там перевоплощаются, Монады продолжают жить. Но вот эту телесность снести, для того чтобы не было хуже другим. Ну, это всё выражается сейчас на нас. Понимаете? Вот так вот всё… Вот так всё… А что делать? Выбирали из двух зол меньшее называется, но с целью сохранить Человечество. Вот, и вот подход такой он очень важный…</w:t>
      </w:r>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pStyle w:val="2"/>
        <w:spacing w:before="0" w:line="240" w:lineRule="auto"/>
        <w:ind w:firstLine="567"/>
        <w:jc w:val="both"/>
        <w:rPr>
          <w:rFonts w:ascii="Times New Roman" w:hAnsi="Times New Roman" w:cs="Times New Roman"/>
          <w:b/>
          <w:bCs/>
          <w:iCs/>
          <w:color w:val="auto"/>
          <w:sz w:val="24"/>
          <w:szCs w:val="24"/>
        </w:rPr>
      </w:pPr>
      <w:bookmarkStart w:id="79" w:name="_Toc141142916"/>
      <w:r w:rsidRPr="001123A6">
        <w:rPr>
          <w:rFonts w:ascii="Times New Roman" w:hAnsi="Times New Roman" w:cs="Times New Roman"/>
          <w:b/>
          <w:bCs/>
          <w:iCs/>
          <w:color w:val="auto"/>
          <w:sz w:val="24"/>
          <w:szCs w:val="24"/>
        </w:rPr>
        <w:t>5. Всеобъемлющее</w:t>
      </w:r>
      <w:bookmarkEnd w:id="79"/>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вопрос следующий, что когда мы вот так смотрим… Смотрим и общим ракурсом видим и, допустим, Особенным, и Частным, и Единичным, то… Ну как единичное для ситуации, это как строится </w:t>
      </w:r>
      <w:r w:rsidRPr="001123A6">
        <w:rPr>
          <w:rFonts w:ascii="Times New Roman" w:hAnsi="Times New Roman" w:cs="Times New Roman"/>
          <w:b/>
          <w:bCs/>
          <w:iCs/>
          <w:sz w:val="24"/>
          <w:szCs w:val="24"/>
        </w:rPr>
        <w:t>конкретно эта ситуация</w:t>
      </w:r>
      <w:r w:rsidRPr="001123A6">
        <w:rPr>
          <w:rFonts w:ascii="Times New Roman" w:hAnsi="Times New Roman" w:cs="Times New Roman"/>
          <w:iCs/>
          <w:sz w:val="24"/>
          <w:szCs w:val="24"/>
        </w:rPr>
        <w:t xml:space="preserve">, что… Чем она отлична от других ситуаций, вот. То следующий шаг, это Всеобъемлющее. Вот следующие четыре позиции – это переход в те парадигмальные глубины, которых и в помине не было раньше. То есть, если у нас вот эти термины Общее, Особенное, Частное, Единичное разрозненно в разных компоновках по два, по три, не больше, встречались раньше в философии, то вот так Четверично эти позиции собрала первично Парадигма, но она ещё развернула вторые четыре позиции.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Всеобъемлющее – это то, что разворачивается, уже если говорить о Парадигме Человека, что разворачивает Человек и Человечество </w:t>
      </w:r>
      <w:r w:rsidRPr="001123A6">
        <w:rPr>
          <w:rFonts w:ascii="Times New Roman" w:hAnsi="Times New Roman" w:cs="Times New Roman"/>
          <w:b/>
          <w:bCs/>
          <w:iCs/>
          <w:sz w:val="24"/>
          <w:szCs w:val="24"/>
        </w:rPr>
        <w:t>Всеобъемлюще</w:t>
      </w:r>
      <w:r w:rsidRPr="001123A6">
        <w:rPr>
          <w:rFonts w:ascii="Times New Roman" w:hAnsi="Times New Roman" w:cs="Times New Roman"/>
          <w:iCs/>
          <w:sz w:val="24"/>
          <w:szCs w:val="24"/>
        </w:rPr>
        <w:t xml:space="preserve">, то есть что уже </w:t>
      </w:r>
      <w:r w:rsidRPr="001123A6">
        <w:rPr>
          <w:rFonts w:ascii="Times New Roman" w:hAnsi="Times New Roman" w:cs="Times New Roman"/>
          <w:b/>
          <w:bCs/>
          <w:iCs/>
          <w:sz w:val="24"/>
          <w:szCs w:val="24"/>
        </w:rPr>
        <w:t>из</w:t>
      </w:r>
      <w:r w:rsidRPr="001123A6">
        <w:rPr>
          <w:rFonts w:ascii="Times New Roman" w:hAnsi="Times New Roman" w:cs="Times New Roman"/>
          <w:iCs/>
          <w:sz w:val="24"/>
          <w:szCs w:val="24"/>
        </w:rPr>
        <w:t xml:space="preserve"> жизни, из всех единиц должно выразиться и сложиться, единиц человеческих, чем они должны объединиться всеобъемлюще? Вы знаете ответ на этот вопрос. У нас когда-то было термин Всеединое. Когда единое – это внешне мы объединяемся. Всеединое – и внешним и внутр</w:t>
      </w:r>
      <w:r w:rsidR="006C159B" w:rsidRPr="001123A6">
        <w:rPr>
          <w:rFonts w:ascii="Times New Roman" w:hAnsi="Times New Roman" w:cs="Times New Roman"/>
          <w:iCs/>
          <w:sz w:val="24"/>
          <w:szCs w:val="24"/>
        </w:rPr>
        <w:t>енним. А Всеобъемлющее – это и</w:t>
      </w:r>
      <w:r w:rsidRPr="001123A6">
        <w:rPr>
          <w:rFonts w:ascii="Times New Roman" w:hAnsi="Times New Roman" w:cs="Times New Roman"/>
          <w:iCs/>
          <w:sz w:val="24"/>
          <w:szCs w:val="24"/>
        </w:rPr>
        <w:t>ерархично, ИВДИВно, то есть ещё более глубокое единение, скажем так. Что нас всех объединяет уже как сложившихся единиц людей? ИВДИВО вообще-то.</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Вот это да.</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ИВДИВО увидели? С Огнём, с Синтезом, который каждый из нас вырабатывает, вырабатывает в ИВДИВО-каждого, потом это эманируется, а объединяемся этими всеми эманациями в целом, в ИВДИВО в целом, и Огонь и Синтез ИВДИВО, Огонь… Я бы сказала, знаете, может даже не ИВДИВО, а Цивилизация. Если смотреть с </w:t>
      </w:r>
      <w:r w:rsidR="00D6451A" w:rsidRPr="001123A6">
        <w:rPr>
          <w:rFonts w:ascii="Times New Roman" w:hAnsi="Times New Roman" w:cs="Times New Roman"/>
          <w:iCs/>
          <w:sz w:val="24"/>
          <w:szCs w:val="24"/>
        </w:rPr>
        <w:t>точки зрения м</w:t>
      </w:r>
      <w:r w:rsidRPr="001123A6">
        <w:rPr>
          <w:rFonts w:ascii="Times New Roman" w:hAnsi="Times New Roman" w:cs="Times New Roman"/>
          <w:iCs/>
          <w:sz w:val="24"/>
          <w:szCs w:val="24"/>
        </w:rPr>
        <w:t>атерии</w:t>
      </w:r>
      <w:r w:rsidR="00D6451A" w:rsidRPr="001123A6">
        <w:rPr>
          <w:rFonts w:ascii="Times New Roman" w:hAnsi="Times New Roman" w:cs="Times New Roman"/>
          <w:iCs/>
          <w:sz w:val="24"/>
          <w:szCs w:val="24"/>
        </w:rPr>
        <w:t xml:space="preserve"> –</w:t>
      </w:r>
      <w:r w:rsidRPr="001123A6">
        <w:rPr>
          <w:rFonts w:ascii="Times New Roman" w:hAnsi="Times New Roman" w:cs="Times New Roman"/>
          <w:iCs/>
          <w:sz w:val="24"/>
          <w:szCs w:val="24"/>
        </w:rPr>
        <w:t xml:space="preserve"> </w:t>
      </w:r>
      <w:r w:rsidR="00D6451A" w:rsidRPr="001123A6">
        <w:rPr>
          <w:rFonts w:ascii="Times New Roman" w:hAnsi="Times New Roman" w:cs="Times New Roman"/>
          <w:iCs/>
          <w:sz w:val="24"/>
          <w:szCs w:val="24"/>
        </w:rPr>
        <w:t>к</w:t>
      </w:r>
      <w:r w:rsidRPr="001123A6">
        <w:rPr>
          <w:rFonts w:ascii="Times New Roman" w:hAnsi="Times New Roman" w:cs="Times New Roman"/>
          <w:iCs/>
          <w:sz w:val="24"/>
          <w:szCs w:val="24"/>
        </w:rPr>
        <w:t xml:space="preserve">ак самая вершинная форма коллективной организации людей – Цивилизация. И от того, как… То, что ИВДИВО – это понятие сейчас абстрактное, оно нас уведёт непонятно куда, мы его не знаем ещё.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вот Цивилизация – это по словарям вид движения материи. И Цивилизация – это то, что о</w:t>
      </w:r>
      <w:r w:rsidR="00D6451A" w:rsidRPr="001123A6">
        <w:rPr>
          <w:rFonts w:ascii="Times New Roman" w:hAnsi="Times New Roman" w:cs="Times New Roman"/>
          <w:iCs/>
          <w:sz w:val="24"/>
          <w:szCs w:val="24"/>
        </w:rPr>
        <w:t>бъединяет людей, движет, некий П</w:t>
      </w:r>
      <w:r w:rsidRPr="001123A6">
        <w:rPr>
          <w:rFonts w:ascii="Times New Roman" w:hAnsi="Times New Roman" w:cs="Times New Roman"/>
          <w:iCs/>
          <w:sz w:val="24"/>
          <w:szCs w:val="24"/>
        </w:rPr>
        <w:t xml:space="preserve">лан Отца, допустим, который реализуется, конкретно уже чем-то выражается. Это качество материи, между нами. Это множественность материи между нами, если вспомнить, что мы Метагалактические люди, и мы должны не только Душою объединяться, а всеми видами материи и Частями, да? в выражении Отца. Это характер отношений, который должен быть Человеческим минимально или Субъектным 16-ричным даже, да? Вот. То есть, </w:t>
      </w:r>
      <w:r w:rsidRPr="001123A6">
        <w:rPr>
          <w:rFonts w:ascii="Times New Roman" w:hAnsi="Times New Roman" w:cs="Times New Roman"/>
          <w:bCs/>
          <w:iCs/>
          <w:sz w:val="24"/>
          <w:szCs w:val="24"/>
        </w:rPr>
        <w:t>что нас объединять должно</w:t>
      </w:r>
      <w:r w:rsidRPr="001123A6">
        <w:rPr>
          <w:rFonts w:ascii="Times New Roman" w:hAnsi="Times New Roman" w:cs="Times New Roman"/>
          <w:iCs/>
          <w:sz w:val="24"/>
          <w:szCs w:val="24"/>
        </w:rPr>
        <w:t>. Вот это Всеобъемлюще. И здесь мы уже начинаем понимать, а куда мы развиваемся. Если первые четыре пункта отстраивали восприятие Человека, то следующие четыре говорят о том, а куда же мы движемся в развитии вообще-то. Увидели? В идеале у н</w:t>
      </w:r>
      <w:r w:rsidR="00F10CC9" w:rsidRPr="001123A6">
        <w:rPr>
          <w:rFonts w:ascii="Times New Roman" w:hAnsi="Times New Roman" w:cs="Times New Roman"/>
          <w:iCs/>
          <w:sz w:val="24"/>
          <w:szCs w:val="24"/>
        </w:rPr>
        <w:t>ас в Парадигме должно быть 16</w:t>
      </w:r>
      <w:r w:rsidRPr="001123A6">
        <w:rPr>
          <w:rFonts w:ascii="Times New Roman" w:hAnsi="Times New Roman" w:cs="Times New Roman"/>
          <w:iCs/>
          <w:sz w:val="24"/>
          <w:szCs w:val="24"/>
        </w:rPr>
        <w:t xml:space="preserve"> пунктов</w:t>
      </w:r>
      <w:r w:rsidR="00F10CC9" w:rsidRPr="001123A6">
        <w:rPr>
          <w:rFonts w:ascii="Times New Roman" w:hAnsi="Times New Roman" w:cs="Times New Roman"/>
          <w:iCs/>
          <w:sz w:val="24"/>
          <w:szCs w:val="24"/>
        </w:rPr>
        <w:t>, а пока восемь</w:t>
      </w:r>
      <w:r w:rsidRPr="001123A6">
        <w:rPr>
          <w:rFonts w:ascii="Times New Roman" w:hAnsi="Times New Roman" w:cs="Times New Roman"/>
          <w:iCs/>
          <w:sz w:val="24"/>
          <w:szCs w:val="24"/>
        </w:rPr>
        <w:t xml:space="preserve">.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вот чтобы двигаться, в целом Человек коллективное существо, не может без других людей развиваться, значит мы должны именно искать вот этот, то, что нас объединяет, и от того, как мы единяемся, так потом и развиваемся. Понимаете? Если не объединяемся, мы не развиваемся. Единение необходимо для эффективного роста и развития. Человек одиночка будет развиваться только природно и не более того. То, что уже включаясь в социум, в общество, дальше выше в Империю, в Цивилизацию, он что? Уже объединяется и учитывает то, что применили, наработали другие люди. Опирается на это, не изобретая велосипед. Это увидели? Я бы сюда поставила Цивилизацию. Только такую, Метагалактическую Цивилизацию. Ладно, проехали. </w:t>
      </w:r>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pStyle w:val="2"/>
        <w:spacing w:before="0" w:line="240" w:lineRule="auto"/>
        <w:ind w:firstLine="567"/>
        <w:jc w:val="both"/>
        <w:rPr>
          <w:rFonts w:ascii="Times New Roman" w:hAnsi="Times New Roman" w:cs="Times New Roman"/>
          <w:b/>
          <w:bCs/>
          <w:iCs/>
          <w:color w:val="auto"/>
          <w:sz w:val="24"/>
          <w:szCs w:val="24"/>
        </w:rPr>
      </w:pPr>
      <w:bookmarkStart w:id="80" w:name="_Toc141142917"/>
      <w:r w:rsidRPr="001123A6">
        <w:rPr>
          <w:rFonts w:ascii="Times New Roman" w:hAnsi="Times New Roman" w:cs="Times New Roman"/>
          <w:b/>
          <w:bCs/>
          <w:iCs/>
          <w:color w:val="auto"/>
          <w:sz w:val="24"/>
          <w:szCs w:val="24"/>
        </w:rPr>
        <w:t>6. Несоизмеримое. Иерархичное</w:t>
      </w:r>
      <w:bookmarkEnd w:id="80"/>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D6451A"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Следующее, </w:t>
      </w:r>
      <w:r w:rsidRPr="001123A6">
        <w:rPr>
          <w:rFonts w:ascii="Times New Roman" w:hAnsi="Times New Roman" w:cs="Times New Roman"/>
          <w:b/>
          <w:iCs/>
          <w:sz w:val="24"/>
          <w:szCs w:val="24"/>
        </w:rPr>
        <w:t>Несоизмеримое</w:t>
      </w:r>
      <w:r w:rsidRPr="001123A6">
        <w:rPr>
          <w:rFonts w:ascii="Times New Roman" w:hAnsi="Times New Roman" w:cs="Times New Roman"/>
          <w:iCs/>
          <w:sz w:val="24"/>
          <w:szCs w:val="24"/>
        </w:rPr>
        <w:t xml:space="preserve">. Или второе название этого шестого пункта – называется </w:t>
      </w:r>
      <w:r w:rsidRPr="001123A6">
        <w:rPr>
          <w:rFonts w:ascii="Times New Roman" w:hAnsi="Times New Roman" w:cs="Times New Roman"/>
          <w:b/>
          <w:iCs/>
          <w:sz w:val="24"/>
          <w:szCs w:val="24"/>
        </w:rPr>
        <w:t>Иерархичное</w:t>
      </w:r>
      <w:r w:rsidRPr="001123A6">
        <w:rPr>
          <w:rFonts w:ascii="Times New Roman" w:hAnsi="Times New Roman" w:cs="Times New Roman"/>
          <w:iCs/>
          <w:sz w:val="24"/>
          <w:szCs w:val="24"/>
        </w:rPr>
        <w:t xml:space="preserve">. То есть, когда мы говорим о том, что мы должны единяться, мы все разные, да, и вот опять сложность возникает, как объединяться? А тем, что общее, между нами. Если у нас в Материи есть что-то общее, ну допустим, два супруга, много чего общего, семья объединяет, дети объединяют, задачи допустим объединяют. Вот, здесь проще рассмотреть. А если вообще всё человечество и большинство людей конкретно с ними на знакомы допустим? Как это объединяться? Значит, что общее между нами объединяет нас, самый высокий вариант – Изначально Вышестоящий Отец, когда </w:t>
      </w:r>
      <w:r w:rsidRPr="001123A6">
        <w:rPr>
          <w:rFonts w:ascii="Times New Roman" w:hAnsi="Times New Roman" w:cs="Times New Roman"/>
          <w:b/>
          <w:bCs/>
          <w:iCs/>
          <w:sz w:val="24"/>
          <w:szCs w:val="24"/>
        </w:rPr>
        <w:t>ты</w:t>
      </w:r>
      <w:r w:rsidRPr="001123A6">
        <w:rPr>
          <w:rFonts w:ascii="Times New Roman" w:hAnsi="Times New Roman" w:cs="Times New Roman"/>
          <w:iCs/>
          <w:sz w:val="24"/>
          <w:szCs w:val="24"/>
        </w:rPr>
        <w:t>, вот в двух направлениях един, с От</w:t>
      </w:r>
      <w:r w:rsidR="00D6451A" w:rsidRPr="001123A6">
        <w:rPr>
          <w:rFonts w:ascii="Times New Roman" w:hAnsi="Times New Roman" w:cs="Times New Roman"/>
          <w:iCs/>
          <w:sz w:val="24"/>
          <w:szCs w:val="24"/>
        </w:rPr>
        <w:t>цом, ты лично, как Е</w:t>
      </w:r>
      <w:r w:rsidRPr="001123A6">
        <w:rPr>
          <w:rFonts w:ascii="Times New Roman" w:hAnsi="Times New Roman" w:cs="Times New Roman"/>
          <w:iCs/>
          <w:sz w:val="24"/>
          <w:szCs w:val="24"/>
        </w:rPr>
        <w:t>диница, только лично один на один, а пото</w:t>
      </w:r>
      <w:r w:rsidR="00D6451A" w:rsidRPr="001123A6">
        <w:rPr>
          <w:rFonts w:ascii="Times New Roman" w:hAnsi="Times New Roman" w:cs="Times New Roman"/>
          <w:iCs/>
          <w:sz w:val="24"/>
          <w:szCs w:val="24"/>
        </w:rPr>
        <w:t>м со всеми вот этим Огнём Отца п</w:t>
      </w:r>
      <w:r w:rsidRPr="001123A6">
        <w:rPr>
          <w:rFonts w:ascii="Times New Roman" w:hAnsi="Times New Roman" w:cs="Times New Roman"/>
          <w:iCs/>
          <w:sz w:val="24"/>
          <w:szCs w:val="24"/>
        </w:rPr>
        <w:t xml:space="preserve">олучается. </w:t>
      </w:r>
    </w:p>
    <w:p w:rsidR="00D6451A"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Но дело в том, что </w:t>
      </w:r>
      <w:r w:rsidRPr="001123A6">
        <w:rPr>
          <w:rFonts w:ascii="Times New Roman" w:hAnsi="Times New Roman" w:cs="Times New Roman"/>
          <w:b/>
          <w:iCs/>
          <w:sz w:val="24"/>
          <w:szCs w:val="24"/>
        </w:rPr>
        <w:t>мы-то разноуровневые по своему развитию</w:t>
      </w:r>
      <w:r w:rsidRPr="001123A6">
        <w:rPr>
          <w:rFonts w:ascii="Times New Roman" w:hAnsi="Times New Roman" w:cs="Times New Roman"/>
          <w:iCs/>
          <w:sz w:val="24"/>
          <w:szCs w:val="24"/>
        </w:rPr>
        <w:t xml:space="preserve">. И вообще не по уровням развития, а </w:t>
      </w:r>
      <w:r w:rsidRPr="001123A6">
        <w:rPr>
          <w:rFonts w:ascii="Times New Roman" w:hAnsi="Times New Roman" w:cs="Times New Roman"/>
          <w:b/>
          <w:iCs/>
          <w:sz w:val="24"/>
          <w:szCs w:val="24"/>
        </w:rPr>
        <w:t>по спецификам развития</w:t>
      </w:r>
      <w:r w:rsidRPr="001123A6">
        <w:rPr>
          <w:rFonts w:ascii="Times New Roman" w:hAnsi="Times New Roman" w:cs="Times New Roman"/>
          <w:iCs/>
          <w:sz w:val="24"/>
          <w:szCs w:val="24"/>
        </w:rPr>
        <w:t>, очень разные получаются. Значит</w:t>
      </w:r>
      <w:r w:rsidR="00D6451A"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единением напрямую вот так материально может и не получиться. Материя каждого как ключик к замочку не подходит. Всё равно где-то какие-то есть несовпадения. Как бы мы даже близки и похожи не были, даже у близнецов будет несовпадение. Они Телом из одной клеточки, а Души</w:t>
      </w:r>
      <w:r w:rsidR="00D6451A"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то разные всё равно. И тогда, нужно искать вот это единение в Отце и тогда ты начинаешь понимать вот Иерархизацию, вот, что разными аспектами мы по-разному включаемся в них, или не включаемся. То есть, если я не специалист в своей теме, я туда и не вникну. Но, допустим, в сфере здравоохранения, я могу включиться в неё по каким-то вопросам. И так во всём. </w:t>
      </w:r>
    </w:p>
    <w:p w:rsidR="003B7892"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значит, между людьми должн</w:t>
      </w:r>
      <w:r w:rsidR="00D6451A" w:rsidRPr="001123A6">
        <w:rPr>
          <w:rFonts w:ascii="Times New Roman" w:hAnsi="Times New Roman" w:cs="Times New Roman"/>
          <w:iCs/>
          <w:sz w:val="24"/>
          <w:szCs w:val="24"/>
        </w:rPr>
        <w:t>ы выстроиться Иерархические ещё</w:t>
      </w:r>
      <w:r w:rsidRPr="001123A6">
        <w:rPr>
          <w:rFonts w:ascii="Times New Roman" w:hAnsi="Times New Roman" w:cs="Times New Roman"/>
          <w:iCs/>
          <w:sz w:val="24"/>
          <w:szCs w:val="24"/>
        </w:rPr>
        <w:t xml:space="preserve"> кроме в целом единения, ещё Иерархические Горизонты, объединяющие нас, различающие нас, группирующие нас по разным задачам деятельности, как разных специалистов, с разной подготовкой. Но для какой-то деятельности люди собираются с уже подготовкой соответствующей, например, с дипломом врача, чтобы лечить в сфере медицины. Понимаете? Для другой деятельности нужны другие люди с другой подготовкой, с другими какими-то устремлениями, внутренним миром. Например, врачи не могут быть людьми корыстными, они не выдержат служения в этой сфере. И те, кто с такими внутренними накоплени</w:t>
      </w:r>
      <w:r w:rsidR="00D6451A" w:rsidRPr="001123A6">
        <w:rPr>
          <w:rFonts w:ascii="Times New Roman" w:hAnsi="Times New Roman" w:cs="Times New Roman"/>
          <w:iCs/>
          <w:sz w:val="24"/>
          <w:szCs w:val="24"/>
        </w:rPr>
        <w:t xml:space="preserve">ями приходил, они не понимали </w:t>
      </w:r>
      <w:r w:rsidR="003B7892" w:rsidRPr="001123A6">
        <w:rPr>
          <w:rFonts w:ascii="Times New Roman" w:hAnsi="Times New Roman" w:cs="Times New Roman"/>
          <w:iCs/>
          <w:sz w:val="24"/>
          <w:szCs w:val="24"/>
        </w:rPr>
        <w:t>«</w:t>
      </w:r>
      <w:r w:rsidR="00D6451A" w:rsidRPr="001123A6">
        <w:rPr>
          <w:rFonts w:ascii="Times New Roman" w:hAnsi="Times New Roman" w:cs="Times New Roman"/>
          <w:iCs/>
          <w:sz w:val="24"/>
          <w:szCs w:val="24"/>
        </w:rPr>
        <w:t xml:space="preserve">на </w:t>
      </w:r>
      <w:r w:rsidRPr="001123A6">
        <w:rPr>
          <w:rFonts w:ascii="Times New Roman" w:hAnsi="Times New Roman" w:cs="Times New Roman"/>
          <w:iCs/>
          <w:sz w:val="24"/>
          <w:szCs w:val="24"/>
        </w:rPr>
        <w:t>фига я должен пахать сверх своей смены, если мне за это не платят</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 А н</w:t>
      </w:r>
      <w:r w:rsidR="003B7892" w:rsidRPr="001123A6">
        <w:rPr>
          <w:rFonts w:ascii="Times New Roman" w:hAnsi="Times New Roman" w:cs="Times New Roman"/>
          <w:iCs/>
          <w:sz w:val="24"/>
          <w:szCs w:val="24"/>
        </w:rPr>
        <w:t>а этом строится медицина, это не сфера услуг</w:t>
      </w:r>
      <w:r w:rsidRPr="001123A6">
        <w:rPr>
          <w:rFonts w:ascii="Times New Roman" w:hAnsi="Times New Roman" w:cs="Times New Roman"/>
          <w:iCs/>
          <w:sz w:val="24"/>
          <w:szCs w:val="24"/>
        </w:rPr>
        <w:t xml:space="preserve"> </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ты мне – я тебе</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оттарабанил до пяти вечера, получил зарплату и ушёл спокойно и не думаешь о своём деле. Это очень поверхностное отношение. А врач – это </w:t>
      </w:r>
      <w:r w:rsidRPr="001123A6">
        <w:rPr>
          <w:rFonts w:ascii="Times New Roman" w:hAnsi="Times New Roman" w:cs="Times New Roman"/>
          <w:b/>
          <w:bCs/>
          <w:iCs/>
          <w:sz w:val="24"/>
          <w:szCs w:val="24"/>
        </w:rPr>
        <w:t>Служащий</w:t>
      </w:r>
      <w:r w:rsidRPr="001123A6">
        <w:rPr>
          <w:rFonts w:ascii="Times New Roman" w:hAnsi="Times New Roman" w:cs="Times New Roman"/>
          <w:iCs/>
          <w:sz w:val="24"/>
          <w:szCs w:val="24"/>
        </w:rPr>
        <w:t xml:space="preserve">, и он ведёт </w:t>
      </w:r>
      <w:r w:rsidR="003B7892" w:rsidRPr="001123A6">
        <w:rPr>
          <w:rFonts w:ascii="Times New Roman" w:hAnsi="Times New Roman" w:cs="Times New Roman"/>
          <w:b/>
          <w:bCs/>
          <w:iCs/>
          <w:sz w:val="24"/>
          <w:szCs w:val="24"/>
        </w:rPr>
        <w:t>Д</w:t>
      </w:r>
      <w:r w:rsidRPr="001123A6">
        <w:rPr>
          <w:rFonts w:ascii="Times New Roman" w:hAnsi="Times New Roman" w:cs="Times New Roman"/>
          <w:b/>
          <w:bCs/>
          <w:iCs/>
          <w:sz w:val="24"/>
          <w:szCs w:val="24"/>
        </w:rPr>
        <w:t>ело</w:t>
      </w:r>
      <w:r w:rsidRPr="001123A6">
        <w:rPr>
          <w:rFonts w:ascii="Times New Roman" w:hAnsi="Times New Roman" w:cs="Times New Roman"/>
          <w:iCs/>
          <w:sz w:val="24"/>
          <w:szCs w:val="24"/>
        </w:rPr>
        <w:t xml:space="preserve">, а не отрабатывает время и зарплату. Понимаете разницу? Хотя и время, и зарплата тоже как-то регламентируются, но это не главное становится. </w:t>
      </w:r>
    </w:p>
    <w:p w:rsidR="003B7892"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когда ты соглашаешься с этим, твой Внутренний Мир, вот он созрел для такой работы. И тогда можно и на сутки остаться</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и товарища заболевшего заменить, и у тебя нет противоречий, распри с этим. Это специфическая подготовка внутренняя для когорты врачей, работающих в медицине. И вот так они подбираются по таким показателям.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 каждой профессии свои какие-то должны быть специфики. А теперь ещё добавьте вертикаль – Посвящённые между собой должны объединяться, Служащие. Единство Посвящённых сейчас уже офизичивается, экст</w:t>
      </w:r>
      <w:r w:rsidR="003B7892" w:rsidRPr="001123A6">
        <w:rPr>
          <w:rFonts w:ascii="Times New Roman" w:hAnsi="Times New Roman" w:cs="Times New Roman"/>
          <w:iCs/>
          <w:sz w:val="24"/>
          <w:szCs w:val="24"/>
        </w:rPr>
        <w:t>е</w:t>
      </w:r>
      <w:r w:rsidRPr="001123A6">
        <w:rPr>
          <w:rFonts w:ascii="Times New Roman" w:hAnsi="Times New Roman" w:cs="Times New Roman"/>
          <w:iCs/>
          <w:sz w:val="24"/>
          <w:szCs w:val="24"/>
        </w:rPr>
        <w:t xml:space="preserve">рнализируется на самом деле вон Парламентом. Вот. И так вот по каждой… По всей 16-рице Субъекта. Или по видам Человека. Мы как-то всё равно ищем объединения. Согласны? И это называется, вот такое восприятие окружающей ситуации, оно должно учитывать единство всех, но единство какое-то конкретное, </w:t>
      </w:r>
      <w:r w:rsidRPr="001123A6">
        <w:rPr>
          <w:rFonts w:ascii="Times New Roman" w:hAnsi="Times New Roman" w:cs="Times New Roman"/>
          <w:b/>
          <w:bCs/>
          <w:iCs/>
          <w:sz w:val="24"/>
          <w:szCs w:val="24"/>
        </w:rPr>
        <w:t>чем ты именно</w:t>
      </w:r>
      <w:r w:rsidRPr="001123A6">
        <w:rPr>
          <w:rFonts w:ascii="Times New Roman" w:hAnsi="Times New Roman" w:cs="Times New Roman"/>
          <w:iCs/>
          <w:sz w:val="24"/>
          <w:szCs w:val="24"/>
        </w:rPr>
        <w:t xml:space="preserve"> единяешься с другими людьми, в какой теме общей ты находишься, и можешь ли ты быть в этой теме?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 контекст.</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Поэтому, если у нас кто-то сидит на Совете по-</w:t>
      </w:r>
      <w:r w:rsidR="003B7892" w:rsidRPr="001123A6">
        <w:rPr>
          <w:rFonts w:ascii="Times New Roman" w:hAnsi="Times New Roman" w:cs="Times New Roman"/>
          <w:iCs/>
          <w:sz w:val="24"/>
          <w:szCs w:val="24"/>
        </w:rPr>
        <w:t>ч</w:t>
      </w:r>
      <w:r w:rsidRPr="001123A6">
        <w:rPr>
          <w:rFonts w:ascii="Times New Roman" w:hAnsi="Times New Roman" w:cs="Times New Roman"/>
          <w:iCs/>
          <w:sz w:val="24"/>
          <w:szCs w:val="24"/>
        </w:rPr>
        <w:t>еловечески, он не исполняет вот эту задачу объединиться с другими коллегами-Аватарами, хотя наделён эти</w:t>
      </w:r>
      <w:r w:rsidR="003B7892" w:rsidRPr="001123A6">
        <w:rPr>
          <w:rFonts w:ascii="Times New Roman" w:hAnsi="Times New Roman" w:cs="Times New Roman"/>
          <w:iCs/>
          <w:sz w:val="24"/>
          <w:szCs w:val="24"/>
        </w:rPr>
        <w:t>м</w:t>
      </w:r>
      <w:r w:rsidRPr="001123A6">
        <w:rPr>
          <w:rFonts w:ascii="Times New Roman" w:hAnsi="Times New Roman" w:cs="Times New Roman"/>
          <w:iCs/>
          <w:sz w:val="24"/>
          <w:szCs w:val="24"/>
        </w:rPr>
        <w:t xml:space="preserve"> Огнём и Синтезом, </w:t>
      </w:r>
      <w:r w:rsidRPr="001123A6">
        <w:rPr>
          <w:rFonts w:ascii="Times New Roman" w:hAnsi="Times New Roman" w:cs="Times New Roman"/>
          <w:iCs/>
          <w:sz w:val="24"/>
          <w:szCs w:val="24"/>
        </w:rPr>
        <w:lastRenderedPageBreak/>
        <w:t xml:space="preserve">да, он просто в этот момент не исполняет это, у него другое состояние. Он весь в мыслях, выключил утюг дома или нет. Или на ногу кто-то наступил в общественном транспорте, она болит, и сидишь, вот сволочь, наступил. Вот. И ты всё, ты уже не Аватар. Ты в Человеческом состоянии, понимаете? Вот это вот Иерархичность, Иерархизация должна как деятельность присутствовать у нас обязательно в любом деле.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Вот этот шестой пункт он даёт Взгляд на то, насколько ты можешь войти в команду и объединиться. Потому что вот входить в команду надо, нужно рассчитывать не только на свои возможности, ещё планировать это командной работой, что каждый в команде как-то дополняет друг друга и усиливает вообще работу. Это будет… И Аватаров в том числе касается. Поэтому Всеобъемлющее и Несоизмеримое, то, что Нестыкуемое называется, но это нужно стыковать, вот.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То есть, вот этот момент, когда нет умения переключаться там, ну, как сказали, из Человеческих вопросов, и невозможность войти вот в то, что нужно, это вот как натренированность, это в чём тут вопрос, вот, чтобы. Это…</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Вот именно переключаться, знаешь, мерой своей подготовки включаться в дело. Наверное, то, о чём мы с Н. сейчас говорили.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Но это выбор Человека, решение.</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Конечно. Свобод…</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Нет, имеется ввиду, Человек всё-таки пришёл на Совет, да, а мучаются вопросами там другими.</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Ну, подскажите этому Человеку, ты включись, возожгись, вот чё сидишь. И Человек этот не должен негативно – «ты чё ты меня тут строишь». Это ж вообще позиция другая, да.</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как раз вопрос тонкости, различения…</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Это может какая-то культура, как сказать, вот сейчас…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Вот из-за этого, и будет вырастать и Культура, а Культура – она минимум Тонкая должна быть. На самом деле она сейчас Синтезная, но Тонкость не отменится. Вот когда ты, слыша замечание…</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…наделённым…</w:t>
      </w:r>
    </w:p>
    <w:p w:rsidR="003B7892"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 слыша замечание к себе, включаешься сначала в общую работу, а потом смотришь почему это замечание вдруг возникло, а не спонтанно на природных рефлексах, вот знаете, привык ты «чё ты там», вот так вот дёргаться, реагировать негативно на замечания, ну у многих такие привычки есть. Вот или наоборот подминаться, да, вот бояться, закрываться от этих замечаний, а не адекватно так, достойно реагировать. И вот такие вот реакции они мешают нам правильно встроиться. </w:t>
      </w:r>
    </w:p>
    <w:p w:rsidR="003B7892"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 есть, замечание – оно ж тоже не просто так возникает, поэтому</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его слушая, ты сначала подумай, посоображай, Интеллектом поработай, но Интеллектом здесь будем маловато. Вот попроживай телесно, вот в общем насколько это замечание правомочно, ведь могут и тебя дёргать неправильно, а могут правильно сделать замечание, а как это определить? Пока ты не встроишься в Общее Дело ты где, ты что сюда пришёл то? Ты это не определишь. А это Всеобъемлющее должно сработать, причём ты вот все эти четыре позиции должен в себе отстроить, ты как единица выражения Отца должен быть. А потом уже встроишься правильно иерархично, ты как кто встраиваешься в команду? Сначала просто встраиваешься, а потом как кто?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Вот этот пункт здесь очень важен</w:t>
      </w:r>
      <w:r w:rsidR="003B7892"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3B7892" w:rsidRPr="001123A6">
        <w:rPr>
          <w:rFonts w:ascii="Times New Roman" w:hAnsi="Times New Roman" w:cs="Times New Roman"/>
          <w:iCs/>
          <w:sz w:val="24"/>
          <w:szCs w:val="24"/>
        </w:rPr>
        <w:t>ч</w:t>
      </w:r>
      <w:r w:rsidRPr="001123A6">
        <w:rPr>
          <w:rFonts w:ascii="Times New Roman" w:hAnsi="Times New Roman" w:cs="Times New Roman"/>
          <w:iCs/>
          <w:sz w:val="24"/>
          <w:szCs w:val="24"/>
        </w:rPr>
        <w:t xml:space="preserve">тобы вот считывать ситуацию. Вот смотрите, Интеллект считывает ситуацию, как проходит Совет, но ведь каждый считывает по-своему. И то, что мы сейчас нарабатываем, это для того, чтобы мы </w:t>
      </w:r>
      <w:r w:rsidRPr="001123A6">
        <w:rPr>
          <w:rFonts w:ascii="Times New Roman" w:hAnsi="Times New Roman" w:cs="Times New Roman"/>
          <w:b/>
          <w:bCs/>
          <w:iCs/>
          <w:sz w:val="24"/>
          <w:szCs w:val="24"/>
        </w:rPr>
        <w:t>по-Отцовски</w:t>
      </w:r>
      <w:r w:rsidRPr="001123A6">
        <w:rPr>
          <w:rFonts w:ascii="Times New Roman" w:hAnsi="Times New Roman" w:cs="Times New Roman"/>
          <w:iCs/>
          <w:sz w:val="24"/>
          <w:szCs w:val="24"/>
        </w:rPr>
        <w:t xml:space="preserve">, как он закладывает Парадигмально из Учения Синтеза, отстраивали свою позицию работы на Совете. И отстраивали то, на что опираться должен Интеллект в том числе. На самом деле, любая Часть, но в данном случае Интеллект. Увидели? Ну, и в целом, Компетентный. Поэтому это вот важно. </w:t>
      </w:r>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9C658A" w:rsidRPr="001123A6" w:rsidRDefault="009C658A" w:rsidP="0054253E">
      <w:pPr>
        <w:spacing w:after="0" w:line="240" w:lineRule="auto"/>
        <w:ind w:firstLine="567"/>
        <w:jc w:val="both"/>
        <w:rPr>
          <w:rFonts w:ascii="Times New Roman" w:hAnsi="Times New Roman" w:cs="Times New Roman"/>
          <w:b/>
          <w:bCs/>
          <w:iCs/>
          <w:sz w:val="24"/>
          <w:szCs w:val="24"/>
        </w:rPr>
      </w:pPr>
    </w:p>
    <w:p w:rsidR="003342A3" w:rsidRPr="001123A6" w:rsidRDefault="003342A3" w:rsidP="0054253E">
      <w:pPr>
        <w:pStyle w:val="2"/>
        <w:spacing w:before="0" w:line="240" w:lineRule="auto"/>
        <w:ind w:firstLine="567"/>
        <w:jc w:val="both"/>
        <w:rPr>
          <w:rFonts w:ascii="Times New Roman" w:hAnsi="Times New Roman" w:cs="Times New Roman"/>
          <w:b/>
          <w:bCs/>
          <w:iCs/>
          <w:color w:val="auto"/>
          <w:sz w:val="24"/>
          <w:szCs w:val="24"/>
        </w:rPr>
      </w:pPr>
      <w:bookmarkStart w:id="81" w:name="_Toc141142918"/>
      <w:r w:rsidRPr="001123A6">
        <w:rPr>
          <w:rFonts w:ascii="Times New Roman" w:hAnsi="Times New Roman" w:cs="Times New Roman"/>
          <w:b/>
          <w:bCs/>
          <w:iCs/>
          <w:color w:val="auto"/>
          <w:sz w:val="24"/>
          <w:szCs w:val="24"/>
        </w:rPr>
        <w:lastRenderedPageBreak/>
        <w:t>7. Синтезное</w:t>
      </w:r>
      <w:bookmarkEnd w:id="81"/>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ещё два важных пункта.</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Седьмой – это Синтезное. Но это фактически, знаете, как, в каком Синтезе ты находишься сейчас, и находишься ли? В каком Синтезировании себя ты сейчас находишься? Понимаете, на что ты перестраиваешься сейчас? Вот это очень важный пункт, почему? Потому что умение себя мгновенно сразу пересинтезировать, то есть раз и изменить позицию, у тебя должна быть готовность на это. То есть, ты должен допустить, что… И увидеть даже, что у тебя Позиция иногда не соответствует мероприятию. Согласны? </w:t>
      </w:r>
    </w:p>
    <w:p w:rsidR="003342A3" w:rsidRPr="001123A6" w:rsidRDefault="006C159B"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w:t>
      </w:r>
      <w:r w:rsidR="003342A3" w:rsidRPr="001123A6">
        <w:rPr>
          <w:rFonts w:ascii="Times New Roman" w:hAnsi="Times New Roman" w:cs="Times New Roman"/>
          <w:i/>
          <w:iCs/>
          <w:sz w:val="24"/>
          <w:szCs w:val="24"/>
        </w:rPr>
        <w:t>Да.</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Согласны. И вот уметь себя пересинтезировать, и вот в какой Синтезности ты находишься – это на что ты сейчас себя Синтезируешь. Если ты об утюге думаешь, ты в этом вообще не участвуешь в Синтезе. Если ты там о ком-то и так далее, то есть вообще выпадаешь мыслями, чувствами, эфирной энергетикой даже, выпадаешь из этой ситуации, значит, ты уже в какой-то мере не участвуешь в этом. И вопрос твоего синтезирования может быть направлен лично на тебя, например, даже если синтезирование складывается. И лично на тебя, ты для себя отстраиваешься, думаешь только о себе, являешь себя, отвечаешь за себя, но при этом нет команды. Это не выше Четвёртого Пункта получается.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 Соучастие в команде. …Вот именно участие… Соучастие в команде Огнём Отца, то есть отстройка должна быть. Ну прежде это должно быть не на Совете, а пред Советом.</w:t>
      </w:r>
    </w:p>
    <w:p w:rsidR="00CB23FB"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Согласна, я как раз хотела сейчас пример перевести, что мы бра… Взяли частный случай примера на Совете, а вот сейчас спроецируйте вот это вот соучастливость, изменчивость, синтезирование себя на Человечество, как люди должны соорганизовываться по Парадигме между собой. </w:t>
      </w:r>
      <w:r w:rsidRPr="001123A6">
        <w:rPr>
          <w:rFonts w:ascii="Times New Roman" w:hAnsi="Times New Roman" w:cs="Times New Roman"/>
          <w:b/>
          <w:bCs/>
          <w:iCs/>
          <w:sz w:val="24"/>
          <w:szCs w:val="24"/>
        </w:rPr>
        <w:t>Очень</w:t>
      </w:r>
      <w:r w:rsidRPr="001123A6">
        <w:rPr>
          <w:rFonts w:ascii="Times New Roman" w:hAnsi="Times New Roman" w:cs="Times New Roman"/>
          <w:iCs/>
          <w:sz w:val="24"/>
          <w:szCs w:val="24"/>
        </w:rPr>
        <w:t xml:space="preserve"> недоработанные ситуации, у многих людей вообще </w:t>
      </w:r>
      <w:r w:rsidRPr="001123A6">
        <w:rPr>
          <w:rFonts w:ascii="Times New Roman" w:hAnsi="Times New Roman" w:cs="Times New Roman"/>
          <w:b/>
          <w:bCs/>
          <w:iCs/>
          <w:sz w:val="24"/>
          <w:szCs w:val="24"/>
        </w:rPr>
        <w:t>понятия</w:t>
      </w:r>
      <w:r w:rsidRPr="001123A6">
        <w:rPr>
          <w:rFonts w:ascii="Times New Roman" w:hAnsi="Times New Roman" w:cs="Times New Roman"/>
          <w:iCs/>
          <w:sz w:val="24"/>
          <w:szCs w:val="24"/>
        </w:rPr>
        <w:t xml:space="preserve"> нет, что нужно по каким-то Стандартам, Законам, Правилам, между собой общаться, просто общаться. У некоторых людей вообще позиция </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а я вот такой, я вот себя несу, мне плевать</w:t>
      </w:r>
      <w:r w:rsidR="00CB23FB" w:rsidRPr="001123A6">
        <w:rPr>
          <w:rFonts w:ascii="Times New Roman" w:hAnsi="Times New Roman" w:cs="Times New Roman"/>
          <w:iCs/>
          <w:sz w:val="24"/>
          <w:szCs w:val="24"/>
        </w:rPr>
        <w:t>, кто там обо мне что думает.</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М</w:t>
      </w:r>
      <w:r w:rsidRPr="001123A6">
        <w:rPr>
          <w:rFonts w:ascii="Times New Roman" w:hAnsi="Times New Roman" w:cs="Times New Roman"/>
          <w:iCs/>
          <w:sz w:val="24"/>
          <w:szCs w:val="24"/>
        </w:rPr>
        <w:t>не плевать</w:t>
      </w:r>
      <w:r w:rsidR="00CB23FB" w:rsidRPr="001123A6">
        <w:rPr>
          <w:rFonts w:ascii="Times New Roman" w:hAnsi="Times New Roman" w:cs="Times New Roman"/>
          <w:iCs/>
          <w:sz w:val="24"/>
          <w:szCs w:val="24"/>
        </w:rPr>
        <w:t>, что вокруг меня будет.</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Я</w:t>
      </w:r>
      <w:r w:rsidRPr="001123A6">
        <w:rPr>
          <w:rFonts w:ascii="Times New Roman" w:hAnsi="Times New Roman" w:cs="Times New Roman"/>
          <w:iCs/>
          <w:sz w:val="24"/>
          <w:szCs w:val="24"/>
        </w:rPr>
        <w:t xml:space="preserve"> вот тут матом ругаюсь и мне плевать, что это слышат дети</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Э</w:t>
      </w:r>
      <w:r w:rsidRPr="001123A6">
        <w:rPr>
          <w:rFonts w:ascii="Times New Roman" w:hAnsi="Times New Roman" w:cs="Times New Roman"/>
          <w:iCs/>
          <w:sz w:val="24"/>
          <w:szCs w:val="24"/>
        </w:rPr>
        <w:t xml:space="preserve">то уже частные примеры привожу. </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Я тут курю на всех, мне плевать, что беременная рядом дышит, а я имею право курить</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p>
    <w:p w:rsidR="00CB23FB"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Это как у нас с прививками было</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«А</w:t>
      </w:r>
      <w:r w:rsidRPr="001123A6">
        <w:rPr>
          <w:rFonts w:ascii="Times New Roman" w:hAnsi="Times New Roman" w:cs="Times New Roman"/>
          <w:iCs/>
          <w:sz w:val="24"/>
          <w:szCs w:val="24"/>
        </w:rPr>
        <w:t xml:space="preserve"> я имею право не прививаться</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Н</w:t>
      </w:r>
      <w:r w:rsidRPr="001123A6">
        <w:rPr>
          <w:rFonts w:ascii="Times New Roman" w:hAnsi="Times New Roman" w:cs="Times New Roman"/>
          <w:iCs/>
          <w:sz w:val="24"/>
          <w:szCs w:val="24"/>
        </w:rPr>
        <w:t>е прививайся, но ты же заразишь других людей, а они умирают вообще-то. И вот это отсутствие общественного Взгляда, коллективного</w:t>
      </w:r>
      <w:r w:rsidR="00CB23FB" w:rsidRPr="001123A6">
        <w:rPr>
          <w:rFonts w:ascii="Times New Roman" w:hAnsi="Times New Roman" w:cs="Times New Roman"/>
          <w:iCs/>
          <w:sz w:val="24"/>
          <w:szCs w:val="24"/>
        </w:rPr>
        <w:t xml:space="preserve"> –</w:t>
      </w:r>
      <w:r w:rsidRPr="001123A6">
        <w:rPr>
          <w:rFonts w:ascii="Times New Roman" w:hAnsi="Times New Roman" w:cs="Times New Roman"/>
          <w:iCs/>
          <w:sz w:val="24"/>
          <w:szCs w:val="24"/>
        </w:rPr>
        <w:t xml:space="preserve"> это Всеобъемлющее, потом Несоизмеримое, потом и Синтезное, чтобы включиться в то, в чём ты, тебя ещё нет. Вот это как раз проблема нашего Человечества. И так, чтобы вы ещё больше поверили</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Я</w:t>
      </w:r>
      <w:r w:rsidRPr="001123A6">
        <w:rPr>
          <w:rFonts w:ascii="Times New Roman" w:hAnsi="Times New Roman" w:cs="Times New Roman"/>
          <w:iCs/>
          <w:sz w:val="24"/>
          <w:szCs w:val="24"/>
        </w:rPr>
        <w:t xml:space="preserve"> однажды слушала интервью главного врача мос</w:t>
      </w:r>
      <w:r w:rsidR="00CB23FB" w:rsidRPr="001123A6">
        <w:rPr>
          <w:rFonts w:ascii="Times New Roman" w:hAnsi="Times New Roman" w:cs="Times New Roman"/>
          <w:iCs/>
          <w:sz w:val="24"/>
          <w:szCs w:val="24"/>
        </w:rPr>
        <w:t>ковской больницы, по-моему, 52-</w:t>
      </w:r>
      <w:r w:rsidRPr="001123A6">
        <w:rPr>
          <w:rFonts w:ascii="Times New Roman" w:hAnsi="Times New Roman" w:cs="Times New Roman"/>
          <w:iCs/>
          <w:sz w:val="24"/>
          <w:szCs w:val="24"/>
        </w:rPr>
        <w:t xml:space="preserve">я больница, она тоже на </w:t>
      </w:r>
      <w:r w:rsidR="00CB23FB" w:rsidRPr="001123A6">
        <w:rPr>
          <w:rFonts w:ascii="Times New Roman" w:hAnsi="Times New Roman" w:cs="Times New Roman"/>
          <w:iCs/>
          <w:sz w:val="24"/>
          <w:szCs w:val="24"/>
        </w:rPr>
        <w:t>к</w:t>
      </w:r>
      <w:r w:rsidRPr="001123A6">
        <w:rPr>
          <w:rFonts w:ascii="Times New Roman" w:hAnsi="Times New Roman" w:cs="Times New Roman"/>
          <w:iCs/>
          <w:sz w:val="24"/>
          <w:szCs w:val="24"/>
        </w:rPr>
        <w:t>овиде специализировалась, там очень-очень интересная дама руководитель, как блондинка, я не помню её сейчас по имени. Она такие</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знаете</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фундаментальные вещи очень просто показала.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У нашего Человечества нет культуры общения, и главная проблема распространения была в том, что мы думаем только о себе, </w:t>
      </w:r>
      <w:r w:rsidRPr="001123A6">
        <w:rPr>
          <w:rFonts w:ascii="Times New Roman" w:hAnsi="Times New Roman" w:cs="Times New Roman"/>
          <w:b/>
          <w:bCs/>
          <w:iCs/>
          <w:sz w:val="24"/>
          <w:szCs w:val="24"/>
        </w:rPr>
        <w:t>я</w:t>
      </w:r>
      <w:r w:rsidRPr="001123A6">
        <w:rPr>
          <w:rFonts w:ascii="Times New Roman" w:hAnsi="Times New Roman" w:cs="Times New Roman"/>
          <w:iCs/>
          <w:sz w:val="24"/>
          <w:szCs w:val="24"/>
        </w:rPr>
        <w:t xml:space="preserve"> не заболею, но я не думаю о других. Не потому, что я плохой, а просто я не научен этому думанию, я не научен учитывать людей вокруг себя. Это не плохо и не хорошо, эт</w:t>
      </w:r>
      <w:r w:rsidR="00CB23FB" w:rsidRPr="001123A6">
        <w:rPr>
          <w:rFonts w:ascii="Times New Roman" w:hAnsi="Times New Roman" w:cs="Times New Roman"/>
          <w:iCs/>
          <w:sz w:val="24"/>
          <w:szCs w:val="24"/>
        </w:rPr>
        <w:t xml:space="preserve">о просто факт, который учитывая, </w:t>
      </w:r>
      <w:r w:rsidRPr="001123A6">
        <w:rPr>
          <w:rFonts w:ascii="Times New Roman" w:hAnsi="Times New Roman" w:cs="Times New Roman"/>
          <w:iCs/>
          <w:sz w:val="24"/>
          <w:szCs w:val="24"/>
        </w:rPr>
        <w:t>надо понимать</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в чём мы можем расти. Согласны? Учить себя учитывать окружающих людей, их мнение, их выражение и всю обстановку, чтобы понимать, как себя позиционировать в ситуации, чтобы встроиться уже не в мир Огненный, Отцовский ещё не</w:t>
      </w:r>
      <w:r w:rsidR="00CB23FB" w:rsidRPr="001123A6">
        <w:rPr>
          <w:rFonts w:ascii="Times New Roman" w:hAnsi="Times New Roman" w:cs="Times New Roman"/>
          <w:iCs/>
          <w:sz w:val="24"/>
          <w:szCs w:val="24"/>
        </w:rPr>
        <w:t>м</w:t>
      </w:r>
      <w:r w:rsidRPr="001123A6">
        <w:rPr>
          <w:rFonts w:ascii="Times New Roman" w:hAnsi="Times New Roman" w:cs="Times New Roman"/>
          <w:iCs/>
          <w:sz w:val="24"/>
          <w:szCs w:val="24"/>
        </w:rPr>
        <w:t>атериальный, а встроиться в мир Материальный, конкретный и что-то там сделать. Если мы не стыкуемся правильно с этим миром, все наши действия будут</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знаете какие</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насилием для этого мира, и они могут не привести к результату, к которому правильно, допустим, устремляемся, мы хотим добра всем людям. Это как мне свекровь покойная говорила</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CB23FB" w:rsidRPr="001123A6">
        <w:rPr>
          <w:rFonts w:ascii="Times New Roman" w:hAnsi="Times New Roman" w:cs="Times New Roman"/>
          <w:iCs/>
          <w:sz w:val="24"/>
          <w:szCs w:val="24"/>
        </w:rPr>
        <w:t>«Я</w:t>
      </w:r>
      <w:r w:rsidRPr="001123A6">
        <w:rPr>
          <w:rFonts w:ascii="Times New Roman" w:hAnsi="Times New Roman" w:cs="Times New Roman"/>
          <w:iCs/>
          <w:sz w:val="24"/>
          <w:szCs w:val="24"/>
        </w:rPr>
        <w:t xml:space="preserve"> так вам х</w:t>
      </w:r>
      <w:r w:rsidRPr="001123A6">
        <w:rPr>
          <w:rFonts w:ascii="Times New Roman" w:hAnsi="Times New Roman" w:cs="Times New Roman"/>
          <w:b/>
          <w:bCs/>
          <w:iCs/>
          <w:sz w:val="24"/>
          <w:szCs w:val="24"/>
        </w:rPr>
        <w:t>о</w:t>
      </w:r>
      <w:r w:rsidRPr="001123A6">
        <w:rPr>
          <w:rFonts w:ascii="Times New Roman" w:hAnsi="Times New Roman" w:cs="Times New Roman"/>
          <w:iCs/>
          <w:sz w:val="24"/>
          <w:szCs w:val="24"/>
        </w:rPr>
        <w:t>чу счастья</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прям такими словами, </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так х</w:t>
      </w:r>
      <w:r w:rsidRPr="001123A6">
        <w:rPr>
          <w:rFonts w:ascii="Times New Roman" w:hAnsi="Times New Roman" w:cs="Times New Roman"/>
          <w:b/>
          <w:bCs/>
          <w:iCs/>
          <w:sz w:val="24"/>
          <w:szCs w:val="24"/>
        </w:rPr>
        <w:t>о</w:t>
      </w:r>
      <w:r w:rsidRPr="001123A6">
        <w:rPr>
          <w:rFonts w:ascii="Times New Roman" w:hAnsi="Times New Roman" w:cs="Times New Roman"/>
          <w:iCs/>
          <w:sz w:val="24"/>
          <w:szCs w:val="24"/>
        </w:rPr>
        <w:t>чу вам счастья, поэтому делайте как я сказала</w:t>
      </w:r>
      <w:r w:rsidR="00CB23F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Pr="001123A6">
        <w:rPr>
          <w:rFonts w:ascii="Times New Roman" w:hAnsi="Times New Roman" w:cs="Times New Roman"/>
          <w:i/>
          <w:iCs/>
          <w:sz w:val="24"/>
          <w:szCs w:val="24"/>
        </w:rPr>
        <w:t>(смех).</w:t>
      </w:r>
      <w:r w:rsidRPr="001123A6">
        <w:rPr>
          <w:rFonts w:ascii="Times New Roman" w:hAnsi="Times New Roman" w:cs="Times New Roman"/>
          <w:iCs/>
          <w:sz w:val="24"/>
          <w:szCs w:val="24"/>
        </w:rPr>
        <w:t xml:space="preserve"> Это вот то же самое иногда у нас получается.</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Причинять добро</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Причинять добро, да. Увидели? Это из-за невстройки в окружающий мир.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для Интеллекта – это как раз и важно.</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Конечно, он же это делает.</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Вот-вот сюда вот, в Несоизмеримое здесь нужно минимум доходить, но потом ещё два пункта обязательно тоже. Вот, то есть, ты Иерархичен должен быть встраиваясь, а это как? Да, В.?</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Все постукивания, на диктофоне будут слышны.</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Хорошо, спасибо. Извини. Я учту </w:t>
      </w:r>
      <w:r w:rsidRPr="001123A6">
        <w:rPr>
          <w:rFonts w:ascii="Times New Roman" w:hAnsi="Times New Roman" w:cs="Times New Roman"/>
          <w:i/>
          <w:iCs/>
          <w:sz w:val="24"/>
          <w:szCs w:val="24"/>
        </w:rPr>
        <w:t>(смех),</w:t>
      </w:r>
      <w:r w:rsidRPr="001123A6">
        <w:rPr>
          <w:rFonts w:ascii="Times New Roman" w:hAnsi="Times New Roman" w:cs="Times New Roman"/>
          <w:iCs/>
          <w:sz w:val="24"/>
          <w:szCs w:val="24"/>
        </w:rPr>
        <w:t xml:space="preserve"> но это было от Души, не от Интеллекта, от Души.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Ладно, тогда получается следующее. Значит, встроились, да? Объединились, объединились конкретно, на чём-то основываясь, как-то, потому что это всё… Вообще сказать, я един, да, ну един, одним воздухом дышишь, но это же ни о чём ещё не говорит. А вот именно по делам больше нужно смотреть, мерить, или по целям каким-то. Вот.</w:t>
      </w:r>
    </w:p>
    <w:p w:rsidR="003468DC"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Дальше у нас, Синтезное, чтобы измениться… Дело здесь уже включается управлением, чтобы достигать необходимый результат нужно уметь себя правильно отстроить на этот результат, </w:t>
      </w:r>
      <w:r w:rsidRPr="001123A6">
        <w:rPr>
          <w:rFonts w:ascii="Times New Roman" w:hAnsi="Times New Roman" w:cs="Times New Roman"/>
          <w:b/>
          <w:bCs/>
          <w:iCs/>
          <w:sz w:val="24"/>
          <w:szCs w:val="24"/>
        </w:rPr>
        <w:t>но</w:t>
      </w:r>
      <w:r w:rsidRPr="001123A6">
        <w:rPr>
          <w:rFonts w:ascii="Times New Roman" w:hAnsi="Times New Roman" w:cs="Times New Roman"/>
          <w:iCs/>
          <w:sz w:val="24"/>
          <w:szCs w:val="24"/>
        </w:rPr>
        <w:t xml:space="preserve"> с учётом окружающей реальности. То есть, учесть и Внешнее, и Внутреннее, и Иерархичное, и ИВДИВное, и с Отцом, и всю Иерархию учесть, чтобы получить результат, минимум Четыре Позиции вот эти. А мы это вообще так не привыкли смотреть, то есть смотрите </w:t>
      </w:r>
      <w:r w:rsidR="003468DC" w:rsidRPr="001123A6">
        <w:rPr>
          <w:rFonts w:ascii="Times New Roman" w:hAnsi="Times New Roman" w:cs="Times New Roman"/>
          <w:iCs/>
          <w:sz w:val="24"/>
          <w:szCs w:val="24"/>
        </w:rPr>
        <w:t>«Я</w:t>
      </w:r>
      <w:r w:rsidRPr="001123A6">
        <w:rPr>
          <w:rFonts w:ascii="Times New Roman" w:hAnsi="Times New Roman" w:cs="Times New Roman"/>
          <w:iCs/>
          <w:sz w:val="24"/>
          <w:szCs w:val="24"/>
        </w:rPr>
        <w:t xml:space="preserve"> щас сделаю Практику, и у меня будет здоровье</w:t>
      </w:r>
      <w:r w:rsidR="003468DC"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И как показывает опыт, а ничего не получается. Потому что мы в иллюзиях сидим и больше физически-эфирно действуем, и поскольку мне сказали, Сердюк сказал, делайте эту Практику и будет вам здоровье. Но он же не сказал так линейно действовать, там же ещё нужно додумывать, что нужно соблюдать. Понимаете?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сделать Практику </w:t>
      </w:r>
      <w:r w:rsidR="009C658A" w:rsidRPr="001123A6">
        <w:rPr>
          <w:rFonts w:ascii="Times New Roman" w:hAnsi="Times New Roman" w:cs="Times New Roman"/>
          <w:iCs/>
          <w:sz w:val="24"/>
          <w:szCs w:val="24"/>
        </w:rPr>
        <w:t>– это значит достичь результата:</w:t>
      </w:r>
      <w:r w:rsidRPr="001123A6">
        <w:rPr>
          <w:rFonts w:ascii="Times New Roman" w:hAnsi="Times New Roman" w:cs="Times New Roman"/>
          <w:iCs/>
          <w:sz w:val="24"/>
          <w:szCs w:val="24"/>
        </w:rPr>
        <w:t xml:space="preserve"> </w:t>
      </w:r>
      <w:r w:rsidRPr="001123A6">
        <w:rPr>
          <w:rFonts w:ascii="Times New Roman" w:hAnsi="Times New Roman" w:cs="Times New Roman"/>
          <w:bCs/>
          <w:iCs/>
          <w:sz w:val="24"/>
          <w:szCs w:val="24"/>
        </w:rPr>
        <w:t>измениться на то, что ты делаешь</w:t>
      </w:r>
      <w:r w:rsidRPr="001123A6">
        <w:rPr>
          <w:rFonts w:ascii="Times New Roman" w:hAnsi="Times New Roman" w:cs="Times New Roman"/>
          <w:iCs/>
          <w:sz w:val="24"/>
          <w:szCs w:val="24"/>
        </w:rPr>
        <w:t>, а у нас формализм в исполнении Практик, в том, что мы внешне вроде бы говорим, извини В., на тебя смотрю. И не отслеживаем, наше Тело делает то, что мы говорим или нет? Если есть диссонанс между тем, что делает моё Тело, на что оно способно и то что я заявляю, а я заявляю, я выхожу там, в какую-то там 10-ую Октаву, и там я общаюсь с Отцом, шучу, ещё чего-то там получаю от него поручения и задания, ну</w:t>
      </w:r>
      <w:r w:rsidR="003468DC"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такие явные иллюзии, чтобы вы поняли, да? И вот, я это говорю Словом, это совсем не значит, что это реально происходит. </w:t>
      </w:r>
      <w:r w:rsidRPr="001123A6">
        <w:rPr>
          <w:rFonts w:ascii="Times New Roman" w:hAnsi="Times New Roman" w:cs="Times New Roman"/>
          <w:bCs/>
          <w:iCs/>
          <w:sz w:val="24"/>
          <w:szCs w:val="24"/>
        </w:rPr>
        <w:t>Если ты для себя внутри это решил, это не значит, что, когда ты встраиваешься во Внешний Мир, происходит то</w:t>
      </w:r>
      <w:r w:rsidR="009C658A" w:rsidRPr="001123A6">
        <w:rPr>
          <w:rFonts w:ascii="Times New Roman" w:hAnsi="Times New Roman" w:cs="Times New Roman"/>
          <w:bCs/>
          <w:iCs/>
          <w:sz w:val="24"/>
          <w:szCs w:val="24"/>
        </w:rPr>
        <w:t xml:space="preserve"> </w:t>
      </w:r>
      <w:r w:rsidRPr="001123A6">
        <w:rPr>
          <w:rFonts w:ascii="Times New Roman" w:hAnsi="Times New Roman" w:cs="Times New Roman"/>
          <w:bCs/>
          <w:iCs/>
          <w:sz w:val="24"/>
          <w:szCs w:val="24"/>
        </w:rPr>
        <w:t>же самое, как ты решил.</w:t>
      </w:r>
      <w:r w:rsidRPr="001123A6">
        <w:rPr>
          <w:rFonts w:ascii="Times New Roman" w:hAnsi="Times New Roman" w:cs="Times New Roman"/>
          <w:iCs/>
          <w:sz w:val="24"/>
          <w:szCs w:val="24"/>
        </w:rPr>
        <w:t xml:space="preserve"> Вот запомните это положение. Мне нравится, как Владыка выковыривает эти маленькие детальки.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Ну, а чем это решить? Истинностью?</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 помолчи пожалуйста, послушай до конца, потом слушай.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 е</w:t>
      </w:r>
      <w:r w:rsidR="003468DC" w:rsidRPr="001123A6">
        <w:rPr>
          <w:rFonts w:ascii="Times New Roman" w:hAnsi="Times New Roman" w:cs="Times New Roman"/>
          <w:iCs/>
          <w:sz w:val="24"/>
          <w:szCs w:val="24"/>
        </w:rPr>
        <w:t>сть, смотрите, если ты сначала в</w:t>
      </w:r>
      <w:r w:rsidRPr="001123A6">
        <w:rPr>
          <w:rFonts w:ascii="Times New Roman" w:hAnsi="Times New Roman" w:cs="Times New Roman"/>
          <w:iCs/>
          <w:sz w:val="24"/>
          <w:szCs w:val="24"/>
        </w:rPr>
        <w:t>нутренне для себя определился – это правильно, нужно сначала внутренне определяться, решаться и так далее. Но потом ты должен встроиться во внешний мир, потому что результат складывается на границе внешнего и внутреннего, и действуем мы изнутри во внешней среде, если говорить о внешней Практике, о профессии, например, об общении между людьми, правильно? Если мы не учитываем то, что есть вовне, и пытаемся напрямую выразиться так как мы внутри сложились, мы в отчуждённости тогда действуем. В изол</w:t>
      </w:r>
      <w:r w:rsidR="003468DC" w:rsidRPr="001123A6">
        <w:rPr>
          <w:rFonts w:ascii="Times New Roman" w:hAnsi="Times New Roman" w:cs="Times New Roman"/>
          <w:iCs/>
          <w:sz w:val="24"/>
          <w:szCs w:val="24"/>
        </w:rPr>
        <w:t>яции мы продолжаем действовать в</w:t>
      </w:r>
      <w:r w:rsidRPr="001123A6">
        <w:rPr>
          <w:rFonts w:ascii="Times New Roman" w:hAnsi="Times New Roman" w:cs="Times New Roman"/>
          <w:iCs/>
          <w:sz w:val="24"/>
          <w:szCs w:val="24"/>
        </w:rPr>
        <w:t>нутренне или во</w:t>
      </w:r>
      <w:r w:rsidR="003468DC" w:rsidRPr="001123A6">
        <w:rPr>
          <w:rFonts w:ascii="Times New Roman" w:hAnsi="Times New Roman" w:cs="Times New Roman"/>
          <w:iCs/>
          <w:sz w:val="24"/>
          <w:szCs w:val="24"/>
        </w:rPr>
        <w:t>в</w:t>
      </w:r>
      <w:r w:rsidRPr="001123A6">
        <w:rPr>
          <w:rFonts w:ascii="Times New Roman" w:hAnsi="Times New Roman" w:cs="Times New Roman"/>
          <w:iCs/>
          <w:sz w:val="24"/>
          <w:szCs w:val="24"/>
        </w:rPr>
        <w:t>не</w:t>
      </w:r>
      <w:r w:rsidR="003468DC"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не получая желаемый результат, потому что окружающая среда всегда не такая</w:t>
      </w:r>
      <w:r w:rsidR="003468DC" w:rsidRPr="001123A6">
        <w:rPr>
          <w:rFonts w:ascii="Times New Roman" w:hAnsi="Times New Roman" w:cs="Times New Roman"/>
          <w:iCs/>
          <w:sz w:val="24"/>
          <w:szCs w:val="24"/>
        </w:rPr>
        <w:t>, какие мы внутри. Всегда – это норма, вообще-то,</w:t>
      </w:r>
      <w:r w:rsidRPr="001123A6">
        <w:rPr>
          <w:rFonts w:ascii="Times New Roman" w:hAnsi="Times New Roman" w:cs="Times New Roman"/>
          <w:iCs/>
          <w:sz w:val="24"/>
          <w:szCs w:val="24"/>
        </w:rPr>
        <w:t xml:space="preserve"> </w:t>
      </w:r>
      <w:r w:rsidR="003468DC" w:rsidRPr="001123A6">
        <w:rPr>
          <w:rFonts w:ascii="Times New Roman" w:hAnsi="Times New Roman" w:cs="Times New Roman"/>
          <w:iCs/>
          <w:sz w:val="24"/>
          <w:szCs w:val="24"/>
        </w:rPr>
        <w:t>с</w:t>
      </w:r>
      <w:r w:rsidRPr="001123A6">
        <w:rPr>
          <w:rFonts w:ascii="Times New Roman" w:hAnsi="Times New Roman" w:cs="Times New Roman"/>
          <w:iCs/>
          <w:sz w:val="24"/>
          <w:szCs w:val="24"/>
        </w:rPr>
        <w:t>огласны? И люди между собой разные, и выражения у них разные, и вся вот эта среда насыщена</w:t>
      </w:r>
      <w:r w:rsidR="003468DC"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3468DC" w:rsidRPr="001123A6">
        <w:rPr>
          <w:rFonts w:ascii="Times New Roman" w:hAnsi="Times New Roman" w:cs="Times New Roman"/>
          <w:iCs/>
          <w:sz w:val="24"/>
          <w:szCs w:val="24"/>
        </w:rPr>
        <w:t>П</w:t>
      </w:r>
      <w:r w:rsidRPr="001123A6">
        <w:rPr>
          <w:rFonts w:ascii="Times New Roman" w:hAnsi="Times New Roman" w:cs="Times New Roman"/>
          <w:iCs/>
          <w:sz w:val="24"/>
          <w:szCs w:val="24"/>
        </w:rPr>
        <w:t>рирода – это не мы с</w:t>
      </w:r>
      <w:r w:rsidR="003468DC" w:rsidRPr="001123A6">
        <w:rPr>
          <w:rFonts w:ascii="Times New Roman" w:hAnsi="Times New Roman" w:cs="Times New Roman"/>
          <w:iCs/>
          <w:sz w:val="24"/>
          <w:szCs w:val="24"/>
        </w:rPr>
        <w:t xml:space="preserve"> вами, природа – р</w:t>
      </w:r>
      <w:r w:rsidRPr="001123A6">
        <w:rPr>
          <w:rFonts w:ascii="Times New Roman" w:hAnsi="Times New Roman" w:cs="Times New Roman"/>
          <w:iCs/>
          <w:sz w:val="24"/>
          <w:szCs w:val="24"/>
        </w:rPr>
        <w:t xml:space="preserve">астения там, Минеральное Царство, </w:t>
      </w:r>
      <w:r w:rsidR="003468DC" w:rsidRPr="001123A6">
        <w:rPr>
          <w:rFonts w:ascii="Times New Roman" w:hAnsi="Times New Roman" w:cs="Times New Roman"/>
          <w:iCs/>
          <w:sz w:val="24"/>
          <w:szCs w:val="24"/>
        </w:rPr>
        <w:t>ж</w:t>
      </w:r>
      <w:r w:rsidRPr="001123A6">
        <w:rPr>
          <w:rFonts w:ascii="Times New Roman" w:hAnsi="Times New Roman" w:cs="Times New Roman"/>
          <w:iCs/>
          <w:sz w:val="24"/>
          <w:szCs w:val="24"/>
        </w:rPr>
        <w:t>ивотные</w:t>
      </w:r>
      <w:r w:rsidR="003468DC"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w:t>
      </w:r>
      <w:r w:rsidR="003468DC" w:rsidRPr="001123A6">
        <w:rPr>
          <w:rFonts w:ascii="Times New Roman" w:hAnsi="Times New Roman" w:cs="Times New Roman"/>
          <w:iCs/>
          <w:sz w:val="24"/>
          <w:szCs w:val="24"/>
        </w:rPr>
        <w:t>Э</w:t>
      </w:r>
      <w:r w:rsidRPr="001123A6">
        <w:rPr>
          <w:rFonts w:ascii="Times New Roman" w:hAnsi="Times New Roman" w:cs="Times New Roman"/>
          <w:iCs/>
          <w:sz w:val="24"/>
          <w:szCs w:val="24"/>
        </w:rPr>
        <w:t xml:space="preserve">то же не мы? Не мы. Значит оно отличается от нас. А мы вот тут не доходим, что, если я вот так вот выражаюсь во вне, получится совсем другое. </w:t>
      </w:r>
    </w:p>
    <w:p w:rsidR="00BE0741"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Подтверждение, когда мы планируем какую-то лекцию, доклад на аудиторию, мы её как-то внутри складываем, проигрываем, готовимся. Это правильно. Когда мы выходим, мы </w:t>
      </w:r>
      <w:r w:rsidRPr="001123A6">
        <w:rPr>
          <w:rFonts w:ascii="Times New Roman" w:hAnsi="Times New Roman" w:cs="Times New Roman"/>
          <w:iCs/>
          <w:sz w:val="24"/>
          <w:szCs w:val="24"/>
        </w:rPr>
        <w:lastRenderedPageBreak/>
        <w:t xml:space="preserve">должны перестроиться, пересинтезироваться на то, что сейчас другие Условия, в отличие от моей подготовки, и очень часто бывает, что лектор слова не может выдавить, особенно когда вот первые такие попытки, говорить на аудиторию и Человек отстраивает себя. Почему? А элементарно, например, Поле людей, которые пришли, передавливает Поле лектора, и слово в этом Поле не выйдет. Слово вовнутри будет сидеть. Понимаете, чтобы слово вышло вовне, должен был потенциал выше, чем окружающая среда и Поле окружающей среды, чтобы в этом Поле ты </w:t>
      </w:r>
      <w:r w:rsidR="003468DC" w:rsidRPr="001123A6">
        <w:rPr>
          <w:rFonts w:ascii="Times New Roman" w:hAnsi="Times New Roman" w:cs="Times New Roman"/>
          <w:iCs/>
          <w:sz w:val="24"/>
          <w:szCs w:val="24"/>
        </w:rPr>
        <w:t>мог сказать что-то, чтобы ты из</w:t>
      </w:r>
      <w:r w:rsidRPr="001123A6">
        <w:rPr>
          <w:rFonts w:ascii="Times New Roman" w:hAnsi="Times New Roman" w:cs="Times New Roman"/>
          <w:iCs/>
          <w:sz w:val="24"/>
          <w:szCs w:val="24"/>
        </w:rPr>
        <w:t xml:space="preserve">вне, ну, можно сказать, воздействовал как Субъект на это объективное Поле. А без более высокого Потенциала – это не получится, а значит, это нужно внутри учитывать при подготовке.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Хорошо, если ты не понимаешь, это включится прям в момент начала твоей речи, результат будет соответствующий. Если ты слабей, тебя замнут, подомнут, под себя. Если ты не можешь заинтересовать других людей, люди что? Просто встанут и уйдут. То есть результат складывается между и в равновесии, и в сочетании внешних и внутренних Условий. И это очень важно. И значит, только находясь в этом равновесии, в начале или в процессе действия, ты должен себя пересинтезировать, ты можешь найти, увидеть, на что себя нужно менять, чтобы здесь и сейчас сработать как требуют Условия все. Заранее подготовиться невозможно. Поэтому Человеку нужно уметь в экспромте действовать.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16-рица… видов Человека.</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Само собой. Это всё вот нужно учитывать и не только интересы, и возможности Человека, какие-то его перспективы.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w:t>
      </w:r>
      <w:r w:rsidR="00BE0741" w:rsidRPr="001123A6">
        <w:rPr>
          <w:rFonts w:ascii="Times New Roman" w:hAnsi="Times New Roman" w:cs="Times New Roman"/>
          <w:i/>
          <w:iCs/>
          <w:sz w:val="24"/>
          <w:szCs w:val="24"/>
        </w:rPr>
        <w:t>(</w:t>
      </w:r>
      <w:r w:rsidRPr="001123A6">
        <w:rPr>
          <w:rFonts w:ascii="Times New Roman" w:hAnsi="Times New Roman" w:cs="Times New Roman"/>
          <w:i/>
          <w:iCs/>
          <w:sz w:val="24"/>
          <w:szCs w:val="24"/>
        </w:rPr>
        <w:t>неразбо</w:t>
      </w:r>
      <w:r w:rsidR="00BE0741" w:rsidRPr="001123A6">
        <w:rPr>
          <w:rFonts w:ascii="Times New Roman" w:hAnsi="Times New Roman" w:cs="Times New Roman"/>
          <w:i/>
          <w:iCs/>
          <w:sz w:val="24"/>
          <w:szCs w:val="24"/>
        </w:rPr>
        <w:t>р</w:t>
      </w:r>
      <w:r w:rsidRPr="001123A6">
        <w:rPr>
          <w:rFonts w:ascii="Times New Roman" w:hAnsi="Times New Roman" w:cs="Times New Roman"/>
          <w:i/>
          <w:iCs/>
          <w:sz w:val="24"/>
          <w:szCs w:val="24"/>
        </w:rPr>
        <w:t>чиво</w:t>
      </w:r>
      <w:r w:rsidR="00BE0741" w:rsidRPr="001123A6">
        <w:rPr>
          <w:rFonts w:ascii="Times New Roman" w:hAnsi="Times New Roman" w:cs="Times New Roman"/>
          <w:i/>
          <w:iCs/>
          <w:sz w:val="24"/>
          <w:szCs w:val="24"/>
        </w:rPr>
        <w:t>)</w:t>
      </w:r>
    </w:p>
    <w:p w:rsidR="000B086B"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Конечно. Но дело в том, что это заранее, если убеждённо так вот уверенно утверждать, это будет некорректность под названием </w:t>
      </w:r>
      <w:r w:rsidR="000B086B" w:rsidRPr="001123A6">
        <w:rPr>
          <w:rFonts w:ascii="Times New Roman" w:hAnsi="Times New Roman" w:cs="Times New Roman"/>
          <w:b/>
          <w:iCs/>
          <w:sz w:val="24"/>
          <w:szCs w:val="24"/>
        </w:rPr>
        <w:t>п</w:t>
      </w:r>
      <w:r w:rsidRPr="001123A6">
        <w:rPr>
          <w:rFonts w:ascii="Times New Roman" w:hAnsi="Times New Roman" w:cs="Times New Roman"/>
          <w:b/>
          <w:iCs/>
          <w:sz w:val="24"/>
          <w:szCs w:val="24"/>
        </w:rPr>
        <w:t>редубеждённость – предвар</w:t>
      </w:r>
      <w:r w:rsidR="000B086B" w:rsidRPr="001123A6">
        <w:rPr>
          <w:rFonts w:ascii="Times New Roman" w:hAnsi="Times New Roman" w:cs="Times New Roman"/>
          <w:b/>
          <w:iCs/>
          <w:sz w:val="24"/>
          <w:szCs w:val="24"/>
        </w:rPr>
        <w:t>ительная убеждённость. И ты так</w:t>
      </w:r>
      <w:r w:rsidRPr="001123A6">
        <w:rPr>
          <w:rFonts w:ascii="Times New Roman" w:hAnsi="Times New Roman" w:cs="Times New Roman"/>
          <w:b/>
          <w:iCs/>
          <w:sz w:val="24"/>
          <w:szCs w:val="24"/>
        </w:rPr>
        <w:t xml:space="preserve"> как заранее убеждён, никогда не сможешь действовать, потому что мир, он вот такой многообразный, каждое мгновение меняется.</w:t>
      </w:r>
      <w:r w:rsidRPr="001123A6">
        <w:rPr>
          <w:rFonts w:ascii="Times New Roman" w:hAnsi="Times New Roman" w:cs="Times New Roman"/>
          <w:iCs/>
          <w:sz w:val="24"/>
          <w:szCs w:val="24"/>
        </w:rPr>
        <w:t xml:space="preserve"> Увидели? Поэтому предубеждённость – это некорректно счита</w:t>
      </w:r>
      <w:r w:rsidR="000B086B" w:rsidRPr="001123A6">
        <w:rPr>
          <w:rFonts w:ascii="Times New Roman" w:hAnsi="Times New Roman" w:cs="Times New Roman"/>
          <w:iCs/>
          <w:sz w:val="24"/>
          <w:szCs w:val="24"/>
        </w:rPr>
        <w:t>ется, я бы её отнесла к смертным</w:t>
      </w:r>
      <w:r w:rsidRPr="001123A6">
        <w:rPr>
          <w:rFonts w:ascii="Times New Roman" w:hAnsi="Times New Roman" w:cs="Times New Roman"/>
          <w:iCs/>
          <w:sz w:val="24"/>
          <w:szCs w:val="24"/>
        </w:rPr>
        <w:t xml:space="preserve"> грехам. Взяли? К смертным грехам – </w:t>
      </w:r>
      <w:r w:rsidR="000B086B" w:rsidRPr="001123A6">
        <w:rPr>
          <w:rFonts w:ascii="Times New Roman" w:hAnsi="Times New Roman" w:cs="Times New Roman"/>
          <w:b/>
          <w:bCs/>
          <w:iCs/>
          <w:sz w:val="24"/>
          <w:szCs w:val="24"/>
        </w:rPr>
        <w:t>это те неправильные действия Ч</w:t>
      </w:r>
      <w:r w:rsidRPr="001123A6">
        <w:rPr>
          <w:rFonts w:ascii="Times New Roman" w:hAnsi="Times New Roman" w:cs="Times New Roman"/>
          <w:b/>
          <w:bCs/>
          <w:iCs/>
          <w:sz w:val="24"/>
          <w:szCs w:val="24"/>
        </w:rPr>
        <w:t xml:space="preserve">еловека, который ещё Иисус обозначал, вот которые не позволяют продолжить жизнь, останавливают Жизнь – </w:t>
      </w:r>
      <w:r w:rsidR="000B086B" w:rsidRPr="001123A6">
        <w:rPr>
          <w:rFonts w:ascii="Times New Roman" w:hAnsi="Times New Roman" w:cs="Times New Roman"/>
          <w:b/>
          <w:bCs/>
          <w:iCs/>
          <w:sz w:val="24"/>
          <w:szCs w:val="24"/>
        </w:rPr>
        <w:t>с</w:t>
      </w:r>
      <w:r w:rsidRPr="001123A6">
        <w:rPr>
          <w:rFonts w:ascii="Times New Roman" w:hAnsi="Times New Roman" w:cs="Times New Roman"/>
          <w:b/>
          <w:bCs/>
          <w:iCs/>
          <w:sz w:val="24"/>
          <w:szCs w:val="24"/>
        </w:rPr>
        <w:t xml:space="preserve">мертный </w:t>
      </w:r>
      <w:r w:rsidR="000B086B" w:rsidRPr="001123A6">
        <w:rPr>
          <w:rFonts w:ascii="Times New Roman" w:hAnsi="Times New Roman" w:cs="Times New Roman"/>
          <w:b/>
          <w:bCs/>
          <w:iCs/>
          <w:sz w:val="24"/>
          <w:szCs w:val="24"/>
        </w:rPr>
        <w:t>г</w:t>
      </w:r>
      <w:r w:rsidRPr="001123A6">
        <w:rPr>
          <w:rFonts w:ascii="Times New Roman" w:hAnsi="Times New Roman" w:cs="Times New Roman"/>
          <w:b/>
          <w:bCs/>
          <w:iCs/>
          <w:sz w:val="24"/>
          <w:szCs w:val="24"/>
        </w:rPr>
        <w:t>рех</w:t>
      </w:r>
      <w:r w:rsidRPr="001123A6">
        <w:rPr>
          <w:rFonts w:ascii="Times New Roman" w:hAnsi="Times New Roman" w:cs="Times New Roman"/>
          <w:iCs/>
          <w:sz w:val="24"/>
          <w:szCs w:val="24"/>
        </w:rPr>
        <w:t xml:space="preserve">. Предубеждённость в том числе. Увидели? Увидели. </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Значит Синтезное, как седьмой пункт Парадигмы</w:t>
      </w:r>
      <w:r w:rsidR="000B086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это о том, как себя нужно изменить здесь и сейчас, чтобы в коллективн</w:t>
      </w:r>
      <w:r w:rsidR="000B086B" w:rsidRPr="001123A6">
        <w:rPr>
          <w:rFonts w:ascii="Times New Roman" w:hAnsi="Times New Roman" w:cs="Times New Roman"/>
          <w:iCs/>
          <w:sz w:val="24"/>
          <w:szCs w:val="24"/>
        </w:rPr>
        <w:t>ом аспекте действовать. То есть</w:t>
      </w:r>
      <w:r w:rsidRPr="001123A6">
        <w:rPr>
          <w:rFonts w:ascii="Times New Roman" w:hAnsi="Times New Roman" w:cs="Times New Roman"/>
          <w:iCs/>
          <w:sz w:val="24"/>
          <w:szCs w:val="24"/>
        </w:rPr>
        <w:t xml:space="preserve"> вы приходите на Совет, вы не ожидали какую-то конкретную ситуацию, ожидали другое, вот здесь и сейчас активируйтесь так как вы считаете, как можете, необходимо измениться, чтобы разрешать эту ситуацию. </w:t>
      </w:r>
    </w:p>
    <w:p w:rsidR="003342A3" w:rsidRPr="001123A6" w:rsidRDefault="003342A3"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ответ на мой вопрос...</w:t>
      </w: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Может быть, да. Взяли? Ну, ты же спросила конкретно как, а здесь ответов нет. Подход, да, но не конкретика. Взяли? Взяли. </w:t>
      </w:r>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pStyle w:val="2"/>
        <w:spacing w:before="0" w:line="240" w:lineRule="auto"/>
        <w:ind w:firstLine="567"/>
        <w:jc w:val="both"/>
        <w:rPr>
          <w:rFonts w:ascii="Times New Roman" w:hAnsi="Times New Roman" w:cs="Times New Roman"/>
          <w:b/>
          <w:bCs/>
          <w:iCs/>
          <w:color w:val="auto"/>
          <w:sz w:val="24"/>
          <w:szCs w:val="24"/>
        </w:rPr>
      </w:pPr>
      <w:bookmarkStart w:id="82" w:name="_Toc141142919"/>
      <w:r w:rsidRPr="001123A6">
        <w:rPr>
          <w:rFonts w:ascii="Times New Roman" w:hAnsi="Times New Roman" w:cs="Times New Roman"/>
          <w:b/>
          <w:bCs/>
          <w:iCs/>
          <w:color w:val="auto"/>
          <w:sz w:val="24"/>
          <w:szCs w:val="24"/>
        </w:rPr>
        <w:t>8. Цельное</w:t>
      </w:r>
      <w:bookmarkEnd w:id="82"/>
    </w:p>
    <w:p w:rsidR="003342A3" w:rsidRPr="001123A6" w:rsidRDefault="003342A3" w:rsidP="0054253E">
      <w:pPr>
        <w:spacing w:after="0" w:line="240" w:lineRule="auto"/>
        <w:ind w:firstLine="567"/>
        <w:jc w:val="both"/>
        <w:rPr>
          <w:rFonts w:ascii="Times New Roman" w:hAnsi="Times New Roman" w:cs="Times New Roman"/>
          <w:iCs/>
          <w:sz w:val="24"/>
          <w:szCs w:val="24"/>
        </w:rPr>
      </w:pPr>
    </w:p>
    <w:p w:rsidR="003342A3"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w:t>
      </w:r>
      <w:r w:rsidR="000B086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наконец</w:t>
      </w:r>
      <w:r w:rsidR="000B086B" w:rsidRPr="001123A6">
        <w:rPr>
          <w:rFonts w:ascii="Times New Roman" w:hAnsi="Times New Roman" w:cs="Times New Roman"/>
          <w:iCs/>
          <w:sz w:val="24"/>
          <w:szCs w:val="24"/>
        </w:rPr>
        <w:t>,</w:t>
      </w:r>
      <w:r w:rsidRPr="001123A6">
        <w:rPr>
          <w:rFonts w:ascii="Times New Roman" w:hAnsi="Times New Roman" w:cs="Times New Roman"/>
          <w:iCs/>
          <w:sz w:val="24"/>
          <w:szCs w:val="24"/>
        </w:rPr>
        <w:t xml:space="preserve"> Цельное. Дело в том, что Цельное – это ещё более такой масштабный Взгляд, но уже не Общее, а вот снова в том же масштабе, что и Общее, да, но у</w:t>
      </w:r>
      <w:r w:rsidR="000B086B" w:rsidRPr="001123A6">
        <w:rPr>
          <w:rFonts w:ascii="Times New Roman" w:hAnsi="Times New Roman" w:cs="Times New Roman"/>
          <w:iCs/>
          <w:sz w:val="24"/>
          <w:szCs w:val="24"/>
        </w:rPr>
        <w:t>же в конкретно, детализированно</w:t>
      </w:r>
      <w:r w:rsidRPr="001123A6">
        <w:rPr>
          <w:rFonts w:ascii="Times New Roman" w:hAnsi="Times New Roman" w:cs="Times New Roman"/>
          <w:iCs/>
          <w:sz w:val="24"/>
          <w:szCs w:val="24"/>
        </w:rPr>
        <w:t xml:space="preserve"> организованное в Материи, когда вот так масштабно её воспринимаем. И, допустим, Цельное говорит о том, а куда всех в целом ведёт в развитии Отец. Вот такой вот фундаментальный вопрос. Очень важный, чтобы понимать, а куда мы действуем, чтобы складыва</w:t>
      </w:r>
      <w:r w:rsidR="000B086B" w:rsidRPr="001123A6">
        <w:rPr>
          <w:rFonts w:ascii="Times New Roman" w:hAnsi="Times New Roman" w:cs="Times New Roman"/>
          <w:iCs/>
          <w:sz w:val="24"/>
          <w:szCs w:val="24"/>
        </w:rPr>
        <w:t>ть направление действия. Всегда</w:t>
      </w:r>
      <w:r w:rsidRPr="001123A6">
        <w:rPr>
          <w:rFonts w:ascii="Times New Roman" w:hAnsi="Times New Roman" w:cs="Times New Roman"/>
          <w:iCs/>
          <w:sz w:val="24"/>
          <w:szCs w:val="24"/>
        </w:rPr>
        <w:t xml:space="preserve"> деятельность имеет заточенность на какой-то результат, в каком-то направлении. Понимаете? Иначе это нет действия. Вот, или действие бессмысленное, такое, ну, как бег по кругу.</w:t>
      </w:r>
    </w:p>
    <w:p w:rsidR="000F1117" w:rsidRPr="001123A6" w:rsidRDefault="003342A3"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Значит, </w:t>
      </w:r>
      <w:r w:rsidR="006C159B" w:rsidRPr="001123A6">
        <w:rPr>
          <w:rFonts w:ascii="Times New Roman" w:hAnsi="Times New Roman" w:cs="Times New Roman"/>
          <w:iCs/>
          <w:sz w:val="24"/>
          <w:szCs w:val="24"/>
        </w:rPr>
        <w:t>к</w:t>
      </w:r>
      <w:r w:rsidR="000F1117" w:rsidRPr="001123A6">
        <w:rPr>
          <w:rFonts w:ascii="Times New Roman" w:hAnsi="Times New Roman" w:cs="Times New Roman"/>
          <w:iCs/>
          <w:sz w:val="24"/>
          <w:szCs w:val="24"/>
        </w:rPr>
        <w:t xml:space="preserve">уда нас как всё человечество в развитии ведёт Отец? К каким выражениям, к каким достижениям? Попробуйте ответить на этот вопрос. Я про Интеллект. В какое человечество? Характеристики дайте этого человечества. Какое человечество растит в нас Отец? В </w:t>
      </w:r>
      <w:r w:rsidR="000F1117" w:rsidRPr="001123A6">
        <w:rPr>
          <w:rFonts w:ascii="Times New Roman" w:hAnsi="Times New Roman" w:cs="Times New Roman"/>
          <w:iCs/>
          <w:sz w:val="24"/>
          <w:szCs w:val="24"/>
        </w:rPr>
        <w:lastRenderedPageBreak/>
        <w:t>целом всех касается. Каждый по-своему чуть-чуть будет выражаться, в разное время это реализует. Это уже детали. Вопрос в целом.</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Цивилизованно.</w:t>
      </w:r>
    </w:p>
    <w:p w:rsidR="000F1117" w:rsidRPr="001123A6" w:rsidRDefault="000F1117" w:rsidP="0054253E">
      <w:pPr>
        <w:spacing w:after="0" w:line="240" w:lineRule="auto"/>
        <w:ind w:firstLine="567"/>
        <w:jc w:val="both"/>
        <w:rPr>
          <w:rFonts w:ascii="Times New Roman" w:hAnsi="Times New Roman" w:cs="Times New Roman"/>
          <w:b/>
          <w:iCs/>
          <w:sz w:val="24"/>
          <w:szCs w:val="24"/>
        </w:rPr>
      </w:pPr>
      <w:r w:rsidRPr="001123A6">
        <w:rPr>
          <w:rFonts w:ascii="Times New Roman" w:hAnsi="Times New Roman" w:cs="Times New Roman"/>
          <w:iCs/>
          <w:sz w:val="24"/>
          <w:szCs w:val="24"/>
        </w:rPr>
        <w:t xml:space="preserve">Цивилизованно – это какое? </w:t>
      </w:r>
      <w:r w:rsidRPr="001123A6">
        <w:rPr>
          <w:rFonts w:ascii="Times New Roman" w:hAnsi="Times New Roman" w:cs="Times New Roman"/>
          <w:b/>
          <w:iCs/>
          <w:sz w:val="24"/>
          <w:szCs w:val="24"/>
        </w:rPr>
        <w:t>Цивилизованно – это значит истинно соответствующая человечеству.</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Управленцев, наверно, или Компетентных.</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Во-о-от, это уже ближе. Управленцев чего, Компетентных в чём? Уточняем. А то так абстрактный ответ получается. Чем мы должны научиться управлять?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Материей.</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Материя – понятие такое на разных…</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Мы счас управлению Огнём учимся, управлению Синтезом</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материей в том числе. И Огнём, и Домом должны уметь управлять, да? Ещё чем?</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 первую очередь собственной Жизнью как…</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Для начала – да. Собственным Телом, Частями, Жизнью управлять. А ещё масштаб?</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 управление вообще самого Человека.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на перспективу к чему мы стремимся, какой результат там на вершине можем видеть? Куда нас ведёт, всё человечество, Отец?</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Метагалактическое.</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Вышестоящее человечество, наверное.</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Метагалактическое – это уже маловато.</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Как себе подобных, наверное, Планетами управлять, материей.</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Во-о-от. Я вот это услышала. У нас слово Отец стоит в 16-рице? Стоит. Правда, мы особо неймём, что это такое, да? отцовскость, допустим, но это ж Отец не отменит как стандарт. Значит, расти туда надо. А Отец – это тот, кто рождает что-то подобное себе, живую Жизнь вообще-то. Но если учесть, что Планеты – это живые существа, есть Отцы Планеты, есть Матери Планеты, правильно? Есть Отцы человечества, а, согласны? Не Матери человечества, а Отцы человечества. Матери здесь будут только физически. Во-о-о. А это предполагает, в общем-то, предполагается для нас. Мы так скромно скажем, но будем готовиться по максимуму.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сейчас разворачивается и очень сильная ответственность, высокая ответственность за всё, что происходит на… в общем вокруг. Я так скажу.</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Я по-другому скажу, так, чтоб по-человечески достать. Смотрите. Каждый живой Человек – это ценное живое существо. Очень много в него вложено, чтобы это живое существо вообще появилось, рождалось, воплощалось, очень много труда Отца.</w:t>
      </w:r>
      <w:r w:rsidRPr="001123A6">
        <w:rPr>
          <w:rFonts w:ascii="Times New Roman" w:hAnsi="Times New Roman" w:cs="Times New Roman"/>
          <w:b/>
          <w:iCs/>
          <w:sz w:val="24"/>
          <w:szCs w:val="24"/>
        </w:rPr>
        <w:t xml:space="preserve"> </w:t>
      </w:r>
      <w:r w:rsidRPr="001123A6">
        <w:rPr>
          <w:rFonts w:ascii="Times New Roman" w:hAnsi="Times New Roman" w:cs="Times New Roman"/>
          <w:iCs/>
          <w:sz w:val="24"/>
          <w:szCs w:val="24"/>
        </w:rPr>
        <w:t>Счас проникнитесь Изначально Вышестоящим Отцом, и почувствуйте, насколько он ценит, любит каждого человека.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Мне Владыка показывал такие состояния, когда летаешь на самолётах, да? и там много людей заходит в самолёт. Сидишь в первых рядах, и там проходят много-много людей. Или в аэропорту много-много людей ходит. Иногда Владыка такой Взгляд включает: «Посмотри, как этих людей, их любит Отец». Всё остаётся то же самое: люди ругаться могут, люди могут быть неопрятными, кто-то опрятный, красивый, кто там… Дети бегают, тут только положительные эмоции вызывают. Некоторые отрицательные эмоции вызывают. Но я говорю о состоянии, когда тобою Отец смотрит на человечество. В этот момент у тебя складывается состояние такой ценности людей, что это вот даже словами нельзя описать. Увидели? Увидели.</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Теперь представьте, что когда-то мы сможем сами таких людей рождать. Это и есть, и будет, знаете, почему? – потому что мы уже можем физически хотя бы одного ребёнка родить. Папа и Мама рождают своего ребёнка. Как мы на него смотрим, когда он рождается, а? Вот как я счас про Отца описывала. Такой ребёночек, можно мотивировать, что он только от тебя зависит, он такой маленький, слабенький, неприспособленный к жизни – это не так важно. Это не объяснение. Она словами не поддаётся объяснить это состояние, когда ты просто радуешься этой новой жизни.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 xml:space="preserve">Представьте теперь: много жизней у вас в воспитании находится. Не под управлением, именно в воспитании находится. И вы также на них смотрите, заботитесь о них, да? Это как же нужно самому подготовиться, чтобы не обидеть этих людей? Это к ответственности в нашем служении, вообще-то, потому что это уже подготовка к тем будущим временам, когда мы будем вот так оказывать огромное влияние на человечество. Мы счас это оказываем, только иногда они не очень хорошо влияют, иногда очень хорошо, иногда недостаточно, иногда достаточно влияем, достаточно для каких-то ситуаций. Понимаете? Вот это увидьте, пожалуйста. Это то, что в перспективе цельно нужно заложить, что мы к такому человечеству идём. К такому человечеству, которое выражает напрямую Отца, начиная с этих базовых ценностей.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 вообще тогда Интеллект не сможет быть манипулятором. Вы будете всегда задумываться, вспоминать ответственность, тут же настраиваться на Отца и учиться действовать так, чтобы не обидеть ближнего, чтобы не навредить ему. У нас уже не будет тогда этих ситуаций, когда: «Хочу – в лицо тебе курю, потому что имею право курить». Да, ты имеешь право курить, не право, ты свободен в этом выборе, но ты не имеешь права вредить другим. По Этике Человека. Понимаете? И когда явный вред, он у нас как-то регламентируется, ограничивается в свободе Человек: в тюрьму садится и так далее. А есть же неявный вред, но вред. Это всё разрешается, когда у нас изменяется состояние Духа, состояние телесности в том числе тот же Интеллект на это опирается, в эту сторону. В итоге мы с вами…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Тонкость. Тонкость – базовая этика. Интеллект вообще…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физическая человеческая норма – не курить в лицо, не гадить собою другого человека. Вот увидьте по-другому расклад, да? Мы курим, бросаем мусор, мы ещё что-то делаем, мы пакостим среду вокруг себя. Но физически это понятно и видно. Теперь мы в нехорошем энергетическом состоянии набрались от кого-то, поругались и приходим на Совет – эту энергетику уже на Совете начинаем на всех эманировать. Та же самая гадость для всех. Надо энергетически состояться пред Советом, отстроиться, возжечься до Совета, потому что эту всю гадость мы тянем тогда, выходя к Отцу. И представляете, сколько Отцу надо усилий предпринять, чтоб сначала нас отстроить, очистить – это время Совета, а потом уже заниматься делом, потому что в этом состоянии дело не получится.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Хорошо. Чувственно-астральное состояние. Пришли немножко в злобе: с мужем поругались, с соседкой поругались, как угодно. Сами на себя рассержены, обижены. И вот этими чувствами начинаем эманировать, входя в команду, и обмазываем всех. Согласны? Согласны. Я про этику метагалактическую. Потом мысли у вас всякие пакостные бывают. Нюанс такой, с подковырками, ещё какой-то, не по делу. А зачем вы их сейчас в команду выражаете, если дело о другом идёт?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Как вам тонкость? Сначала это тонкость, потом это должно стать новой физичностью и новой нормой, но сначала дойти до этого нужно.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Когда мы сидим и говорим о смыслах, которые не относятся к теме, это – шлаковые смыслы для этой ситуации. Когда мы вообще сидим, пользуемся и сути не выражаем даже того, чем оперируем, или неправильная суть, уводящая в сторону. Когда переводим тему с одного рельса на другие рельсы, и приходится и эту тему иногда разбирать, и другую, но эта тема, она не в Огне Владыки если, всё! Мы просто забираем время у других людей, понимаете?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Ага.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вот </w:t>
      </w:r>
      <w:r w:rsidRPr="001123A6">
        <w:rPr>
          <w:rFonts w:ascii="Times New Roman" w:hAnsi="Times New Roman" w:cs="Times New Roman"/>
          <w:b/>
          <w:iCs/>
          <w:sz w:val="24"/>
          <w:szCs w:val="24"/>
        </w:rPr>
        <w:t>командная работа предполагает ориентир всех на одно дело.</w:t>
      </w:r>
      <w:r w:rsidRPr="001123A6">
        <w:rPr>
          <w:rFonts w:ascii="Times New Roman" w:hAnsi="Times New Roman" w:cs="Times New Roman"/>
          <w:iCs/>
          <w:sz w:val="24"/>
          <w:szCs w:val="24"/>
        </w:rPr>
        <w:t xml:space="preserve"> И когда ты ещё включаешься, глубоко и тонко соображаешь, то, что я скажу, оно поможет общему делу? Или я просто выскажусь, потому что мне хочется сейчас высказать, у меня такая ассоциация вспыхнула, она сидит, зудит у меня в голове: «Я хочу вот это сказать, поэтому я высказываюсь. Но соответствует ли это теме, я не разбираюсь в этот момент, я не успеваю думать об этом». Понимаете? И вот такая детскость, неорганизованность должна быть преодолев</w:t>
      </w:r>
      <w:r w:rsidR="009C658A" w:rsidRPr="001123A6">
        <w:rPr>
          <w:rFonts w:ascii="Times New Roman" w:hAnsi="Times New Roman" w:cs="Times New Roman"/>
          <w:iCs/>
          <w:sz w:val="24"/>
          <w:szCs w:val="24"/>
        </w:rPr>
        <w:t>аема.  И в этом всём Интеллект</w:t>
      </w:r>
      <w:r w:rsidRPr="001123A6">
        <w:rPr>
          <w:rFonts w:ascii="Times New Roman" w:hAnsi="Times New Roman" w:cs="Times New Roman"/>
          <w:iCs/>
          <w:sz w:val="24"/>
          <w:szCs w:val="24"/>
        </w:rPr>
        <w:t xml:space="preserve"> это всё так глубоко должен складывать.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Владыка тоже говорит (неразборчиво)</w:t>
      </w:r>
    </w:p>
    <w:p w:rsidR="000F1117" w:rsidRPr="001123A6" w:rsidRDefault="000F1117" w:rsidP="0054253E">
      <w:pPr>
        <w:spacing w:after="0" w:line="240" w:lineRule="auto"/>
        <w:ind w:firstLine="567"/>
        <w:jc w:val="both"/>
        <w:rPr>
          <w:rFonts w:ascii="Times New Roman" w:hAnsi="Times New Roman" w:cs="Times New Roman"/>
          <w:iCs/>
          <w:sz w:val="24"/>
          <w:szCs w:val="24"/>
        </w:rPr>
      </w:pPr>
    </w:p>
    <w:p w:rsidR="000F1117" w:rsidRPr="001123A6" w:rsidRDefault="000F1117" w:rsidP="0054253E">
      <w:pPr>
        <w:pStyle w:val="2"/>
        <w:spacing w:before="0" w:line="240" w:lineRule="auto"/>
        <w:ind w:firstLine="567"/>
        <w:jc w:val="both"/>
        <w:rPr>
          <w:rFonts w:ascii="Times New Roman" w:hAnsi="Times New Roman" w:cs="Times New Roman"/>
          <w:b/>
          <w:iCs/>
          <w:color w:val="auto"/>
          <w:sz w:val="24"/>
          <w:szCs w:val="24"/>
        </w:rPr>
      </w:pPr>
      <w:bookmarkStart w:id="83" w:name="_Toc141142920"/>
      <w:r w:rsidRPr="001123A6">
        <w:rPr>
          <w:rFonts w:ascii="Times New Roman" w:hAnsi="Times New Roman" w:cs="Times New Roman"/>
          <w:b/>
          <w:iCs/>
          <w:color w:val="auto"/>
          <w:sz w:val="24"/>
          <w:szCs w:val="24"/>
        </w:rPr>
        <w:t>Интеллект, ориентированный на Отца и Человечество</w:t>
      </w:r>
      <w:bookmarkEnd w:id="83"/>
      <w:r w:rsidRPr="001123A6">
        <w:rPr>
          <w:rFonts w:ascii="Times New Roman" w:hAnsi="Times New Roman" w:cs="Times New Roman"/>
          <w:b/>
          <w:iCs/>
          <w:color w:val="auto"/>
          <w:sz w:val="24"/>
          <w:szCs w:val="24"/>
        </w:rPr>
        <w:t xml:space="preserve"> </w:t>
      </w:r>
    </w:p>
    <w:p w:rsidR="000F1117" w:rsidRPr="001123A6" w:rsidRDefault="000F1117" w:rsidP="0054253E">
      <w:pPr>
        <w:spacing w:after="0" w:line="240" w:lineRule="auto"/>
        <w:ind w:firstLine="567"/>
        <w:jc w:val="both"/>
        <w:rPr>
          <w:rFonts w:ascii="Times New Roman" w:hAnsi="Times New Roman" w:cs="Times New Roman"/>
          <w:iCs/>
          <w:sz w:val="24"/>
          <w:szCs w:val="24"/>
        </w:rPr>
      </w:pP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Можно спросить, если у вас нечем различить это, если вы сами не справляетесь, но имейте ввиду, что вы всё не наспрашиваетесь. И спросить у Владыки, знаете, это как бы желание получить готовый результат, это не совсем то, что развивает Интеллект. Опять же вспоминаем, Владыка-то вам даст ответ, а вы вырастите на то, что складываете подобное в ответ? Нет, вы получите готовый, если ещё получите, если сможете взять, если правильно настроитесь и услышите. А чтобы правильно настроиться, помните, закон: 40% готовности к получению ответа – и тогда ты его примешь или мыслью, или услышишь, или увидишь ответ. Но если вообще нет готовности: «Я не понимаю, Владыка, а скажи, так это вообще, расскажи тему, называется, мне ответ скажи», поэтому это тоже некорректное действие, неиерархичное, между прочим.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Как вам? Вот этими всеми параметрами мы должны успевать оперировать в сложении объективной реальности, понимаете? Оперировать в сложении не просто объективной реальности, а некой такой Мудрости, целесообразности, а как мы складываем свою деятельность, куда и как мы развиваемся, то есть ответ Интеллекта будет Светом, а Свет несёт записи Мудрости. Значит, у нас должен быть мудрый Свет, вообще-то, вырабатываться Интеллектом. И мудрый Свет чего – по результатам видения процессов развития в тех или иных вопросах.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Успеваете, складываете? И если этих процессов развития мы не достигаем в Интеллекте, это ещё Интеллект не включился. Поэтому представления Интеллекта, что он читает, у нас максимум по-настоящему называется чувствующий Интеллект: «Я просто впитываю то, что есть вокруг. Это само во мне укладывается, а как я вырос, как это происходит, я не понимаю. Оно само по себе как-то укладывается». Тогда мы не контролируем, мы не развиваем свой Интеллект, он у нас растёт как трава в поле. Вот здесь допускается много ошибок. Только вопрос не в контроле, а, я бы сказала, в управлении ростом Интеллекта, на что мы должны на вершине устремляться. И всё, что мы рассказывали с вами два дня вот эти, полтора дня, это речь о том, что необходимо иметь, чтобы Интеллект вообще развивался.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Что необходимо иметь, какую подготовку, какой настрой, какую отстроенность, какой взгляд – и только после этого начинает более-менее метагалактический Интеллект работать, знаете. После сложенности Синтезом, стандартами, чтобы развитие шло в Доме по стандартам от Отца. И по-другому развития не бывает. А Мудрость и Свет – это о развитии темы, и разный Интеллект соединяет разные темы, которые все должны быть направлены на развитие в Доме и Отцом.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Если нет такой масштабности, это восьмой раздел ракурсом Интеллекта, да? куда наш Интеллект развивается. Он развивается в Часть, которая способна синтезировать, можно сказать, процессы развития, потому что процессуальность, она в Свете присутствует. Свет, когда проявляется, он вызывает изменения нашей материи, процессы изменения. Если Энергия просто лепится, то Свет, когда входит, то обязательно нас меняет. Он всегда более мощно действует, чем энергия</w:t>
      </w:r>
      <w:r w:rsidRPr="001123A6">
        <w:rPr>
          <w:rFonts w:ascii="Times New Roman" w:hAnsi="Times New Roman" w:cs="Times New Roman"/>
          <w:b/>
          <w:iCs/>
          <w:sz w:val="24"/>
          <w:szCs w:val="24"/>
        </w:rPr>
        <w:t>.</w:t>
      </w:r>
      <w:r w:rsidRPr="001123A6">
        <w:rPr>
          <w:rFonts w:ascii="Times New Roman" w:hAnsi="Times New Roman" w:cs="Times New Roman"/>
          <w:iCs/>
          <w:sz w:val="24"/>
          <w:szCs w:val="24"/>
        </w:rPr>
        <w:t xml:space="preserve"> Значит, Интеллект, который вырабатывает человеческий Свет, и нужно цивилизованный Свет всему человечеству, потому что всё это пойдёт другим людям. Он должен подумать, а что туда записано, какие процессы развития Свет несёт собою, насколько это соответствует стандартам Отца и насколько это полезно человечеству. Об этом должен в первую очередь задумываться Интеллект. А тяп-ляп сложить что попало, понимаете, это небольшого Интеллекта надо для ума дело иметь.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Но дорогого стоит именно так ориентированный на Отца и человечество Интеллект. Вот тогда мы будем мощны. И тогда люди, научась так оперировать в Отце и с пользой для материи, для человечества, они легко будут разные процессуальности складывать изначально, вы</w:t>
      </w:r>
      <w:r w:rsidRPr="001123A6">
        <w:rPr>
          <w:rFonts w:ascii="Times New Roman" w:hAnsi="Times New Roman" w:cs="Times New Roman"/>
          <w:iCs/>
          <w:sz w:val="24"/>
          <w:szCs w:val="24"/>
        </w:rPr>
        <w:lastRenderedPageBreak/>
        <w:t>являть её даже из прасинтезности. И мы получаем высочайшие технологии, и внешние, и внутренние. Человек тоже должен владеть внутренними человеческими технологиями действия. В каждом акте созидания, творения человека должна присутствовать технология, как это складывается. А у нас Интеллект не особо на это отстроен. «А, я как могу, так и ляпаю», потому что у нас чувственный больше Интеллект. Как получается, как хочется, как можется, так и соображает, складывает что-то. Соображает-то другой Частью, но даже слово нет для Интеллекта.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Интеллектит.</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Интеллектуалит или интеллектит, как-то так называется действие Интеллекта, увидели? То есть куда мы должны стремиться развиваться?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Теперь, по Парадигме в целом всё сказано, больше уже не влезет. Мы сейчас пойдём в Практику. Поскольку вы управленцы, Интеллектом соберите и сложите цель Практики и в целом её алгоритм. Желательно обосновать, что мы делаем в Практике. Начинается Практика с цели. Практика Интеллекта.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Не может быть Парадигма Интеллекта?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А что Парадигма, что мы делать будем. Практика – это действия, да? Что делать с Парадигмой Интеллекта?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Сначала стяжать.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Стяжать её, да? Можно. Только нужно сначала стяжать Парадигму Человека восьми разделов, в одной Практике можно. Потом дальше в углублении её, у нас на самом деле есть цель, то есть вы хорошо её сосканировали. У нас есть цель и в Институте Парадигмы каждой Части достигать, какого-то парадигмального описания Части достигать, что мы сейчас пробовали с вами делать. Так что вы молодцы! Не в каждом Подразделении это получается.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Но! Стяжали, дальше что? Прямо проигрывайте.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Всё-таки, наверное, начнём с цели, потому что у нас уже есть, что стяжать, а цель, которую мы будем достигать.</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Предложи!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Я предлагаю парадигмальность Интеллекта, потому что…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Что парадигмальность Интеллекта?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Цель Практики, одна из целей, это парадигмальность Интеллекта.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Как ты будешь достигать парадигмальность Интеллекта? Это фраза что означает?</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Это как раз означает, что Интеллект может парадигмально складывать определенные явления.</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То есть он уже отстроен парадигмально и действует парадигмально.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Да, и тогда правомерно…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Ты слышишь меня. Мы можем в одной Практике достигнуть парадигмальности Интеллекта?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Хорошо. Это шаг будет, направление…</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Мы не можем это достигнуть в одной Практике, понимаешь, о чём речь? Иерархичность включи.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То есть цель Практики одна, а нацелена Практика вообще идёт в перспективу.</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Было чётко сказано – цель Практики. А цель работы всего подразделения на годы может быть достижение парадигмальности Интеллекта. Это большой труд, согласны?</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Конечно!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Вот счас на себе это прожили, да? Взять вот так вот счас, всем парадигмальными стать – это </w:t>
      </w:r>
      <w:r w:rsidRPr="001123A6">
        <w:rPr>
          <w:rFonts w:ascii="Times New Roman" w:hAnsi="Times New Roman" w:cs="Times New Roman"/>
          <w:b/>
          <w:iCs/>
          <w:sz w:val="24"/>
          <w:szCs w:val="24"/>
        </w:rPr>
        <w:t>не-ре</w:t>
      </w:r>
      <w:r w:rsidR="00E61D89" w:rsidRPr="001123A6">
        <w:rPr>
          <w:rFonts w:ascii="Times New Roman" w:hAnsi="Times New Roman" w:cs="Times New Roman"/>
          <w:b/>
          <w:iCs/>
          <w:sz w:val="24"/>
          <w:szCs w:val="24"/>
        </w:rPr>
        <w:t>-</w:t>
      </w:r>
      <w:r w:rsidRPr="001123A6">
        <w:rPr>
          <w:rFonts w:ascii="Times New Roman" w:hAnsi="Times New Roman" w:cs="Times New Roman"/>
          <w:b/>
          <w:iCs/>
          <w:sz w:val="24"/>
          <w:szCs w:val="24"/>
        </w:rPr>
        <w:t>ально</w:t>
      </w:r>
      <w:r w:rsidRPr="001123A6">
        <w:rPr>
          <w:rFonts w:ascii="Times New Roman" w:hAnsi="Times New Roman" w:cs="Times New Roman"/>
          <w:iCs/>
          <w:sz w:val="24"/>
          <w:szCs w:val="24"/>
        </w:rPr>
        <w:t>. Человек просто не выдерживает таких резких изменений, Интеллект тоже, поэтому это идёт постепенно, трудом нарабатывается. Поэтому цель Практики? Предлагайте. Мы как раз и стяжаем Парадигму Интеллекта, чтобы эта парадигмальность у нас отстраивалась, но это было сказано.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Ну, стяжаем мы Парадигму Интеллекта, дальше что, зачем?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Из зала: Чтобы он отстроился.</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Понятно, да. И-и-и? Что ещё можно сделать, чтобы он отстроился, чтобы он вырос?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Разработался этим.</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Разработался – это после Практики. Первично его можно как-то включить в Практику? Можно.</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Сейчас восемь позиций Парадигмы озвучены, их можно стяжать и развернуть, чтобы в последствии этим разработаться.</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Включиться, да? в эту интеллектуальную работу этими восемью слагаемыми общего целого действия Интеллекта, да?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Хорошо.</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Нам нужно же, в принципе для цели Практики…  Нам нужны внутренние ориентиры для Интеллекта, как из чего он будет дальше черпать, как вообще действовать. И помимо Парадигмы…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 как? Что будем делать</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помимо Парадигмы можно стяжать Истину Интеллекта Изначально Вышестоящего Отца, чтобы она внутри помогала ему.</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Согласны? Да, можно, можно. Истинный Интеллект – это очень важно, да? Ещё?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Свет.</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Светом насыщаться, согласна абсолютно. Мудрость Интеллекта, согласны? Согласны. Ещё?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Можно эталоны стяжать. Конечно, это немножко другой горизонт, но он тоже, наверное, поможет.</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А вот стандарты всей окружающей материи – нужны?</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Конечно!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Нужны. А что именно?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Интеллектом 32-хархетипически, да? напитаться. Чем? Синтезом, материей, Метагалактическим Синтезом каждого архетипа соответственно. Метагалактический Синтез будет всегда включать стандарты, параметры всей метагалактической материи, а мы это обобщим и кратко стяжаем. Отсюда виды, типы и так далее мы это не будем перечислять, но в Метагалактическом Синтезе, подразумеваем, что это есть, согласны? Вот-вот, складывается, да? Проживается.</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Ещё что? Тогда пойдём стяжать, настяжаемся.</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Если возможно, Учение Синтеза Интеллекта стяжать, чтобы как вершинный ориентир…</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Парадигма – это уже конкретная развёртка Учения Синтеза Интеллекта. Парадигма – это материализованное следствие Учения Синтеза.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Нам пока достаточно, да?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Да. Там само собой внутри будет Учение Синтеза. Можно отдельно, можно и просто Парадигму стяжать.</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А восемь страт Духа если?</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Это другая работа немножко, но что ты имел ввиду? Я тоже это планировала, между прочим. Ещё один аспект, может быть другая Практика будет, они просто отличаются сильно.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Восемь страт Духа будет организовывать наше тело Духа, согласны? У меня было предложение такое, я записала выйти к Отцу, знаете, как, преобразиться на современность, скажем так, Огнём и Синтезом Отца как субъектом. Телом Духа, а потом телом Света. Причём даже мираклево попробовать себя попреображать этими двумя телами. Это не мировые тела – это те тела, которые растут в Сердцах.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А вот какая-то дееспособность в тонком мире…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В тонком мире?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Да.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lastRenderedPageBreak/>
        <w:t xml:space="preserve">Дело в том, что за это отвечает Тонкое мировое тело. Мы тогда туда ввалимся, понимаете? Нас больше Интеллект интересует. Это всё можно, это всё вы дополнительно развиваете, разрабатываете сами. Вопрос ограниченного времени сегодня.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Нам нужно стяжать частности Интеллекта Изначально Вышестоящего Отца. Нам надо переключить, вот эту субъектность, цельность в современность. А чем это можно сделать? Частностями, в первую очередь.</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На субъектность?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Вот эта специфика, да? Те пунктики, о которых мы сегодня говорили…</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Субъект – это внутри отцовскость.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Как некие принципы действия новые, которые мы… это по-старому, а это по-новому.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Я слышу. Ты понимаешь, что нужно сделать, чтобы Интеллект перестроить на субъектность? Сообразите все, кстати. Это как раз интеллектуальная задача.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 как раз следующее…</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 xml:space="preserve">Подожди, мы не договорили. Интеллект чтоб был субъектный.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Интеллект уже в нас как 16-рицей…</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Чем?</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16-рицей видов Жизни у Отца.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 есть стяжать 16 Интеллектов.</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Да, да. </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Но это технично, а чтобы субъектность включилась…</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Цельность.</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Цельность кого, чего?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
          <w:iCs/>
          <w:sz w:val="24"/>
          <w:szCs w:val="24"/>
        </w:rPr>
        <w:t>Из зала: Части Интеллекта в Отце Интеллекта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То есть внутренний Огонь Интеллекта Отца в нас, да? Как внутренний Огонь Отца в нас как в субъекте формирует Он Субъекта. Субъект без внутреннего мира, в котором Огнём Отец, не существует, понимаете?</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Субъект – это прямой выразитель Отца. Чё мы много говорили, но говорили с точки зрения только Человека. Значит, складываете да? У кого-то срабатывает уже, чтоб эта Практика, она сложилась. И целесообразно, и не в нарушение стандартов, и чтоб она довела до результата, понимаете? Можно абы какие действия делать, у нас есть такие подходы к Практикам у некоторых. И считают: «Ах, раз я тут это тяп-ляп сделал, у меня получился результат». Опять же Вовка в тридесятом царстве, да7 А на самом деле можно ведь не дойти до результата. Вопрос: а зачем эта Практика? Мудрость, и в том числе целесообразность, и рациональность в том числе.</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Чтобы взять, грубо говоря, то, что нужно, и слепить, получить то, что нужно. Ладно.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Субъектность Интеллекта, да? Я предлагаю, если вдруг я переключаюсь в Практике, или напоминайте, лучше напоминайте, у нас пока не получится коллективной Практики.</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Cs/>
          <w:sz w:val="24"/>
          <w:szCs w:val="24"/>
        </w:rPr>
        <w:t xml:space="preserve">Ладно, всё остальное мы будем после перерыва, отстройка и так далее.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На как его, системы, аппараты, частности не будем обращать внимания, в смысле Интеллекта, да?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Знаешь, это настолько глубоко, мы можем только стяжать. Сказать, что мы применимся тезами или гравитациями…</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Виды Интеллекта.</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Виды Интеллекта после перерыва. Мы пытались по видам материи включиться в Интеллект, дошли до четвёрки и увяли. Вот такая наша подготовка. Значит, говорить нет смысла дальше. Но когда мы вырастаем, тогда у нас получится продолжение этой темы. Я говорила про восемь, Аматический Интеллект – сложновато.</w:t>
      </w:r>
    </w:p>
    <w:p w:rsidR="000F1117" w:rsidRPr="001123A6" w:rsidRDefault="000F1117" w:rsidP="0054253E">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Итак, Практика.</w:t>
      </w:r>
    </w:p>
    <w:p w:rsidR="000F1117" w:rsidRPr="001123A6" w:rsidRDefault="000F1117" w:rsidP="0054253E">
      <w:pPr>
        <w:spacing w:after="0" w:line="240" w:lineRule="auto"/>
        <w:ind w:firstLine="567"/>
        <w:jc w:val="both"/>
        <w:rPr>
          <w:rFonts w:ascii="Times New Roman" w:hAnsi="Times New Roman" w:cs="Times New Roman"/>
          <w:iCs/>
          <w:sz w:val="24"/>
          <w:szCs w:val="24"/>
        </w:rPr>
      </w:pPr>
    </w:p>
    <w:p w:rsidR="000F1117" w:rsidRPr="001123A6" w:rsidRDefault="000F1117" w:rsidP="0054253E">
      <w:pPr>
        <w:pStyle w:val="2"/>
        <w:spacing w:before="0" w:line="240" w:lineRule="auto"/>
        <w:ind w:firstLine="567"/>
        <w:jc w:val="both"/>
        <w:rPr>
          <w:rFonts w:ascii="Times New Roman" w:hAnsi="Times New Roman" w:cs="Times New Roman"/>
          <w:b/>
          <w:iCs/>
          <w:color w:val="auto"/>
          <w:sz w:val="24"/>
          <w:szCs w:val="24"/>
        </w:rPr>
      </w:pPr>
      <w:bookmarkStart w:id="84" w:name="_Toc141142921"/>
      <w:r w:rsidRPr="001123A6">
        <w:rPr>
          <w:rFonts w:ascii="Times New Roman" w:hAnsi="Times New Roman" w:cs="Times New Roman"/>
          <w:b/>
          <w:iCs/>
          <w:color w:val="auto"/>
          <w:sz w:val="24"/>
          <w:szCs w:val="24"/>
        </w:rPr>
        <w:lastRenderedPageBreak/>
        <w:t>Практика 3. Стяжание</w:t>
      </w:r>
      <w:r w:rsidR="009C658A" w:rsidRPr="001123A6">
        <w:rPr>
          <w:rFonts w:ascii="Times New Roman" w:hAnsi="Times New Roman" w:cs="Times New Roman"/>
          <w:b/>
          <w:iCs/>
          <w:color w:val="auto"/>
          <w:sz w:val="24"/>
          <w:szCs w:val="24"/>
        </w:rPr>
        <w:t xml:space="preserve"> Парадигмы Человека 8-рично от Общего до С</w:t>
      </w:r>
      <w:r w:rsidRPr="001123A6">
        <w:rPr>
          <w:rFonts w:ascii="Times New Roman" w:hAnsi="Times New Roman" w:cs="Times New Roman"/>
          <w:b/>
          <w:iCs/>
          <w:color w:val="auto"/>
          <w:sz w:val="24"/>
          <w:szCs w:val="24"/>
        </w:rPr>
        <w:t>интезного, 8-риц</w:t>
      </w:r>
      <w:r w:rsidR="009C658A" w:rsidRPr="001123A6">
        <w:rPr>
          <w:rFonts w:ascii="Times New Roman" w:hAnsi="Times New Roman" w:cs="Times New Roman"/>
          <w:b/>
          <w:iCs/>
          <w:color w:val="auto"/>
          <w:sz w:val="24"/>
          <w:szCs w:val="24"/>
        </w:rPr>
        <w:t>ы Парадигмы Интеллекта ИВО, 32-</w:t>
      </w:r>
      <w:r w:rsidRPr="001123A6">
        <w:rPr>
          <w:rFonts w:ascii="Times New Roman" w:hAnsi="Times New Roman" w:cs="Times New Roman"/>
          <w:b/>
          <w:iCs/>
          <w:color w:val="auto"/>
          <w:sz w:val="24"/>
          <w:szCs w:val="24"/>
        </w:rPr>
        <w:t>архетипического Интеллекта ИВО, Плана Синтеза</w:t>
      </w:r>
      <w:r w:rsidR="00E61D89" w:rsidRPr="001123A6">
        <w:rPr>
          <w:rFonts w:ascii="Times New Roman" w:hAnsi="Times New Roman" w:cs="Times New Roman"/>
          <w:b/>
          <w:iCs/>
          <w:color w:val="auto"/>
          <w:sz w:val="24"/>
          <w:szCs w:val="24"/>
        </w:rPr>
        <w:t xml:space="preserve"> </w:t>
      </w:r>
      <w:r w:rsidRPr="001123A6">
        <w:rPr>
          <w:rFonts w:ascii="Times New Roman" w:hAnsi="Times New Roman" w:cs="Times New Roman"/>
          <w:b/>
          <w:iCs/>
          <w:color w:val="auto"/>
          <w:sz w:val="24"/>
          <w:szCs w:val="24"/>
        </w:rPr>
        <w:t>Интеллекта как Интеллекта ответственности команды. Стяжание у Изначально</w:t>
      </w:r>
      <w:r w:rsidR="00E61D89" w:rsidRPr="001123A6">
        <w:rPr>
          <w:rFonts w:ascii="Times New Roman" w:hAnsi="Times New Roman" w:cs="Times New Roman"/>
          <w:b/>
          <w:iCs/>
          <w:color w:val="auto"/>
          <w:sz w:val="24"/>
          <w:szCs w:val="24"/>
        </w:rPr>
        <w:t xml:space="preserve"> </w:t>
      </w:r>
      <w:r w:rsidRPr="001123A6">
        <w:rPr>
          <w:rFonts w:ascii="Times New Roman" w:hAnsi="Times New Roman" w:cs="Times New Roman"/>
          <w:b/>
          <w:iCs/>
          <w:color w:val="auto"/>
          <w:sz w:val="24"/>
          <w:szCs w:val="24"/>
        </w:rPr>
        <w:t>Вышестоящего Отца Образа</w:t>
      </w:r>
      <w:r w:rsidR="009C658A" w:rsidRPr="001123A6">
        <w:rPr>
          <w:rFonts w:ascii="Times New Roman" w:hAnsi="Times New Roman" w:cs="Times New Roman"/>
          <w:b/>
          <w:iCs/>
          <w:color w:val="auto"/>
          <w:sz w:val="24"/>
          <w:szCs w:val="24"/>
        </w:rPr>
        <w:t>,</w:t>
      </w:r>
      <w:r w:rsidRPr="001123A6">
        <w:rPr>
          <w:rFonts w:ascii="Times New Roman" w:hAnsi="Times New Roman" w:cs="Times New Roman"/>
          <w:b/>
          <w:iCs/>
          <w:color w:val="auto"/>
          <w:sz w:val="24"/>
          <w:szCs w:val="24"/>
        </w:rPr>
        <w:t xml:space="preserve"> </w:t>
      </w:r>
      <w:r w:rsidR="009C658A" w:rsidRPr="001123A6">
        <w:rPr>
          <w:rFonts w:ascii="Times New Roman" w:hAnsi="Times New Roman" w:cs="Times New Roman"/>
          <w:b/>
          <w:iCs/>
          <w:color w:val="auto"/>
          <w:sz w:val="24"/>
          <w:szCs w:val="24"/>
        </w:rPr>
        <w:t>Слова, Единицы Интеллекта ИВО</w:t>
      </w:r>
      <w:r w:rsidRPr="001123A6">
        <w:rPr>
          <w:rFonts w:ascii="Times New Roman" w:hAnsi="Times New Roman" w:cs="Times New Roman"/>
          <w:b/>
          <w:iCs/>
          <w:color w:val="auto"/>
          <w:sz w:val="24"/>
          <w:szCs w:val="24"/>
        </w:rPr>
        <w:t>. Стяжание в синтезе всех 16 видов Интеллекта цельного 17-го</w:t>
      </w:r>
      <w:r w:rsidR="009C658A" w:rsidRPr="001123A6">
        <w:rPr>
          <w:rFonts w:ascii="Times New Roman" w:hAnsi="Times New Roman" w:cs="Times New Roman"/>
          <w:b/>
          <w:iCs/>
          <w:color w:val="auto"/>
          <w:sz w:val="24"/>
          <w:szCs w:val="24"/>
        </w:rPr>
        <w:t xml:space="preserve"> Интеллекта С</w:t>
      </w:r>
      <w:r w:rsidRPr="001123A6">
        <w:rPr>
          <w:rFonts w:ascii="Times New Roman" w:hAnsi="Times New Roman" w:cs="Times New Roman"/>
          <w:b/>
          <w:iCs/>
          <w:color w:val="auto"/>
          <w:sz w:val="24"/>
          <w:szCs w:val="24"/>
        </w:rPr>
        <w:t>убъекта 16-рицы ИВО, восьми миллиардов Единиц Огней и</w:t>
      </w:r>
      <w:r w:rsidR="00E61D89" w:rsidRPr="001123A6">
        <w:rPr>
          <w:rFonts w:ascii="Times New Roman" w:hAnsi="Times New Roman" w:cs="Times New Roman"/>
          <w:b/>
          <w:iCs/>
          <w:color w:val="auto"/>
          <w:sz w:val="24"/>
          <w:szCs w:val="24"/>
        </w:rPr>
        <w:t xml:space="preserve"> </w:t>
      </w:r>
      <w:r w:rsidRPr="001123A6">
        <w:rPr>
          <w:rFonts w:ascii="Times New Roman" w:hAnsi="Times New Roman" w:cs="Times New Roman"/>
          <w:b/>
          <w:iCs/>
          <w:color w:val="auto"/>
          <w:sz w:val="24"/>
          <w:szCs w:val="24"/>
        </w:rPr>
        <w:t>Синтеза Ядер Огня Интеллекта человечеству Планеты Земля</w:t>
      </w:r>
      <w:r w:rsidR="009C658A" w:rsidRPr="001123A6">
        <w:rPr>
          <w:rFonts w:ascii="Times New Roman" w:hAnsi="Times New Roman" w:cs="Times New Roman"/>
          <w:b/>
          <w:iCs/>
          <w:color w:val="auto"/>
          <w:sz w:val="24"/>
          <w:szCs w:val="24"/>
        </w:rPr>
        <w:t>.</w:t>
      </w:r>
      <w:bookmarkEnd w:id="84"/>
    </w:p>
    <w:p w:rsidR="000F1117" w:rsidRPr="001123A6" w:rsidRDefault="000F1117" w:rsidP="0054253E">
      <w:pPr>
        <w:spacing w:after="0" w:line="240" w:lineRule="auto"/>
        <w:ind w:firstLine="567"/>
        <w:jc w:val="both"/>
        <w:rPr>
          <w:rFonts w:ascii="Times New Roman" w:hAnsi="Times New Roman" w:cs="Times New Roman"/>
          <w:i/>
          <w:iCs/>
          <w:sz w:val="24"/>
          <w:szCs w:val="24"/>
        </w:rPr>
      </w:pP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Итак, мы возжигаемся всем Синтезом Института Метагалактического Человека Синтезом Части Интеллект Изначально Вышестоящего Отца. Синтезируемся с Изначально Вышестоящими Аватарами Синтеза Юсеф Она 441 пра-ивдиво-реальности, синтезируемся здесь же с Аватарами Синтеза Вячеслав Анастасия Изначально Вышестоящего Аватара Синтеза Юсефа. Входим в четверичный Магнит и, проникаясь поддержкой четырёх Аватаров Синтеза, мы устремляемся в Зал к Изначально Вышестоящему Отцу в 513-ю пра-ивдиво-реальность, разворачиваемся пред Ним, становимся. Приветствуем Изначально Вышестоящего Отца, настраиваемся на Него, синтезируемся с Ним, стяжаем Синтез Изначально Вышестоящего Отца и просим преобразить каждого из нас и синтез нас на развитие, рост Частью Интеллект Изначально Вышестоящего Отца. Просим Изначально Вышестоящего Отца наделить нас в основаниях интеллектуального Синтеза Парадигмой Человека и Парадигмой Интеллекта 8-рично.</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разворачиваясь в цельности и Ипостасью Института Метагалактического Человека и глубже формой Должностно Компетентного, мы стяжаем парадигмальный Синтез Изначально Вышестоящего Отца, проникаемся, возжигаемся им. Стяжаем у Отца восемь Ядер Синтеза. Кстати, попробуйте параллельно, не просто стяжать, а ещё действовать и доводить до результата стяжаемое. А результат усвоения Синтеза Отца – это кардинальное изменение нас.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Отстройте себя на такую глубину Практик. Чтоб вы не просто стояли и обтекали Синтезом, у некоторых так выглядит. Не просто впитывали, а потом будет то, что будет. А чтобы вместе с Отцом доводили себя до преображения каждым стяжённым Синтезом или даже Словом.</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мы стяжаем восемь Синтезов Изначально Вышестоящего Отца парадигмальных, стяжаем восемь Ядер Синтеза парадигмальных, стяжаем Парадигму Человека 8-рично в целом как общая Парадигма Человека. И это первое Ядро вспыхивает и разворачивается, мы пересинтезируемся на то, что несёт Парадигма как общая Парадигма Человека. Вспоминаем, что в этот момент можем ассоциировать с темой общего этой Парадигмы.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у Изначально Вышестоящего Отца особенное Парадигмы Человека, разворачиваемся и включаемся. Кто такой Человек в отличие от других?</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у Изначально Вышестоящего Отца частное Парадигмы Человека. Чем строится, чем действует?</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единичное Человека, неповторимость Человека – чем обеспечивается, вспоминаем всё.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у Изначально Вышестоящего Отца всеобъемлющее Парадигмы Человека, возжигаемся.</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несоизмеримое Парадигмы Человека, возжигаемся. Это Синтез со стандартами, чтобы у нас получилась деятельность по этим стандартам.</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у Изначально Вышестоящего Отца синтезное Парадигмы Человека, возжигаемся.</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стяжаем у Отца цельное Парадигмы Человека, возжигаемся.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И, возжигаясь в целом парадигмальным Синтезом Человека 8-рично, просим Отца преобразить нас глубже, просим Отца помочь нам усвоить Синтез, минимум выводя нас на пробуждение, а тут и на воскрешение Человеком Изначально Вышестоящего Отца парадигмально.</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преображаемся Парадигмой Человека в целом.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Вот счас достигнете состояния, больше ваше синтезное мировое тело работает, но Интеллект тоже включается. Состояние, когда вы другие становитесь в этой Практике. Очень глубоким масштабным Человеком, выразителем Отца. Включайтесь. Есть!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далее, возжигаясь Должностной Компетенцией и ответственностью за Часть, развитие Изначально Вышестоящего Отца, Интеллект. Командно как Должностно Компетентные возжигаемся. Мы стяжаем у Изначально Вышестоящего Отца парадигмальный ракурс Интеллекта Изначально Вышестоящего Отца. И стяжаем у Изначально Вышестоящего Отца восемь Ядер интеллектуального Синтеза Изначально Вышестоящего Отца парадигмального Синтеза Интеллекта, уточняю.</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Стяжаем у Изначально Вышестоящего Отца общее Парадигмы Интеллекта, возжигаемся. Стяжаем у Изначально Вышестоящего Отца особенное Парадигмы Интеллекта. Это то, чем Интеллект отличается от других Частей, а общее – это как в целом работает материя, материя и Огонь Интеллекта. И в Человеке, и вокруг.</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Далее, синтезируясь с Отцом стяжаем частное Интеллекта. Это Системы, Аппараты, Частности Интеллекта, как это всё взаимосвязанно действует и развивается в том числе. И возжигаемся третьим Ядром Парадигмы Интеллекта.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Далее стяжаем единичное Интеллекта. Чем Интеллект каждого отличается от Интеллекта других людей.</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Далее, синтезируясь с Изначально Вышестоящим Отцом, мы стяжаем всеобъемлющее, несоизмеримое, синтезное и цельное Парадигмы Интеллекта. Мы в теме чуть-чуть коснулись этих пунктов, мы их не обозначали, что они такие. В общем-то, это, наверное, вам будет задача на перспективу, когда созреете, сложить Парадигму Интеллекта. Сначала коротко несколькими словами по каждому пункту, только потом это можно будет расписать, когда усвоится это всё.</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мы в целом возжигаемся Интеллектом архетипическим, синтез 32-хархетипическим в каждом из нас, даже синтез 33-хархетипическим, и усваиваем этой архетипической Частью восьмеричный парадигмальный Синтез Интеллекта каждому из нас. И вот Интеллект в нас на самом деле возжигается и складывается, уже начинает складываться база для его работы, для того, чтобы эта Часть реально архетипически работала.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далее, синтезируясь с Изначально Вышестоящим Отцом, мы стяжаем у Отца Репликацию архетипического Интеллекта минимум на 32 Интеллекта архетипических. Только со второй по 33-й архетип. Метагалактика Фа отдаётся как внешняя природа. И, проникаясь Изначально Вышестоящим Отцом, мы стяжаем у Изначально Вышестоящего Отца условия роста и развития Части Интеллект Изначально Вышестоящего Отца в командной реализации, в индивидуальной человеческой реализации, затем 32-мя этапами, архетипами в Интеллект в перспективе октавный и далее ивдивный и Изначально Вышестоящего Отца. И, проникаясь этим, мы стяжаем у Изначально Вышестоящего Отца 32 Ядра метагалактического Синтеза Изначально Вышестоящего Отца и стяжаем, впитываем, насыщаемся метагалактическим Синтезом в целом архетипического Интеллекта. То есть в целом одна Часть Интеллект, но она внутри состоит как матрёшечка из 32-х. 32 ядра метагалактического Синтеза заполняют каждый слой Интеллекта или архетипический уровень.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далее, синтезируясь глубже с Изначально Вышестоящим Отцом, мы просим преобразить Интеллект каждого из нас на рост и развитие метагалактическое. Стяжаем у Отца </w:t>
      </w:r>
      <w:r w:rsidRPr="001123A6">
        <w:rPr>
          <w:rFonts w:ascii="Times New Roman" w:hAnsi="Times New Roman" w:cs="Times New Roman"/>
          <w:i/>
          <w:iCs/>
          <w:sz w:val="24"/>
          <w:szCs w:val="24"/>
        </w:rPr>
        <w:lastRenderedPageBreak/>
        <w:t xml:space="preserve">План Синтеза Интеллекта как Интеллекта ответственности всей команды. Это ваш личный Интеллект впоследствии будет из этого развиваться, а сейчас План Синтеза деятельности команды по развитию Интеллекта. Вот это стяжаем.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Образ Интеллекта Изначально Вышестоящего Отца. Есть. Далее, синтезируясь с Отцом, стяжаем… Подобие не будем стяжать.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Слово Интеллекта Изначально Вышестоящего Отца, возжигаемся. Стяжаем у Изначально Вышестоящего Отца в целом 16 Синтезов Интеллекта, это другой ракурс развития, как Интеллекта-субъекта 16-рицы Изначально Вышестоящего Отца. И стяжаем каждому из нас Интеллект Человека синтезфизичности, возжигаемся, Интеллект Человека, можно сказать Человека-Практики, но лучше сказать Человека-Посвящённого, возжигаемся.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Интеллект Человека-Служащего, возжигаемся, Человека-Ипостаси. И каждый вид Интеллекта, он развивается соответствующим Огнём и Синтезом. Далее, синтезируясь с Изначально Вышестоящим Отцом, стяжаем Интеллект Человека-Учителя, возжигаемся. Стяжаем Интеллект Человека-Владыки, возжигаемся. Стяжаем Интеллект Человека-Аватара, возжигаемся. Синтезируясь с Изначально Вышестоящим Отцом, стяжаем Интеллект Человека-Отца, возжигаемся.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Интеллект Человека Изначально Вышестоящего Отца, возжигаемся. Стяжаем Интеллект Посвящённого, далее углубляемся в Интеллект Служащего, Интеллект Ипостаси, Интеллект Учителя. Вот, дошли, если взять, большинство Учителей Синтеза, это ваш 13-й вид Интеллекта. Напитывайтесь просто, пока даже распознавать нечего.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Интеллект Владыки, стяжаем Интеллект Аватара каждому из нас, стяжаем Интеллект Отца, возжигаемся им, и стяжаем в синтезе всех 16 видов Интеллекта цельный 17-й Интеллект субъекта 16-рицы Изначально Вышестоящего Отца, возжигаемся им.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усваивая в целом всё стяжённое, мы стяжаем у Изначально Вышестоящего Отца Единицу Интеллекта Изначально Вышестоящего Отца каждому из нас. То есть единичность Интеллекта начинает вырастать в нас как Компетентных в прямом выражении Интеллекта Отца.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возжигаясь Огнём и Синтезом Единицы Интеллекта Отца в каждом из нас, становимся вот так, знаете, как, человеческое Тело всё горит Огнём Интеллекта. Становимся пред Отцом и стяжаем ещё далее в усиление восемь миллиардов Единиц Интеллекта. Давайте не Интеллекта, а Огней и Синтеза Ядер Огня Интеллекта человечеству Планеты Земля. Просто Единицы не возьмут, Ядра Синтеза не особо возьмут, а Ядра Огня возьмут люди. Вот восемь миллиардов Огня Интеллекта, напитываемся каждый восемью миллиардами. И из Зала Отца вместе с Отцом начинаем эманировать на Планету Земля Огонь Интеллекта Изначально Вышестоящего Отца каждому человеку Планеты Земля. И мы направляем в человеческую среду, а уже Отец, если он сочтёт нужным, этот Огонь конкретно фиксирует каждому человеку. Мы просто в среду на Планету.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далее, продолжая вот так эманировать, переключаемся на синтезфизические эманации, и эманируем теперь в целом Огонь нового архетипического Интеллекта в ИВДИВО в целом, эманируем Огонь и Синтез архетипического Интеллекта Изначально Вышестоящего Отца тот, который дан вам на разработку в команду. Это Отцовский Интеллект, который вы должны офизичить. Его Огонь и Синтез мы эманируем в ИВДИВО Чебоксары, далее синтезфизично на территорию России и тех стран, где ведётся Синтез. Далее растягиваем этот Огонь Интеллекта, его достаточно вы наработали, и окутываем физично всю Планету Земля этим Интеллектом.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 xml:space="preserve">Просим Отца пробуждать человечество на интеллектуальные правильные действия, а мы будем работать в этом направлении.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проникаясь вот так Изначально Вышестоящим Отцом, продолжаем эманировать Огонь Интеллекта собою.</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Мы благодарим Изначально Вышестоящего Отца за развитие нас. Благодарим Изначально Вышестоящих Аватаров Синтеза Кут Хуми Фаинь, Кут Хуми Фаинь нам помогали, Юсеф Она, Вячеслав Анастасия.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Возвращаемся в физическую реализацию и выходим из Практики.</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Истина?</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Не счас. В следующей Практике, увидели?</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Мы сегодня на самом деле сдвинули очень большую глыбу старого Интеллекта. И вроде бы тема куда-то в споры выходила, на самом деле всё шло как надо, поэтому отдыхаем. В час пятнадцать мы здесь сидим, у нас ещё очень много работы. </w:t>
      </w:r>
    </w:p>
    <w:p w:rsidR="000F1117" w:rsidRPr="001123A6" w:rsidRDefault="000F1117" w:rsidP="0054253E">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Спасибо!</w:t>
      </w:r>
    </w:p>
    <w:p w:rsidR="000D0331" w:rsidRPr="001123A6" w:rsidRDefault="000D0331" w:rsidP="0054253E">
      <w:pPr>
        <w:spacing w:after="0" w:line="240" w:lineRule="auto"/>
        <w:ind w:firstLine="567"/>
        <w:jc w:val="both"/>
        <w:rPr>
          <w:rFonts w:ascii="Times New Roman" w:hAnsi="Times New Roman" w:cs="Times New Roman"/>
          <w:i/>
          <w:iCs/>
          <w:sz w:val="24"/>
          <w:szCs w:val="24"/>
        </w:rPr>
      </w:pPr>
    </w:p>
    <w:p w:rsidR="000D0331" w:rsidRPr="001123A6" w:rsidRDefault="000D0331" w:rsidP="0054253E">
      <w:pPr>
        <w:spacing w:after="0" w:line="240" w:lineRule="auto"/>
        <w:ind w:firstLine="567"/>
        <w:jc w:val="both"/>
        <w:rPr>
          <w:rFonts w:ascii="Times New Roman" w:hAnsi="Times New Roman" w:cs="Times New Roman"/>
          <w:i/>
          <w:iCs/>
          <w:sz w:val="24"/>
          <w:szCs w:val="24"/>
        </w:rPr>
        <w:sectPr w:rsidR="000D0331" w:rsidRPr="001123A6" w:rsidSect="00224894">
          <w:pgSz w:w="11907" w:h="16840" w:code="9"/>
          <w:pgMar w:top="1021" w:right="1134" w:bottom="1021" w:left="1134" w:header="567" w:footer="567" w:gutter="0"/>
          <w:cols w:space="708"/>
          <w:docGrid w:linePitch="360"/>
        </w:sectPr>
      </w:pPr>
    </w:p>
    <w:p w:rsidR="00AC4FFD" w:rsidRPr="001123A6" w:rsidRDefault="000D0331" w:rsidP="002D4549">
      <w:pPr>
        <w:pStyle w:val="1"/>
        <w:spacing w:before="0" w:line="240" w:lineRule="auto"/>
        <w:ind w:firstLine="567"/>
        <w:jc w:val="right"/>
        <w:rPr>
          <w:rFonts w:ascii="Times New Roman" w:hAnsi="Times New Roman" w:cs="Times New Roman"/>
          <w:b/>
          <w:i/>
          <w:iCs/>
          <w:color w:val="auto"/>
          <w:sz w:val="28"/>
          <w:szCs w:val="28"/>
        </w:rPr>
      </w:pPr>
      <w:bookmarkStart w:id="85" w:name="_Toc141142922"/>
      <w:r w:rsidRPr="001123A6">
        <w:rPr>
          <w:rFonts w:ascii="Times New Roman" w:hAnsi="Times New Roman" w:cs="Times New Roman"/>
          <w:b/>
          <w:i/>
          <w:iCs/>
          <w:color w:val="auto"/>
          <w:sz w:val="28"/>
          <w:szCs w:val="28"/>
        </w:rPr>
        <w:lastRenderedPageBreak/>
        <w:t>День 2</w:t>
      </w:r>
      <w:r w:rsidRPr="001123A6">
        <w:rPr>
          <w:rFonts w:ascii="Times New Roman" w:hAnsi="Times New Roman" w:cs="Times New Roman"/>
          <w:iCs/>
          <w:color w:val="auto"/>
          <w:sz w:val="28"/>
          <w:szCs w:val="28"/>
        </w:rPr>
        <w:t xml:space="preserve"> </w:t>
      </w:r>
      <w:r w:rsidR="00AC4FFD" w:rsidRPr="001123A6">
        <w:rPr>
          <w:rFonts w:ascii="Times New Roman" w:hAnsi="Times New Roman" w:cs="Times New Roman"/>
          <w:b/>
          <w:i/>
          <w:iCs/>
          <w:color w:val="auto"/>
          <w:sz w:val="28"/>
          <w:szCs w:val="28"/>
        </w:rPr>
        <w:t>Часть 4</w:t>
      </w:r>
      <w:bookmarkEnd w:id="85"/>
    </w:p>
    <w:p w:rsidR="00AC4FFD" w:rsidRPr="001123A6" w:rsidRDefault="00AC4FFD" w:rsidP="0054253E">
      <w:pPr>
        <w:spacing w:after="0" w:line="240" w:lineRule="auto"/>
        <w:ind w:firstLine="567"/>
        <w:jc w:val="both"/>
        <w:rPr>
          <w:rFonts w:ascii="Times New Roman" w:hAnsi="Times New Roman" w:cs="Times New Roman"/>
          <w:iCs/>
          <w:sz w:val="24"/>
          <w:szCs w:val="24"/>
        </w:rPr>
      </w:pP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продолжаем. У нас большая задача. Мы сейчас пойдём тренироваться. То, что я говорила, нам нужно ещё перестроиться, в общем, на телесность, которая бы являла собой интеллектуальную деятельность. То есть речь идёт о цельном Теле, которая рождается из синтеза всех тел, а </w:t>
      </w:r>
      <w:r w:rsidR="001F65A6" w:rsidRPr="001123A6">
        <w:rPr>
          <w:rFonts w:ascii="Times New Roman" w:hAnsi="Times New Roman" w:cs="Times New Roman"/>
          <w:sz w:val="24"/>
          <w:szCs w:val="24"/>
        </w:rPr>
        <w:t>у нас очень много тел в Ч</w:t>
      </w:r>
      <w:r w:rsidRPr="001123A6">
        <w:rPr>
          <w:rFonts w:ascii="Times New Roman" w:hAnsi="Times New Roman" w:cs="Times New Roman"/>
          <w:sz w:val="24"/>
          <w:szCs w:val="24"/>
        </w:rPr>
        <w:t xml:space="preserve">еловеке.  И когда у нас, допустим, в Физическое тело включаются все нижестоящие Части, то они не остаются в физическом теле Частями. Они сплавляются. Они отдают свой функционал, как бы растворяются в вышестоящем Физическом теле. И тогда Физическое тело получает функционал Частей. И, таким образом, функционалы надо развивать. Но, в целом мы действуем Физическим телом и Части служат Физическому телу. С другой Позиции Наблюдателя можно рассматривать просто сами Части, каждую Часть по отдельности, понимаете? И, когда мы говорим о телесности, то нам необходимо, а Интеллект он нацелен на формировании телесности. То есть он работает между телом Духа, и телом Света. </w:t>
      </w:r>
      <w:r w:rsidR="001F65A6" w:rsidRPr="001123A6">
        <w:rPr>
          <w:rFonts w:ascii="Times New Roman" w:hAnsi="Times New Roman" w:cs="Times New Roman"/>
          <w:sz w:val="24"/>
          <w:szCs w:val="24"/>
        </w:rPr>
        <w:t>И по сути, Интеллект</w:t>
      </w:r>
      <w:r w:rsidRPr="001123A6">
        <w:rPr>
          <w:rFonts w:ascii="Times New Roman" w:hAnsi="Times New Roman" w:cs="Times New Roman"/>
          <w:sz w:val="24"/>
          <w:szCs w:val="24"/>
        </w:rPr>
        <w:t xml:space="preserve"> по результатам должен отстраивать и развивать тело Света. В том числе заниматься этим. Хотя телом Света занимается у нас кто? Первично, изначально по Стандарту?</w:t>
      </w:r>
    </w:p>
    <w:p w:rsidR="00AC4FFD" w:rsidRPr="001123A6" w:rsidRDefault="00AC4FFD" w:rsidP="0054253E">
      <w:pPr>
        <w:tabs>
          <w:tab w:val="left" w:pos="56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Сердце.</w:t>
      </w:r>
    </w:p>
    <w:p w:rsidR="00AC4FFD" w:rsidRPr="001123A6" w:rsidRDefault="00AC4FFD" w:rsidP="0054253E">
      <w:pPr>
        <w:tabs>
          <w:tab w:val="left" w:pos="56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Сердце. Какое? Как оно называется?</w:t>
      </w:r>
    </w:p>
    <w:p w:rsidR="00AC4FFD" w:rsidRPr="001123A6" w:rsidRDefault="00AC4FFD" w:rsidP="0054253E">
      <w:pPr>
        <w:tabs>
          <w:tab w:val="left" w:pos="56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 xml:space="preserve">Из зала: </w:t>
      </w:r>
      <w:r w:rsidRPr="001123A6">
        <w:rPr>
          <w:rFonts w:ascii="Times New Roman" w:hAnsi="Times New Roman" w:cs="Times New Roman"/>
          <w:i/>
          <w:sz w:val="24"/>
          <w:szCs w:val="24"/>
          <w:u w:val="single"/>
        </w:rPr>
        <w:t>Буддическое,</w:t>
      </w:r>
      <w:r w:rsidRPr="001123A6">
        <w:rPr>
          <w:rFonts w:ascii="Times New Roman" w:hAnsi="Times New Roman" w:cs="Times New Roman"/>
          <w:i/>
          <w:sz w:val="24"/>
          <w:szCs w:val="24"/>
        </w:rPr>
        <w:t xml:space="preserve"> наверно.</w:t>
      </w:r>
    </w:p>
    <w:p w:rsidR="00AC4FFD" w:rsidRPr="001123A6" w:rsidRDefault="00AC4FFD" w:rsidP="0054253E">
      <w:pPr>
        <w:tabs>
          <w:tab w:val="left" w:pos="56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сейчас нет таких названий.</w:t>
      </w:r>
    </w:p>
    <w:p w:rsidR="00AC4FFD" w:rsidRPr="001123A6" w:rsidRDefault="00AC4FFD" w:rsidP="0054253E">
      <w:pPr>
        <w:tabs>
          <w:tab w:val="left" w:pos="567"/>
        </w:tabs>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Тело Духа?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Тело Света. В каком сердце по номеру, в каком сердце растёт?</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шестом. Там есть четыре 8-рицы сердца с похожими названиями, да? Но в шестом горизонте там тело Света растёт. Дальше. Как называется это шестое сердце?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Звезда сердца?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пятое.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sz w:val="24"/>
          <w:szCs w:val="24"/>
        </w:rPr>
        <w:t>Мы в старых стандартах ещё (смех в зале)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не это сердце, ребята.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Звезда, это пятое сердце. Пятиконечная звезда, она больше фиксировалась в цельности высшего манаса и будди. Сейчас она только на манасе, на причине. Получается, то есть на пятерочке. А это принцип звезды. Я помню первые Синтезы, когда мы ещё вели, 2003 год. У нас была тема «Звезда Посвященного» на пятом Синтезе, так что все сходится. Вот, и там звезда, она имеет лучевое состояние, как вот силовое, вот эти направление силы. А Планета Сердца это уже другой, современный смысл. Вот о чём это говорит: «Планета Сердца», вот такое название?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Это шестое.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Шестое, да? Сложите, 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Сердечность на планете, развивается отцовскость.</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обратную сторону надо. То есть на планете есть сердце, это да. А наоборот, Сердце Планеты.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А, само сердце, Планета.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само Сердце- это Планета или растущая Планета.</w:t>
      </w:r>
    </w:p>
    <w:p w:rsidR="00AC4FFD" w:rsidRPr="001123A6" w:rsidRDefault="00AC4FFD"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А ещё планета должна быть минимум равна, нужно стремиться к шестому горизонту.</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Вы не вникли, тихо, по-настоящему. На самом деле, кто вник, накрыло просто.</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Это как у Матери?</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но только там творением в Хум. Вот сейчас первично наша Планета в том же Сердце Матери развивается Светом. Первично начинает складываться наша Планета Светом. Отсюда у нас идёт стыковка между задачей, которой поставил Отец за Цивилизацией, быть тонко- мировой цивилизаций, не только физической. Понимаете?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Поэтому наша Планета переключается на шестой горизонт развития. Какой ещё Стандарт здесь есть, ищите, складывайте Интеллектом набор Стандартов на эту тему.  Это интеллектуальная работа, кстати. Недавно прошло известие о том, что Мать Планеты, куда перешла служить? Настя молчит. Слышали?</w:t>
      </w:r>
    </w:p>
    <w:p w:rsidR="00AC4FFD" w:rsidRPr="001123A6" w:rsidRDefault="00AC4FFD"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В Питер (смех в зале)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Но в принципе, да. Только не в Питер. Не в Истину и не в Цивилизацию. Слишком мелко для Матери Планеты.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в Волю?</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в Питере давно не Воля, там давно уже Мудрость. Сложил, да? Но сказал вначале правильно. А хотел неправильно. Она к Владыке ушла служить. Перешла. Она раньше служила у Учителя, поэтому с Любовью строилась наша Планета. А теперь Мудростью и Светом. Понимаете?</w:t>
      </w:r>
    </w:p>
    <w:p w:rsidR="00AC4FFD" w:rsidRPr="001123A6" w:rsidRDefault="00AC4FFD" w:rsidP="0054253E">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Это уже давно, больше года.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Нет. Несколько месяцев, это не больше года, не надо(декабрь). Ну, несколько месяцев, полгода где-то. Поэтому следующий шаг, вопросто есть следующий. А зачем вообще нужно Сердце? Вы поймете смысл Планеты Сердца, почему наша планета в эту активацию идёт. Зачем нужно Сердце? Любое сердце. Ответ простейший. Вы знать должны с первого Синтеза. Не усложняйтесь.</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Чтобы насыщаться.</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Правильно. Любое сердце насыщает, только каждое сердце своим чем-то насыщает, да. Это Планета на этом горизонте, Мать на этом горизонте работают у Владыки Мудростью, Светом, да. Чем сейчас насыщаться должны?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Огнём.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Светом Отца. Огнём, Синтезом, всем, это само собой, но акцентация идёт на Свете Отца. Это тот минимум, который необходим для Планеты. Все нижестоящее включится. Как оно включается в вышестоящее как часть. Понимаете. То есть Планета перешла из насыщения Энергией в насыщение Светом.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Изначально Вышестоящий Отец Планеты незря некоторое время был на 14 архетипе, а не в другом.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Был на 14 архетипе, какие-то процессы свои складывал, стабилизировал, то есть это огромный замысел Изначально Вышестоящего Отца, который за 65 архетипом, за 64. Вот мы видим какие-то наступающие действия, но мы не видим всего Плана замысла Отца. А вот, оказывается, все это взаимосвязано и не случайно.</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Цивилизация сейчас на 14 горизонте, а Цивилизация сейчас на всю планету развернуто.</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Цивилизация у нас как 14 организация ИВДИВО получается, да. Она во всех материях должна присутствовать. А 14-я это все-таки Истина. У нас Цивилизация Истины.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Теперь цивилизации Субъекта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Но Истина на этом горизонте? Но это другое название, Цивилизации и синтеза, потому что мы синтезом…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Она в декабре сдала итоговый экзамен, на что она там с этим, то, что перевели ее в Крым, тогда ещё было, это было ещё на Профессиональных, говорилось в Подольске, вот.</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Хорошо, Вася, молодец (</w:t>
      </w:r>
      <w:r w:rsidRPr="001123A6">
        <w:rPr>
          <w:rFonts w:ascii="Times New Roman" w:hAnsi="Times New Roman" w:cs="Times New Roman"/>
          <w:i/>
          <w:sz w:val="24"/>
          <w:szCs w:val="24"/>
        </w:rPr>
        <w:t xml:space="preserve">смех в зале) </w:t>
      </w:r>
      <w:r w:rsidRPr="001123A6">
        <w:rPr>
          <w:rFonts w:ascii="Times New Roman" w:hAnsi="Times New Roman" w:cs="Times New Roman"/>
          <w:sz w:val="24"/>
          <w:szCs w:val="24"/>
        </w:rPr>
        <w:t xml:space="preserve">Отслеживаешь Стандарты. Сложил. Сидел, сидел, сложил. Интеллект сдвинулся. Чувствуешь, что новый вывод сделал. Продвинулся, вот она работа Интеллекта, молодец. Вот, хорошо. Значит, получается, если все это обобщить, что мы, ещё один маленький образ с добавлением. </w:t>
      </w:r>
    </w:p>
    <w:p w:rsidR="00AC4FFD" w:rsidRPr="001123A6" w:rsidRDefault="00AC4FFD" w:rsidP="0054253E">
      <w:pPr>
        <w:spacing w:after="0" w:line="240" w:lineRule="auto"/>
        <w:ind w:firstLine="567"/>
        <w:jc w:val="both"/>
        <w:rPr>
          <w:rFonts w:ascii="Times New Roman" w:hAnsi="Times New Roman" w:cs="Times New Roman"/>
          <w:b/>
          <w:bCs/>
          <w:sz w:val="24"/>
          <w:szCs w:val="24"/>
        </w:rPr>
      </w:pPr>
    </w:p>
    <w:p w:rsidR="002D4549" w:rsidRDefault="002D4549" w:rsidP="0054253E">
      <w:pPr>
        <w:pStyle w:val="2"/>
        <w:spacing w:before="0" w:line="240" w:lineRule="auto"/>
        <w:ind w:firstLine="567"/>
        <w:jc w:val="both"/>
        <w:rPr>
          <w:rFonts w:ascii="Times New Roman" w:hAnsi="Times New Roman" w:cs="Times New Roman"/>
          <w:b/>
          <w:bCs/>
          <w:color w:val="auto"/>
          <w:sz w:val="24"/>
          <w:szCs w:val="24"/>
        </w:rPr>
      </w:pPr>
    </w:p>
    <w:p w:rsidR="00AC4FFD" w:rsidRPr="001123A6" w:rsidRDefault="00AC4FFD" w:rsidP="0054253E">
      <w:pPr>
        <w:pStyle w:val="2"/>
        <w:spacing w:before="0" w:line="240" w:lineRule="auto"/>
        <w:ind w:firstLine="567"/>
        <w:jc w:val="both"/>
        <w:rPr>
          <w:rFonts w:ascii="Times New Roman" w:hAnsi="Times New Roman" w:cs="Times New Roman"/>
          <w:b/>
          <w:bCs/>
          <w:color w:val="auto"/>
          <w:sz w:val="24"/>
          <w:szCs w:val="24"/>
        </w:rPr>
      </w:pPr>
      <w:bookmarkStart w:id="86" w:name="_Toc141142923"/>
      <w:r w:rsidRPr="001123A6">
        <w:rPr>
          <w:rFonts w:ascii="Times New Roman" w:hAnsi="Times New Roman" w:cs="Times New Roman"/>
          <w:b/>
          <w:bCs/>
          <w:color w:val="auto"/>
          <w:sz w:val="24"/>
          <w:szCs w:val="24"/>
        </w:rPr>
        <w:t>О Планете Сердца</w:t>
      </w:r>
      <w:bookmarkEnd w:id="86"/>
    </w:p>
    <w:p w:rsidR="00AC4FFD" w:rsidRPr="001123A6" w:rsidRDefault="00AC4FFD" w:rsidP="0054253E">
      <w:pPr>
        <w:spacing w:after="0" w:line="240" w:lineRule="auto"/>
        <w:ind w:firstLine="567"/>
        <w:jc w:val="both"/>
        <w:rPr>
          <w:rFonts w:ascii="Times New Roman" w:hAnsi="Times New Roman" w:cs="Times New Roman"/>
          <w:b/>
          <w:bCs/>
          <w:sz w:val="24"/>
          <w:szCs w:val="24"/>
        </w:rPr>
      </w:pP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Представьте, что у каждого из нас есть Планета Сердца. Но, честно говоря, у нас 8 Сердец. У нас все компонуется в 8. Но это восьмерица, одним из четырёх ракурсов, развивается от нашей подготовки в зависимости, да. Вот. Или верхняя четверица, ой, восьмерица Сердец, или третья, или вторая, или первая, вот.  Но если у вас есть все 64 Синтеза, то это будет Сердце прям напрямую Изначально Вышестоящего Отца.</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допустим, Планета Сердца. У каждого из нас есть в центре этого Сердца как растущая Планета.  Сердце как растущая Планета. Я не знаю, как она выглядит сейчас, в практике посмотрим. Но в центре зреет тело Света, увидели? Если у вас первая 8-рица это метагалактический Свет, если вторая 8-рица Сердец октавный Свет, третья 8-рица Сердец это ивдивный Свет, четвертый это Свет Отца напрямую. Как вам?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Сказать, что мы можем напрямую войти во все четыре света, я сомневаюсь. Но по нашей подготовке, это все от Отца, в любом случае, да. Мы можем входить в метагалактический Свет и в октавный. В этом у меня такое предложение.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сейчас пойдём, стяжаем Интеллектом Истину. Истина будет определять объём Мудрости и Света, и не только этого. Он всего касается, в данном случае нашим ракурсом. Как минимум ту Мудрость будут определять, </w:t>
      </w:r>
      <w:r w:rsidR="001123A6" w:rsidRPr="001123A6">
        <w:rPr>
          <w:rFonts w:ascii="Times New Roman" w:hAnsi="Times New Roman" w:cs="Times New Roman"/>
          <w:sz w:val="24"/>
          <w:szCs w:val="24"/>
        </w:rPr>
        <w:t>которую мы этой Истиной вскроем,</w:t>
      </w:r>
      <w:r w:rsidRPr="001123A6">
        <w:rPr>
          <w:rFonts w:ascii="Times New Roman" w:hAnsi="Times New Roman" w:cs="Times New Roman"/>
          <w:sz w:val="24"/>
          <w:szCs w:val="24"/>
        </w:rPr>
        <w:t xml:space="preserve"> и Свет, куда это Истина может записаться. </w:t>
      </w:r>
      <w:r w:rsidRPr="001123A6">
        <w:rPr>
          <w:rFonts w:ascii="Times New Roman" w:hAnsi="Times New Roman" w:cs="Times New Roman"/>
          <w:b/>
          <w:sz w:val="24"/>
          <w:szCs w:val="24"/>
        </w:rPr>
        <w:t xml:space="preserve">Истина она Светом сияет, как и Мудрость. Истина, она переводит Синтез в Свет. </w:t>
      </w:r>
      <w:r w:rsidRPr="001123A6">
        <w:rPr>
          <w:rFonts w:ascii="Times New Roman" w:hAnsi="Times New Roman" w:cs="Times New Roman"/>
          <w:sz w:val="24"/>
          <w:szCs w:val="24"/>
        </w:rPr>
        <w:t xml:space="preserve">Отсюда, чтобы это сделать, нужно мудрить. Это все соответствует Стандарту.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с вами пойдём, перестроимся, стяжаем шестое Сердце, только каким ракурсом, не знаю. Может быть Октавный даже. И понасыщаем Планету Сердца. Или вы стяжаете каждый по своей подготовке одну из четырех шестых Сердец. А потом мы понасыщаемся Светом Отца, это самая интересная Часть, с моей точки зрения. Попробуем различить для начала, что такое насыщение Огнём, вы с этим знакомы хорошо. Насыщение Духом, Духом Отца вообще-то, потому что это совсем не Огонь.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насыщение Светом. И чтобы у нас насыщение Светом пошло, нам необходимо Огонь с Синтезом. Это будет в Истину записано, чтобы Свет был тот, который необходим нам для развития. Это не Свет вообще, какой попало, мы берём с тех Метагалактик там, как-то им применяемся. Это должен быть именно тот Свет, который сможет записать нашу Истину и нашу Мудрость. И получается, у каждого разный должен быть. Почему? Доказательство. У нас разное Слово Отца. Слово Отца несёт собой структуру, чем мы должны быть отстроены. А там Огонь, и Дух, и Свет, Энергия. Это базовая 8-рица. С этого начинало развиваться Слово Отца от Огня до Поля. Увидели? Вот. И тогда, в общем-то, попробуем эти эффекты попроживать.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из этого мы получаем ориентир, когда мы действуем Интеллектом, если мы входим в новый Свет. Мы должны хотя бы субъективные проживания, ещё лучше критерий иметь, что мы именно в новый Свет входим. Увидели? Вот это нужно опыта накопить, и допустим, из вас должен сиять Свет. Но Энергия, она может излучаться, а Свет должен сиять. А что означает сияние Света от человечества, от человека каждого или хотя бы пока просто от Компетентных, на Планету? Какие эффекты будет вызывать сияние Света на планете во всей этой общечеловеческой материи?</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Преображение материи</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Какое?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Утонченность, наверное, мыслей, в разговорах, рассуждение как-то, да, в человеке проявляется</w:t>
      </w:r>
      <w:r w:rsidRPr="001123A6">
        <w:rPr>
          <w:rFonts w:ascii="Times New Roman" w:hAnsi="Times New Roman" w:cs="Times New Roman"/>
          <w:sz w:val="24"/>
          <w:szCs w:val="24"/>
        </w:rPr>
        <w:t>.</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Вы все правильно сказали, только нужно вот собрать весь этот ответ, более точно отстроить. То есть Свет, он развивает. Это субстанция, куда запишутся следующие действия, </w:t>
      </w:r>
      <w:r w:rsidRPr="001123A6">
        <w:rPr>
          <w:rFonts w:ascii="Times New Roman" w:hAnsi="Times New Roman" w:cs="Times New Roman"/>
          <w:sz w:val="24"/>
          <w:szCs w:val="24"/>
        </w:rPr>
        <w:lastRenderedPageBreak/>
        <w:t>развивающие, мудрые действия. Мудрость действует. Мы привыкли эстетично воспринимать. Это опыт, это какие-то знаки, это какие-то записи. Это взгляд физически из физического мира. А Мудрость, это деятельность всегда и деятельность, которая продвигает нас и развивает. И Свет это пишет. Значит, Интеллект должен такую развивающую деятельность складывать собою. Не только он, но это тоже его обязанность.</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sz w:val="24"/>
          <w:szCs w:val="24"/>
        </w:rPr>
        <w:t>Из зала: То есть эффект Света, это как некое развитие мы видим….</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И когда мы, развиваясь, запишем это в свой Свет, и потом этот Свет от нас начнёт сиять человечеству. Человечество, среда человеческая, она насыщается Светом более высоким, чем есть в этой среде. Какие условия получают люди?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Люди включаются в этот Свет. Свет вызывает у них эффект перестройки, вообще-то. Прежде всего, это мозговая работа, в первую очередь, складывается ясность в голове об этом мире, в том мире, в котором Свет усвоили. Даже в помощь людям в развитии. Причём, не нарушается свобода воли. Человек сам решает, что он усваивает, а что нет. Согласны?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И это рост тонкого мира постепенно в человечестве. Это рост разумности, сознательности. Вот сюда включите все шестые и четырнадцатые Части, потому что в человечестве в основном такие неразвернутые, спакованные, да. Это всё, что касается шестых и четырнадцатых горизонтов. Всё это сюда. Будет двигать человека вот этими Частями в развитие. Раз. Это будет способствовать росту, чего? Посвященного человечества. Согласны?</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Посвящённый, это кто на эту эпоху? Раньше Посвященный рос тем, что он впитывал Свет. Не Мудрость, а Свет. Мудрость была у Владыки Иерархии и у Отца, всё. А вот из Мудрости сиял Свет, и Посвящённые тем и росли, что они впитывали Свет. Отсюда те записи, которые они впитали вместе со Светом, это записи Мудрости. Они опосредовано их и исполняли, перестраивались на них. Включались в действия Посвящённого так, как записал Свет. Увидели?</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То же самое сейчас будет происходить среди людей, но уже в эту эпоху. Это новый Свет Изначально Вышестоящего Отца, Отца Планеты на самом деле. Это не тот старый Свет. Отсюда записи Мудрости в этом Свете категорически иные. Но общечеловеческие ценности, которые из эпохи в эпоху присутствуют, то, что Отец тоже Человек, они остаются. Понимаете?</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Посвящённый в настоящее время, он-то растёт Синтезом. И все человечество, не только Посвящённый, должны научиться действовать Синтезом, потому что из Синтеза материи возникает всё новое, но не из Света.  </w:t>
      </w:r>
    </w:p>
    <w:p w:rsidR="00AC4FFD" w:rsidRPr="001123A6" w:rsidRDefault="00AC4FFD" w:rsidP="0054253E">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Свет, одна из составляющих этой материи, но специфично позволяющий человеку сложить ясность, распознать, определиться, изучить, допустим, эту всю материю. Более того, примениться ею, так как ты распознал. Это многого стоит. У нас исторически так сложилось, что мы, люди, не блещем Мудростью. У нас его мало в целом для общего потенциала по сравнению с общим потенциалом. У нас больше Духа и Воли, чем Мудрости. Где-то, на каком-то этапе мы это упустили. Возможно, нам перекрыли старую Мудрость, чтоб не мешала нам расти. Но так у нас некоторые с гордостью говорят: у нас было 28 цивилизаций на планете. Хочется сказать: где они? Нет их всех, и почему-то же они погибли. Может, мозгов не хватило, мудрости не хватило правильно дальше развиваться, я имею виду в целом? Мы тоже сейчас на этой грани находимся. Но нам нужно очень много Света, правильного Отцовского Света человечеству, чтобы люди включались и начали ориентироваться, а кто мы, и как мы должны жить. Согласны?</w:t>
      </w:r>
    </w:p>
    <w:p w:rsidR="00AC4FFD" w:rsidRPr="001123A6" w:rsidRDefault="00AC4FFD" w:rsidP="0054253E">
      <w:pPr>
        <w:pStyle w:val="Standard"/>
        <w:ind w:firstLine="567"/>
        <w:jc w:val="both"/>
      </w:pPr>
      <w:r w:rsidRPr="001123A6">
        <w:t>Люди должны ориентироваться, кто мы, и как мы должны жить. Согласны? И в этом наша ответственность создавать вот эту концентрацию Света. Причём помнить, что не своими только силами создаёте, а с Аватарами Кут Хуми Фаинь, Вячеслав Анастасия и с Изначально Вышестоящим Отцом, в первую очередь, и с командой Аватаров Кут Хуми.</w:t>
      </w:r>
    </w:p>
    <w:p w:rsidR="00AC4FFD" w:rsidRPr="001123A6" w:rsidRDefault="00AC4FFD" w:rsidP="0054253E">
      <w:pPr>
        <w:pStyle w:val="Standard"/>
        <w:ind w:firstLine="567"/>
        <w:jc w:val="both"/>
        <w:rPr>
          <w:i/>
          <w:iCs/>
        </w:rPr>
      </w:pPr>
      <w:r w:rsidRPr="001123A6">
        <w:rPr>
          <w:i/>
          <w:iCs/>
        </w:rPr>
        <w:t>Из зала: Вот мы говорим: «У Изначально Вышестоящего Отца стяжаем, возжигаемся Светом», и это идёт в том виде как Свет или все-таки как Огонь, который мы должны…</w:t>
      </w:r>
    </w:p>
    <w:p w:rsidR="00AC4FFD" w:rsidRPr="001123A6" w:rsidRDefault="00AC4FFD" w:rsidP="0054253E">
      <w:pPr>
        <w:pStyle w:val="Standard"/>
        <w:ind w:firstLine="567"/>
        <w:jc w:val="both"/>
      </w:pPr>
      <w:r w:rsidRPr="001123A6">
        <w:t>Как Свет, мы будем стяжать как Свет.</w:t>
      </w:r>
    </w:p>
    <w:p w:rsidR="00AC4FFD" w:rsidRPr="001123A6" w:rsidRDefault="00AC4FFD" w:rsidP="0054253E">
      <w:pPr>
        <w:pStyle w:val="Standard"/>
        <w:ind w:firstLine="567"/>
        <w:jc w:val="both"/>
      </w:pPr>
      <w:r w:rsidRPr="001123A6">
        <w:lastRenderedPageBreak/>
        <w:t xml:space="preserve">Понятно, знаете, как у Отца это Свет, и мы должны принять как Свет, можем настроиться, потому что он идёт из Огня, мы с Отцом единяемся Огнём и есть такое кстати понятие Огнесвет, Свет, смешанный Огнём, но смешанный это не то. Есть Огонь Света или Свет Огня, и так, и так работает да? Но наша задача не на Огонь сделать акцент, он будет в этом Свете, а сделать акцент на Свет, чтобы понять, что это такое. И только я предупреждаю, Свет вызывает очень серьезные изменения. Так что он ближе к Энергии, к веществу, он прям конкретно непосредственно перестраивает нашу материю. </w:t>
      </w:r>
    </w:p>
    <w:p w:rsidR="00AC4FFD" w:rsidRPr="001123A6" w:rsidRDefault="00AC4FFD" w:rsidP="0054253E">
      <w:pPr>
        <w:pStyle w:val="Standard"/>
        <w:ind w:firstLine="567"/>
        <w:jc w:val="both"/>
      </w:pPr>
      <w:r w:rsidRPr="001123A6">
        <w:t>У нас же есть методы лечения Светом, кстати уже физически запатентованные методы. Правда они никакие, потому что люди не понимают, медики вообще, аж какие должны быть записи, что это должен быть не внешний солнечный свет, а биологический, человеческий, да. Ну, это первые шаги просто.</w:t>
      </w:r>
    </w:p>
    <w:p w:rsidR="00AC4FFD" w:rsidRPr="001123A6" w:rsidRDefault="00AC4FFD" w:rsidP="0054253E">
      <w:pPr>
        <w:pStyle w:val="Standard"/>
        <w:ind w:firstLine="567"/>
        <w:jc w:val="both"/>
        <w:rPr>
          <w:i/>
          <w:iCs/>
        </w:rPr>
      </w:pPr>
      <w:r w:rsidRPr="001123A6">
        <w:rPr>
          <w:i/>
          <w:iCs/>
        </w:rPr>
        <w:t>Из зала: Свет как субстанция?</w:t>
      </w:r>
    </w:p>
    <w:p w:rsidR="00AC4FFD" w:rsidRPr="001123A6" w:rsidRDefault="00AC4FFD" w:rsidP="0054253E">
      <w:pPr>
        <w:pStyle w:val="Standard"/>
        <w:ind w:firstLine="567"/>
        <w:jc w:val="both"/>
      </w:pPr>
      <w:r w:rsidRPr="001123A6">
        <w:t>Да, да, да, да! Есть?</w:t>
      </w:r>
    </w:p>
    <w:p w:rsidR="00AC4FFD" w:rsidRPr="001123A6" w:rsidRDefault="00AC4FFD" w:rsidP="0054253E">
      <w:pPr>
        <w:pStyle w:val="Standard"/>
        <w:ind w:firstLine="567"/>
        <w:jc w:val="both"/>
        <w:rPr>
          <w:i/>
          <w:iCs/>
        </w:rPr>
      </w:pPr>
      <w:r w:rsidRPr="001123A6">
        <w:rPr>
          <w:i/>
          <w:iCs/>
        </w:rPr>
        <w:t>Из зала: А ещё какая-то тема в свете концентрации Света и Духа, какие-то такие?</w:t>
      </w:r>
    </w:p>
    <w:p w:rsidR="00AC4FFD" w:rsidRPr="001123A6" w:rsidRDefault="00AC4FFD" w:rsidP="0054253E">
      <w:pPr>
        <w:pStyle w:val="Standard"/>
        <w:ind w:firstLine="567"/>
        <w:jc w:val="both"/>
      </w:pPr>
      <w:r w:rsidRPr="001123A6">
        <w:t>Вот ты и сделаешь Интеллектом.</w:t>
      </w:r>
    </w:p>
    <w:p w:rsidR="00AC4FFD" w:rsidRPr="001123A6" w:rsidRDefault="00AC4FFD" w:rsidP="0054253E">
      <w:pPr>
        <w:pStyle w:val="Standard"/>
        <w:ind w:firstLine="567"/>
        <w:jc w:val="both"/>
        <w:rPr>
          <w:i/>
          <w:iCs/>
        </w:rPr>
      </w:pPr>
      <w:r w:rsidRPr="001123A6">
        <w:rPr>
          <w:i/>
          <w:iCs/>
        </w:rPr>
        <w:t>Из зала: Нет пока, да?</w:t>
      </w:r>
    </w:p>
    <w:p w:rsidR="00AC4FFD" w:rsidRPr="001123A6" w:rsidRDefault="00AC4FFD" w:rsidP="0054253E">
      <w:pPr>
        <w:pStyle w:val="Standard"/>
        <w:ind w:firstLine="567"/>
        <w:jc w:val="both"/>
      </w:pPr>
      <w:r w:rsidRPr="001123A6">
        <w:t>Интеллекта Света, да, нет пока. Дело в том, что их может и не быть. Объясни, почему, потом сама себе объясни. Не всё можно вот так закладывать и программировать, тем более на первых этапах роста цивилизации.</w:t>
      </w:r>
    </w:p>
    <w:p w:rsidR="001F65A6" w:rsidRPr="001123A6" w:rsidRDefault="001F65A6" w:rsidP="00AC4FFD">
      <w:pPr>
        <w:pStyle w:val="Standard"/>
        <w:ind w:firstLine="567"/>
        <w:jc w:val="both"/>
        <w:rPr>
          <w:b/>
          <w:bCs/>
          <w:i/>
          <w:iCs/>
        </w:rPr>
      </w:pPr>
    </w:p>
    <w:p w:rsidR="00AC4FFD" w:rsidRPr="001123A6" w:rsidRDefault="00AC4FFD" w:rsidP="001123A6">
      <w:pPr>
        <w:pStyle w:val="Standard"/>
        <w:ind w:firstLine="567"/>
        <w:jc w:val="both"/>
        <w:outlineLvl w:val="1"/>
        <w:rPr>
          <w:b/>
          <w:bCs/>
          <w:iCs/>
        </w:rPr>
      </w:pPr>
      <w:bookmarkStart w:id="87" w:name="_Toc141142924"/>
      <w:r w:rsidRPr="001123A6">
        <w:rPr>
          <w:b/>
          <w:bCs/>
          <w:iCs/>
        </w:rPr>
        <w:t xml:space="preserve">Практика-Тренинг. Стяжание прямого Синтеза Интеллекта </w:t>
      </w:r>
      <w:bookmarkStart w:id="88" w:name="_Hlk108561728"/>
      <w:r w:rsidRPr="001123A6">
        <w:rPr>
          <w:b/>
          <w:bCs/>
          <w:iCs/>
        </w:rPr>
        <w:t>Изначально Вышестоящего Отца</w:t>
      </w:r>
      <w:bookmarkEnd w:id="88"/>
      <w:r w:rsidR="009465FE" w:rsidRPr="001123A6">
        <w:rPr>
          <w:b/>
          <w:bCs/>
          <w:iCs/>
        </w:rPr>
        <w:t>,</w:t>
      </w:r>
      <w:r w:rsidRPr="001123A6">
        <w:rPr>
          <w:b/>
          <w:bCs/>
          <w:iCs/>
        </w:rPr>
        <w:t xml:space="preserve"> Синтеза Истины </w:t>
      </w:r>
      <w:r w:rsidR="009465FE" w:rsidRPr="001123A6">
        <w:rPr>
          <w:b/>
          <w:bCs/>
          <w:iCs/>
        </w:rPr>
        <w:t xml:space="preserve">и Ядра Истины </w:t>
      </w:r>
      <w:r w:rsidRPr="001123A6">
        <w:rPr>
          <w:b/>
          <w:bCs/>
          <w:iCs/>
        </w:rPr>
        <w:t>Изначально Вышестоящего Отца. Стяжание Октавного Света Октавы Фа в синтезе 32-х М</w:t>
      </w:r>
      <w:r w:rsidR="001123A6" w:rsidRPr="001123A6">
        <w:rPr>
          <w:b/>
          <w:bCs/>
          <w:iCs/>
        </w:rPr>
        <w:t>етагалактических</w:t>
      </w:r>
      <w:r w:rsidRPr="001123A6">
        <w:rPr>
          <w:b/>
          <w:bCs/>
          <w:iCs/>
        </w:rPr>
        <w:t xml:space="preserve"> видов Света. Стяжание трёх Синтезов Изначально Вышестоящего Отца трёх архетипических Частей Изначально Вышестоящего Отца: Интеллекта, Интического тела, ИВДИВО-Тела Света Изначально Вышестоящего Отца. Офизичивание Отца Интеллектом Изначально Вышестоящего Отца командой подразделения на Планете Земля.</w:t>
      </w:r>
      <w:bookmarkEnd w:id="87"/>
    </w:p>
    <w:p w:rsidR="00AC4FFD" w:rsidRPr="001123A6" w:rsidRDefault="00AC4FFD" w:rsidP="00AC4FFD">
      <w:pPr>
        <w:pStyle w:val="Standard"/>
        <w:ind w:firstLine="567"/>
        <w:jc w:val="both"/>
        <w:rPr>
          <w:b/>
          <w:bCs/>
          <w:i/>
          <w:iCs/>
        </w:rPr>
      </w:pPr>
    </w:p>
    <w:p w:rsidR="00AC4FFD" w:rsidRPr="001123A6" w:rsidRDefault="00AC4FFD" w:rsidP="00AC4FFD">
      <w:pPr>
        <w:pStyle w:val="Standard"/>
        <w:ind w:firstLine="567"/>
        <w:jc w:val="both"/>
        <w:rPr>
          <w:i/>
          <w:iCs/>
        </w:rPr>
      </w:pPr>
      <w:r w:rsidRPr="001123A6">
        <w:rPr>
          <w:i/>
          <w:iCs/>
        </w:rPr>
        <w:t xml:space="preserve">Итак, мы возжигаемся всем Огнём и Синтезом этого семинара. Возжигаемся формой Ипостаси Института Метагалактического Человека, Ипостаси Изначально Вышестоящего Аватара Синтеза Юсефа. </w:t>
      </w:r>
    </w:p>
    <w:p w:rsidR="00AC4FFD" w:rsidRPr="001123A6" w:rsidRDefault="00AC4FFD" w:rsidP="00AC4FFD">
      <w:pPr>
        <w:pStyle w:val="Standard"/>
        <w:ind w:firstLine="567"/>
        <w:jc w:val="both"/>
        <w:rPr>
          <w:i/>
          <w:iCs/>
        </w:rPr>
      </w:pPr>
      <w:r w:rsidRPr="001123A6">
        <w:rPr>
          <w:i/>
          <w:iCs/>
        </w:rPr>
        <w:t xml:space="preserve">И в этой активации мы переходим в зал Юсефа, становимся пред ним, синтезируемся с ним. Стяжаем Синтез Жизни Изначально Вышестоящего Отца, проникаемся, возжигаемся им. Синтез Человека Изначально Вышестоящего Отца стяжаем, ещё более глубокий Огонь, проживите. Возжигаемся. </w:t>
      </w:r>
    </w:p>
    <w:p w:rsidR="00AC4FFD" w:rsidRPr="001123A6" w:rsidRDefault="00AC4FFD" w:rsidP="00AC4FFD">
      <w:pPr>
        <w:pStyle w:val="Standard"/>
        <w:ind w:firstLine="567"/>
        <w:jc w:val="both"/>
        <w:rPr>
          <w:i/>
          <w:iCs/>
        </w:rPr>
      </w:pPr>
      <w:r w:rsidRPr="001123A6">
        <w:rPr>
          <w:i/>
          <w:iCs/>
        </w:rPr>
        <w:t xml:space="preserve">И далее устремляемся в Зал к Изначально Вышестоящему Отцу вместе с Аватаром Синтеза Юсефом, становимся пред Отцом, разворачиваемся пред ним и, синтезируясь с ним, мы просим дальнейшую отстройку нашего Интеллекта. И, синтезируясь с Изначально Вышестоящим Отцом, разворачиваемся Архетипической Частью Интеллект в 513 пра-ивдиво-реальности. Вот прям ракурсом Интеллекта стоит наше цельное Тело. В нём много Частей, но оно цельное, когда всё сплавлено, как я говорила. </w:t>
      </w:r>
    </w:p>
    <w:p w:rsidR="00AC4FFD" w:rsidRPr="001123A6" w:rsidRDefault="00AC4FFD" w:rsidP="00AC4FFD">
      <w:pPr>
        <w:pStyle w:val="Standard"/>
        <w:ind w:firstLine="567"/>
        <w:jc w:val="both"/>
        <w:rPr>
          <w:i/>
          <w:iCs/>
        </w:rPr>
      </w:pPr>
      <w:r w:rsidRPr="001123A6">
        <w:rPr>
          <w:i/>
          <w:iCs/>
        </w:rPr>
        <w:t xml:space="preserve">Итак, проникаясь с Изначально Вышестоящим Отцом, мы стяжаем прямой Синтез Интеллекта Изначально Вышестоящего Отца, заполняемся далее им и просим преобразить рост и развитие Интеллекта каждого из нас на рост и развитие Истины Интеллекта и Истиной каждого из нас как Субъекта 16-цы Изначально Вышестоящего Отца. </w:t>
      </w:r>
    </w:p>
    <w:p w:rsidR="00AC4FFD" w:rsidRPr="001123A6" w:rsidRDefault="00AC4FFD" w:rsidP="00AC4FFD">
      <w:pPr>
        <w:pStyle w:val="Standard"/>
        <w:ind w:firstLine="567"/>
        <w:jc w:val="both"/>
        <w:rPr>
          <w:i/>
          <w:iCs/>
        </w:rPr>
      </w:pPr>
      <w:r w:rsidRPr="001123A6">
        <w:rPr>
          <w:i/>
          <w:iCs/>
        </w:rPr>
        <w:t xml:space="preserve">И стяжаем каждому из нас в Ядро </w:t>
      </w:r>
      <w:bookmarkStart w:id="89" w:name="_Hlk108558673"/>
      <w:r w:rsidRPr="001123A6">
        <w:rPr>
          <w:i/>
          <w:iCs/>
        </w:rPr>
        <w:t xml:space="preserve">Синтез Истины Изначально Вышестоящего Отца. </w:t>
      </w:r>
      <w:bookmarkEnd w:id="89"/>
      <w:r w:rsidRPr="001123A6">
        <w:rPr>
          <w:i/>
          <w:iCs/>
        </w:rPr>
        <w:t xml:space="preserve">Обратите внимание, это Синтез не Интеллекта, он гораздо более глубокий, хотя горизонт тот же. Стяжаем собственно Ядро Истины, давайте так, в целом Человеку и развёртываем это Ядром Истины в Части Интеллект каждого из нас. </w:t>
      </w:r>
    </w:p>
    <w:p w:rsidR="00AC4FFD" w:rsidRPr="001123A6" w:rsidRDefault="00AC4FFD" w:rsidP="00AC4FFD">
      <w:pPr>
        <w:pStyle w:val="Standard"/>
        <w:ind w:firstLine="567"/>
        <w:jc w:val="both"/>
        <w:rPr>
          <w:i/>
          <w:iCs/>
        </w:rPr>
      </w:pPr>
      <w:r w:rsidRPr="001123A6">
        <w:rPr>
          <w:i/>
          <w:iCs/>
        </w:rPr>
        <w:t xml:space="preserve">Далее, синтезируясь с Отцом, мы стяжаем у Отца Мудрость Изначально </w:t>
      </w:r>
      <w:r w:rsidRPr="001123A6">
        <w:rPr>
          <w:i/>
          <w:iCs/>
        </w:rPr>
        <w:lastRenderedPageBreak/>
        <w:t xml:space="preserve">Вышестоящего Отца, Огнём и Синтезом стяжаем и заполняемся. И вот, стоя телесно пред Отцом, первая задача у нас такая: заполняясь Мудростью, ваша задача из Тела, из  состояния заполнения Мудростью выявить, что такое Мудрость. То есть не знаниями прежними, а рассказать, что Тело проживает, когда заполняется Мудростью и из этого определить, что такое Мудрость. Заполняемся. </w:t>
      </w:r>
    </w:p>
    <w:p w:rsidR="00AC4FFD" w:rsidRPr="001123A6" w:rsidRDefault="00AC4FFD" w:rsidP="00AC4FFD">
      <w:pPr>
        <w:pStyle w:val="Standard"/>
        <w:ind w:firstLine="567"/>
        <w:jc w:val="both"/>
        <w:rPr>
          <w:i/>
          <w:iCs/>
        </w:rPr>
      </w:pPr>
      <w:r w:rsidRPr="001123A6">
        <w:rPr>
          <w:i/>
          <w:iCs/>
        </w:rPr>
        <w:t>Попросите у Отца истинный Взгляд на вас. Вот есть окский Взгляд, а есть истинный, ещё более глубокий, чтобы вы себя увидели, как Отец. И вот взглядывая на себя, проживая себя, да? в Огне Мудрости Отца, выявляете, что такое Мудрость.</w:t>
      </w:r>
    </w:p>
    <w:p w:rsidR="00AC4FFD" w:rsidRPr="001123A6" w:rsidRDefault="00AC4FFD" w:rsidP="00AC4FFD">
      <w:pPr>
        <w:pStyle w:val="Standard"/>
        <w:ind w:firstLine="567"/>
        <w:jc w:val="both"/>
        <w:rPr>
          <w:i/>
          <w:iCs/>
        </w:rPr>
      </w:pPr>
      <w:r w:rsidRPr="001123A6">
        <w:rPr>
          <w:i/>
          <w:iCs/>
        </w:rPr>
        <w:t>Какое состояние в Теле?</w:t>
      </w:r>
    </w:p>
    <w:p w:rsidR="00AC4FFD" w:rsidRPr="001123A6" w:rsidRDefault="00AC4FFD" w:rsidP="00AC4FFD">
      <w:pPr>
        <w:pStyle w:val="Standard"/>
        <w:ind w:firstLine="567"/>
        <w:jc w:val="both"/>
        <w:rPr>
          <w:i/>
          <w:iCs/>
        </w:rPr>
      </w:pPr>
      <w:r w:rsidRPr="001123A6">
        <w:rPr>
          <w:i/>
          <w:iCs/>
        </w:rPr>
        <w:t>Из зала: Состояние плотности, плотности Тела.</w:t>
      </w:r>
    </w:p>
    <w:p w:rsidR="00AC4FFD" w:rsidRPr="001123A6" w:rsidRDefault="00AC4FFD" w:rsidP="00AC4FFD">
      <w:pPr>
        <w:pStyle w:val="Standard"/>
        <w:ind w:firstLine="567"/>
        <w:jc w:val="both"/>
        <w:rPr>
          <w:i/>
          <w:iCs/>
        </w:rPr>
      </w:pPr>
      <w:r w:rsidRPr="001123A6">
        <w:rPr>
          <w:i/>
          <w:iCs/>
        </w:rPr>
        <w:t>Ещё глубже включайтесь, потому что плотность не очень специфично. Что хочется Телу сделать в этот момент. Дело в том, что есть заполнение Тела Волей, Синтезом, а это совершенно разные состояния, Любовью, допустим.</w:t>
      </w:r>
    </w:p>
    <w:p w:rsidR="00AC4FFD" w:rsidRPr="001123A6" w:rsidRDefault="00AC4FFD" w:rsidP="00AC4FFD">
      <w:pPr>
        <w:pStyle w:val="Standard"/>
        <w:ind w:firstLine="567"/>
        <w:jc w:val="both"/>
        <w:rPr>
          <w:i/>
          <w:iCs/>
        </w:rPr>
      </w:pPr>
      <w:r w:rsidRPr="001123A6">
        <w:rPr>
          <w:i/>
          <w:iCs/>
        </w:rPr>
        <w:t>Из зала: У меня такое легкое состояние, потому что Мудрость настолько заполняет, ты не делаешь лишних движений, потому что знаешь, можно что-то делать или не нужно. Сутево всё как-то вот так видишь, и вообще… У меня такое состояние.</w:t>
      </w:r>
    </w:p>
    <w:p w:rsidR="00AC4FFD" w:rsidRPr="001123A6" w:rsidRDefault="00AC4FFD" w:rsidP="00AC4FFD">
      <w:pPr>
        <w:pStyle w:val="Standard"/>
        <w:ind w:firstLine="567"/>
        <w:jc w:val="both"/>
        <w:rPr>
          <w:i/>
          <w:iCs/>
        </w:rPr>
      </w:pPr>
      <w:r w:rsidRPr="001123A6">
        <w:rPr>
          <w:i/>
          <w:iCs/>
        </w:rPr>
        <w:t>И масштабно, одновременно, конкретно и точно, и точечно, да? вот отсюда сопрягаешься вот или… Рациональность, она входит как часть в Мудрость.</w:t>
      </w:r>
    </w:p>
    <w:p w:rsidR="00AC4FFD" w:rsidRPr="001123A6" w:rsidRDefault="00AC4FFD" w:rsidP="00AC4FFD">
      <w:pPr>
        <w:pStyle w:val="Standard"/>
        <w:ind w:firstLine="567"/>
        <w:jc w:val="both"/>
        <w:rPr>
          <w:i/>
          <w:iCs/>
        </w:rPr>
      </w:pPr>
      <w:r w:rsidRPr="001123A6">
        <w:rPr>
          <w:i/>
          <w:iCs/>
        </w:rPr>
        <w:t xml:space="preserve"> Так, отлично! Ещё у кого какие проживания? А счас скажу вот просто пример. Плотность – это правильное проживание, но оно с точки зрения общего сложено. Давайте так. Не хватает конкретики. Вот плотность чего есть у вас? Увидели разницу?</w:t>
      </w:r>
    </w:p>
    <w:p w:rsidR="00AC4FFD" w:rsidRPr="001123A6" w:rsidRDefault="00AC4FFD" w:rsidP="00AC4FFD">
      <w:pPr>
        <w:pStyle w:val="Standard"/>
        <w:ind w:firstLine="567"/>
        <w:jc w:val="both"/>
        <w:rPr>
          <w:i/>
          <w:iCs/>
        </w:rPr>
      </w:pPr>
      <w:r w:rsidRPr="001123A6">
        <w:rPr>
          <w:i/>
          <w:iCs/>
        </w:rPr>
        <w:t>Из зала: Вот какая-то искристость изнутри, это вот такая субстанция какая- то, это не совсем точно может быть, от которой хочется летать. Она такая легкая.</w:t>
      </w:r>
    </w:p>
    <w:p w:rsidR="00AC4FFD" w:rsidRPr="001123A6" w:rsidRDefault="00AC4FFD" w:rsidP="00AC4FFD">
      <w:pPr>
        <w:pStyle w:val="Standard"/>
        <w:ind w:firstLine="567"/>
        <w:jc w:val="both"/>
        <w:rPr>
          <w:i/>
          <w:iCs/>
        </w:rPr>
      </w:pPr>
      <w:r w:rsidRPr="001123A6">
        <w:rPr>
          <w:i/>
          <w:iCs/>
        </w:rPr>
        <w:t>Уточни, пожалуйста, что это такое, что тебе хочется летать, потому что летать –это не описание Мудрости. Легкость, да. Может быть, но тоже неспецифично.</w:t>
      </w:r>
    </w:p>
    <w:p w:rsidR="00AC4FFD" w:rsidRPr="001123A6" w:rsidRDefault="00AC4FFD" w:rsidP="00AC4FFD">
      <w:pPr>
        <w:pStyle w:val="Standard"/>
        <w:ind w:firstLine="567"/>
        <w:jc w:val="both"/>
        <w:rPr>
          <w:i/>
          <w:iCs/>
        </w:rPr>
      </w:pPr>
      <w:r w:rsidRPr="001123A6">
        <w:rPr>
          <w:i/>
          <w:iCs/>
        </w:rPr>
        <w:t>Из зала: Сейчас летать начну, понимаешь, какая-то искристость…</w:t>
      </w:r>
    </w:p>
    <w:p w:rsidR="00AC4FFD" w:rsidRPr="001123A6" w:rsidRDefault="00AC4FFD" w:rsidP="00AC4FFD">
      <w:pPr>
        <w:pStyle w:val="Standard"/>
        <w:ind w:firstLine="567"/>
        <w:jc w:val="both"/>
        <w:rPr>
          <w:i/>
          <w:iCs/>
        </w:rPr>
      </w:pPr>
      <w:r w:rsidRPr="001123A6">
        <w:rPr>
          <w:i/>
          <w:iCs/>
        </w:rPr>
        <w:t xml:space="preserve">Не достроилась ты, Н. Войди глубже. </w:t>
      </w:r>
    </w:p>
    <w:p w:rsidR="00AC4FFD" w:rsidRPr="001123A6" w:rsidRDefault="00AC4FFD" w:rsidP="00AC4FFD">
      <w:pPr>
        <w:pStyle w:val="Standard"/>
        <w:ind w:firstLine="567"/>
        <w:jc w:val="both"/>
        <w:rPr>
          <w:i/>
          <w:iCs/>
        </w:rPr>
      </w:pPr>
      <w:r w:rsidRPr="001123A6">
        <w:rPr>
          <w:i/>
          <w:iCs/>
        </w:rPr>
        <w:t>Из зала: Определённое могущество, как могу, мочность.</w:t>
      </w:r>
    </w:p>
    <w:p w:rsidR="00AC4FFD" w:rsidRPr="001123A6" w:rsidRDefault="00AC4FFD" w:rsidP="00AC4FFD">
      <w:pPr>
        <w:pStyle w:val="Standard"/>
        <w:ind w:firstLine="567"/>
        <w:jc w:val="both"/>
        <w:rPr>
          <w:i/>
          <w:iCs/>
        </w:rPr>
      </w:pPr>
      <w:r w:rsidRPr="001123A6">
        <w:rPr>
          <w:i/>
          <w:iCs/>
        </w:rPr>
        <w:t>И могу есть, и мочность будет, да?</w:t>
      </w:r>
    </w:p>
    <w:p w:rsidR="00AC4FFD" w:rsidRPr="001123A6" w:rsidRDefault="00AC4FFD" w:rsidP="00AC4FFD">
      <w:pPr>
        <w:pStyle w:val="Standard"/>
        <w:ind w:firstLine="567"/>
        <w:jc w:val="both"/>
        <w:rPr>
          <w:i/>
          <w:iCs/>
        </w:rPr>
      </w:pPr>
      <w:r w:rsidRPr="001123A6">
        <w:rPr>
          <w:i/>
          <w:iCs/>
        </w:rPr>
        <w:t>Из зала: Какая-то ответственность.</w:t>
      </w:r>
    </w:p>
    <w:p w:rsidR="00AC4FFD" w:rsidRPr="001123A6" w:rsidRDefault="00AC4FFD" w:rsidP="00AC4FFD">
      <w:pPr>
        <w:pStyle w:val="Standard"/>
        <w:ind w:firstLine="567"/>
        <w:jc w:val="both"/>
        <w:rPr>
          <w:i/>
          <w:iCs/>
        </w:rPr>
      </w:pPr>
      <w:r w:rsidRPr="001123A6">
        <w:rPr>
          <w:i/>
          <w:iCs/>
        </w:rPr>
        <w:t>Из зала: Состояние лёгкости как невесомости.</w:t>
      </w:r>
    </w:p>
    <w:p w:rsidR="00AC4FFD" w:rsidRPr="001123A6" w:rsidRDefault="00AC4FFD" w:rsidP="00AC4FFD">
      <w:pPr>
        <w:pStyle w:val="Standard"/>
        <w:ind w:firstLine="567"/>
        <w:jc w:val="both"/>
        <w:rPr>
          <w:i/>
          <w:iCs/>
        </w:rPr>
      </w:pPr>
      <w:r w:rsidRPr="001123A6">
        <w:rPr>
          <w:i/>
          <w:iCs/>
        </w:rPr>
        <w:t>Из зала: Ещё заполненность Светом.</w:t>
      </w:r>
    </w:p>
    <w:p w:rsidR="00AC4FFD" w:rsidRPr="001123A6" w:rsidRDefault="00AC4FFD" w:rsidP="00AC4FFD">
      <w:pPr>
        <w:pStyle w:val="Standard"/>
        <w:ind w:firstLine="567"/>
        <w:jc w:val="both"/>
        <w:rPr>
          <w:i/>
          <w:iCs/>
        </w:rPr>
      </w:pPr>
      <w:r w:rsidRPr="001123A6">
        <w:rPr>
          <w:i/>
          <w:iCs/>
        </w:rPr>
        <w:t>Из зала: Это же гравитация!</w:t>
      </w:r>
    </w:p>
    <w:p w:rsidR="00AC4FFD" w:rsidRPr="001123A6" w:rsidRDefault="00AC4FFD" w:rsidP="00AC4FFD">
      <w:pPr>
        <w:pStyle w:val="Standard"/>
        <w:ind w:firstLine="567"/>
        <w:jc w:val="both"/>
        <w:rPr>
          <w:i/>
          <w:iCs/>
        </w:rPr>
      </w:pPr>
      <w:r w:rsidRPr="001123A6">
        <w:rPr>
          <w:i/>
          <w:iCs/>
        </w:rPr>
        <w:t>Из зала: Почему-то Путь разворачивается (смех в зале).</w:t>
      </w:r>
    </w:p>
    <w:p w:rsidR="00AC4FFD" w:rsidRPr="001123A6" w:rsidRDefault="00AC4FFD" w:rsidP="00AC4FFD">
      <w:pPr>
        <w:pStyle w:val="Standard"/>
        <w:ind w:firstLine="567"/>
        <w:jc w:val="both"/>
        <w:rPr>
          <w:i/>
          <w:iCs/>
        </w:rPr>
      </w:pPr>
      <w:r w:rsidRPr="001123A6">
        <w:rPr>
          <w:i/>
          <w:iCs/>
        </w:rPr>
        <w:t xml:space="preserve">Путь разворачивается, да? </w:t>
      </w:r>
    </w:p>
    <w:p w:rsidR="00AC4FFD" w:rsidRPr="001123A6" w:rsidRDefault="00AC4FFD" w:rsidP="00AC4FFD">
      <w:pPr>
        <w:pStyle w:val="Standard"/>
        <w:ind w:firstLine="567"/>
        <w:jc w:val="both"/>
        <w:rPr>
          <w:i/>
          <w:iCs/>
        </w:rPr>
      </w:pPr>
      <w:r w:rsidRPr="001123A6">
        <w:rPr>
          <w:i/>
          <w:iCs/>
        </w:rPr>
        <w:t>Из зала: Да. Готовность этим действовать.</w:t>
      </w:r>
    </w:p>
    <w:p w:rsidR="00AC4FFD" w:rsidRPr="001123A6" w:rsidRDefault="00AC4FFD" w:rsidP="00AC4FFD">
      <w:pPr>
        <w:pStyle w:val="Standard"/>
        <w:ind w:firstLine="567"/>
        <w:jc w:val="both"/>
        <w:rPr>
          <w:i/>
          <w:iCs/>
        </w:rPr>
      </w:pPr>
      <w:r w:rsidRPr="001123A6">
        <w:rPr>
          <w:i/>
          <w:iCs/>
        </w:rPr>
        <w:t>Готовность, да, сделать конкретное действие, вот сюда.</w:t>
      </w:r>
    </w:p>
    <w:p w:rsidR="00AC4FFD" w:rsidRPr="001123A6" w:rsidRDefault="00AC4FFD" w:rsidP="00AC4FFD">
      <w:pPr>
        <w:pStyle w:val="Standard"/>
        <w:ind w:firstLine="567"/>
        <w:jc w:val="both"/>
        <w:rPr>
          <w:i/>
          <w:iCs/>
        </w:rPr>
      </w:pPr>
      <w:r w:rsidRPr="001123A6">
        <w:rPr>
          <w:i/>
          <w:iCs/>
        </w:rPr>
        <w:t>Из зала: Уже знаешь, что нужно сделать. У нас уже и нога идёт вот куда-то.</w:t>
      </w:r>
    </w:p>
    <w:p w:rsidR="00AC4FFD" w:rsidRPr="001123A6" w:rsidRDefault="00AC4FFD" w:rsidP="00AC4FFD">
      <w:pPr>
        <w:pStyle w:val="Standard"/>
        <w:ind w:firstLine="567"/>
        <w:jc w:val="both"/>
        <w:rPr>
          <w:i/>
          <w:iCs/>
        </w:rPr>
      </w:pPr>
      <w:r w:rsidRPr="001123A6">
        <w:rPr>
          <w:i/>
          <w:iCs/>
        </w:rPr>
        <w:t>Хорошо! Все правильно.</w:t>
      </w:r>
    </w:p>
    <w:p w:rsidR="00AC4FFD" w:rsidRPr="001123A6" w:rsidRDefault="00AC4FFD" w:rsidP="00AC4FFD">
      <w:pPr>
        <w:pStyle w:val="Standard"/>
        <w:ind w:firstLine="567"/>
        <w:jc w:val="both"/>
        <w:rPr>
          <w:i/>
          <w:iCs/>
        </w:rPr>
      </w:pPr>
      <w:r w:rsidRPr="001123A6">
        <w:rPr>
          <w:i/>
          <w:iCs/>
        </w:rPr>
        <w:t>Из зала: Такое единение с внешним, внешнего и внутреннего и принятие оттого, что неотчужденность, понимаешь, что ты часть всего этого, всё это есть твоя часть…Вот такая слаженность.</w:t>
      </w:r>
    </w:p>
    <w:p w:rsidR="00AC4FFD" w:rsidRPr="001123A6" w:rsidRDefault="00AC4FFD" w:rsidP="00AC4FFD">
      <w:pPr>
        <w:pStyle w:val="Standard"/>
        <w:ind w:firstLine="567"/>
        <w:jc w:val="both"/>
        <w:rPr>
          <w:i/>
          <w:iCs/>
        </w:rPr>
      </w:pPr>
      <w:r w:rsidRPr="001123A6">
        <w:rPr>
          <w:i/>
          <w:iCs/>
        </w:rPr>
        <w:t>Отлично!</w:t>
      </w:r>
    </w:p>
    <w:p w:rsidR="00AC4FFD" w:rsidRPr="001123A6" w:rsidRDefault="00AC4FFD" w:rsidP="00AC4FFD">
      <w:pPr>
        <w:pStyle w:val="Standard"/>
        <w:ind w:firstLine="567"/>
        <w:jc w:val="both"/>
        <w:rPr>
          <w:i/>
          <w:iCs/>
        </w:rPr>
      </w:pPr>
      <w:r w:rsidRPr="001123A6">
        <w:rPr>
          <w:i/>
          <w:iCs/>
        </w:rPr>
        <w:t>Из зала: Слиянность «всё во всём».</w:t>
      </w:r>
    </w:p>
    <w:p w:rsidR="00AC4FFD" w:rsidRPr="001123A6" w:rsidRDefault="00AC4FFD" w:rsidP="00AC4FFD">
      <w:pPr>
        <w:pStyle w:val="Standard"/>
        <w:ind w:firstLine="567"/>
        <w:jc w:val="both"/>
        <w:rPr>
          <w:i/>
          <w:iCs/>
        </w:rPr>
      </w:pPr>
      <w:r w:rsidRPr="001123A6">
        <w:rPr>
          <w:i/>
          <w:iCs/>
        </w:rPr>
        <w:t>Слиянность – это не Мудрость.</w:t>
      </w:r>
    </w:p>
    <w:p w:rsidR="00AC4FFD" w:rsidRPr="001123A6" w:rsidRDefault="00AC4FFD" w:rsidP="00AC4FFD">
      <w:pPr>
        <w:pStyle w:val="Standard"/>
        <w:ind w:firstLine="567"/>
        <w:jc w:val="both"/>
        <w:rPr>
          <w:i/>
          <w:iCs/>
        </w:rPr>
      </w:pPr>
      <w:r w:rsidRPr="001123A6">
        <w:rPr>
          <w:i/>
          <w:iCs/>
        </w:rPr>
        <w:t xml:space="preserve">Для примера. Счас настроимся на Отца, просим Отца заполнить нас Любовью Отца. Вот для сравнения, проживите разницу. Совсем другой Огонь Любви. Впитываем Телом, если сложно сразу Телом, впитайте Сердцем в центре груди. Сердце разворачивается, оно насыщает нас и вводит нас в Любовь. Оно долго занималось Любовью. И оно по-прежнему вводит нас в Любовь. Просто на Око мы ещё сложно реагируем. </w:t>
      </w:r>
    </w:p>
    <w:p w:rsidR="00AC4FFD" w:rsidRPr="001123A6" w:rsidRDefault="00AC4FFD" w:rsidP="00AC4FFD">
      <w:pPr>
        <w:pStyle w:val="Standard"/>
        <w:ind w:firstLine="567"/>
        <w:jc w:val="both"/>
        <w:rPr>
          <w:i/>
          <w:iCs/>
        </w:rPr>
      </w:pPr>
      <w:r w:rsidRPr="001123A6">
        <w:rPr>
          <w:i/>
          <w:iCs/>
        </w:rPr>
        <w:lastRenderedPageBreak/>
        <w:t>Скажу проще: почувствуйте, как вас любит Отец, хотя бы почувствуйте. Получается? Нет? Каждый лично прям вот попросите Отца наполнить вас его Любовью, но в ответ отвечайте тем же. Постарайтесь вот выразиться состоянием, что вы в Любви к Отцу как дочь или сын, пришедшие к Отцу.</w:t>
      </w:r>
    </w:p>
    <w:p w:rsidR="00AC4FFD" w:rsidRPr="001123A6" w:rsidRDefault="00AC4FFD" w:rsidP="00AC4FFD">
      <w:pPr>
        <w:pStyle w:val="Standard"/>
        <w:ind w:firstLine="567"/>
        <w:jc w:val="both"/>
        <w:rPr>
          <w:i/>
          <w:iCs/>
        </w:rPr>
      </w:pPr>
      <w:r w:rsidRPr="001123A6">
        <w:rPr>
          <w:i/>
          <w:iCs/>
        </w:rPr>
        <w:t>Выразите Любовь Телом, а потом скажите вот из состояния Тела, что такое Любовь.</w:t>
      </w:r>
    </w:p>
    <w:p w:rsidR="00AC4FFD" w:rsidRPr="001123A6" w:rsidRDefault="00AC4FFD" w:rsidP="00AC4FFD">
      <w:pPr>
        <w:pStyle w:val="Standard"/>
        <w:ind w:firstLine="567"/>
        <w:jc w:val="both"/>
        <w:rPr>
          <w:i/>
          <w:iCs/>
        </w:rPr>
      </w:pPr>
      <w:r w:rsidRPr="001123A6">
        <w:rPr>
          <w:i/>
          <w:iCs/>
        </w:rPr>
        <w:t xml:space="preserve">Из зала: Состояние раскрепощённости, открытости, всепринятия. </w:t>
      </w:r>
    </w:p>
    <w:p w:rsidR="00AC4FFD" w:rsidRPr="001123A6" w:rsidRDefault="00AC4FFD" w:rsidP="00AC4FFD">
      <w:pPr>
        <w:pStyle w:val="Standard"/>
        <w:ind w:firstLine="567"/>
        <w:jc w:val="both"/>
        <w:rPr>
          <w:i/>
          <w:iCs/>
        </w:rPr>
      </w:pPr>
      <w:r w:rsidRPr="001123A6">
        <w:rPr>
          <w:i/>
          <w:iCs/>
        </w:rPr>
        <w:t>И-и-и…</w:t>
      </w:r>
    </w:p>
    <w:p w:rsidR="00AC4FFD" w:rsidRPr="001123A6" w:rsidRDefault="00AC4FFD" w:rsidP="00AC4FFD">
      <w:pPr>
        <w:pStyle w:val="Standard"/>
        <w:ind w:firstLine="567"/>
        <w:jc w:val="both"/>
        <w:rPr>
          <w:i/>
          <w:iCs/>
        </w:rPr>
      </w:pPr>
      <w:r w:rsidRPr="001123A6">
        <w:rPr>
          <w:i/>
          <w:iCs/>
        </w:rPr>
        <w:t>Из зала: Мне в этом состоянии хочется что-то сделать.</w:t>
      </w:r>
    </w:p>
    <w:p w:rsidR="00AC4FFD" w:rsidRPr="001123A6" w:rsidRDefault="00AC4FFD" w:rsidP="00AC4FFD">
      <w:pPr>
        <w:pStyle w:val="Standard"/>
        <w:ind w:firstLine="567"/>
        <w:jc w:val="both"/>
        <w:rPr>
          <w:i/>
          <w:iCs/>
        </w:rPr>
      </w:pPr>
      <w:r w:rsidRPr="001123A6">
        <w:rPr>
          <w:i/>
          <w:iCs/>
        </w:rPr>
        <w:t>Хорошо, ещё что есть?</w:t>
      </w:r>
    </w:p>
    <w:p w:rsidR="00AC4FFD" w:rsidRPr="001123A6" w:rsidRDefault="00AC4FFD" w:rsidP="00AC4FFD">
      <w:pPr>
        <w:pStyle w:val="Standard"/>
        <w:ind w:firstLine="567"/>
        <w:jc w:val="both"/>
        <w:rPr>
          <w:i/>
          <w:iCs/>
        </w:rPr>
      </w:pPr>
      <w:r w:rsidRPr="001123A6">
        <w:rPr>
          <w:i/>
          <w:iCs/>
        </w:rPr>
        <w:t xml:space="preserve">Из зала: Пассионарность. Такая внутренняя… движение. </w:t>
      </w:r>
    </w:p>
    <w:p w:rsidR="00AC4FFD" w:rsidRPr="001123A6" w:rsidRDefault="00AC4FFD" w:rsidP="00AC4FFD">
      <w:pPr>
        <w:pStyle w:val="Standard"/>
        <w:ind w:firstLine="567"/>
        <w:jc w:val="both"/>
        <w:rPr>
          <w:i/>
          <w:iCs/>
        </w:rPr>
      </w:pPr>
      <w:r w:rsidRPr="001123A6">
        <w:rPr>
          <w:i/>
          <w:iCs/>
        </w:rPr>
        <w:t xml:space="preserve">А как она выражается? </w:t>
      </w:r>
    </w:p>
    <w:p w:rsidR="00AC4FFD" w:rsidRPr="001123A6" w:rsidRDefault="00AC4FFD" w:rsidP="00AC4FFD">
      <w:pPr>
        <w:pStyle w:val="Standard"/>
        <w:ind w:firstLine="567"/>
        <w:jc w:val="both"/>
        <w:rPr>
          <w:i/>
          <w:iCs/>
        </w:rPr>
      </w:pPr>
      <w:r w:rsidRPr="001123A6">
        <w:rPr>
          <w:i/>
          <w:iCs/>
        </w:rPr>
        <w:t>Из зала: Я вижу такая движуха внутри. Избыточность такая.</w:t>
      </w:r>
    </w:p>
    <w:p w:rsidR="00AC4FFD" w:rsidRPr="001123A6" w:rsidRDefault="00AC4FFD" w:rsidP="00AC4FFD">
      <w:pPr>
        <w:pStyle w:val="Standard"/>
        <w:ind w:firstLine="567"/>
        <w:jc w:val="both"/>
        <w:rPr>
          <w:i/>
          <w:iCs/>
        </w:rPr>
      </w:pPr>
      <w:r w:rsidRPr="001123A6">
        <w:rPr>
          <w:i/>
          <w:iCs/>
        </w:rPr>
        <w:t>Ага. Заполненность Отцом даёт избыточность, да? Но она даёт нам и какое-то новое состояние, потому что это следующее – Огонь, в который мы входим, да? Он всегда несёт новые возможности для нас. Чтобы войти в Любовь, нужно измениться, вообще-то. Сложно, самый сложный вариант из этой четверицы: Любовь, Мудрость, Воля и Синтез –это войти в Любовь на самом деле, потому что нужно сразу измениться так, как является Отец. Да, но все начинается с Любви одновременно.31.53</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А потом уже из этого, как ты изменился, ты входишь в оперирование, в действие вместе с Отцом, перестраиваешь себя в ясности во всём том, как вы проживали как Мудрость. Ну, сравните проживание, они разные, вообще-то.</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зала: Если субстанционально сравнивать, то Любовь она такая текучая, больше как мёд, а Мудрость, она больше, такая… я просто не специалист по газам, как какой-то такой веселящий, искрящийся газ… А если по эффекту, то, когда Любовь, то…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Сконцентрируй Мудрость.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Слиянность… с окружающей реальностью.</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Хорошо, ладно. С Отцом прежде всего. С Отцом, а потом уже с окружающей реальностью. Вы знаете, когда каждый из нас неотъемлемая составляющая Отца, мы в веках, в эпохах, в принципе всегда были в Отце. Только по-разному выражались и иногда ничего не соображали из этого. Вот сейчас это всё начинает проявляться. Это Любовь. А Мудрость – это когда мы, что делаем? Начинаем вместе с Отцом в ясности, в чёткости, в отстроенности начинает меняться, перестраиваться. Она такая несколько более холодная, чем Любовь, такая структурирующая, да, нас? Вот и давайте вот так, чтоб завершить с Мудростью, попросите у Отца Свет Истины каждому из нас. Свет Мудрости сложнее принять, а Свет Истины, он потянется на нашу Истину. И заполняйтесь именно Светом Истины ИВО.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Дело не в Интеллекте счас, а в Свете. Почувствуйте, как это сложно впитать, потому что впитать можно, только преобразившись на этот Свет. Помните: помидор в желудке – это не усвоенный помидор. У нас пока в таком состоянии Свет Отца не усвоенный. Нужно стать Светом Отца. И здесь нужно сделать вот эти вот действия от Синтеза. Сначала просить Синтез Света, когда Синтез входит и выражается вовне в нас уже Светом. Просим Отца заполнить Синтезом Света. Внимание! Воля Света, когда Свет свершает какое-то направленное действие в нашей материи. Принимайте, включайтесь в Волю Света.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Правда, эффект выше пошёл, глубже? Просто пронзает всё, до мозга костей вот чувствуется перестроечка. А дальше Мудрость Света. Впитываем. Ну, и собственно сам Свет, который выявляется вот пошагово, вот так вот входит в нас. Свет Отца входит в нас. И можно сказать, что всё вышестоящее он несёт собою, поэтому на самом деле не так просто Светом перестроиться, но он очень сильно, конкретно, вот до физичности доходит, пере</w:t>
      </w:r>
      <w:r w:rsidRPr="001123A6">
        <w:rPr>
          <w:rFonts w:ascii="Times New Roman" w:hAnsi="Times New Roman" w:cs="Times New Roman"/>
          <w:i/>
          <w:sz w:val="24"/>
          <w:szCs w:val="24"/>
        </w:rPr>
        <w:lastRenderedPageBreak/>
        <w:t xml:space="preserve">страивая нас. А Огонь, допустим, он по мере нашего взятия усваивается. Мягче намного усваивается. А вот Свет, прям, конкретный. Чувствуете, как было тяжело Посвящённым в пятой расе Свет взять?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Ну, и как?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Суровый Свет на самом деле. Суровый, суровый. Из Света состоит Любовь, одно из состояний Любви – суровость. Не «асисяй», а суровость именно. Это вот ближе к Мудрой Любви. И вот то, что мы говорили: Свет перестраивает, вы счас можете прожить. Не отвлекаемся. На Свет только концентрируемся. Получается, нет? Он лучево идёт, да, совершенно верно увидела. И вот каждый Луч с разной темой Света по-разному входит. Но это уже детали, просто Свет. Каждый входит в один Луч Света.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 стяжаем фиксацию, внимание, Луча Света Изначально Вышестоящего Отца в Планете Сердца каждого из нас. Стяжаем Ядро Света, Источник Света, один из Источников Света Изначально Вышестоящего Отца в глубине, в Ядре Планеты Сердца, где концентрируется этим Ядром Свет Отца. Вот оттуда попробуйте так сердечно развернуться Светом вокруг себя тем Светом, который вы усвоили от Отца. Вот вы счас впитывали Свет, а теперь нужно в обратную развернуться на всю Планету, отэманировать Свет. Теперь, вы эманировали Свет по своей подготовке.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Теперь мы просим Изначально Вышестоящего Отца заполнить нас Метагалактическим Светом ракурсом того архетипа, которым вы живёте, который вы можете воспринять. Один из 32-х, ну можно даже 1-й архетип учитывать. И заполняемся Метагалактическим Светом Изначально Вышестоящего Отца, заполняясь цельно, и заполняя в том числе Часть Интеллект. Есть? И мы просим Отца записать всё стяжание наше стандартов Интеллекта в Метагалактический Свет Отца.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А теперь представьте, что, если мы берём каким-то одним ракурсом, спектр метагалактического Света состоит из 32-х видов метагалактического Света, свойственного каждому архетипу. И попробуйте стяжать 32 вида Света Метагалактического. И концентрируя его, разворачиваем 32-рично в Архетипическом Интеллекте, в 33-м архетипе.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 стяжая Синтез 32-х видов Света каждому из нас, мы просим Изначально Вышестоящего Отца ввести нас в Октавный Свет Изначально Вышестоящего Отца ракурсом Октавы Фа. И стяжая, погружаемся, у нас Октавный Синтез есть, мы его стяжали в той же архетипической Части, допустим. Погружаясь в этот Свет, заполняемся. Концентрируемся. И этот Свет даёт нам цельность всех 32-х видов Света, но одновременно переключает на совершенно новую, большую глубину Света в Отце, Октавный. В первую очередь в мозг заполняйтесь, Ядро Синтеза там в мозге, там же Ядро Света в мозге в проекции на физическое тело и в том теле тоже.</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Знаете, что Отец показывает?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Из центра мозга у вас начинает сиять Октавный Свет. И он напомнил образ, помните? «из точки Ума Господа да изольётся Свет». Понимаете? Вот это некий стандарт, он фактически в веках, в эпохах существует. То есть фактически это показывает способность самого Отца сиять Лучом Света. Только речь сейчас идёт не об Уме и даже не об Интеллекте, а о Человеке Изначально Вышестоящего Отца, который находится, стоит на Планете Земля, но ракурсом 33 архетипа. И он научается именно Октавный Свет в цельности применять, а потом 32-ричным спектром Мг Света он раскладывается.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 вот у каждого из вас такой сферический луч Света должен охватить мозг. Когда Луч не тонкой вот такой полосочкой исходит, а Луч может сферически расходиться. Вот Октавный Свет он такой потому, что эта спектральность, расклад выводит на сферичность Луча. Давайте. Ваш мозг должен в первую очередь загореться, засветиться, просветиться или просветлиться Октавным Светом. А теперь вот эту сферу Света разверните </w:t>
      </w:r>
      <w:r w:rsidRPr="001123A6">
        <w:rPr>
          <w:rFonts w:ascii="Times New Roman" w:hAnsi="Times New Roman" w:cs="Times New Roman"/>
          <w:i/>
          <w:sz w:val="24"/>
          <w:szCs w:val="24"/>
        </w:rPr>
        <w:lastRenderedPageBreak/>
        <w:t xml:space="preserve">на всё тело, и всё тело, каждая клеточка, каждый огнеобраз, каждое Ядро заполняется Октавным Светом Изначально Вышестоящего Отца. И мы просим Отца вместе с этим Светом вписать нам Истину и Мудрость Октавы Фа.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Как получается? Кивните.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У меня этот Свет какой-то горячий. Может это моя специфика. Горячий? А Метагалактический по-другому воспринимался, более конкретно, холодно, структурирующе. А этот вот близко к Огню, но это не Огонь, это Свет. Свет Октавный.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Вот, молодцы, достигли. А теперь этим Светом заполняйте Интеллект как Часть свою, сначала всё тело Человека, а потом Часть, одна из всех Частей. Заполняйте, вот Ядром Синтеза Света или Ядром Света, так тоже можно сказать, Интеллекта. Синтезируйтесь с Отцом, и напрямую вот через это Ядро Свет, Октавный Свет Отца заполняет Интеллект каждого из нас. И тогда явление Изначально Вышестоящего Отца распознать нам будет легче. Сложить, достигнуть, то есть Интеллектом сложить. Он многое складывает вплоть до синтезирования чего-то собою. И само чтение – это сложения чего-то, что есть у нас, с тем, чего у нас не было. Это такой примитивный рассказ, но, если довести до синтезирования, всё сходится.</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Есть, молодцы! Далее, синтезируясь с Изначально Вышестоящим Отцом, мы просим Изначально Вышестоящего Отца оформить весь Свет, который мы впитали Телом Света с фиксацией в Сердце или в Планете Сердца. Это только Свет. Вот Мировое тело у нас состоит из Огня, Духа, Света, Энергии, ну, каким-то ракурсом вещества выражается, да? Поэтому четыре Мировые тела. А вот Тела, которые в Сердцах: Сердце Света, Сердце Энергии…Тело, вернее, Сердца. Господи, я уже запуталась. Тело Энергии, Тело Света, Тело Духа, Тело Огня – это вот те Тела, которые в Сердцах, всем накопленным, в чистом виде или Энергии, или Свете, или Духе, Огне находятся. И вот, обратите внимание, что в Планете Сердца у нас начинает вырастать и качественно организовываться по-другому Тело Света каждого из нас.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Отец говорит, что нам нужно преодолевать нелюбовь к Мудрости и к Свету. Я не знаю почему, это касается, наверно, всех землян, ну и нас в том числе. Мы не любим мудрить, многие не любят. Некоторые забуриваются, любят, а некоторые виляют от этой работы, отсюда не развиваются. И вот, увидьте, пожалуйста, что условно выявите вот это Тело, и оно как бы стоит перед вами цельным. Само Сердце, в общем-то, оно впитывается в нас, Тело Света стоит перед нами.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Посмотрите на него Истинным взглядом Отца, которое вы стяжали. Какое это ваше Тело? Вот оно может даже быть не просто световым, сияющим. Это одно из восприятий этого Тела, а Тело может выглядеть как обычное Тело, но вы знаете, что оно состоит из Света. Это более высокое восприятие. И вот, когда вы на него настраиваетесь, как на обычное Тело. У вас, во-первых, минимально тонко-мировое восприятие, Позиция наблюдателя или есть такое понятие «Позиция наблюдателя Мудростью и Светом».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Попросите Отца, чтобы он помог отстроиться так. И глядя на это Тело, посмотрите, пожалуйста, насколько оно развито. Самое главное – проживите, прочувствуйте внутреннее состояние этого Тела. Насколько активно оно живёт? Насколько оно, собственно, учитывает все ваши характеристики тела, выражения, насколько оно проникает во все наши выражения Части или нет, частично, насколько это Тело служит как вы физически. Оно должно соподчиняться физическому телу, как главному. Вот это внутреннее состояние проживите. Есть ли холодность к Отцу в этом теле, у большинства она есть, сразу говорю.</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Преодолевайте эту холодность Светом, тянитесь к Отцу, как к родителю. Только не в чувства вдавайтесь, а в такую слиянность, Любовь Светом с Отцом. Получится?</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На самом деле Любовь состоит из Света. И вот эта у нас любовь или нелюбовь к Отцу зависит от того, что записано в Свете. Согласны? И вот просите Отца перезаписать ваш Свет, тем более Октавный Свет. Просите у Отца Мудрую Любовь вам или записи Мудрости </w:t>
      </w:r>
      <w:r w:rsidRPr="001123A6">
        <w:rPr>
          <w:rFonts w:ascii="Times New Roman" w:hAnsi="Times New Roman" w:cs="Times New Roman"/>
          <w:i/>
          <w:sz w:val="24"/>
          <w:szCs w:val="24"/>
        </w:rPr>
        <w:lastRenderedPageBreak/>
        <w:t xml:space="preserve">Отца в Свет на тему Любви, на ту тему, чтобы Человек был вне отчуждённости Отцу. Но Любовь – это выше, чем неотчуждённость. Нам нужно добиться, что Свет Отца продолжается нашим Светом, аккумулируется Телом Света, вмещается Планетой Сердца и сияет, выражая, продолжая Свет Отца. Вот этого нужно добиваться.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 теперь посмотрите, если у вас какие-то состояния не достроены, у большинства эта холодность к Отцу, сами по себе живём, вот как непонятно кто, да? Безотцовщина называется. Попросите Отца преобразить вас, и сами в свою очередь старайтесь, ну, как бы сопрячься Мудростью, понять где-то, что мы и Мудростью, и Светом продолжаем Отца.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Или попробуйте какие-то блоки увидеть в этом теле, они могут мешать. Это может быть в центре груди, в Сердце Света блок быть, да? Это может быть где-то в голове какие-то блоки, там в целом по телу какая-то, допустим, тёмная субстанция у кого-то есть, разлита. Прям вот так собирайте, вытаскивайте и сжигайте. Вплоть до того, что рукой этого тела прям сами из себя вытаскивайте какие-то проблемы, Свет в блоках такой вот...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Тут, когда из блоков, даже не излучается Свет, поэтому это кажется такими тёмными пятнышками, ядрышками, камешками в этом теле. Вот ищите в себе это и, вытаскивая, избавляйтесь и свободнее сияйте Светом. И потом из применения этих светов у вас и будет вырастать Тонкомировое Метагалактическое тело.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Там или процесс от Тела Света зависит Тонкое тело и наоборот. Тонкомировое тело собирает Свет, чтобы выросло Тело Света. И так, и так работает, между прочим. Вот добивайтесь, чтобы Тело было сияющее, чистое, без блоков. Такое Мудростью чтоб сияло, состояние Мудрости такой, ясности – всего! Вы должны стать более глубоко ясными для самого себя пред Отцом, потому что Октавный Свет, он совершенно другой.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Как, получается? Ага.</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В теле может быть неприятное ощущение от переструктуризации, если какие-то блоки есть.</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Заструктуренное чем-то….</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Заструктуренность, да, это и есть блок. Заблокированное. Заструктуренность от жёсткой, незыблемой Мудрости, которую мы себе утвердили. Это свобода воли виновата в этом, вот она таковая. Но у Отца всё развивается, давайте так увидеть. Не отменяя всё хорошее, идём ещё в лучшее, и вам тогда легче станет. Попросите у Отца прощения за эти блоки и попросите Отца, вот как бы, переключить вас на более высокий Свет. Он сжигает нижестоящий Свет, между прочим. И мы очень сильно поменяемся, и не только в Интеллекте. Мы начнём быть динамичнее, легче в тонком мире. Есть, да.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А теперь ещё одна маленькая часть тренинга.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Мы стоим в Зале пред Отцом. На самом деле Зал Отца он собой включает весь ИВДИВО в целом, только мы так не воспринимаем. Попросите Отца создать в Зале или в части Зала, где мы стоим, тонко мировую среду с Октавным Светом Изначально Вышестоящего Отца, ну, или Метагалактическим, как получится.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Это 32 тонких мира могут синтезироваться в Октавный тонкий мир – это очень серьёзная продвижка, мы это не стяжали, но вот для этого вы стяжаете у Отца Синтез Тонкого мира Октавы Фа. Стяжаем заодно все четыре мира, по одному сложно. Стяжаем Синтез, Ядро Синтеза Физического мира Октавы Фа. Это все 32 нижестоящие соответствующие мира вот так синтезируются в качественно новый. Так легче понять. Стяжаем Синтез 32-х Метагалактических миров в Метагалактический Октавный мир или, просто, в Октавный мир, он будет так называться потому, что материя развивается октавная. И стяжаем у Отца Синтезный мир из синтеза 32-х Метагалактических синтезов миров в Октавный Синтезный мир. И преображаясь четырьмя Ядрами Синтеза, мы разворачиваем Ядро Синтеза Тонкого Октавного мира и просим Отца наполнить, сконцентрировать на нас Тонкий мир Октавы Фа в синтезе 32-х Тонких миров по нашим возможностям. Возможно не в полноте 32 Тонких мира включатся, а вот какая-то их часть.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lastRenderedPageBreak/>
        <w:t xml:space="preserve">И вот заполняйтесь тонкомировой средой. В этой среде есть Свет, есть световещество. Насыщайтесь. У вас и Тонкомировое тело пойдёт развиваться и вам легче будет работать с Телом Света и воспринимать его. Но Тонкомировое тело как более тяжёлое такое овеществлённое, оно будет, знаете, как, выявлять Свет за счёт того, что мир на нас концентрируется, и Тело Света будет расти. И потом такой чистый Свет будет заливать всё тело.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Молодцы, держитесь! Вспомним про Мужество, держаться надо. Хорошо.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И вот просим Отца преобразить нас Светом Отца в синтезе всего стяжённого, причём Октавным Светом. И, преображаясь им, разворачиваем сияние Света, внимание! Октавы Фа из 33-го архетипа, там, где Огонь и Ядро Планеты находится, на физичность Планеты. Именно в физический мир Планеты Земля, в скольки архетипах – это как получится, да, эманируем Октавный Свет собою.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Вас, ладно, сейчас ещё одну работу сделаем.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 вот заполняйте Планету Земля Октавным Светом, тонкий мир тут не все возьмут, он новый для людей, а вот физический – он есть. Этот физический мир должен преображаться. Вот можете посмотреть, как он преображается. Попросите Отца показать. Ни на какие там… людей, события, ни на что конкретно, просто окутываем Светом Отца, Октавным Светом Отца Планету Земля. Вот, служим Планете, да. Молодцы, отэманировали и всё1</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Далее, синтезируясь с ИВО, собирая в опыт всё наше действие Светом, концентрируя в каждом из нас Октавный Свет, синтез 32-хархетипический Свет, который включается в Октавный Свет как часть. Мы просим у Изначально Вышестоящего Отца стяжание ИВДИВО-тела Света Архетипической Части каждому из нас.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В поддержку мы просим помочь нам Аватаров Синтеза Теофила Клеопатру из команды Изначально Вышестоящего Аватара Синтеза Юсефа, просим поддержку нам в этом стяжании. И, настраиваясь на Аватаров Синтеза, синтезируемся с Изначально Вышестоящим Отцом, стяжаем Синтез ИВДИВО-Тела Света Архетипической Части, возжигаемся, стяжаем минимум 512 сфер-оболочек 33 архетипа ИВДИВО-Тела Света.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 xml:space="preserve">Стяжаем у Изначально Вышестоящего Отца системы ИВДИВО-Тела Света – Тезы, стяжаем аппараты ИВДИВО-Тела Света тоже архетипические, Гравитация Света, возжигаемся. </w:t>
      </w:r>
    </w:p>
    <w:p w:rsidR="00AC4FFD" w:rsidRPr="001123A6" w:rsidRDefault="00AC4FFD" w:rsidP="00AC4FFD">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Синтезируясь с Изначально Вышестоящим Отцом, мы в целом стяжаем заполнение Октавным Светом Октавы Фа, но в синтезе 32-х Метагалактических видов Света. Это Часть.</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Вот, все сферы должны заполняться Светом Отца. Там не только Свет, там есть всё в Части, но Свет – это специфика. И вот таким Светом мы просим Отца сонастроить нас с окружающим: и Метагалактической реальностью, и Октавой Фа, и ИВДИВО в целом. Встраивайтесь. На самом деле, кстати, вот счас Отец хорошо показывает. Вот, когда мы счас новой Частью начинаем Светом складываться, мы для себя открываем расширение диапазона Света каждого из нас. Есть.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Далее, синтезируясь с Изначально Вышестоящим Отцом, стяжаем Синтез Изначально Вышестоящего Отца. И стяжаем каждому из нас архетипическое Интическое тело, синтезируясь с Изначально Вышестоящими Аватарами Синтеза Дорадий Агния. Есть.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Стяжаем у Изначально Вышестоящего Отца Ядро Интического тела как архетипическая Часть и стяжаем минимум 512 сфер-оболочек Интического архетипического тела. Возжигаемся. Стяжаем системы Тезы архетипического Интического тела. Стяжаем аппараты Гравитация Интического тела. И заполняемся от Отца Светом Интического тела этой частности и в целом такой однородный Свет заполнить должен в нас все сферы Интического тела.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внимание!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 xml:space="preserve">Мы, синтезируясь с Изначально Вышестоящим Отцом, стяжаем три Синтеза Изначально Вышестоящего Отца. Возжигаемся ими. Стяжаем у Изначально Вышестоящего Отца три Синтеза Частей, стяжённых, архетипических: это Интеллект, это Интическое тело, это ИВДИВО-Тело Света архетипическое. И концентрируя Синтез трёх Частей, прям вот этим Синтезом трёх Частей, сейчас не о Частях думаем, а вот об этом Синтезе. Заполняемся! Не о Свете, не о Частях, сейчас именно на Синтез переключаемся.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синтеза этих трёх Частей растается очень большая пассионарность Синтезом. И вот этим синтезом трёх Частей мы стяжаем фиксацию Части Интеллект должностно-компетентно каждому из нас и синтезу нас. И вот Интеллект Изначально Вышестоящего Отца, мы его брали ракурсом своих возможностей, а теперь он накрывает нас как Синтез этой Части тотально независимо от нас, а так, как Отец является.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вот входите в Синтез Интеллекта Изначально Вышестоящего Отца, но как Должностно Компетентные, минимально Учителя Синтеза. На синтез этих трёх Частей идёт Интеллект.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синтезируясь с Изначально Вышестоящим Отцом в этом же, мы стяжаем у Изначально Вышестоящего Отца Иерархии, необходимые для развития Интеллекта каждому из нас. Стяжаем Полномочия Совершенств роста, развития Интеллекта каждому из нас и синтезу нас. И стяжаем в этом в углублении концентрации Света Изначально Вышестоящего Отца Тело Владыки, можно Соль-ИВДИВО Октавы Бытия по Компетенции, а по Частям – Тело Владык Октав, но это четвёртая, да, Октав Октав, состоит из Октавного Синтеза. Это Тело Владыки. И вот стяжаем это как Часть, стяжаем Ядро Части, сферы, оболочки – 512, стяжаем системы, аппараты Части. И вот четвёртой Частью являемся пред Отцом телом Владыки.</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Владыка ИВДИВО синтез-физичности, Владыка Соль ИВДИВО Октавы Метагалактики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Эта Часть называется Тело Владыка Соль-ИВДИВО Метагалактики. Есть. Это второе из четырёх Тело Владыки в нашей верхней 64-рице Частей.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мы стяжаем четверичную компактификацию, концентрацию Света 30-го горизонта Частей. И этим заполняясь Синтезом, четверичным синтезом Частей – Тело Владыки Соль-ИВДИВО Октавы Метагалактики, Интеллектом, Интическим телом, ИВДИВО-Телом Света. Мы стяжаем фиксацию Синтеза Изначально Вышестоящего Отца по Должностной Компетенции каждого из нас и команды в целом. И просим Изначально Вышестоящего Отца офизичиться в нас и нами этим Синтезом, разворачиваясь Частью Интеллект вот здесь в этой аудитории, и в целом накрывая своей Частью Интеллект территорию подразделения Чебоксары, а на самом деле всю планету Земля. И по максимуму устремляемся войти в Часть Интеллект масштабом на всю Планету.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На самом деле Интеллект Отца намного больше, но он счас концентрируется на нашу Планету. У Отцов не всё можно сконцентрировать. Есть вещи, которые материя не принимает.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вот отстройтесь именно Синтезом Интеллекта, потому что с Отцом мы едины Синтезом. И попроживайте, что такое среда Синтеза Интеллекта, а потом среда Интеллекта Отца сквозь этот Синтез. И вот здесь физично держите Интеллект Изначально Вышестоящего Отца нами, никто один это не выразит. Держите, держите, не расслабляйтесь.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bCs/>
          <w:i/>
          <w:iCs/>
          <w:sz w:val="24"/>
          <w:szCs w:val="24"/>
        </w:rPr>
        <w:t>И просим Отца офизичиться Интеллектом Изначально Вышестоящего Отца этой командой на Планете Земля</w:t>
      </w:r>
      <w:r w:rsidRPr="001123A6">
        <w:rPr>
          <w:rFonts w:ascii="Times New Roman" w:hAnsi="Times New Roman" w:cs="Times New Roman"/>
          <w:i/>
          <w:iCs/>
          <w:sz w:val="24"/>
          <w:szCs w:val="24"/>
        </w:rPr>
        <w:t xml:space="preserve">. Офизичивайтесь. Допустите собою телесно, что Отец входит Интеллектом на Планету.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lastRenderedPageBreak/>
        <w:t xml:space="preserve">Вот сейчас был максимум прикосновений Интеллекта Отца. Этот Синтез настолько мощный, что он может взрывать Душу, Сердце, мозги там, да? не реагируйте, отстройтесь. Главное усвоить то, что даёт Отец. Это только командная работа.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Вот Отец начинает убирать фиксацию. Мы потихоньку, медленно возвращаемся в привычное состояние, но вот этот след или шлейф такой, вот физического прикосновения Отца у вас будет стоять минимум сутки, Отец говорит. Понаблюдайте за средой, за собой. Вот. Интеллект Отца минимум на территорию, накрывает всё подразделение, но лучше если на всей Планете зафиксируется. На самом деле вот эти работы мы реально достигаем командами. Есть работа, когда Главы ИВДИВО видели Око на всё подразделение и другие Части на всё подразделение. Реально. Я считаю, что они более-менее объективно подтверждают, причём, не зная того, что семинар проводился на территории. Есть такое.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мы благодарим Изначально Вышестоящего Отца, благодарим всех Аватаров, которые нам помогали. Возвращаемся в физическую реализацию. И выходим из Практики.</w:t>
      </w:r>
    </w:p>
    <w:p w:rsidR="00AC4FFD" w:rsidRPr="001123A6" w:rsidRDefault="00AC4FFD" w:rsidP="00AC4FFD">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вот я думала в последней практике, но вот Отец ведёт по-другому. Вот физическое прикосновение, фиксация на физике Интеллекта Отца вы достигли. Вы молодцы! </w:t>
      </w:r>
    </w:p>
    <w:p w:rsidR="00AC4FFD" w:rsidRPr="001123A6" w:rsidRDefault="00AC4FFD" w:rsidP="00AC4FFD">
      <w:pPr>
        <w:spacing w:after="0" w:line="240" w:lineRule="auto"/>
        <w:ind w:firstLine="567"/>
        <w:jc w:val="both"/>
        <w:rPr>
          <w:rFonts w:ascii="Times New Roman" w:hAnsi="Times New Roman" w:cs="Times New Roman"/>
          <w:b/>
          <w:bCs/>
          <w:sz w:val="24"/>
          <w:szCs w:val="24"/>
        </w:rPr>
      </w:pPr>
    </w:p>
    <w:p w:rsidR="00AC4FFD" w:rsidRPr="001123A6" w:rsidRDefault="00AC4FFD" w:rsidP="002D4549">
      <w:pPr>
        <w:pStyle w:val="2"/>
        <w:spacing w:before="0" w:line="240" w:lineRule="auto"/>
        <w:ind w:firstLine="567"/>
        <w:rPr>
          <w:rFonts w:ascii="Times New Roman" w:hAnsi="Times New Roman" w:cs="Times New Roman"/>
          <w:b/>
          <w:bCs/>
          <w:color w:val="auto"/>
          <w:sz w:val="24"/>
          <w:szCs w:val="24"/>
        </w:rPr>
      </w:pPr>
      <w:bookmarkStart w:id="90" w:name="_Toc141142925"/>
      <w:r w:rsidRPr="001123A6">
        <w:rPr>
          <w:rFonts w:ascii="Times New Roman" w:hAnsi="Times New Roman" w:cs="Times New Roman"/>
          <w:b/>
          <w:bCs/>
          <w:color w:val="auto"/>
          <w:sz w:val="24"/>
          <w:szCs w:val="24"/>
        </w:rPr>
        <w:t>Основные задачи и действия Должностно Компетентных подразделения</w:t>
      </w:r>
      <w:bookmarkEnd w:id="90"/>
      <w:r w:rsidRPr="001123A6">
        <w:rPr>
          <w:rFonts w:ascii="Times New Roman" w:hAnsi="Times New Roman" w:cs="Times New Roman"/>
          <w:b/>
          <w:bCs/>
          <w:color w:val="auto"/>
          <w:sz w:val="24"/>
          <w:szCs w:val="24"/>
        </w:rPr>
        <w:t xml:space="preserve"> </w:t>
      </w:r>
    </w:p>
    <w:p w:rsidR="00AC4FFD" w:rsidRPr="001123A6" w:rsidRDefault="00AC4FFD" w:rsidP="002D4549">
      <w:pPr>
        <w:pStyle w:val="2"/>
        <w:spacing w:before="0" w:line="240" w:lineRule="auto"/>
        <w:ind w:firstLine="567"/>
        <w:rPr>
          <w:rFonts w:ascii="Times New Roman" w:hAnsi="Times New Roman" w:cs="Times New Roman"/>
          <w:b/>
          <w:bCs/>
          <w:color w:val="auto"/>
          <w:sz w:val="24"/>
          <w:szCs w:val="24"/>
        </w:rPr>
      </w:pPr>
      <w:bookmarkStart w:id="91" w:name="_Toc141142926"/>
      <w:r w:rsidRPr="001123A6">
        <w:rPr>
          <w:rFonts w:ascii="Times New Roman" w:hAnsi="Times New Roman" w:cs="Times New Roman"/>
          <w:b/>
          <w:bCs/>
          <w:color w:val="auto"/>
          <w:sz w:val="24"/>
          <w:szCs w:val="24"/>
        </w:rPr>
        <w:t>по развитию Части Интеллект ИВО</w:t>
      </w:r>
      <w:bookmarkEnd w:id="91"/>
    </w:p>
    <w:p w:rsidR="00AC4FFD" w:rsidRPr="001123A6" w:rsidRDefault="00AC4FFD" w:rsidP="002D4549">
      <w:pPr>
        <w:spacing w:after="0" w:line="240" w:lineRule="auto"/>
        <w:ind w:firstLine="567"/>
        <w:jc w:val="both"/>
        <w:rPr>
          <w:rFonts w:ascii="Times New Roman" w:hAnsi="Times New Roman" w:cs="Times New Roman"/>
          <w:b/>
          <w:bCs/>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вот теперь не расслабляемся. У нас ещё много времени для работы. Теперь нужна интеллектуальная ваша работа, вот именно интеллектуальная. Вам нужно сложить, чем вы будете заниматься в развитии Части как Должностно Компетентные. Я подскажу схему, алгоритм. Она стандартная, она работает, она полезная, она мозги несколько выстраивает. Очень простейшая четверичная схема, что нужно иметь, чтобы Интеллект развивался подразделением.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Речь идёт не о личном Интеллекте. Что нужно уметь делать, чем нужно заниматься, и в итоге мы определяемся вот на вершине всей этой работы – а что ж такое Интеллект ещё глубже, чем до этого. И вот, соображайте, складывайте Интеллектом. Имея цель, допустим, не просто там в процессе интеллектуальном участвуете, а чтобы эта работа была направлена эффективно, нужно поставить некий ориентир, цель, куда, что Интеллект достигает. Какой Интеллект вы должны достигать?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есть Отцовский Интеллект, мы его неймём абы как, но Должностно-компетентно, втягивая Прасинтезности, Синтез Интеллекта Отца начинает собою, своей телесностью, цельным телом, какие-то интеллектуальные специфики складывать, например, как Учителя Синтеза. Складывать, даже иногда не понимая, чем занимаемся. Вот именно в вашем подразделении, когда вы работаете как Аватары или как Учителя Синтеза по степени Должности вы что делаете? Вы всё равно развиваете Интеллект.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 других подразделениях это будет направлено на развитие других Частей, потому что составляющее интеллектуальный Синтез Отца записан в ваших ядрах Должностных Компетенций. Поэтому речь идёт и в целом о всей работе, но мы сейчас не будем рассматривать, и речь идёт о специфической работе, когда вы овеществляете, материализуете Интеллект Отца. От этого развивается Интеллект ваш. Поэтому речь идёт, что нужно иметь, что нужно настяжать или достигнуть потом, чтобы Интеллект развивался, чтобы вы, Учителя, развивали Интеллект Отца.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На самом деле не так это сложно сообразить, что </w:t>
      </w:r>
      <w:r w:rsidRPr="001123A6">
        <w:rPr>
          <w:rFonts w:ascii="Times New Roman" w:hAnsi="Times New Roman" w:cs="Times New Roman"/>
          <w:b/>
          <w:sz w:val="24"/>
          <w:szCs w:val="24"/>
        </w:rPr>
        <w:t>нужно настяжать. Сам Интеллект</w:t>
      </w:r>
      <w:r w:rsidRPr="001123A6">
        <w:rPr>
          <w:rFonts w:ascii="Times New Roman" w:hAnsi="Times New Roman" w:cs="Times New Roman"/>
          <w:sz w:val="24"/>
          <w:szCs w:val="24"/>
        </w:rPr>
        <w:t xml:space="preserve">. Сам Интеллект, внимание, в огне Института это одно стяжание, различите, пожалуйста. Вы вернётесь работать в Дом, в ИВДИВО, это будет Интеллект Отца ракурсом Кут Хуми, и ракурсом ИВДИВО. Значит, вы собираетесь на Советах и стяжаете Интеллект как Часть ответственности уже сами своим Советом, без меня. Стяжаете всё то, что нужно, стяжаете минимально архетипическим ракурсом, то есть в 33 архетипе 448 пра-ивдиво-реальности, там, где </w:t>
      </w:r>
      <w:r w:rsidRPr="001123A6">
        <w:rPr>
          <w:rFonts w:ascii="Times New Roman" w:hAnsi="Times New Roman" w:cs="Times New Roman"/>
          <w:sz w:val="24"/>
          <w:szCs w:val="24"/>
        </w:rPr>
        <w:lastRenderedPageBreak/>
        <w:t>мы все служим, согласны? Дальше. Потом вы можете отстяжать Интеллекты по 32 архетипам. Можете начинать с Метагалактики Фа, не будет нарушением Стандарта. Можно сверху вниз, как угодно, как Владыка поведёт, так и стяжаете. У кого вы стяжаете этот Интеллект? У Отцов архетипов, прежде всего, всё мы стяжаем у Отца изначально. А с Аватарами мы что делаем? Разрабатываемся тем, что стяжали у Отца</w:t>
      </w:r>
      <w:r w:rsidRPr="001123A6">
        <w:rPr>
          <w:rFonts w:ascii="Times New Roman" w:hAnsi="Times New Roman" w:cs="Times New Roman"/>
          <w:b/>
          <w:sz w:val="24"/>
          <w:szCs w:val="24"/>
        </w:rPr>
        <w:t>.</w:t>
      </w:r>
      <w:r w:rsidRPr="001123A6">
        <w:rPr>
          <w:rFonts w:ascii="Times New Roman" w:hAnsi="Times New Roman" w:cs="Times New Roman"/>
          <w:sz w:val="24"/>
          <w:szCs w:val="24"/>
        </w:rPr>
        <w:t xml:space="preserve"> Увидели?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Интеллект нужно чем-то наполнить как Часть. Есть разнообразие в выражении Интеллекта у кого? У Аватаров. 512-рицу Интеллекта мы не потянем. Мы стяжаем у Аватаров и Аватаресс. У Аватаров-Ипостаси не получится, сразу скажу. Это будет иллюзия стяжания. Меньше на 64, ещё на 64. 384 Интеллекта. 192 Интеллекта Аватаресс, 192 Интеллекта Аватаров Синтеза, сложили? Дальше. Это потом, можно и это стяжать, Интеллект 16-рицы Субъекта. Мы с вами не успели эту тему разобрать. Но честно скажу, мы бы её не взяли.  Вчера вы выпали к концу. Разработаетесь, или сами, или на следующем семинаре. Как вы решите. Это следующий этап роста Интеллекта, Интеллект Субъекта. Пока нужно базу заложить, чтобы Интеллект появился, чтобы он включился в жизнь. Вот это минимум задача. Причём это делаете командно. Не обязательно командное стяжание, но каждый в команде вот это стяжает, потому что служит в ИВДИВО Чебоксары у Вячеслава, ну, у Кут Хуми, и Вячеслава в том числе.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следующее. Настяжали. Чем его заполняем? </w:t>
      </w:r>
      <w:r w:rsidRPr="001123A6">
        <w:rPr>
          <w:rFonts w:ascii="Times New Roman" w:hAnsi="Times New Roman" w:cs="Times New Roman"/>
          <w:iCs/>
          <w:sz w:val="24"/>
          <w:szCs w:val="24"/>
        </w:rPr>
        <w:t xml:space="preserve">64-мя фундаментальностями или 64-мя частностями </w:t>
      </w:r>
      <w:r w:rsidRPr="001123A6">
        <w:rPr>
          <w:rFonts w:ascii="Times New Roman" w:hAnsi="Times New Roman" w:cs="Times New Roman"/>
          <w:sz w:val="24"/>
          <w:szCs w:val="24"/>
        </w:rPr>
        <w:t xml:space="preserve">Изначально Вышестоящего Отца. Свет одна из них. Каждая Часть все фундаментальности собою несёт, увидели? Интеллект растет одной материей, Интической, – не смешивайте тему, я не о том хотела сказать, что он растет этими 8-ю видами. А когда у вас Интика заработает в полной мере, вот тогда она будет выражаться в других материях, и будет тогда Интеллект ракурсом других, то есть другие материи будут выражаться в Интической. А пока Интическая не работает, не в чем выражаться. Вот эти вещи пока не делайте.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Cs/>
          <w:sz w:val="24"/>
          <w:szCs w:val="24"/>
        </w:rPr>
        <w:t>Виды</w:t>
      </w:r>
      <w:r w:rsidRPr="001123A6">
        <w:rPr>
          <w:rFonts w:ascii="Times New Roman" w:hAnsi="Times New Roman" w:cs="Times New Roman"/>
          <w:sz w:val="24"/>
          <w:szCs w:val="24"/>
        </w:rPr>
        <w:t xml:space="preserve"> Интеллекта по видам материи не надо стяжать. Стяжайте Интеллект у Аватаров, это будет корректнее, а Интеллекта в Частях пока тоже не сложится. Почему? Сам Интеллект должен сначала оформиться, организоваться, созреть, чтобы потом было чему выражаться в других Частях. Это называется неиерархичность подходов к росту, когда мы берём и начинаем действовать, выражая что-то в чём-то, иерархизируя что-то, когда это целое ещё не сложено. Вы можете проще подойти. Стяжаете, допустим в 33 архетипе у Аватаров Синтеза, у Кут Хуми лучше всего, в 448 пра-ивдиво-реальности, а потом реплицировать на 32 архетипа. У каждого Аватара на 32 архетипа. Вам будет легче, стяжание будет то же самое. Но вы так устанете от этих стяжаний, потеряетесь и выпадете из работы. Просто по опыту это известно.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Чем ещё насыщаем? </w:t>
      </w:r>
      <w:r w:rsidRPr="001123A6">
        <w:rPr>
          <w:rFonts w:ascii="Times New Roman" w:hAnsi="Times New Roman" w:cs="Times New Roman"/>
          <w:b/>
          <w:iCs/>
          <w:sz w:val="24"/>
          <w:szCs w:val="24"/>
        </w:rPr>
        <w:t>Светом</w:t>
      </w:r>
      <w:r w:rsidRPr="001123A6">
        <w:rPr>
          <w:rFonts w:ascii="Times New Roman" w:hAnsi="Times New Roman" w:cs="Times New Roman"/>
          <w:b/>
          <w:sz w:val="24"/>
          <w:szCs w:val="24"/>
        </w:rPr>
        <w:t>,</w:t>
      </w:r>
      <w:r w:rsidRPr="001123A6">
        <w:rPr>
          <w:rFonts w:ascii="Times New Roman" w:hAnsi="Times New Roman" w:cs="Times New Roman"/>
          <w:sz w:val="24"/>
          <w:szCs w:val="24"/>
        </w:rPr>
        <w:t xml:space="preserve"> дополнительно ко всему ещё </w:t>
      </w:r>
      <w:r w:rsidRPr="001123A6">
        <w:rPr>
          <w:rFonts w:ascii="Times New Roman" w:hAnsi="Times New Roman" w:cs="Times New Roman"/>
          <w:iCs/>
          <w:sz w:val="24"/>
          <w:szCs w:val="24"/>
        </w:rPr>
        <w:t>Светом</w:t>
      </w:r>
      <w:r w:rsidRPr="001123A6">
        <w:rPr>
          <w:rFonts w:ascii="Times New Roman" w:hAnsi="Times New Roman" w:cs="Times New Roman"/>
          <w:sz w:val="24"/>
          <w:szCs w:val="24"/>
        </w:rPr>
        <w:t xml:space="preserve">. Синтезом Интеллекта можно дополнительно насыщаться. То есть можно насыщаться фундаментальностями, но это крайне сложно. Я имею ввиду фундаментальность материи, от массы до фундаментальностей, вот эти 16. И можно, ну, гравитация просто так, я думаю, фундаментальности просто так не получится. Фундаментальности, это будет у вас рождение аппаратов, действие. В принципе, их не возбраняется стяжать.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Мы должны понимать, чтобы они усваивались, должны включаться новые аппараты. По-другому обрабатывать базу данных. Упрощаю. Чем занимаются аппараты? Обрабатывают базу данных. Каким ракурсом? Ой, как много этих ракурсов! Вспомните, там, ракурсы по системам, по названиям частей, всё во всем, в аппаратах специфически вот так выражается. Поэтому их очень много аппаратов, но, знаете, они растут практической деятельностью. Просто так не отстраиваются. В стяжании иногда получится, иногда это останется не реализованным.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Допустим, </w:t>
      </w:r>
      <w:r w:rsidRPr="001123A6">
        <w:rPr>
          <w:rFonts w:ascii="Times New Roman" w:hAnsi="Times New Roman" w:cs="Times New Roman"/>
          <w:iCs/>
          <w:sz w:val="24"/>
          <w:szCs w:val="24"/>
        </w:rPr>
        <w:t>матричности</w:t>
      </w:r>
      <w:r w:rsidRPr="001123A6">
        <w:rPr>
          <w:rFonts w:ascii="Times New Roman" w:hAnsi="Times New Roman" w:cs="Times New Roman"/>
          <w:sz w:val="24"/>
          <w:szCs w:val="24"/>
        </w:rPr>
        <w:t xml:space="preserve"> Интеллекта, </w:t>
      </w:r>
      <w:r w:rsidRPr="001123A6">
        <w:rPr>
          <w:rFonts w:ascii="Times New Roman" w:hAnsi="Times New Roman" w:cs="Times New Roman"/>
          <w:iCs/>
          <w:sz w:val="24"/>
          <w:szCs w:val="24"/>
        </w:rPr>
        <w:t>флюидичность</w:t>
      </w:r>
      <w:r w:rsidRPr="001123A6">
        <w:rPr>
          <w:rFonts w:ascii="Times New Roman" w:hAnsi="Times New Roman" w:cs="Times New Roman"/>
          <w:sz w:val="24"/>
          <w:szCs w:val="24"/>
        </w:rPr>
        <w:t xml:space="preserve"> Интеллекта. Чтобы он мог сонастраиваться с окружающей реальностью, нужна флюидичность.  Матричность, чтобы была цельная отстроенность, а не какие-то дискретные знания, допустим. </w:t>
      </w:r>
      <w:r w:rsidRPr="001123A6">
        <w:rPr>
          <w:rFonts w:ascii="Times New Roman" w:hAnsi="Times New Roman" w:cs="Times New Roman"/>
          <w:iCs/>
          <w:sz w:val="24"/>
          <w:szCs w:val="24"/>
        </w:rPr>
        <w:t>Единичность</w:t>
      </w:r>
      <w:r w:rsidRPr="001123A6">
        <w:rPr>
          <w:rFonts w:ascii="Times New Roman" w:hAnsi="Times New Roman" w:cs="Times New Roman"/>
          <w:sz w:val="24"/>
          <w:szCs w:val="24"/>
        </w:rPr>
        <w:t xml:space="preserve"> Интеллекта нужно отстраивать. </w:t>
      </w:r>
      <w:r w:rsidRPr="001123A6">
        <w:rPr>
          <w:rFonts w:ascii="Times New Roman" w:hAnsi="Times New Roman" w:cs="Times New Roman"/>
          <w:iCs/>
          <w:sz w:val="24"/>
          <w:szCs w:val="24"/>
        </w:rPr>
        <w:t>Импульс</w:t>
      </w:r>
      <w:r w:rsidRPr="001123A6">
        <w:rPr>
          <w:rFonts w:ascii="Times New Roman" w:hAnsi="Times New Roman" w:cs="Times New Roman"/>
          <w:sz w:val="24"/>
          <w:szCs w:val="24"/>
        </w:rPr>
        <w:t xml:space="preserve"> Интеллект, чтобы можно что-то передавать и синтезироваться этим с окружающей средой. Вы можете отдельно силу Интеллекта стяжать. Стяжать </w:t>
      </w:r>
      <w:r w:rsidRPr="001123A6">
        <w:rPr>
          <w:rFonts w:ascii="Times New Roman" w:hAnsi="Times New Roman" w:cs="Times New Roman"/>
          <w:iCs/>
          <w:sz w:val="24"/>
          <w:szCs w:val="24"/>
        </w:rPr>
        <w:lastRenderedPageBreak/>
        <w:t>пассионарность и сверхпассионарность</w:t>
      </w:r>
      <w:r w:rsidRPr="001123A6">
        <w:rPr>
          <w:rFonts w:ascii="Times New Roman" w:hAnsi="Times New Roman" w:cs="Times New Roman"/>
          <w:sz w:val="24"/>
          <w:szCs w:val="24"/>
        </w:rPr>
        <w:t xml:space="preserve"> Интеллекта. Это разные Огни, которые дают нам разную системную организацию Интеллекта. Разные Огни, это тоже у Аватаров параллельно стяжайте.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Cs/>
          <w:sz w:val="24"/>
          <w:szCs w:val="24"/>
        </w:rPr>
        <w:t>Прасинтезность</w:t>
      </w:r>
      <w:r w:rsidRPr="001123A6">
        <w:rPr>
          <w:rFonts w:ascii="Times New Roman" w:hAnsi="Times New Roman" w:cs="Times New Roman"/>
          <w:sz w:val="24"/>
          <w:szCs w:val="24"/>
        </w:rPr>
        <w:t xml:space="preserve"> – давайте так. Вчера-то мы стояли в зале прасинтезности, но как подтвердил Глава ИВДИВО, мы очень легко сейчас этим словом бравируем. Чтобы войти в Прасинтезность, нужно наработать много Синтеза. Нужно быть синтезёром, дееспособить Синтезом. А что значит дееспособить Синтезом? Это всё время, как минимум, синтезировать новые темы, новые стандарты, не выходя за пределы утвержденных Отцом Стандартов, понимаете?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насколько это работа у вас присутствует? Судя по тезисам, не очень. По тезисам всех в ИВДИВО вообще-то, понимаете? Поэтому сказать очевидно, вот реально посмотреть если, то мы Синтез пока стяжаем, но мы не действуем им, вот в чём проблема. Огонь мы стяжаем, и Огнём действовать, чтобы действовать вообще-то это действие синтезирования Огня называется. Пока это тоже не очень развито, увидели?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Поэтому здесь нужно стяжать много Синтеза, чтобы в него записалась капелька Прасинтезности. Тогда этот Синтез пересинтезируется. И тогда вы можете в полной мере выходить на ночную учебу в зал прасинтезности Отца и так далее. Причем не возбраняется ходить в зал прасинтезности. Может, отстроитесь, наоборот, притянете на себя много Синтеза. Но я хочу это сказать для того, чтобы вы сразу не имели ввиду, что у вас всё получится. То есть нужно постепенно работать и работать нужно в ту сторону, то есть входить прасинтезность Интеллекта. Но когда это получится, это только от вас зависит. Я вот только об этом хочу сказать. Работать нужно, но и так далее. Итак, понятно, да?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Потренироваться потом, но это уже другой вопрос. Что нужно иметь? Нужно: Интеллект, базу субстрат, Стандарты все эти настяжать из разного архетипа, как мы делали, но уже в другом Огне ИВДИВО. Второй вопрос. Чтобы дальше развивалось, нам нужно что-то уметь делать Интеллектом. Очень интересный вопрос, давайте складывать. Что можно делать Интеллектом, с Интеллектом и Интеллектом?  Для начала… </w:t>
      </w:r>
      <w:r w:rsidRPr="001123A6">
        <w:rPr>
          <w:rFonts w:ascii="Times New Roman" w:hAnsi="Times New Roman" w:cs="Times New Roman"/>
          <w:i/>
          <w:iCs/>
          <w:sz w:val="24"/>
          <w:szCs w:val="24"/>
        </w:rPr>
        <w:t xml:space="preserve">(в зале зевают) </w:t>
      </w:r>
      <w:r w:rsidRPr="001123A6">
        <w:rPr>
          <w:rFonts w:ascii="Times New Roman" w:hAnsi="Times New Roman" w:cs="Times New Roman"/>
          <w:iCs/>
          <w:sz w:val="24"/>
          <w:szCs w:val="24"/>
        </w:rPr>
        <w:t>к</w:t>
      </w:r>
      <w:r w:rsidRPr="001123A6">
        <w:rPr>
          <w:rFonts w:ascii="Times New Roman" w:hAnsi="Times New Roman" w:cs="Times New Roman"/>
          <w:sz w:val="24"/>
          <w:szCs w:val="24"/>
        </w:rPr>
        <w:t>стати, это зевота, знаете, что? Это от вас исходит то, что не вмещает этот Огонь и эту ситуацию. Но прежде всего энергетика и вы избавляетесь от неё, от её негатива.  Для вас на сейчас, этот момент, эта энергетика понижает ваш потенциал, и зевками вы от неё избавляетесь. Зевайте на здоровье. Итак,</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iCs/>
          <w:sz w:val="24"/>
          <w:szCs w:val="24"/>
        </w:rPr>
        <w:t xml:space="preserve">Из зала: Качество Компетенции тоже же стяжать нужно?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Каких Компетенций?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Из </w:t>
      </w:r>
      <w:r w:rsidRPr="001123A6">
        <w:rPr>
          <w:rFonts w:ascii="Times New Roman" w:hAnsi="Times New Roman" w:cs="Times New Roman"/>
          <w:i/>
          <w:iCs/>
          <w:sz w:val="24"/>
          <w:szCs w:val="24"/>
        </w:rPr>
        <w:t>зала: Интеллекта Аватаров Синтеза.</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Я не говорю, у кого стяжать. А что ты можешь сделать компетенциями Интеллекта, если он сам по себе не разработан?</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сканирование, распознание…</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Это что уметь делать. Что должен уметь делать Интеллект и что с ним делать, чтобы он разработался, был более-менее дееспособен? В целом это тренинги с Аватарами, прежде всего с Вячеславом и Анастасией. И с Аватаром, и Аватарессой, не только с Аватарессой, увидели? И вот постарайтесь, знаете, на Советах Отца хоть какое-то маленькое время, хоть минут 15, постоянно выделять развитию Части. Какой- то тренинг, какое- то стяжание с последующим тренингом, но хоть чуть-чуть времени этому выделять. Вы вырастите очень как Учителя в том числе.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такая специфика у вас в подразделении, такая плотная будет Огнём фиксироваться.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Что ещё можно уметь делать Интеллектом? Да, подумайте об ИВДИВО-развитии. Это образ жизни интеллектуальный. Это вид Человека Интеллекта. Это Царство Человека Интеллекта, между прочим. Царство – это биология. Чтоб биологически интеллектуальная материя у нас заложилась, и с Владыками этого Царства нужно дружить.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Потом. Вид человека ракурсом Части Интеллект. Это тоже такое вот материальное развитие Человека. Компетенция как раз вот после этого.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Дальше. Это как раз специфика действий, чтобы Интеллект развивался. И вот здесь можно идти в специфике действий, но не по материям. Мы говорили, Интеллект движущийся, Интеллект ощущающий, Интеллект, там, чувствующий. Вот это всё можно в себе воспитывать, И вот второе направление, которое сейчас сказали, ИВДИВО-развития, то есть образ жизни Интеллекта, исходя из там царства, вида Человека.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Дальше. Слово интеллектуальное сказать, выразиться вовне.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Дальше. что у нас там на тройке? Изучать Интеллектом. Просто просить у Владыки специальный Огонь и Синтез, изучайте Распоряжение, изучайте Парадигму. Да, это сложно, будет муторно, будет хотеться сбежать, но перестройте себя на привычку погружаться в то, что вам ещё не ясно. Это сдвинет в том числе ваш Интеллект. Он у нас иногда в таком закостенелом состоянии только потому, что мы боимся Мудрости. Изучение – это матричное насыщение, такое включение в себя, перестройка на Учение Синтеза. Это сложение своего Учения, когда Учение Синтеза в тебе выражается из Учения и в Учение в своё ты добираешь базу данных, понимаете? Когда вы распознаете, понимаете, где что к чему относится, о чём говорит Отец, где это можно применить. Когда вы не просто читаете формально текст Распоряжения, а когда вы понимаете, но понимание здесь чуть повыше. А когда вы вникаете, связываете и смыслово, и логически, и сутево, о чём говорит Отец.</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Когда вы вникаете и связываете и смыслово, и логически, и сутево, о чём говорит Отец.  Для чего Он заложил в наши Стандарты то или иное положение? Очень хорошее Первое Распоряжение на эту тему. Куда Он нас ведёт, вот такими вот Стандартами? И там очень много ясного вы для себя откроете. Вот этим надо заниматься.</w:t>
      </w:r>
    </w:p>
    <w:p w:rsidR="00AC4FFD" w:rsidRPr="001123A6" w:rsidRDefault="00AC4FFD" w:rsidP="002D4549">
      <w:pPr>
        <w:spacing w:after="0" w:line="240" w:lineRule="auto"/>
        <w:ind w:firstLine="567"/>
        <w:jc w:val="both"/>
        <w:rPr>
          <w:rFonts w:ascii="Times New Roman" w:hAnsi="Times New Roman" w:cs="Times New Roman"/>
          <w:sz w:val="24"/>
          <w:szCs w:val="24"/>
        </w:rPr>
      </w:pPr>
    </w:p>
    <w:p w:rsidR="00AC4FFD" w:rsidRPr="001123A6" w:rsidRDefault="00AC4FFD" w:rsidP="002D4549">
      <w:pPr>
        <w:pStyle w:val="2"/>
        <w:spacing w:line="240" w:lineRule="auto"/>
        <w:ind w:firstLine="567"/>
        <w:rPr>
          <w:rFonts w:ascii="Times New Roman" w:hAnsi="Times New Roman" w:cs="Times New Roman"/>
          <w:b/>
          <w:color w:val="auto"/>
          <w:sz w:val="24"/>
          <w:szCs w:val="24"/>
        </w:rPr>
      </w:pPr>
      <w:bookmarkStart w:id="92" w:name="_Toc141142927"/>
      <w:r w:rsidRPr="001123A6">
        <w:rPr>
          <w:rFonts w:ascii="Times New Roman" w:hAnsi="Times New Roman" w:cs="Times New Roman"/>
          <w:b/>
          <w:color w:val="auto"/>
          <w:sz w:val="24"/>
          <w:szCs w:val="24"/>
        </w:rPr>
        <w:t>О развитии дееспособности Интеллекта</w:t>
      </w:r>
      <w:bookmarkEnd w:id="92"/>
    </w:p>
    <w:p w:rsidR="00AC4FFD" w:rsidRPr="001123A6" w:rsidRDefault="00AC4FFD" w:rsidP="002D4549">
      <w:pPr>
        <w:spacing w:after="0" w:line="240" w:lineRule="auto"/>
        <w:ind w:firstLine="567"/>
        <w:jc w:val="both"/>
        <w:rPr>
          <w:rFonts w:ascii="Times New Roman" w:hAnsi="Times New Roman" w:cs="Times New Roman"/>
          <w:b/>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этим, наоборот, развивать дееспособность Интеллекта, чтобы Интеллект умел читать синтезно в итоге. Знаете, как вот огненные письмена, так у нас синтезные письмена. Что нужно уметь делать, чтобы синтезные или огненные письмена прочесть? Никогда не задавали себе этот вопрос?   </w:t>
      </w:r>
    </w:p>
    <w:p w:rsidR="00AC4FFD" w:rsidRPr="001123A6" w:rsidRDefault="00AC4FFD" w:rsidP="002D454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Задавали</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Ответ есть?</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(неразборчиво)</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Это не ответ. Это формальный, никчёмный ответ, извините. Понимаете? А если мы говорим об эпохе Синтеза, а письмена огненные нужно распознать интеллектуально, каким образом, из какого Огня, и с каким контекстом и с значением эти письмена сложил автор? Тогда будет настоящее чтение.</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Интеллект должен воспринимать эталоны.</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 в эталоне дело, хотя там и эталонность есть. Он даже больше идёт. Он должен какое-то </w:t>
      </w:r>
      <w:r w:rsidRPr="001123A6">
        <w:rPr>
          <w:rFonts w:ascii="Times New Roman" w:hAnsi="Times New Roman" w:cs="Times New Roman"/>
          <w:i/>
          <w:iCs/>
          <w:sz w:val="24"/>
          <w:szCs w:val="24"/>
        </w:rPr>
        <w:t>совершенство</w:t>
      </w:r>
      <w:r w:rsidRPr="001123A6">
        <w:rPr>
          <w:rFonts w:ascii="Times New Roman" w:hAnsi="Times New Roman" w:cs="Times New Roman"/>
          <w:sz w:val="24"/>
          <w:szCs w:val="24"/>
        </w:rPr>
        <w:t xml:space="preserve"> воспринимать. Там, кстати, нужен Философский Синтез. И тогда, когда вы овладеваете действием в виде синтезирования, </w:t>
      </w:r>
      <w:r w:rsidRPr="001123A6">
        <w:rPr>
          <w:rFonts w:ascii="Times New Roman" w:hAnsi="Times New Roman" w:cs="Times New Roman"/>
          <w:iCs/>
          <w:sz w:val="24"/>
          <w:szCs w:val="24"/>
        </w:rPr>
        <w:t xml:space="preserve">синтезирование </w:t>
      </w:r>
      <w:r w:rsidRPr="001123A6">
        <w:rPr>
          <w:rFonts w:ascii="Times New Roman" w:hAnsi="Times New Roman" w:cs="Times New Roman"/>
          <w:i/>
          <w:iCs/>
          <w:sz w:val="24"/>
          <w:szCs w:val="24"/>
        </w:rPr>
        <w:t xml:space="preserve">– </w:t>
      </w:r>
      <w:r w:rsidRPr="001123A6">
        <w:rPr>
          <w:rFonts w:ascii="Times New Roman" w:hAnsi="Times New Roman" w:cs="Times New Roman"/>
          <w:sz w:val="24"/>
          <w:szCs w:val="24"/>
        </w:rPr>
        <w:t xml:space="preserve">это рождение нового чего-то, вообще-то, у вас тогда может наработаться в этот опыт, </w:t>
      </w:r>
      <w:r w:rsidRPr="001123A6">
        <w:rPr>
          <w:rFonts w:ascii="Times New Roman" w:hAnsi="Times New Roman" w:cs="Times New Roman"/>
          <w:b/>
          <w:iCs/>
          <w:sz w:val="24"/>
          <w:szCs w:val="24"/>
        </w:rPr>
        <w:t>чем</w:t>
      </w:r>
      <w:r w:rsidRPr="001123A6">
        <w:rPr>
          <w:rFonts w:ascii="Times New Roman" w:hAnsi="Times New Roman" w:cs="Times New Roman"/>
          <w:i/>
          <w:iCs/>
          <w:sz w:val="24"/>
          <w:szCs w:val="24"/>
        </w:rPr>
        <w:t xml:space="preserve"> </w:t>
      </w:r>
      <w:r w:rsidRPr="001123A6">
        <w:rPr>
          <w:rFonts w:ascii="Times New Roman" w:hAnsi="Times New Roman" w:cs="Times New Roman"/>
          <w:sz w:val="24"/>
          <w:szCs w:val="24"/>
        </w:rPr>
        <w:t>вы читаете и распознаёте эти письмена. Ведь проблема у нас в том, что видеть буквы мы можем, мы их не можем сложить в слова и в тексты, потому что у нас не отстроен контекст, стоящий за этими огненными словами на вот этой глубине Огня и Синтеза. Понимаете?  Поэтому здесь внешняя работа может, я сразу говорю, и что уметь нужно что-то делать и чем заниматься, два пункта разбираем.</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Внешняя работа может сводиться к чему? К тренингам, когда мы читаем книги Парадигмы. Это у нас инструмент, это у нас обязательная книга Компетентного, которая должна быть на столе у каждого. Физически Парадигма должна быть, и хотя бы в компьютере. И вот во всех зданиях у нас должна быть Парадигма этой эпохи, иначе как мы в неё встроимся и сориентируемся? И уметь читать эти книги, уметь читать книги Синтеза, уметь читать какие-то тексты в специальных залах.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lastRenderedPageBreak/>
        <w:t xml:space="preserve">У нас есть залы Станц. Станцы – это 10-й горизонт. Теза – это 14-й горизонт. Уметь читать Тезы Аватаров, которые вот сияют Светом в специальном зале Тез у Вячеслава. И у Вячеслава, и у тех Аватаров, допустим, у Мории, который по 14-му горизонту работает. А мы учились читать Тезы? Мы заполнялись этими Стандартами, чтобы у нас получилось читать Тезы? И если не стяжали и не тренировали себя, мы никогда не научимся читать Тезы, потому что не из чего научиться. Увидели принцип и подход? Только вы не пугайтесь, Я вам сейчас очень много чего наговариваю. Эта работа должна быть на несколько лет. Есть чем заниматься.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поэтому, если вы спокойно смотрите, постепенно, методично подходите к этим стяжаниям. Постепенно, потихоньку, одни Практики, вторые, тренинги, глубже, глубже. Имея План, между прочим, согласовывая с Вячеславом, у вас получится вырасти. Вы не представляете, насколько эффективно мы можем расти Огнём и Синтезом, в отличие от 5 расы, где росли Духом. Долго, долго, через смерть и страдания мы росли духом. Преодолевали одно, входили в следующую возможность. А здесь сверху идёт развитие, понимаете? Когда не мы только делаем усилие, а когда Отец нас поддерживает в этом усилии. А Отец нами может всё. Понимаете, к чему это сводится? И очень мощно можно быть развитым тем же Интеллектом. А вообще, любой Частью, любыми темами. Вы можете эти темы применять для других тем. Кто запрещал? </w:t>
      </w:r>
    </w:p>
    <w:p w:rsidR="00AC4FFD" w:rsidRPr="001123A6" w:rsidRDefault="00AC4FFD" w:rsidP="002D4549">
      <w:pPr>
        <w:spacing w:after="0" w:line="240" w:lineRule="auto"/>
        <w:ind w:firstLine="567"/>
        <w:jc w:val="both"/>
        <w:rPr>
          <w:rFonts w:ascii="Times New Roman" w:hAnsi="Times New Roman" w:cs="Times New Roman"/>
          <w:sz w:val="24"/>
          <w:szCs w:val="24"/>
        </w:rPr>
      </w:pPr>
    </w:p>
    <w:p w:rsidR="00AC4FFD" w:rsidRPr="001123A6" w:rsidRDefault="00AC4FFD" w:rsidP="002D4549">
      <w:pPr>
        <w:pStyle w:val="2"/>
        <w:spacing w:line="240" w:lineRule="auto"/>
        <w:ind w:firstLine="567"/>
        <w:rPr>
          <w:rFonts w:ascii="Times New Roman" w:hAnsi="Times New Roman" w:cs="Times New Roman"/>
          <w:b/>
          <w:bCs/>
          <w:color w:val="auto"/>
          <w:sz w:val="24"/>
          <w:szCs w:val="24"/>
        </w:rPr>
      </w:pPr>
      <w:bookmarkStart w:id="93" w:name="_Toc141142928"/>
      <w:r w:rsidRPr="001123A6">
        <w:rPr>
          <w:rFonts w:ascii="Times New Roman" w:hAnsi="Times New Roman" w:cs="Times New Roman"/>
          <w:b/>
          <w:bCs/>
          <w:color w:val="auto"/>
          <w:sz w:val="24"/>
          <w:szCs w:val="24"/>
        </w:rPr>
        <w:t>Об Интической материи</w:t>
      </w:r>
      <w:bookmarkEnd w:id="93"/>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       </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Интика ещё</w:t>
      </w:r>
      <w:r w:rsidR="001123A6" w:rsidRPr="001123A6">
        <w:rPr>
          <w:rFonts w:ascii="Times New Roman" w:hAnsi="Times New Roman" w:cs="Times New Roman"/>
          <w:i/>
          <w:iCs/>
          <w:sz w:val="24"/>
          <w:szCs w:val="24"/>
        </w:rPr>
        <w:t>.</w:t>
      </w:r>
      <w:r w:rsidRPr="001123A6">
        <w:rPr>
          <w:rFonts w:ascii="Times New Roman" w:hAnsi="Times New Roman" w:cs="Times New Roman"/>
          <w:i/>
          <w:iCs/>
          <w:sz w:val="24"/>
          <w:szCs w:val="24"/>
        </w:rPr>
        <w:t xml:space="preserve">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Интическая материя. Что мы можем сделать сейчас? Я могу сказать, что мы можем насыщаться Интической материей. Ядро Синтеза есть. Тело Интическое есть. Вопрос дальше – насыщаться, насыщаться. А что потом сложится, я не знаю, потому что мы не знаем специфики этой материи. То же самое с ИВДИВО-телом Света. ИВДИВО-тело, мы не понимаем, что это такое. Тело понимаем, а ИВДИВО-тело, это не тело. Это не тело в Доме. Слишком простенько. Это одно Целое. Не знаю, как. Увидели? Увидели.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Так что пока больше аспект на Интеллект, остальными Частями насыщаться.  </w:t>
      </w:r>
    </w:p>
    <w:p w:rsidR="00AC4FFD" w:rsidRPr="001123A6" w:rsidRDefault="00AC4FFD" w:rsidP="002D4549">
      <w:pPr>
        <w:spacing w:after="0" w:line="240" w:lineRule="auto"/>
        <w:ind w:firstLine="567"/>
        <w:jc w:val="both"/>
        <w:rPr>
          <w:rFonts w:ascii="Times New Roman" w:hAnsi="Times New Roman" w:cs="Times New Roman"/>
          <w:b/>
          <w:bCs/>
          <w:sz w:val="24"/>
          <w:szCs w:val="24"/>
        </w:rPr>
      </w:pPr>
      <w:r w:rsidRPr="001123A6">
        <w:rPr>
          <w:rFonts w:ascii="Times New Roman" w:hAnsi="Times New Roman" w:cs="Times New Roman"/>
          <w:b/>
          <w:bCs/>
          <w:sz w:val="24"/>
          <w:szCs w:val="24"/>
        </w:rPr>
        <w:t xml:space="preserve">       </w:t>
      </w:r>
    </w:p>
    <w:p w:rsidR="00AC4FFD" w:rsidRPr="001123A6" w:rsidRDefault="00AC4FFD" w:rsidP="002D4549">
      <w:pPr>
        <w:pStyle w:val="2"/>
        <w:spacing w:line="240" w:lineRule="auto"/>
        <w:ind w:firstLine="567"/>
        <w:rPr>
          <w:rFonts w:ascii="Times New Roman" w:hAnsi="Times New Roman" w:cs="Times New Roman"/>
          <w:b/>
          <w:bCs/>
          <w:color w:val="auto"/>
          <w:sz w:val="24"/>
          <w:szCs w:val="24"/>
        </w:rPr>
      </w:pPr>
      <w:bookmarkStart w:id="94" w:name="_Toc141142929"/>
      <w:r w:rsidRPr="001123A6">
        <w:rPr>
          <w:rFonts w:ascii="Times New Roman" w:hAnsi="Times New Roman" w:cs="Times New Roman"/>
          <w:b/>
          <w:bCs/>
          <w:color w:val="auto"/>
          <w:sz w:val="24"/>
          <w:szCs w:val="24"/>
        </w:rPr>
        <w:t>О матричности</w:t>
      </w:r>
      <w:bookmarkEnd w:id="94"/>
    </w:p>
    <w:p w:rsidR="00AC4FFD" w:rsidRPr="001123A6" w:rsidRDefault="00AC4FFD" w:rsidP="002D4549">
      <w:pPr>
        <w:spacing w:after="0" w:line="240" w:lineRule="auto"/>
        <w:ind w:firstLine="567"/>
        <w:jc w:val="both"/>
        <w:rPr>
          <w:rFonts w:ascii="Times New Roman" w:hAnsi="Times New Roman" w:cs="Times New Roman"/>
          <w:b/>
          <w:bCs/>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Чем ещё можно заниматься, какой дееспособности Интеллекта достигать?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вы сказали, сканирование. Сканирование должно развиваться в каком направлении? То, что вы принимаете извне в свой Интеллект, разные Стандарты Мудрости должны сопрячься внешне ваше внутренние и организоваться не как попало, а матрично. Именно матрично. Как вам? А что такое матрица? Это целая большая тема. Где-нибудь послушайте, я рассказывала где-то недавно. Очень сложная тема. Скажу только просто. </w:t>
      </w:r>
      <w:r w:rsidRPr="001123A6">
        <w:rPr>
          <w:rFonts w:ascii="Times New Roman" w:hAnsi="Times New Roman" w:cs="Times New Roman"/>
          <w:b/>
          <w:sz w:val="24"/>
          <w:szCs w:val="24"/>
        </w:rPr>
        <w:t>Матричность отстраивает цельность нашего мозга.</w:t>
      </w:r>
      <w:r w:rsidRPr="001123A6">
        <w:rPr>
          <w:rFonts w:ascii="Times New Roman" w:hAnsi="Times New Roman" w:cs="Times New Roman"/>
          <w:sz w:val="24"/>
          <w:szCs w:val="24"/>
        </w:rPr>
        <w:t xml:space="preserve">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представьте, что до сих пор мы все работаем по точным методам восприятия и синтезирования. Одно смешиваем с другим. Одно впитываем в другое и так далее, и так далее. Это старый, не матричный способ принятия. Что-то на эфирное похоже, да? Не больше того. По принципу обмена, что-то в нас входит, что-то выходит. У нас многие образы и картинки именно так и складываются.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А представьте себе, что ИВДИВО – это огромная матрица, где всё взаимосвязано со всем. И ориентируется на то, что матрица складывает иерархически каждую фундаментальность с любой другой, каждый там какой-то огнеобраз, выражения материи. </w:t>
      </w:r>
      <w:r w:rsidRPr="001123A6">
        <w:rPr>
          <w:rFonts w:ascii="Times New Roman" w:hAnsi="Times New Roman" w:cs="Times New Roman"/>
          <w:iCs/>
          <w:sz w:val="24"/>
          <w:szCs w:val="24"/>
        </w:rPr>
        <w:t>Матрица – это развёрнутая уже метрика</w:t>
      </w:r>
      <w:r w:rsidRPr="001123A6">
        <w:rPr>
          <w:rFonts w:ascii="Times New Roman" w:hAnsi="Times New Roman" w:cs="Times New Roman"/>
          <w:sz w:val="24"/>
          <w:szCs w:val="24"/>
        </w:rPr>
        <w:t>. В Доме только развёрнутая, в полноте и в цельности. Это не пространство-</w:t>
      </w:r>
      <w:r w:rsidRPr="001123A6">
        <w:rPr>
          <w:rFonts w:ascii="Times New Roman" w:hAnsi="Times New Roman" w:cs="Times New Roman"/>
          <w:sz w:val="24"/>
          <w:szCs w:val="24"/>
        </w:rPr>
        <w:lastRenderedPageBreak/>
        <w:t xml:space="preserve">время реализуется, имеется в виду, что, когда записи материи синтезом, которые на 12-ом горизонте, они расконцентрируются, но остаются системно-иерархические связи. И получается, например, кубик, понимаете?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Не сама матрица, а ещё более сложная такая структура. Куб Синтеза. И каждый вот этот узел, решёточка, угол этого кубика – это фрагментик матрицы. А связи между ними, рёбра, это как раз иерархические связи между вот этими наборами фундаментальностей, или даже наборами прасинтезностей в матрице. Понимаете, какая это тема глубокая? Это на вскидку, чтобы вы поняли, что этим надо заниматься. Это не просто там в клеточки проставлял буквы. Это табличка, это не матрица. Это большая разница. Вот.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Матрица, она работает как целое. Матрица нацелена на создание материи какой-то цельной. Отсюда нужно, мы уже не успеваем потренироваться, но вы должны походить по зданиям. А здания – это Кубы Синтеза, они по такому методу отстроены. И, становясь в центр Куба Синтеза на каком-то этаже или в целом в здании, на вершине на 257 этаже. Нам, кстати, здания на 512, но индивидуальные пока 16 остаются. В общем, здания у нас растут. И, становясь на верхнем мансардном этаже, вы можете эманировать стяженный у Отца Синтез того, чего у вас ещё нет.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 надо отстроить, допустим, какой-то Интеллект какого-то архетипа, или какое-то свойство, качество, чтобы Куб Синтеза этого здания на вас отреагировал. И когда вы стоите в центре Куба Синтеза, то он собирает вас. Понимаете? Такая вот решёточка, сеточка, не знаю, как это сказать. Она очень строго, там всё расписано по порядочку, иерархизировано, какие есть фундаментальности, чтобы у вас родился какой-то сгусток материи типа качества, сканировать Интеллектом, например. У вас весь Куб Синтеза собирает из разных его ячеек базу данных, чтобы у вас эта материя сложилась.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Представляете, какой инструмент нам даётся?                                                                  </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А там по любому есть, эта база данных?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Да. Только нужно задавать Кубу Синтеза работу. Особенно те здания, которые не только частные, ещё наши здания подразделений. Или здания, допустим, Аватаров Синтеза. Здание Синтеза Кут Хуми. Это одно здание. У него два здания. Здание ИВДИВО Кут Хуми. Это разные здания. И вот вы и туда, и туда ходите, или по Синтезам, или по Должности занимаетесь. И вы попросите Куб Синтеза этого Здания включить на вас, чтобы у вас синтезировалась постепенно материя, необходимая вам. И в этом огромная помощь Отца для нашего развития. Увидели? То есть, здания обязательно.</w:t>
      </w:r>
    </w:p>
    <w:p w:rsidR="00AC4FFD" w:rsidRPr="001123A6" w:rsidRDefault="00AC4FFD" w:rsidP="002D4549">
      <w:pPr>
        <w:spacing w:after="0" w:line="240" w:lineRule="auto"/>
        <w:ind w:firstLine="567"/>
        <w:jc w:val="both"/>
        <w:rPr>
          <w:rFonts w:ascii="Times New Roman" w:hAnsi="Times New Roman" w:cs="Times New Roman"/>
          <w:b/>
          <w:bCs/>
          <w:sz w:val="24"/>
          <w:szCs w:val="24"/>
        </w:rPr>
      </w:pPr>
    </w:p>
    <w:p w:rsidR="00AC4FFD" w:rsidRPr="001123A6" w:rsidRDefault="00AC4FFD" w:rsidP="002D4549">
      <w:pPr>
        <w:pStyle w:val="2"/>
        <w:spacing w:line="240" w:lineRule="auto"/>
        <w:ind w:firstLine="567"/>
        <w:rPr>
          <w:rFonts w:ascii="Times New Roman" w:hAnsi="Times New Roman" w:cs="Times New Roman"/>
          <w:b/>
          <w:bCs/>
          <w:color w:val="auto"/>
          <w:sz w:val="24"/>
          <w:szCs w:val="24"/>
        </w:rPr>
      </w:pPr>
      <w:bookmarkStart w:id="95" w:name="_Toc141142930"/>
      <w:r w:rsidRPr="001123A6">
        <w:rPr>
          <w:rFonts w:ascii="Times New Roman" w:hAnsi="Times New Roman" w:cs="Times New Roman"/>
          <w:b/>
          <w:bCs/>
          <w:color w:val="auto"/>
          <w:sz w:val="24"/>
          <w:szCs w:val="24"/>
        </w:rPr>
        <w:t>Об Инструментах</w:t>
      </w:r>
      <w:bookmarkEnd w:id="95"/>
    </w:p>
    <w:p w:rsidR="00AC4FFD" w:rsidRPr="001123A6" w:rsidRDefault="00AC4FFD" w:rsidP="002D4549">
      <w:pPr>
        <w:spacing w:after="0" w:line="240" w:lineRule="auto"/>
        <w:ind w:firstLine="567"/>
        <w:jc w:val="both"/>
        <w:rPr>
          <w:rFonts w:ascii="Times New Roman" w:hAnsi="Times New Roman" w:cs="Times New Roman"/>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Инструменты нужно развивать. У нас есть список базовых 64 Инструментов. Всё это можно отнести к Интеллекту. Понимаете? И вот сопрягать работу Интеллекта, на 30-й Инструмент сделать акцент. Именно он больше всего развивает Интеллект. Меч Интеллекта может быть? Может быть. Увидели? И вы должны спросить Отца включить все 64 Инструмента. Это возможно свыше сделать. Сам Инструмент, он складывается Синтезом и Огнём вначале, потом Волей и Духом. Когда мы его только стяжаем, он может работать, но мы должны включиться в общую работу с ним. Не выпадать, не отставать от Инструмента, поэтому, если смотреть снизу, Инструмент – это опыт.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Например, инструмент Логика. Сначала нарабатывается умение логичить. Умение логичить в разных ситуациях. А потом вы условно это умение вот так выявляете: способность, возможность. Способность логичить, лучше так сказать. И можете этой логической функцией применяться в любых ситуациях. Тогда вы можете считать, что инструмент стал в вашем управлении, и вы можете им применяться. И так к каждому инструменту. Книга, это не просто для чтения, а для того, чтобы планировать нас. Любая книга. Книга Интеллекта для вашего </w:t>
      </w:r>
      <w:r w:rsidRPr="001123A6">
        <w:rPr>
          <w:rFonts w:ascii="Times New Roman" w:hAnsi="Times New Roman" w:cs="Times New Roman"/>
          <w:sz w:val="24"/>
          <w:szCs w:val="24"/>
        </w:rPr>
        <w:lastRenderedPageBreak/>
        <w:t>подразделения обязательно. Стяжайте её всей командой. Понимаете, сколько работы? Выше крыши.</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iCs/>
          <w:sz w:val="24"/>
          <w:szCs w:val="24"/>
        </w:rPr>
        <w:t>Из зала</w:t>
      </w:r>
      <w:r w:rsidRPr="001123A6">
        <w:rPr>
          <w:rFonts w:ascii="Times New Roman" w:hAnsi="Times New Roman" w:cs="Times New Roman"/>
          <w:sz w:val="24"/>
          <w:szCs w:val="24"/>
        </w:rPr>
        <w:t xml:space="preserve">: </w:t>
      </w:r>
      <w:r w:rsidRPr="001123A6">
        <w:rPr>
          <w:rFonts w:ascii="Times New Roman" w:hAnsi="Times New Roman" w:cs="Times New Roman"/>
          <w:i/>
          <w:iCs/>
          <w:sz w:val="24"/>
          <w:szCs w:val="24"/>
        </w:rPr>
        <w:t>А так как 30-й Инструмент – это Совершенная Философскость</w:t>
      </w:r>
      <w:r w:rsidRPr="001123A6">
        <w:rPr>
          <w:rFonts w:ascii="Times New Roman" w:hAnsi="Times New Roman" w:cs="Times New Roman"/>
          <w:sz w:val="24"/>
          <w:szCs w:val="24"/>
        </w:rPr>
        <w:t xml:space="preserve">, </w:t>
      </w:r>
      <w:r w:rsidRPr="001123A6">
        <w:rPr>
          <w:rFonts w:ascii="Times New Roman" w:hAnsi="Times New Roman" w:cs="Times New Roman"/>
          <w:i/>
          <w:iCs/>
          <w:sz w:val="24"/>
          <w:szCs w:val="24"/>
        </w:rPr>
        <w:t>то философия Интеллекта обязательно.</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Не философия Интеллекта, а сначала философия вообще. Философскость начинает развиваться с </w:t>
      </w:r>
      <w:r w:rsidRPr="001123A6">
        <w:rPr>
          <w:rFonts w:ascii="Times New Roman" w:hAnsi="Times New Roman" w:cs="Times New Roman"/>
          <w:iCs/>
          <w:sz w:val="24"/>
          <w:szCs w:val="24"/>
        </w:rPr>
        <w:t>категорий</w:t>
      </w:r>
      <w:r w:rsidRPr="001123A6">
        <w:rPr>
          <w:rFonts w:ascii="Times New Roman" w:hAnsi="Times New Roman" w:cs="Times New Roman"/>
          <w:sz w:val="24"/>
          <w:szCs w:val="24"/>
        </w:rPr>
        <w:t xml:space="preserve"> философских. Категории у нас прописываются словами, поэтому вы открываете те термины. У нас на сайте </w:t>
      </w:r>
      <w:r w:rsidRPr="001123A6">
        <w:rPr>
          <w:rFonts w:ascii="Times New Roman" w:hAnsi="Times New Roman" w:cs="Times New Roman"/>
          <w:i/>
          <w:sz w:val="24"/>
          <w:szCs w:val="24"/>
        </w:rPr>
        <w:t>синтез.орг</w:t>
      </w:r>
      <w:r w:rsidRPr="001123A6">
        <w:rPr>
          <w:rFonts w:ascii="Times New Roman" w:hAnsi="Times New Roman" w:cs="Times New Roman"/>
          <w:sz w:val="24"/>
          <w:szCs w:val="24"/>
        </w:rPr>
        <w:t xml:space="preserve"> есть философский словарь, философский тезаурус, научный есть там и общий есть. Три вида тезауруса. Философский открываете, и начинаете изучать слова. Не просто зубрить. Если там сказано </w:t>
      </w:r>
      <w:r w:rsidRPr="001123A6">
        <w:rPr>
          <w:rFonts w:ascii="Times New Roman" w:hAnsi="Times New Roman" w:cs="Times New Roman"/>
          <w:i/>
          <w:iCs/>
          <w:sz w:val="24"/>
          <w:szCs w:val="24"/>
        </w:rPr>
        <w:t>интенционал,</w:t>
      </w:r>
      <w:r w:rsidRPr="001123A6">
        <w:rPr>
          <w:rFonts w:ascii="Times New Roman" w:hAnsi="Times New Roman" w:cs="Times New Roman"/>
          <w:sz w:val="24"/>
          <w:szCs w:val="24"/>
        </w:rPr>
        <w:t xml:space="preserve"> вы должны включиться, прожить, сработать </w:t>
      </w:r>
      <w:r w:rsidRPr="001123A6">
        <w:rPr>
          <w:rFonts w:ascii="Times New Roman" w:hAnsi="Times New Roman" w:cs="Times New Roman"/>
          <w:i/>
          <w:iCs/>
          <w:sz w:val="24"/>
          <w:szCs w:val="24"/>
        </w:rPr>
        <w:t>интенционалом</w:t>
      </w:r>
      <w:r w:rsidRPr="001123A6">
        <w:rPr>
          <w:rFonts w:ascii="Times New Roman" w:hAnsi="Times New Roman" w:cs="Times New Roman"/>
          <w:sz w:val="24"/>
          <w:szCs w:val="24"/>
        </w:rPr>
        <w:t xml:space="preserve"> как явлением, вначале обозначая несколькими словами, что это означает для вас. И потом, через эту связку слов, у вас должна сигнальная система срабатывать – как только вы сказали </w:t>
      </w:r>
      <w:r w:rsidRPr="001123A6">
        <w:rPr>
          <w:rFonts w:ascii="Times New Roman" w:hAnsi="Times New Roman" w:cs="Times New Roman"/>
          <w:i/>
          <w:iCs/>
          <w:sz w:val="24"/>
          <w:szCs w:val="24"/>
        </w:rPr>
        <w:t xml:space="preserve">интенционал, </w:t>
      </w:r>
      <w:r w:rsidRPr="001123A6">
        <w:rPr>
          <w:rFonts w:ascii="Times New Roman" w:hAnsi="Times New Roman" w:cs="Times New Roman"/>
          <w:sz w:val="24"/>
          <w:szCs w:val="24"/>
        </w:rPr>
        <w:t xml:space="preserve">расшифровка тут же. Звучит это мгновенно, всё сразу происходит. И у вас тогда слово </w:t>
      </w:r>
      <w:r w:rsidRPr="001123A6">
        <w:rPr>
          <w:rFonts w:ascii="Times New Roman" w:hAnsi="Times New Roman" w:cs="Times New Roman"/>
          <w:i/>
          <w:iCs/>
          <w:sz w:val="24"/>
          <w:szCs w:val="24"/>
        </w:rPr>
        <w:t>интенционал</w:t>
      </w:r>
      <w:r w:rsidRPr="001123A6">
        <w:rPr>
          <w:rFonts w:ascii="Times New Roman" w:hAnsi="Times New Roman" w:cs="Times New Roman"/>
          <w:sz w:val="24"/>
          <w:szCs w:val="24"/>
        </w:rPr>
        <w:t xml:space="preserve"> включается в ваш лексикон, в ваш словарный запас, и никак по-другому. Пока вы практически не сработаете. Зубрёжка здесь не поможет. Тогда вы хоть какие-то понятия, философские слова сложите для себя. И вы наработаете в себе вот эту глубину, специфику, чем мы включаемся в философию.</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Как раз эта категориальность строит помимо сканирования (неразборчиво)</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Она не только Интеллекта касается, но в том числе, я согласна.</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iCs/>
          <w:sz w:val="24"/>
          <w:szCs w:val="24"/>
        </w:rPr>
        <w:t>Из зала: неразборчиво.</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sz w:val="24"/>
          <w:szCs w:val="24"/>
        </w:rPr>
        <w:t>Нет, категориальность, она должна вообще всего касаться. Категориальность есть научная. Категориальность, она бывает разная по группам – научная, философская, парадигмальная. А потом ещё какая-то, по профессиям и специальностям,</w:t>
      </w:r>
      <w:r w:rsidRPr="001123A6">
        <w:rPr>
          <w:rFonts w:ascii="Times New Roman" w:hAnsi="Times New Roman" w:cs="Times New Roman"/>
          <w:i/>
          <w:iCs/>
          <w:sz w:val="24"/>
          <w:szCs w:val="24"/>
        </w:rPr>
        <w:t xml:space="preserve"> </w:t>
      </w:r>
      <w:r w:rsidRPr="001123A6">
        <w:rPr>
          <w:rFonts w:ascii="Times New Roman" w:hAnsi="Times New Roman" w:cs="Times New Roman"/>
          <w:iCs/>
          <w:sz w:val="24"/>
          <w:szCs w:val="24"/>
        </w:rPr>
        <w:t>п</w:t>
      </w:r>
      <w:r w:rsidRPr="001123A6">
        <w:rPr>
          <w:rFonts w:ascii="Times New Roman" w:hAnsi="Times New Roman" w:cs="Times New Roman"/>
          <w:sz w:val="24"/>
          <w:szCs w:val="24"/>
        </w:rPr>
        <w:t xml:space="preserve">оэтому не своди это только к философии. Это может быть разрабатывалось больше всего в философии, но в науке мы, например, овладеваем научными категориями. Это уже по опыту говорю.                                                                                                                                                          </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w:t>
      </w:r>
      <w:bookmarkStart w:id="96" w:name="_Hlk106661810"/>
      <w:r w:rsidRPr="001123A6">
        <w:rPr>
          <w:rFonts w:ascii="Times New Roman" w:hAnsi="Times New Roman" w:cs="Times New Roman"/>
          <w:i/>
          <w:iCs/>
          <w:sz w:val="24"/>
          <w:szCs w:val="24"/>
        </w:rPr>
        <w:t>Формирование категории</w:t>
      </w:r>
      <w:bookmarkEnd w:id="96"/>
      <w:r w:rsidRPr="001123A6">
        <w:rPr>
          <w:rFonts w:ascii="Times New Roman" w:hAnsi="Times New Roman" w:cs="Times New Roman"/>
          <w:i/>
          <w:iCs/>
          <w:sz w:val="24"/>
          <w:szCs w:val="24"/>
        </w:rPr>
        <w:t xml:space="preserve"> – это специфика Части</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Формирование категории, может быть. Потренируйтесь на это. Здесь я уже не могу возражать, не могу ничего сказать, пояснить. То, что Интеллект, он должен быть очень развитым</w:t>
      </w:r>
      <w:r w:rsidRPr="001123A6">
        <w:rPr>
          <w:rFonts w:ascii="Times New Roman" w:hAnsi="Times New Roman" w:cs="Times New Roman"/>
          <w:i/>
          <w:iCs/>
          <w:sz w:val="24"/>
          <w:szCs w:val="24"/>
        </w:rPr>
        <w:t xml:space="preserve">, </w:t>
      </w:r>
      <w:r w:rsidRPr="001123A6">
        <w:rPr>
          <w:rFonts w:ascii="Times New Roman" w:hAnsi="Times New Roman" w:cs="Times New Roman"/>
          <w:sz w:val="24"/>
          <w:szCs w:val="24"/>
        </w:rPr>
        <w:t xml:space="preserve">чтобы сформировать категории. И когда вы будете вот эти слова доводить до какого-то понимания как явления, как действия, присутствующего в природе, что такое каждое слово за собой имеет ввиду. Здесь должны участвовать в формировании категории многие Части на самом деле, многие-многие. Не изолируйте только для Интеллекта, но Интеллект, он какую-то специфику будет складывать. Он будет расти как минимум. Увидели? Тогда вы будете… будет у вас, чем оперировать Интеллектом, чтобы он стал Интеллектом-философом. Это ваша цель вершинная. Стать Философами Синтеза, иметь Интеллект, развитый философией. Чтобы философски теми категориями, процессами действия, которые есть и описывает философия, чтобы у вас получалось то же самое. Это мудрить, любовь к Мудрости – философия.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Ну как, есть чем заниматься? </w:t>
      </w:r>
    </w:p>
    <w:p w:rsidR="00AC4FFD" w:rsidRPr="001123A6" w:rsidRDefault="00AC4FFD" w:rsidP="002D4549">
      <w:pPr>
        <w:spacing w:after="0" w:line="240" w:lineRule="auto"/>
        <w:ind w:firstLine="567"/>
        <w:jc w:val="both"/>
        <w:rPr>
          <w:rFonts w:ascii="Times New Roman" w:hAnsi="Times New Roman" w:cs="Times New Roman"/>
          <w:sz w:val="24"/>
          <w:szCs w:val="24"/>
        </w:rPr>
      </w:pPr>
    </w:p>
    <w:p w:rsidR="00AC4FFD" w:rsidRPr="001123A6" w:rsidRDefault="00C36956" w:rsidP="002D4549">
      <w:pPr>
        <w:pStyle w:val="2"/>
        <w:spacing w:line="240" w:lineRule="auto"/>
        <w:ind w:firstLine="567"/>
        <w:rPr>
          <w:rFonts w:ascii="Times New Roman" w:hAnsi="Times New Roman" w:cs="Times New Roman"/>
          <w:b/>
          <w:bCs/>
          <w:color w:val="auto"/>
          <w:sz w:val="24"/>
          <w:szCs w:val="24"/>
        </w:rPr>
      </w:pPr>
      <w:bookmarkStart w:id="97" w:name="_Toc141142931"/>
      <w:r w:rsidRPr="001123A6">
        <w:rPr>
          <w:rFonts w:ascii="Times New Roman" w:hAnsi="Times New Roman" w:cs="Times New Roman"/>
          <w:b/>
          <w:bCs/>
          <w:color w:val="auto"/>
          <w:sz w:val="24"/>
          <w:szCs w:val="24"/>
        </w:rPr>
        <w:t>Как правильно читать К</w:t>
      </w:r>
      <w:r w:rsidR="00AC4FFD" w:rsidRPr="001123A6">
        <w:rPr>
          <w:rFonts w:ascii="Times New Roman" w:hAnsi="Times New Roman" w:cs="Times New Roman"/>
          <w:b/>
          <w:bCs/>
          <w:color w:val="auto"/>
          <w:sz w:val="24"/>
          <w:szCs w:val="24"/>
        </w:rPr>
        <w:t>ниги Парадигмы</w:t>
      </w:r>
      <w:bookmarkEnd w:id="97"/>
    </w:p>
    <w:p w:rsidR="00AC4FFD" w:rsidRPr="001123A6" w:rsidRDefault="00AC4FFD" w:rsidP="002D4549">
      <w:pPr>
        <w:spacing w:after="0" w:line="240" w:lineRule="auto"/>
        <w:ind w:firstLine="567"/>
        <w:jc w:val="both"/>
        <w:rPr>
          <w:rFonts w:ascii="Times New Roman" w:hAnsi="Times New Roman" w:cs="Times New Roman"/>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Давайте так. По философии. Не могу много сказать. Первичный подход в чём? Берёте четвёртый том Парадигмы. Самое простое – это введение почитать. А потом почитать статьи нескольких наших Служащих Института синтез-философии. Они там после главной части, после восьми пунктов философии. Они нас немножко как-то вводят в эту тематику. Это будет статьи о разделах философии. Та же антология синтез-философии. Метафизика, да? Методология. И вот отсюда, 32 раздела должны остаться, там 11, по-моему, статей. Попробуйте увидеть, насколько по-разному можно смотреть на окружающий мир. Ракурсом каждого из разделов философии. И углубитесь в восемь пунктов философии.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Очередность здесь не важна, потому как написана книга. Вам тогда будет понятно, что такое вообще философия. Когда вы напитаетесь ею, потому что статьи более простым языком </w:t>
      </w:r>
      <w:r w:rsidRPr="001123A6">
        <w:rPr>
          <w:rFonts w:ascii="Times New Roman" w:hAnsi="Times New Roman" w:cs="Times New Roman"/>
          <w:sz w:val="24"/>
          <w:szCs w:val="24"/>
        </w:rPr>
        <w:lastRenderedPageBreak/>
        <w:t xml:space="preserve">написаны, чем Парадигма. Я помню состояние, когда мы погружались в четвёртую Парадигму философии. Мы хорошо соображали. Но дело в том, что мы это делали в зале Прасинтезности Отца. Вот именно категориями из прасинтезности Отца она написана. Но они-то и философские категории, но оттуда, вышестоящие, не те, которые были раньше, поэтому сейчас, просто без подготовки, это в голову не залазит.                                                                                                             </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Из зала: Нет, читается легко.</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Потому что уже сложенность какая-то есть. Я, знаете, советую по школьному своему опыту, очень помогало. Читаете, воображаете то, о чём там написано. И вы будете легче запоминать, на самом деле, и многое у вас тогда сложится. Есть?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Итак, завершаем, извиняюсь, уже задерживаемся. В итоге, Интеллект должен уметь, вспоминаем, что мы наговорили: стяжать, хотя бы, и отстроиться. Уметь делать. Сложно сказать, что он умеет делать, в целом читать, да? Ваша задача: расписать, что он должен уметь делать.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Третье. Чем мы занимаемся, вот это всё, что мы говорили минут 20 последние, чем мы занимаемся, философией, в том числе. В итоге, что такое Интеллект как Часть, тоже нужно вам мозговым штурмом сложить. Кроме того, что мы наговорили. Вначале вчера и сегодня говорили. Увидели? То есть работы вам очень много, но вы должны помнить, что вся эта работа для людей.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Ещё один момент. У нас выкупили как раз 4-й Том Философии в большом довольно количестве, гораздо больше, чем предполагалось продать в типографии. Выкупили по заказу очень серьёзных людей у нас в государстве, государственных людей, а это значит, что они читают. Это хорошо. Но речь даже не об этом.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Следующий смысл. Они скоро спросят: ребята, где описания Частей, где вот такой Человек, где следующая Парадигма, где философия России, Парадигма России? Понимаете, о чём речь идёт? Спрос не за горами. Но уже сейчас спрос у людей очень большой. Просто многие люди не знают, что есть Учение Синтеза, просто не знают. Но когда начинают знакомиться, я по опыту общения с новенькими, у них глаза горят у большинства, потому что видят огромные возможности. И нам нужно уметь отдавать то, что мы научились с Аватарами делать. Складывали собою какие-то знания, умения, практики. Очень хорошо люди на практики отзываются. Вот. Чтобы это они включали в свою жизнь. Они этим растут, очень серьезно растут.</w:t>
      </w:r>
    </w:p>
    <w:p w:rsidR="00AC4FFD" w:rsidRPr="001123A6" w:rsidRDefault="00AC4FFD" w:rsidP="002D4549">
      <w:pPr>
        <w:spacing w:after="0" w:line="240" w:lineRule="auto"/>
        <w:ind w:firstLine="567"/>
        <w:jc w:val="both"/>
        <w:rPr>
          <w:rFonts w:ascii="Times New Roman" w:hAnsi="Times New Roman" w:cs="Times New Roman"/>
          <w:b/>
          <w:bCs/>
          <w:sz w:val="24"/>
          <w:szCs w:val="24"/>
        </w:rPr>
      </w:pPr>
    </w:p>
    <w:p w:rsidR="00AC4FFD" w:rsidRPr="001123A6" w:rsidRDefault="00AC4FFD" w:rsidP="002D4549">
      <w:pPr>
        <w:pStyle w:val="2"/>
        <w:spacing w:line="240" w:lineRule="auto"/>
        <w:ind w:firstLine="567"/>
        <w:rPr>
          <w:rFonts w:ascii="Times New Roman" w:hAnsi="Times New Roman" w:cs="Times New Roman"/>
          <w:b/>
          <w:bCs/>
          <w:color w:val="auto"/>
          <w:sz w:val="24"/>
          <w:szCs w:val="24"/>
        </w:rPr>
      </w:pPr>
      <w:bookmarkStart w:id="98" w:name="_Toc141142932"/>
      <w:r w:rsidRPr="001123A6">
        <w:rPr>
          <w:rFonts w:ascii="Times New Roman" w:hAnsi="Times New Roman" w:cs="Times New Roman"/>
          <w:b/>
          <w:bCs/>
          <w:color w:val="auto"/>
          <w:sz w:val="24"/>
          <w:szCs w:val="24"/>
        </w:rPr>
        <w:t>Об онлайн-занятиях</w:t>
      </w:r>
      <w:bookmarkEnd w:id="98"/>
    </w:p>
    <w:p w:rsidR="00AC4FFD" w:rsidRPr="001123A6" w:rsidRDefault="00AC4FFD" w:rsidP="002D4549">
      <w:pPr>
        <w:spacing w:after="0" w:line="240" w:lineRule="auto"/>
        <w:ind w:firstLine="567"/>
        <w:jc w:val="both"/>
        <w:rPr>
          <w:rFonts w:ascii="Times New Roman" w:hAnsi="Times New Roman" w:cs="Times New Roman"/>
          <w:b/>
          <w:bCs/>
          <w:sz w:val="24"/>
          <w:szCs w:val="24"/>
        </w:rPr>
      </w:pP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 У нас есть занятия онлайн для людей в Москве, в Парламенте. По всему миру, на самом деле. В 10-м Проекте под названием Метагалактический Синтез. Увидели?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i/>
          <w:iCs/>
          <w:sz w:val="24"/>
          <w:szCs w:val="24"/>
        </w:rPr>
        <w:t>Из зала: И как онлайн занятия, как огонь?</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Я вела онлайн-семинар Института в Москве. Во-первых, там подключаются, не знаю, у кого как, но подключается человечество по разным Экополисам. Раз. Аватаресса обычно помогает отсекать негатив. Результат на эфире складывается, не на физике. Там настрой на тебя всего ИВДИВО идёт. И многих людей, которые по-разному пытаются на тебя влиять даже. Но когда ты в Огне, это всё очень мощно перестраивается. И впечатление, что ты ведёшь занятие на огромную аудиторию во всем этом огромном пространстве ИВДИВО. Чётко вот так вот проживается.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У меня первый Синтез, он шел без ЭП, за что я получила нагоняй от Главы ИВДИВО. И фактически вот то, что я обменивалась вот этим огромным количеством людей, и не только физических на планете Земля. Я потом вышла, честно говорю, что не дойду до машины. Перегруз был и от плотности Синтеза, но самое главное от того, что я стянула на себя. Поэтому пришлось ввести ЭП взносы, чтобы люди и отсекать, что не с ЭП, чтобы у нас работа шла </w:t>
      </w:r>
      <w:r w:rsidRPr="001123A6">
        <w:rPr>
          <w:rFonts w:ascii="Times New Roman" w:hAnsi="Times New Roman" w:cs="Times New Roman"/>
          <w:sz w:val="24"/>
          <w:szCs w:val="24"/>
        </w:rPr>
        <w:lastRenderedPageBreak/>
        <w:t>направленно. И одновременно, чтобы с ЭП потенциал мог вместить людям то, что даётся, потому что вначале они слушают просто как телевизор. А чтобы включиться в работу, чтобы быть участником семинара.</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Вот сидят на физике двадцать, а чтобы ты онлайн стал двадцать первый, на тебя шёл 21-ричный потенциал Огня, нужно ЭП включенность. Понимаете, какое значение он имеет? А если его нет, извините, не получится, и ты смотришь телевизор. Зачем, когда ты в любое время можешь посмотреть запись. А </w:t>
      </w:r>
      <w:r w:rsidRPr="001123A6">
        <w:rPr>
          <w:rFonts w:ascii="Times New Roman" w:hAnsi="Times New Roman" w:cs="Times New Roman"/>
          <w:b/>
          <w:sz w:val="24"/>
          <w:szCs w:val="24"/>
        </w:rPr>
        <w:t>запись, ты сам смотришь, сам вникаешь своим единичным потенциалом, понимаете разницу?</w:t>
      </w:r>
      <w:r w:rsidRPr="001123A6">
        <w:rPr>
          <w:rFonts w:ascii="Times New Roman" w:hAnsi="Times New Roman" w:cs="Times New Roman"/>
          <w:sz w:val="24"/>
          <w:szCs w:val="24"/>
        </w:rPr>
        <w:t xml:space="preserve"> </w:t>
      </w:r>
      <w:r w:rsidRPr="001123A6">
        <w:rPr>
          <w:rFonts w:ascii="Times New Roman" w:hAnsi="Times New Roman" w:cs="Times New Roman"/>
          <w:b/>
          <w:sz w:val="24"/>
          <w:szCs w:val="24"/>
        </w:rPr>
        <w:t>Вот отсюда, на самом деле, онлайн трансляции у нас разрешены. Пока это ведут Владыки Синтеза</w:t>
      </w:r>
      <w:r w:rsidRPr="001123A6">
        <w:rPr>
          <w:rFonts w:ascii="Times New Roman" w:hAnsi="Times New Roman" w:cs="Times New Roman"/>
          <w:sz w:val="24"/>
          <w:szCs w:val="24"/>
        </w:rPr>
        <w:t xml:space="preserve">. Пока сложно получается у других. Много чего нужно соблюсти. Но это классно.                                                                                      </w:t>
      </w:r>
    </w:p>
    <w:p w:rsidR="00AC4FFD" w:rsidRPr="001123A6" w:rsidRDefault="00AC4FFD" w:rsidP="002D4549">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А Советы вы проводили онлайн? </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 xml:space="preserve">Да. У нас праздники идут физически, тут же идёт трансляция онлайн, потом запись остаётся. У нас в Москве мы стараемся все работы переводить на онлайн режим, чтобы и на физике мы работали, без физики онлайн не получится, и чтобы включались те, кто физически присутствовать не может. У нас больше 150 человек, у нас зал столько не вместит. Понимаете? Поэтому онлайн нужно. Но к нам могут включаться любые ИВДИВО подразделения, потому что ссылки даются на весь ИВДИВО. Включайтесь. Почему нет? У нас будут Парадигмальные Советы. Очень рекомендую, включитесь! Для Интеллекта, это то, что нужно. Увидели? </w:t>
      </w:r>
    </w:p>
    <w:p w:rsidR="00AC4FFD" w:rsidRPr="001123A6" w:rsidRDefault="00AC4FFD" w:rsidP="002D4549">
      <w:pPr>
        <w:spacing w:after="0" w:line="240" w:lineRule="auto"/>
        <w:ind w:firstLine="567"/>
        <w:jc w:val="both"/>
        <w:rPr>
          <w:rFonts w:ascii="Times New Roman" w:hAnsi="Times New Roman" w:cs="Times New Roman"/>
          <w:i/>
          <w:sz w:val="24"/>
          <w:szCs w:val="24"/>
        </w:rPr>
      </w:pPr>
      <w:r w:rsidRPr="001123A6">
        <w:rPr>
          <w:rFonts w:ascii="Times New Roman" w:hAnsi="Times New Roman" w:cs="Times New Roman"/>
          <w:i/>
          <w:sz w:val="24"/>
          <w:szCs w:val="24"/>
        </w:rPr>
        <w:t>Из зала: А ссылки где?</w:t>
      </w:r>
    </w:p>
    <w:p w:rsidR="00AC4FFD" w:rsidRPr="001123A6" w:rsidRDefault="00AC4FFD" w:rsidP="002D4549">
      <w:pPr>
        <w:spacing w:after="0" w:line="240" w:lineRule="auto"/>
        <w:ind w:firstLine="567"/>
        <w:jc w:val="both"/>
        <w:rPr>
          <w:rFonts w:ascii="Times New Roman" w:hAnsi="Times New Roman" w:cs="Times New Roman"/>
          <w:sz w:val="24"/>
          <w:szCs w:val="24"/>
        </w:rPr>
      </w:pPr>
      <w:r w:rsidRPr="001123A6">
        <w:rPr>
          <w:rFonts w:ascii="Times New Roman" w:hAnsi="Times New Roman" w:cs="Times New Roman"/>
          <w:sz w:val="24"/>
          <w:szCs w:val="24"/>
        </w:rPr>
        <w:t>В чате, на Телеграм. В чате «Компетентные ИВДИВО» публикуются эти ссылки.  В чате «Компетентные ИВДИВО» есть ссылка на чат Парадигмальный Совет. Туда, в этот чат, включайтесь. Всё открыто на весь ИВДИВО, любое подразделение, для всех. Идём в итоговую практику. Если будут вопросы, мы продолжим после семинара. Нам нужно его завершить. Время вышло.</w:t>
      </w:r>
    </w:p>
    <w:p w:rsidR="00AC4FFD" w:rsidRPr="001123A6" w:rsidRDefault="00AC4FFD" w:rsidP="002D4549">
      <w:pPr>
        <w:spacing w:after="0" w:line="240" w:lineRule="auto"/>
        <w:ind w:firstLine="567"/>
        <w:jc w:val="both"/>
        <w:rPr>
          <w:rFonts w:ascii="Times New Roman" w:hAnsi="Times New Roman" w:cs="Times New Roman"/>
          <w:i/>
          <w:iCs/>
          <w:sz w:val="24"/>
          <w:szCs w:val="24"/>
        </w:rPr>
      </w:pPr>
    </w:p>
    <w:p w:rsidR="00AC4FFD" w:rsidRPr="001123A6" w:rsidRDefault="00AC4FFD" w:rsidP="001123A6">
      <w:pPr>
        <w:pStyle w:val="2"/>
        <w:rPr>
          <w:rFonts w:ascii="Times New Roman" w:hAnsi="Times New Roman" w:cs="Times New Roman"/>
          <w:b/>
          <w:bCs/>
          <w:i/>
          <w:iCs/>
          <w:color w:val="auto"/>
          <w:sz w:val="24"/>
          <w:szCs w:val="24"/>
        </w:rPr>
      </w:pPr>
      <w:r w:rsidRPr="001123A6">
        <w:rPr>
          <w:rFonts w:ascii="Times New Roman" w:hAnsi="Times New Roman" w:cs="Times New Roman"/>
          <w:b/>
          <w:bCs/>
          <w:i/>
          <w:iCs/>
          <w:color w:val="auto"/>
          <w:sz w:val="24"/>
          <w:szCs w:val="24"/>
        </w:rPr>
        <w:t xml:space="preserve"> </w:t>
      </w:r>
      <w:bookmarkStart w:id="99" w:name="_Toc141142933"/>
      <w:r w:rsidRPr="001123A6">
        <w:rPr>
          <w:rFonts w:ascii="Times New Roman" w:hAnsi="Times New Roman" w:cs="Times New Roman"/>
          <w:b/>
          <w:bCs/>
          <w:i/>
          <w:iCs/>
          <w:color w:val="auto"/>
          <w:sz w:val="24"/>
          <w:szCs w:val="24"/>
        </w:rPr>
        <w:t xml:space="preserve">Практика итоговая. Стяжание Интеллекта </w:t>
      </w:r>
      <w:bookmarkStart w:id="100" w:name="_Hlk108559792"/>
      <w:r w:rsidRPr="001123A6">
        <w:rPr>
          <w:rFonts w:ascii="Times New Roman" w:hAnsi="Times New Roman" w:cs="Times New Roman"/>
          <w:b/>
          <w:bCs/>
          <w:i/>
          <w:iCs/>
          <w:color w:val="auto"/>
          <w:sz w:val="24"/>
          <w:szCs w:val="24"/>
        </w:rPr>
        <w:t xml:space="preserve">Изначально Вышестоящего Отца </w:t>
      </w:r>
      <w:bookmarkEnd w:id="100"/>
      <w:r w:rsidRPr="001123A6">
        <w:rPr>
          <w:rFonts w:ascii="Times New Roman" w:hAnsi="Times New Roman" w:cs="Times New Roman"/>
          <w:b/>
          <w:bCs/>
          <w:i/>
          <w:iCs/>
          <w:color w:val="auto"/>
          <w:sz w:val="24"/>
          <w:szCs w:val="24"/>
        </w:rPr>
        <w:t>как такового правом Должностной Компетенции Изначально Вышестоящего Отца. Стяжание полноты и цельности Семинара. Стяжание Ядра Синтеза данного Семинара. Стяжание фиксации Ядра Института Человека Части Интеллект Изначально Вышестоящего Отца в ИВДИВО Чебоксары.</w:t>
      </w:r>
      <w:bookmarkEnd w:id="99"/>
    </w:p>
    <w:p w:rsidR="00AC4FFD" w:rsidRPr="001123A6" w:rsidRDefault="00AC4FFD" w:rsidP="00AC4FFD">
      <w:pPr>
        <w:spacing w:after="0" w:line="240" w:lineRule="auto"/>
        <w:ind w:firstLine="567"/>
        <w:jc w:val="both"/>
        <w:rPr>
          <w:rFonts w:ascii="Times New Roman" w:hAnsi="Times New Roman" w:cs="Times New Roman"/>
          <w:i/>
          <w:iCs/>
          <w:sz w:val="24"/>
          <w:szCs w:val="24"/>
        </w:rPr>
      </w:pP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Мы возжигаемся всем Синтезом Интеллекта </w:t>
      </w:r>
      <w:bookmarkStart w:id="101" w:name="_Hlk106737361"/>
      <w:r w:rsidRPr="001123A6">
        <w:rPr>
          <w:rFonts w:ascii="Times New Roman" w:hAnsi="Times New Roman" w:cs="Times New Roman"/>
          <w:i/>
          <w:iCs/>
          <w:sz w:val="24"/>
          <w:szCs w:val="24"/>
        </w:rPr>
        <w:t xml:space="preserve">Изначально Вышестоящего Отца </w:t>
      </w:r>
      <w:bookmarkEnd w:id="101"/>
      <w:r w:rsidRPr="001123A6">
        <w:rPr>
          <w:rFonts w:ascii="Times New Roman" w:hAnsi="Times New Roman" w:cs="Times New Roman"/>
          <w:i/>
          <w:iCs/>
          <w:sz w:val="24"/>
          <w:szCs w:val="24"/>
        </w:rPr>
        <w:t xml:space="preserve">Института Метагалактического Человека.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Синтезируемся с Изначально Вышестоящим Аватаром Синтеза Юсефом, с Аватарессой Синтеза Оной. </w:t>
      </w:r>
      <w:bookmarkStart w:id="102" w:name="_Hlk106737092"/>
      <w:r w:rsidRPr="001123A6">
        <w:rPr>
          <w:rFonts w:ascii="Times New Roman" w:hAnsi="Times New Roman" w:cs="Times New Roman"/>
          <w:i/>
          <w:iCs/>
          <w:sz w:val="24"/>
          <w:szCs w:val="24"/>
        </w:rPr>
        <w:t xml:space="preserve">Синтезируемся с Изначально Вышестоящими </w:t>
      </w:r>
      <w:bookmarkEnd w:id="102"/>
      <w:r w:rsidRPr="001123A6">
        <w:rPr>
          <w:rFonts w:ascii="Times New Roman" w:hAnsi="Times New Roman" w:cs="Times New Roman"/>
          <w:i/>
          <w:iCs/>
          <w:sz w:val="24"/>
          <w:szCs w:val="24"/>
        </w:rPr>
        <w:t xml:space="preserve">Аватарами Синтеза Вячеслав Анастасия, Дорадий Агния, Теофил Клеопатра, Кут Хуми Фаинь и переходим в Зал </w:t>
      </w:r>
      <w:r w:rsidRPr="001123A6">
        <w:rPr>
          <w:rFonts w:ascii="Times New Roman" w:hAnsi="Times New Roman" w:cs="Times New Roman"/>
          <w:sz w:val="24"/>
          <w:szCs w:val="24"/>
        </w:rPr>
        <w:t>Изначально Вышестоящего Отца</w:t>
      </w:r>
      <w:r w:rsidRPr="001123A6">
        <w:rPr>
          <w:rFonts w:ascii="Times New Roman" w:hAnsi="Times New Roman" w:cs="Times New Roman"/>
          <w:i/>
          <w:iCs/>
          <w:sz w:val="24"/>
          <w:szCs w:val="24"/>
        </w:rPr>
        <w:t xml:space="preserve"> 513 пра-ивдиво-реальность.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Разворачиваемся пред Изначально Вышестоящим Отцом. Приветствуем.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Проживите состояние в Зале у Отца. Что проживаете? Сканируйте, насыщайтесь, чувствуйте хотя бы минимально. Какая атмосфера в Зале?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Из зала: радости.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Радости. Праздника. Молодец! Увидели? Праздника Интеллекта в том числе. Всё правильно сказали.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Итак, синтезируемся с Изначально Вышестоящим Отцом, приветствуя его, поздравляем с праздником. Я не знаю, прости, Отец, с каким. Праздники, нужно делать акцент. Они усиливают наш эффект действия.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Синтезируясь, стяжаем Синтез Изначально Вышестоящего Отца и стяжаем цельность и полноту Синтеза Интеллекта Изначально Вышестоящего Отца, достигнутого </w:t>
      </w:r>
      <w:r w:rsidRPr="001123A6">
        <w:rPr>
          <w:rFonts w:ascii="Times New Roman" w:hAnsi="Times New Roman" w:cs="Times New Roman"/>
          <w:i/>
          <w:iCs/>
          <w:sz w:val="24"/>
          <w:szCs w:val="24"/>
        </w:rPr>
        <w:lastRenderedPageBreak/>
        <w:t xml:space="preserve">каждым из нас. И, всей командой синтезируясь явлением Интеллекта Изначально Вышестоящего Отца с Изначально Вышестоящим Отцом, мы стяжаем Интеллект Изначально Вышестоящего Отца как таковой.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Вот он какой-то выходит за пределы архетипического. Я не знаю, какой он. Даже не Октавный. Скорее всего, напрямую Интеллект Изначально Вышестоящего Отца. И мы можем принять этот Синтез правом Должностной Компетенции Изначально Вышестоящего Отца. Принимаем.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Синтезируясь, стяжаем всю полноту и цельность семинара и стяжаем Ядро Синтеза данного семинара. Стяжаем фиксацию Ядра Института Человека Части Интеллект Изначально Вышестоящего Отца в ИВДИВО Чебоксары. Это Ядро не входит в список Ядер Синтеза Изначально Вышестоящего Отца. Оно более маленькое, оно Институтское, более внешнее, но оно включается в Ядро подразделения, развивая Синтез вашего Ядра. Это в помощь. Институт в помощь подразделению.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И, проникаясь Изначально Вышестоящим Отцом, мы переходим в Зал в такой цельности, возожжённости подразделения Чебоксары. Становимся на 513 этаже Здания в 448 пра-ивдиво-реальности. И эманируем Огонь и Синтез данного семинара, Огонь и Синтез Части Интеллект, достигнутого в командной работе нами, на всё Здание и в ИВДИВО в целом.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В данном случае сейчас в Здание подразделения, заполняя все нижестоящие 512 этажей. Кто вышел к нам? Вячеслав вышел. Попроживайте. Он помогает нам развернуться в этом Здании Огнём и Синтезом Интеллекта</w:t>
      </w:r>
      <w:r w:rsidRPr="001123A6">
        <w:rPr>
          <w:rFonts w:ascii="Times New Roman" w:hAnsi="Times New Roman" w:cs="Times New Roman"/>
          <w:b/>
          <w:bCs/>
          <w:i/>
          <w:iCs/>
          <w:sz w:val="24"/>
          <w:szCs w:val="24"/>
        </w:rPr>
        <w:t xml:space="preserve">. </w:t>
      </w:r>
      <w:r w:rsidRPr="001123A6">
        <w:rPr>
          <w:rFonts w:ascii="Times New Roman" w:hAnsi="Times New Roman" w:cs="Times New Roman"/>
          <w:bCs/>
          <w:i/>
          <w:iCs/>
          <w:sz w:val="24"/>
          <w:szCs w:val="24"/>
        </w:rPr>
        <w:t>Она</w:t>
      </w:r>
      <w:r w:rsidRPr="001123A6">
        <w:rPr>
          <w:rFonts w:ascii="Times New Roman" w:hAnsi="Times New Roman" w:cs="Times New Roman"/>
          <w:i/>
          <w:iCs/>
          <w:sz w:val="24"/>
          <w:szCs w:val="24"/>
        </w:rPr>
        <w:t xml:space="preserve"> телесно не присутствует. Простите, Анастасия телесно не присутствует. Есть такое. Скорее всего Она помогает нам.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Далее. Возвращаемся в Зал Изначально Вышестоящего Отца и вместе с Отцом разворачиваем Огонь и Синтез Интеллекта Изначально Вышестоящего Отца в ИВДИВО в целом. Мощно начинаем звучать, сиять, эманировать Интеллектом Отца командно, усиляясь командно, и этим продолжая Отца. Отец нашей командой выражается. Ещё более мощная эманация.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Далее. Переключаемся на синтез-физичность. Эманируем всё достигнутое этим семинаром в ИВДИВО Чебоксары, окутывая, охватывая Сферы ИВДИВО Чебоксары, всю Планету.</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Эманируем всё достигнутое Семинаром в ИВДИВО Должностной Компетенции каждого из нас, в ИВДИВО каждого и в подразделения участников этого Семинара.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синтезфизично, и физично окутываем Огнём Интеллекта Изначально Вышестоящего Отца в командном исполнении и Должностно-компетентном исполнении. На всю физику планета Земля растягиваем Огонь, наработанный нашей командой. Самая высокая концентрация на территории подразделения Чебоксары, но по Планете Земля Интеллект должен развернуться. Достигайте это.</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У вас там на Южную Америку немножко не хватает. Старайтесь. Африка, Австралия, Южный полюс. На Евразию вы хорошо развернули, глубже Европа, на запад. США, Северный полюс чётче заполняем. Не только границы России. Они должны полностью заполнены, с той стороны земного шарика.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И, продолжая эманировать человечеству Планеты Земля явление Интеллекта Изначально Вышестоящего Отца, мы благод</w:t>
      </w:r>
      <w:bookmarkStart w:id="103" w:name="_GoBack"/>
      <w:bookmarkEnd w:id="103"/>
      <w:r w:rsidRPr="001123A6">
        <w:rPr>
          <w:rFonts w:ascii="Times New Roman" w:hAnsi="Times New Roman" w:cs="Times New Roman"/>
          <w:i/>
          <w:iCs/>
          <w:sz w:val="24"/>
          <w:szCs w:val="24"/>
        </w:rPr>
        <w:t xml:space="preserve">арим Изначально Вышестоящего Отца. Мы благодарим Изначально Вышестоящих Аватаров Синтеза Кут Хуми Фаинь, Юсеф Она, Вячеслав Анастасия, Дорадий Агния, Теофил Клеопатра, всех, кто нам помогал. </w:t>
      </w:r>
    </w:p>
    <w:p w:rsidR="00AC4FFD" w:rsidRPr="001123A6" w:rsidRDefault="00AC4FFD"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 xml:space="preserve">Возвращаемся в физическую реализацию, продолжаем эманировать. </w:t>
      </w:r>
    </w:p>
    <w:p w:rsidR="00AC4FFD" w:rsidRPr="001123A6" w:rsidRDefault="00333F76" w:rsidP="00AC4FFD">
      <w:pPr>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Выходим из П</w:t>
      </w:r>
      <w:r w:rsidR="00AC4FFD" w:rsidRPr="001123A6">
        <w:rPr>
          <w:rFonts w:ascii="Times New Roman" w:hAnsi="Times New Roman" w:cs="Times New Roman"/>
          <w:i/>
          <w:iCs/>
          <w:sz w:val="24"/>
          <w:szCs w:val="24"/>
        </w:rPr>
        <w:t xml:space="preserve">рактики. </w:t>
      </w:r>
    </w:p>
    <w:p w:rsidR="00AC4FFD" w:rsidRPr="001123A6" w:rsidRDefault="00AC4FFD" w:rsidP="00AC4FFD">
      <w:pPr>
        <w:spacing w:after="0" w:line="240" w:lineRule="auto"/>
        <w:ind w:firstLine="567"/>
        <w:jc w:val="both"/>
        <w:rPr>
          <w:rFonts w:ascii="Times New Roman" w:hAnsi="Times New Roman" w:cs="Times New Roman"/>
          <w:iCs/>
          <w:sz w:val="24"/>
          <w:szCs w:val="24"/>
        </w:rPr>
      </w:pPr>
      <w:r w:rsidRPr="001123A6">
        <w:rPr>
          <w:rFonts w:ascii="Times New Roman" w:hAnsi="Times New Roman" w:cs="Times New Roman"/>
          <w:iCs/>
          <w:sz w:val="24"/>
          <w:szCs w:val="24"/>
        </w:rPr>
        <w:t>На этом у меня всё. Мы семинар завершаем. Спасибо всем за вашу работу!</w:t>
      </w:r>
    </w:p>
    <w:p w:rsidR="00AC4FFD" w:rsidRPr="001123A6" w:rsidRDefault="00AC4FFD" w:rsidP="00AC4FFD">
      <w:pPr>
        <w:spacing w:after="0" w:line="240" w:lineRule="auto"/>
        <w:ind w:firstLine="567"/>
        <w:jc w:val="both"/>
        <w:rPr>
          <w:rFonts w:ascii="Times New Roman" w:hAnsi="Times New Roman" w:cs="Times New Roman"/>
          <w:i/>
          <w:iCs/>
          <w:sz w:val="24"/>
          <w:szCs w:val="24"/>
        </w:rPr>
      </w:pPr>
    </w:p>
    <w:p w:rsidR="00AC4FFD" w:rsidRPr="001123A6" w:rsidRDefault="00AC4FFD" w:rsidP="00AC4FFD">
      <w:pPr>
        <w:spacing w:after="0" w:line="240" w:lineRule="auto"/>
        <w:ind w:firstLine="567"/>
        <w:jc w:val="both"/>
        <w:rPr>
          <w:rFonts w:ascii="Times New Roman" w:hAnsi="Times New Roman" w:cs="Times New Roman"/>
          <w:sz w:val="24"/>
          <w:szCs w:val="24"/>
        </w:rPr>
      </w:pPr>
    </w:p>
    <w:p w:rsidR="00AC4FFD" w:rsidRPr="001123A6" w:rsidRDefault="00AC4FFD" w:rsidP="00AC4FFD">
      <w:pPr>
        <w:spacing w:after="0" w:line="240" w:lineRule="auto"/>
        <w:ind w:firstLine="567"/>
        <w:jc w:val="both"/>
        <w:rPr>
          <w:sz w:val="24"/>
          <w:szCs w:val="24"/>
        </w:rPr>
      </w:pPr>
    </w:p>
    <w:p w:rsidR="000D0331" w:rsidRPr="001123A6" w:rsidRDefault="000D0331" w:rsidP="000F1117">
      <w:pPr>
        <w:spacing w:after="0" w:line="240" w:lineRule="auto"/>
        <w:ind w:firstLine="567"/>
        <w:jc w:val="both"/>
        <w:rPr>
          <w:rFonts w:ascii="Times New Roman" w:hAnsi="Times New Roman" w:cs="Times New Roman"/>
          <w:b/>
          <w:iCs/>
          <w:sz w:val="24"/>
          <w:szCs w:val="24"/>
        </w:rPr>
      </w:pPr>
    </w:p>
    <w:p w:rsidR="000D0331" w:rsidRPr="001123A6" w:rsidRDefault="000D0331" w:rsidP="000F1117">
      <w:pPr>
        <w:spacing w:after="0" w:line="240" w:lineRule="auto"/>
        <w:ind w:firstLine="567"/>
        <w:jc w:val="both"/>
        <w:rPr>
          <w:rFonts w:ascii="Times New Roman" w:hAnsi="Times New Roman" w:cs="Times New Roman"/>
          <w:b/>
          <w:iCs/>
          <w:sz w:val="24"/>
          <w:szCs w:val="24"/>
        </w:rPr>
      </w:pPr>
    </w:p>
    <w:p w:rsidR="000D0331" w:rsidRPr="001123A6" w:rsidRDefault="000D0331" w:rsidP="000F1117">
      <w:pPr>
        <w:spacing w:after="0" w:line="240" w:lineRule="auto"/>
        <w:ind w:firstLine="567"/>
        <w:jc w:val="both"/>
        <w:rPr>
          <w:rFonts w:ascii="Times New Roman" w:hAnsi="Times New Roman" w:cs="Times New Roman"/>
          <w:b/>
          <w:iCs/>
          <w:sz w:val="24"/>
          <w:szCs w:val="24"/>
        </w:rPr>
      </w:pPr>
    </w:p>
    <w:p w:rsidR="00C2112A" w:rsidRPr="001123A6" w:rsidRDefault="00C2112A" w:rsidP="00C2112A">
      <w:pPr>
        <w:spacing w:after="0" w:line="240" w:lineRule="auto"/>
        <w:ind w:firstLine="567"/>
        <w:jc w:val="both"/>
        <w:rPr>
          <w:rFonts w:ascii="Times New Roman" w:hAnsi="Times New Roman" w:cs="Times New Roman"/>
          <w:i/>
          <w:iCs/>
          <w:sz w:val="24"/>
          <w:szCs w:val="24"/>
        </w:rPr>
      </w:pPr>
    </w:p>
    <w:p w:rsidR="00390FF4" w:rsidRPr="001123A6" w:rsidRDefault="00390FF4" w:rsidP="00390FF4">
      <w:pPr>
        <w:tabs>
          <w:tab w:val="left" w:pos="4185"/>
        </w:tabs>
        <w:spacing w:after="0" w:line="240" w:lineRule="auto"/>
        <w:ind w:firstLine="567"/>
        <w:jc w:val="both"/>
        <w:rPr>
          <w:rFonts w:ascii="Times New Roman" w:hAnsi="Times New Roman" w:cs="Times New Roman"/>
          <w:i/>
          <w:iCs/>
          <w:sz w:val="24"/>
          <w:szCs w:val="24"/>
        </w:rPr>
      </w:pPr>
      <w:r w:rsidRPr="001123A6">
        <w:rPr>
          <w:rFonts w:ascii="Times New Roman" w:hAnsi="Times New Roman" w:cs="Times New Roman"/>
          <w:i/>
          <w:iCs/>
          <w:sz w:val="24"/>
          <w:szCs w:val="24"/>
        </w:rPr>
        <w:tab/>
      </w:r>
    </w:p>
    <w:p w:rsidR="00390FF4" w:rsidRPr="001123A6" w:rsidRDefault="00390FF4" w:rsidP="00390FF4">
      <w:pPr>
        <w:tabs>
          <w:tab w:val="left" w:pos="4185"/>
        </w:tabs>
        <w:spacing w:after="0" w:line="240" w:lineRule="auto"/>
        <w:ind w:firstLine="567"/>
        <w:jc w:val="both"/>
        <w:rPr>
          <w:rFonts w:ascii="Times New Roman" w:hAnsi="Times New Roman" w:cs="Times New Roman"/>
          <w:i/>
          <w:iCs/>
          <w:sz w:val="24"/>
          <w:szCs w:val="24"/>
        </w:rPr>
      </w:pPr>
    </w:p>
    <w:p w:rsidR="00390FF4" w:rsidRPr="001123A6" w:rsidRDefault="00390FF4" w:rsidP="00390FF4">
      <w:pPr>
        <w:tabs>
          <w:tab w:val="left" w:pos="4185"/>
        </w:tabs>
        <w:spacing w:after="0" w:line="240" w:lineRule="auto"/>
        <w:ind w:firstLine="567"/>
        <w:jc w:val="both"/>
        <w:rPr>
          <w:rFonts w:ascii="Times New Roman" w:hAnsi="Times New Roman" w:cs="Times New Roman"/>
          <w:i/>
          <w:iCs/>
          <w:sz w:val="24"/>
          <w:szCs w:val="24"/>
        </w:rPr>
      </w:pPr>
    </w:p>
    <w:p w:rsidR="00390FF4" w:rsidRPr="001123A6" w:rsidRDefault="00390FF4" w:rsidP="00390FF4">
      <w:pPr>
        <w:tabs>
          <w:tab w:val="left" w:pos="4185"/>
        </w:tabs>
        <w:spacing w:after="0" w:line="240" w:lineRule="auto"/>
        <w:ind w:firstLine="567"/>
        <w:jc w:val="both"/>
        <w:rPr>
          <w:rFonts w:ascii="Times New Roman" w:hAnsi="Times New Roman" w:cs="Times New Roman"/>
          <w:i/>
          <w:iCs/>
          <w:sz w:val="24"/>
          <w:szCs w:val="24"/>
        </w:rPr>
      </w:pPr>
    </w:p>
    <w:p w:rsidR="00390FF4" w:rsidRPr="001123A6" w:rsidRDefault="00390FF4" w:rsidP="00C2112A">
      <w:pPr>
        <w:spacing w:after="0" w:line="240" w:lineRule="auto"/>
        <w:ind w:firstLine="567"/>
        <w:jc w:val="both"/>
        <w:rPr>
          <w:rFonts w:ascii="Times New Roman" w:hAnsi="Times New Roman" w:cs="Times New Roman"/>
          <w:i/>
          <w:iCs/>
          <w:sz w:val="24"/>
          <w:szCs w:val="24"/>
        </w:rPr>
      </w:pPr>
    </w:p>
    <w:p w:rsidR="00C2112A" w:rsidRPr="001123A6" w:rsidRDefault="00C2112A" w:rsidP="00C2112A">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Cs/>
          <w:sz w:val="24"/>
          <w:szCs w:val="24"/>
        </w:rPr>
      </w:pPr>
      <w:r w:rsidRPr="00016123">
        <w:rPr>
          <w:rFonts w:ascii="Times New Roman" w:hAnsi="Times New Roman" w:cs="Times New Roman"/>
          <w:b/>
          <w:iCs/>
          <w:sz w:val="24"/>
          <w:szCs w:val="24"/>
        </w:rPr>
        <w:t xml:space="preserve">Компьютерный набор и проверка текста: </w:t>
      </w:r>
      <w:r w:rsidRPr="00016123">
        <w:rPr>
          <w:rFonts w:ascii="Times New Roman" w:hAnsi="Times New Roman" w:cs="Times New Roman"/>
          <w:iCs/>
          <w:sz w:val="24"/>
          <w:szCs w:val="24"/>
        </w:rPr>
        <w:t xml:space="preserve">Алексеева Елена, Анашкина Ирина, Андреева Татьяна, Анисимова Римма, Барсукова Людмила, Белова Нина, Быкова Галина, Волкова Эльвира, Воробьёва Марианна, Дубровский Владимир, Егорова Татьяна, Кириллова Любовь, Кожухарь Диана, Корнев Василий, Михайлова Зоя, </w:t>
      </w:r>
      <w:r w:rsidRPr="00016123">
        <w:rPr>
          <w:rFonts w:ascii="Times New Roman" w:hAnsi="Times New Roman" w:cs="Times New Roman"/>
          <w:bCs/>
          <w:iCs/>
          <w:sz w:val="24"/>
          <w:szCs w:val="24"/>
        </w:rPr>
        <w:t xml:space="preserve">Муршати Раиса, </w:t>
      </w:r>
      <w:r w:rsidRPr="00016123">
        <w:rPr>
          <w:rFonts w:ascii="Times New Roman" w:hAnsi="Times New Roman" w:cs="Times New Roman"/>
          <w:iCs/>
          <w:sz w:val="24"/>
          <w:szCs w:val="24"/>
        </w:rPr>
        <w:t xml:space="preserve">Павлова Ольга, Перков Сергей, Петришина Нина, </w:t>
      </w:r>
      <w:r w:rsidRPr="00016123">
        <w:rPr>
          <w:rFonts w:ascii="Times New Roman" w:hAnsi="Times New Roman" w:cs="Times New Roman"/>
          <w:bCs/>
          <w:iCs/>
          <w:sz w:val="24"/>
          <w:szCs w:val="24"/>
        </w:rPr>
        <w:t xml:space="preserve">Скармахович Татьяна, </w:t>
      </w:r>
      <w:r w:rsidRPr="00016123">
        <w:rPr>
          <w:rFonts w:ascii="Times New Roman" w:hAnsi="Times New Roman" w:cs="Times New Roman"/>
          <w:iCs/>
          <w:sz w:val="24"/>
          <w:szCs w:val="24"/>
        </w:rPr>
        <w:t>Сретенская Светлана, Сретенский Валентин, Соколова Светлана, Чернышова Евгения, Ягупова Антонина.</w:t>
      </w:r>
    </w:p>
    <w:p w:rsidR="00390FF4" w:rsidRPr="00016123" w:rsidRDefault="00390FF4" w:rsidP="00390FF4">
      <w:pPr>
        <w:spacing w:after="0" w:line="240" w:lineRule="auto"/>
        <w:ind w:firstLine="567"/>
        <w:jc w:val="both"/>
        <w:rPr>
          <w:rFonts w:ascii="Times New Roman" w:hAnsi="Times New Roman" w:cs="Times New Roman"/>
          <w:iCs/>
          <w:sz w:val="24"/>
          <w:szCs w:val="24"/>
        </w:rPr>
      </w:pPr>
    </w:p>
    <w:p w:rsidR="00390FF4" w:rsidRPr="00016123" w:rsidRDefault="00390FF4" w:rsidP="00390FF4">
      <w:pPr>
        <w:spacing w:after="0" w:line="240" w:lineRule="auto"/>
        <w:ind w:firstLine="567"/>
        <w:jc w:val="both"/>
        <w:rPr>
          <w:rFonts w:ascii="Times New Roman" w:hAnsi="Times New Roman" w:cs="Times New Roman"/>
          <w:bCs/>
          <w:iCs/>
          <w:sz w:val="24"/>
          <w:szCs w:val="24"/>
        </w:rPr>
      </w:pPr>
      <w:r w:rsidRPr="00016123">
        <w:rPr>
          <w:rFonts w:ascii="Times New Roman" w:hAnsi="Times New Roman" w:cs="Times New Roman"/>
          <w:bCs/>
          <w:iCs/>
          <w:sz w:val="24"/>
          <w:szCs w:val="24"/>
        </w:rPr>
        <w:t>.</w:t>
      </w:r>
    </w:p>
    <w:p w:rsidR="00390FF4" w:rsidRPr="00016123" w:rsidRDefault="00390FF4" w:rsidP="00390FF4">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
          <w:iCs/>
          <w:sz w:val="24"/>
          <w:szCs w:val="24"/>
        </w:rPr>
      </w:pPr>
    </w:p>
    <w:p w:rsidR="00390FF4" w:rsidRPr="00016123" w:rsidRDefault="00390FF4" w:rsidP="00390FF4">
      <w:pPr>
        <w:spacing w:after="0" w:line="240" w:lineRule="auto"/>
        <w:ind w:firstLine="567"/>
        <w:jc w:val="both"/>
        <w:rPr>
          <w:rFonts w:ascii="Times New Roman" w:hAnsi="Times New Roman" w:cs="Times New Roman"/>
          <w:iCs/>
          <w:sz w:val="24"/>
          <w:szCs w:val="24"/>
        </w:rPr>
      </w:pPr>
    </w:p>
    <w:p w:rsidR="00390FF4" w:rsidRPr="00016123" w:rsidRDefault="00390FF4" w:rsidP="00390FF4">
      <w:pPr>
        <w:spacing w:after="0" w:line="240" w:lineRule="auto"/>
        <w:ind w:firstLine="567"/>
        <w:jc w:val="both"/>
        <w:rPr>
          <w:rFonts w:ascii="Times New Roman" w:hAnsi="Times New Roman" w:cs="Times New Roman"/>
          <w:iCs/>
          <w:sz w:val="24"/>
          <w:szCs w:val="24"/>
        </w:rPr>
      </w:pPr>
    </w:p>
    <w:p w:rsidR="00390FF4" w:rsidRPr="00016123" w:rsidRDefault="00390FF4" w:rsidP="00390FF4">
      <w:pPr>
        <w:spacing w:after="0" w:line="240" w:lineRule="auto"/>
        <w:ind w:firstLine="567"/>
        <w:jc w:val="both"/>
        <w:rPr>
          <w:rFonts w:ascii="Times New Roman" w:hAnsi="Times New Roman" w:cs="Times New Roman"/>
          <w:iCs/>
          <w:sz w:val="24"/>
          <w:szCs w:val="24"/>
        </w:rPr>
      </w:pPr>
      <w:r w:rsidRPr="00016123">
        <w:rPr>
          <w:rFonts w:ascii="Times New Roman" w:hAnsi="Times New Roman" w:cs="Times New Roman"/>
          <w:iCs/>
          <w:sz w:val="24"/>
          <w:szCs w:val="24"/>
        </w:rPr>
        <w:t>Оформление текста и подготовка к публикации: Андреева Татьяна</w:t>
      </w:r>
    </w:p>
    <w:p w:rsidR="00016123" w:rsidRPr="00016123" w:rsidRDefault="00016123" w:rsidP="00390FF4">
      <w:pPr>
        <w:spacing w:after="0" w:line="240" w:lineRule="auto"/>
        <w:ind w:firstLine="567"/>
        <w:jc w:val="both"/>
        <w:rPr>
          <w:rFonts w:ascii="Times New Roman" w:hAnsi="Times New Roman" w:cs="Times New Roman"/>
          <w:iCs/>
          <w:sz w:val="24"/>
          <w:szCs w:val="24"/>
        </w:rPr>
      </w:pPr>
    </w:p>
    <w:p w:rsidR="00016123" w:rsidRPr="00016123" w:rsidRDefault="00390FF4" w:rsidP="00390FF4">
      <w:pPr>
        <w:spacing w:after="0" w:line="240" w:lineRule="auto"/>
        <w:ind w:firstLine="567"/>
        <w:jc w:val="both"/>
        <w:rPr>
          <w:rFonts w:ascii="Times New Roman" w:hAnsi="Times New Roman" w:cs="Times New Roman"/>
          <w:iCs/>
          <w:sz w:val="24"/>
          <w:szCs w:val="24"/>
        </w:rPr>
      </w:pPr>
      <w:r w:rsidRPr="00016123">
        <w:rPr>
          <w:rFonts w:ascii="Times New Roman" w:hAnsi="Times New Roman" w:cs="Times New Roman"/>
          <w:iCs/>
          <w:sz w:val="24"/>
          <w:szCs w:val="24"/>
        </w:rPr>
        <w:t xml:space="preserve">Организация набора: Быкова Галина, Сретенская Светлана, Андреева Татьяна, </w:t>
      </w:r>
    </w:p>
    <w:p w:rsidR="00390FF4" w:rsidRPr="00016123" w:rsidRDefault="00390FF4" w:rsidP="00390FF4">
      <w:pPr>
        <w:spacing w:after="0" w:line="240" w:lineRule="auto"/>
        <w:ind w:firstLine="567"/>
        <w:jc w:val="both"/>
        <w:rPr>
          <w:rFonts w:ascii="Times New Roman" w:hAnsi="Times New Roman" w:cs="Times New Roman"/>
          <w:iCs/>
          <w:sz w:val="24"/>
          <w:szCs w:val="24"/>
        </w:rPr>
      </w:pPr>
      <w:r w:rsidRPr="00016123">
        <w:rPr>
          <w:rFonts w:ascii="Times New Roman" w:hAnsi="Times New Roman" w:cs="Times New Roman"/>
          <w:iCs/>
          <w:sz w:val="24"/>
          <w:szCs w:val="24"/>
        </w:rPr>
        <w:t>Павлова Ольга</w:t>
      </w:r>
    </w:p>
    <w:p w:rsidR="00016123" w:rsidRPr="00016123" w:rsidRDefault="00016123" w:rsidP="00390FF4">
      <w:pPr>
        <w:spacing w:after="0" w:line="240" w:lineRule="auto"/>
        <w:ind w:firstLine="567"/>
        <w:jc w:val="both"/>
        <w:rPr>
          <w:rFonts w:ascii="Times New Roman" w:hAnsi="Times New Roman" w:cs="Times New Roman"/>
          <w:iCs/>
          <w:sz w:val="24"/>
          <w:szCs w:val="24"/>
        </w:rPr>
      </w:pPr>
    </w:p>
    <w:p w:rsidR="00390FF4" w:rsidRPr="00016123" w:rsidRDefault="00390FF4" w:rsidP="00390FF4">
      <w:pPr>
        <w:spacing w:after="0" w:line="240" w:lineRule="auto"/>
        <w:ind w:firstLine="567"/>
        <w:jc w:val="both"/>
        <w:rPr>
          <w:rFonts w:ascii="Times New Roman" w:hAnsi="Times New Roman" w:cs="Times New Roman"/>
          <w:iCs/>
          <w:sz w:val="24"/>
          <w:szCs w:val="24"/>
        </w:rPr>
      </w:pPr>
      <w:r w:rsidRPr="00016123">
        <w:rPr>
          <w:rFonts w:ascii="Times New Roman" w:hAnsi="Times New Roman" w:cs="Times New Roman"/>
          <w:iCs/>
          <w:sz w:val="24"/>
          <w:szCs w:val="24"/>
        </w:rPr>
        <w:t>Запись семинара: Сретенский Валентин.</w:t>
      </w:r>
    </w:p>
    <w:p w:rsidR="00016123" w:rsidRDefault="00016123" w:rsidP="00390FF4">
      <w:pPr>
        <w:spacing w:after="0" w:line="240" w:lineRule="auto"/>
        <w:ind w:firstLine="567"/>
        <w:jc w:val="both"/>
        <w:rPr>
          <w:rFonts w:ascii="Times New Roman" w:hAnsi="Times New Roman" w:cs="Times New Roman"/>
          <w:iCs/>
          <w:sz w:val="24"/>
          <w:szCs w:val="24"/>
        </w:rPr>
      </w:pPr>
    </w:p>
    <w:p w:rsidR="00A9033B" w:rsidRPr="001123A6" w:rsidRDefault="00A9033B" w:rsidP="00655E56">
      <w:pPr>
        <w:spacing w:after="0" w:line="240" w:lineRule="auto"/>
        <w:ind w:firstLine="567"/>
        <w:jc w:val="both"/>
        <w:rPr>
          <w:rFonts w:ascii="Times New Roman" w:hAnsi="Times New Roman" w:cs="Times New Roman"/>
          <w:sz w:val="24"/>
          <w:szCs w:val="24"/>
        </w:rPr>
      </w:pPr>
    </w:p>
    <w:p w:rsidR="00A9033B" w:rsidRPr="001123A6" w:rsidRDefault="00A9033B" w:rsidP="00A9033B">
      <w:pPr>
        <w:rPr>
          <w:rFonts w:ascii="Times New Roman" w:hAnsi="Times New Roman" w:cs="Times New Roman"/>
          <w:sz w:val="24"/>
          <w:szCs w:val="24"/>
        </w:rPr>
      </w:pPr>
    </w:p>
    <w:p w:rsidR="00A9033B" w:rsidRPr="001123A6" w:rsidRDefault="00A9033B" w:rsidP="00A9033B">
      <w:pPr>
        <w:rPr>
          <w:rFonts w:ascii="Times New Roman" w:hAnsi="Times New Roman" w:cs="Times New Roman"/>
          <w:sz w:val="24"/>
          <w:szCs w:val="24"/>
        </w:rPr>
      </w:pPr>
    </w:p>
    <w:p w:rsidR="00A9033B" w:rsidRPr="001123A6" w:rsidRDefault="00A9033B" w:rsidP="00A9033B">
      <w:pPr>
        <w:rPr>
          <w:rFonts w:ascii="Times New Roman" w:hAnsi="Times New Roman" w:cs="Times New Roman"/>
          <w:sz w:val="24"/>
          <w:szCs w:val="24"/>
        </w:rPr>
      </w:pPr>
    </w:p>
    <w:p w:rsidR="00A9033B" w:rsidRPr="001123A6" w:rsidRDefault="00A9033B" w:rsidP="00A9033B">
      <w:pPr>
        <w:rPr>
          <w:rFonts w:ascii="Times New Roman" w:hAnsi="Times New Roman" w:cs="Times New Roman"/>
          <w:sz w:val="24"/>
          <w:szCs w:val="24"/>
        </w:rPr>
      </w:pPr>
    </w:p>
    <w:p w:rsidR="002A2F47" w:rsidRPr="001123A6" w:rsidRDefault="002A2F47" w:rsidP="002A2F47">
      <w:pPr>
        <w:spacing w:after="0" w:line="240" w:lineRule="auto"/>
        <w:ind w:firstLine="567"/>
        <w:jc w:val="both"/>
        <w:rPr>
          <w:rFonts w:ascii="Times New Roman" w:hAnsi="Times New Roman" w:cs="Times New Roman"/>
          <w:b/>
          <w:sz w:val="24"/>
          <w:szCs w:val="24"/>
        </w:rPr>
      </w:pPr>
    </w:p>
    <w:p w:rsidR="00100788" w:rsidRPr="001123A6" w:rsidRDefault="00100788" w:rsidP="002A2F47">
      <w:pPr>
        <w:spacing w:after="0" w:line="240" w:lineRule="auto"/>
        <w:ind w:firstLine="567"/>
        <w:jc w:val="both"/>
        <w:rPr>
          <w:rFonts w:ascii="Times New Roman" w:hAnsi="Times New Roman" w:cs="Times New Roman"/>
          <w:b/>
          <w:sz w:val="24"/>
          <w:szCs w:val="24"/>
        </w:rPr>
      </w:pPr>
    </w:p>
    <w:p w:rsidR="00100788" w:rsidRPr="001123A6" w:rsidRDefault="00100788" w:rsidP="002A2F47">
      <w:pPr>
        <w:spacing w:after="0" w:line="240" w:lineRule="auto"/>
        <w:ind w:firstLine="567"/>
        <w:jc w:val="both"/>
        <w:rPr>
          <w:rFonts w:ascii="Times New Roman" w:hAnsi="Times New Roman" w:cs="Times New Roman"/>
          <w:b/>
          <w:sz w:val="24"/>
          <w:szCs w:val="24"/>
        </w:rPr>
      </w:pPr>
    </w:p>
    <w:p w:rsidR="00100788" w:rsidRPr="001123A6" w:rsidRDefault="00100788" w:rsidP="002A2F47">
      <w:pPr>
        <w:spacing w:after="0" w:line="240" w:lineRule="auto"/>
        <w:ind w:firstLine="567"/>
        <w:jc w:val="both"/>
        <w:rPr>
          <w:rFonts w:ascii="Times New Roman" w:hAnsi="Times New Roman" w:cs="Times New Roman"/>
          <w:b/>
          <w:sz w:val="24"/>
          <w:szCs w:val="24"/>
        </w:rPr>
      </w:pPr>
    </w:p>
    <w:p w:rsidR="00100788" w:rsidRPr="001123A6" w:rsidRDefault="00100788" w:rsidP="002A2F47">
      <w:pPr>
        <w:spacing w:after="0" w:line="240" w:lineRule="auto"/>
        <w:ind w:firstLine="567"/>
        <w:jc w:val="both"/>
        <w:rPr>
          <w:rFonts w:ascii="Times New Roman" w:hAnsi="Times New Roman" w:cs="Times New Roman"/>
          <w:b/>
          <w:sz w:val="24"/>
          <w:szCs w:val="24"/>
        </w:rPr>
      </w:pPr>
    </w:p>
    <w:p w:rsidR="002A2F47" w:rsidRPr="001123A6" w:rsidRDefault="002A2F47" w:rsidP="002A2F47">
      <w:pPr>
        <w:spacing w:after="0" w:line="240" w:lineRule="auto"/>
        <w:ind w:firstLine="567"/>
        <w:jc w:val="both"/>
        <w:rPr>
          <w:rFonts w:ascii="Times New Roman" w:hAnsi="Times New Roman" w:cs="Times New Roman"/>
          <w:b/>
          <w:sz w:val="24"/>
          <w:szCs w:val="24"/>
        </w:rPr>
      </w:pPr>
    </w:p>
    <w:p w:rsidR="002A2F47" w:rsidRPr="001123A6" w:rsidRDefault="002A2F47" w:rsidP="002A2F47">
      <w:pPr>
        <w:spacing w:after="0" w:line="240" w:lineRule="auto"/>
        <w:ind w:firstLine="567"/>
        <w:jc w:val="both"/>
        <w:rPr>
          <w:rFonts w:ascii="Times New Roman" w:hAnsi="Times New Roman" w:cs="Times New Roman"/>
          <w:b/>
          <w:sz w:val="24"/>
          <w:szCs w:val="24"/>
        </w:rPr>
      </w:pPr>
    </w:p>
    <w:p w:rsidR="00655E56" w:rsidRPr="001123A6" w:rsidRDefault="00655E56" w:rsidP="00FD3C14">
      <w:pPr>
        <w:spacing w:after="0" w:line="240" w:lineRule="auto"/>
        <w:ind w:firstLine="567"/>
        <w:jc w:val="both"/>
        <w:rPr>
          <w:rFonts w:ascii="Times New Roman" w:hAnsi="Times New Roman" w:cs="Times New Roman"/>
          <w:sz w:val="24"/>
          <w:szCs w:val="24"/>
        </w:rPr>
      </w:pPr>
    </w:p>
    <w:p w:rsidR="00655E56" w:rsidRPr="001123A6" w:rsidRDefault="00655E56" w:rsidP="00FD3C14">
      <w:pPr>
        <w:spacing w:after="0" w:line="240" w:lineRule="auto"/>
        <w:ind w:firstLine="567"/>
        <w:jc w:val="both"/>
        <w:rPr>
          <w:rFonts w:ascii="Times New Roman" w:hAnsi="Times New Roman" w:cs="Times New Roman"/>
          <w:sz w:val="24"/>
          <w:szCs w:val="24"/>
        </w:rPr>
      </w:pPr>
    </w:p>
    <w:p w:rsidR="000D14BD" w:rsidRPr="001123A6" w:rsidRDefault="000D14BD" w:rsidP="00FD3C14">
      <w:pPr>
        <w:spacing w:after="0" w:line="240" w:lineRule="auto"/>
        <w:ind w:firstLine="567"/>
        <w:jc w:val="both"/>
        <w:rPr>
          <w:rFonts w:ascii="Times New Roman" w:hAnsi="Times New Roman" w:cs="Times New Roman"/>
          <w:sz w:val="24"/>
          <w:szCs w:val="24"/>
        </w:rPr>
      </w:pPr>
    </w:p>
    <w:p w:rsidR="000D14BD" w:rsidRPr="001123A6" w:rsidRDefault="000D14BD" w:rsidP="00FD3C14">
      <w:pPr>
        <w:spacing w:after="0" w:line="240" w:lineRule="auto"/>
        <w:ind w:firstLine="567"/>
        <w:jc w:val="both"/>
        <w:rPr>
          <w:rFonts w:ascii="Times New Roman" w:hAnsi="Times New Roman" w:cs="Times New Roman"/>
          <w:sz w:val="24"/>
          <w:szCs w:val="24"/>
        </w:rPr>
      </w:pPr>
    </w:p>
    <w:sectPr w:rsidR="000D14BD" w:rsidRPr="001123A6" w:rsidSect="00224894">
      <w:pgSz w:w="11907" w:h="16840" w:code="9"/>
      <w:pgMar w:top="1021"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D6" w:rsidRDefault="00BD57D6" w:rsidP="00B62219">
      <w:pPr>
        <w:spacing w:after="0" w:line="240" w:lineRule="auto"/>
      </w:pPr>
      <w:r>
        <w:separator/>
      </w:r>
    </w:p>
  </w:endnote>
  <w:endnote w:type="continuationSeparator" w:id="0">
    <w:p w:rsidR="00BD57D6" w:rsidRDefault="00BD57D6" w:rsidP="00B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82253"/>
      <w:docPartObj>
        <w:docPartGallery w:val="Page Numbers (Bottom of Page)"/>
        <w:docPartUnique/>
      </w:docPartObj>
    </w:sdtPr>
    <w:sdtEndPr>
      <w:rPr>
        <w:sz w:val="20"/>
        <w:szCs w:val="20"/>
      </w:rPr>
    </w:sdtEndPr>
    <w:sdtContent>
      <w:p w:rsidR="00EE2206" w:rsidRPr="00C33E61" w:rsidRDefault="00EE2206">
        <w:pPr>
          <w:pStyle w:val="a6"/>
          <w:jc w:val="center"/>
          <w:rPr>
            <w:sz w:val="20"/>
            <w:szCs w:val="20"/>
          </w:rPr>
        </w:pPr>
        <w:r w:rsidRPr="00C33E61">
          <w:rPr>
            <w:sz w:val="20"/>
            <w:szCs w:val="20"/>
          </w:rPr>
          <w:fldChar w:fldCharType="begin"/>
        </w:r>
        <w:r w:rsidRPr="00C33E61">
          <w:rPr>
            <w:sz w:val="20"/>
            <w:szCs w:val="20"/>
          </w:rPr>
          <w:instrText>PAGE   \* MERGEFORMAT</w:instrText>
        </w:r>
        <w:r w:rsidRPr="00C33E61">
          <w:rPr>
            <w:sz w:val="20"/>
            <w:szCs w:val="20"/>
          </w:rPr>
          <w:fldChar w:fldCharType="separate"/>
        </w:r>
        <w:r w:rsidR="00016123">
          <w:rPr>
            <w:noProof/>
            <w:sz w:val="20"/>
            <w:szCs w:val="20"/>
          </w:rPr>
          <w:t>146</w:t>
        </w:r>
        <w:r w:rsidRPr="00C33E61">
          <w:rPr>
            <w:sz w:val="20"/>
            <w:szCs w:val="20"/>
          </w:rPr>
          <w:fldChar w:fldCharType="end"/>
        </w:r>
      </w:p>
    </w:sdtContent>
  </w:sdt>
  <w:p w:rsidR="00EE2206" w:rsidRDefault="00EE22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D6" w:rsidRDefault="00BD57D6" w:rsidP="00B62219">
      <w:pPr>
        <w:spacing w:after="0" w:line="240" w:lineRule="auto"/>
      </w:pPr>
      <w:r>
        <w:separator/>
      </w:r>
    </w:p>
  </w:footnote>
  <w:footnote w:type="continuationSeparator" w:id="0">
    <w:p w:rsidR="00BD57D6" w:rsidRDefault="00BD57D6" w:rsidP="00B6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06" w:rsidRPr="000656DB" w:rsidRDefault="00EE2206" w:rsidP="004F35F6">
    <w:pPr>
      <w:pStyle w:val="a4"/>
      <w:jc w:val="center"/>
      <w:rPr>
        <w:i/>
        <w:sz w:val="20"/>
        <w:szCs w:val="20"/>
      </w:rPr>
    </w:pPr>
    <w:r w:rsidRPr="000656DB">
      <w:rPr>
        <w:i/>
        <w:sz w:val="20"/>
        <w:szCs w:val="20"/>
      </w:rPr>
      <w:t>Кут Хуми Фаинь Юсеф Она Лариса Барышева</w:t>
    </w:r>
  </w:p>
  <w:p w:rsidR="00EE2206" w:rsidRPr="000656DB" w:rsidRDefault="00EE2206" w:rsidP="004F35F6">
    <w:pPr>
      <w:pStyle w:val="a4"/>
      <w:tabs>
        <w:tab w:val="left" w:pos="0"/>
      </w:tabs>
      <w:jc w:val="center"/>
      <w:rPr>
        <w:i/>
        <w:sz w:val="20"/>
        <w:szCs w:val="20"/>
      </w:rPr>
    </w:pPr>
    <w:r w:rsidRPr="000656DB">
      <w:rPr>
        <w:i/>
        <w:sz w:val="20"/>
        <w:szCs w:val="20"/>
      </w:rPr>
      <w:t>Институт Метагалактического Человек</w:t>
    </w:r>
    <w:r>
      <w:rPr>
        <w:i/>
        <w:sz w:val="20"/>
        <w:szCs w:val="20"/>
      </w:rPr>
      <w:t xml:space="preserve">а </w:t>
    </w:r>
    <w:r w:rsidRPr="000656DB">
      <w:rPr>
        <w:i/>
        <w:sz w:val="20"/>
        <w:szCs w:val="20"/>
      </w:rPr>
      <w:t xml:space="preserve">Синтез </w:t>
    </w:r>
    <w:r>
      <w:rPr>
        <w:i/>
        <w:sz w:val="20"/>
        <w:szCs w:val="20"/>
      </w:rPr>
      <w:t xml:space="preserve">Части </w:t>
    </w:r>
    <w:r w:rsidRPr="000656DB">
      <w:rPr>
        <w:i/>
        <w:sz w:val="20"/>
        <w:szCs w:val="20"/>
      </w:rPr>
      <w:t>Интеллект ИВО</w:t>
    </w:r>
  </w:p>
  <w:p w:rsidR="00EE2206" w:rsidRPr="000656DB" w:rsidRDefault="00EE2206" w:rsidP="004F35F6">
    <w:pPr>
      <w:pStyle w:val="a4"/>
      <w:jc w:val="center"/>
      <w:rPr>
        <w:i/>
        <w:sz w:val="20"/>
        <w:szCs w:val="20"/>
      </w:rPr>
    </w:pPr>
    <w:r w:rsidRPr="000656DB">
      <w:rPr>
        <w:i/>
        <w:sz w:val="20"/>
        <w:szCs w:val="20"/>
      </w:rPr>
      <w:t>4-5.06.2022, ИВДИВО Чебоксары</w:t>
    </w:r>
  </w:p>
  <w:p w:rsidR="00EE2206" w:rsidRPr="00B62219" w:rsidRDefault="00EE2206" w:rsidP="00B62219">
    <w:pPr>
      <w:pStyle w:val="a4"/>
      <w:jc w:val="center"/>
      <w:rPr>
        <w:i/>
      </w:rPr>
    </w:pPr>
    <w:r>
      <w:rPr>
        <w:i/>
      </w:rPr>
      <w:t>------------------------------------------------------------------------------------------------------</w:t>
    </w:r>
  </w:p>
  <w:p w:rsidR="00EE2206" w:rsidRDefault="00EE22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D1"/>
    <w:rsid w:val="0001462A"/>
    <w:rsid w:val="00016123"/>
    <w:rsid w:val="0002540D"/>
    <w:rsid w:val="00026668"/>
    <w:rsid w:val="00030207"/>
    <w:rsid w:val="00032F35"/>
    <w:rsid w:val="00037D21"/>
    <w:rsid w:val="00054428"/>
    <w:rsid w:val="000656DB"/>
    <w:rsid w:val="0007233B"/>
    <w:rsid w:val="000859EE"/>
    <w:rsid w:val="000903BB"/>
    <w:rsid w:val="00091EB1"/>
    <w:rsid w:val="000A2486"/>
    <w:rsid w:val="000A57FA"/>
    <w:rsid w:val="000B086B"/>
    <w:rsid w:val="000B2D2B"/>
    <w:rsid w:val="000B44EE"/>
    <w:rsid w:val="000B5CC9"/>
    <w:rsid w:val="000B66D9"/>
    <w:rsid w:val="000D0331"/>
    <w:rsid w:val="000D14BD"/>
    <w:rsid w:val="000F1117"/>
    <w:rsid w:val="000F5F7B"/>
    <w:rsid w:val="00100788"/>
    <w:rsid w:val="00100C39"/>
    <w:rsid w:val="001052DB"/>
    <w:rsid w:val="001123A6"/>
    <w:rsid w:val="00115223"/>
    <w:rsid w:val="00142757"/>
    <w:rsid w:val="00143ADD"/>
    <w:rsid w:val="001556CF"/>
    <w:rsid w:val="0015681C"/>
    <w:rsid w:val="00173341"/>
    <w:rsid w:val="0019327A"/>
    <w:rsid w:val="00193C1E"/>
    <w:rsid w:val="001A5AC2"/>
    <w:rsid w:val="001A5F84"/>
    <w:rsid w:val="001B23D0"/>
    <w:rsid w:val="001F65A6"/>
    <w:rsid w:val="0020019A"/>
    <w:rsid w:val="00207EF7"/>
    <w:rsid w:val="002219AF"/>
    <w:rsid w:val="00224894"/>
    <w:rsid w:val="00245665"/>
    <w:rsid w:val="00246579"/>
    <w:rsid w:val="002475B7"/>
    <w:rsid w:val="00250936"/>
    <w:rsid w:val="0026524C"/>
    <w:rsid w:val="00266869"/>
    <w:rsid w:val="002A2F47"/>
    <w:rsid w:val="002A49B3"/>
    <w:rsid w:val="002B30A3"/>
    <w:rsid w:val="002D4549"/>
    <w:rsid w:val="002E3876"/>
    <w:rsid w:val="003045A1"/>
    <w:rsid w:val="00317B8A"/>
    <w:rsid w:val="00327AE0"/>
    <w:rsid w:val="0033007E"/>
    <w:rsid w:val="00333F76"/>
    <w:rsid w:val="003342A3"/>
    <w:rsid w:val="003353B4"/>
    <w:rsid w:val="00344FC2"/>
    <w:rsid w:val="003468DC"/>
    <w:rsid w:val="00350544"/>
    <w:rsid w:val="003717EB"/>
    <w:rsid w:val="00377B2E"/>
    <w:rsid w:val="003836B3"/>
    <w:rsid w:val="00390FF4"/>
    <w:rsid w:val="0039115F"/>
    <w:rsid w:val="003A69B8"/>
    <w:rsid w:val="003B5DE3"/>
    <w:rsid w:val="003B63B6"/>
    <w:rsid w:val="003B7892"/>
    <w:rsid w:val="003C0F11"/>
    <w:rsid w:val="003D1424"/>
    <w:rsid w:val="003D3B41"/>
    <w:rsid w:val="003E01B3"/>
    <w:rsid w:val="003E1562"/>
    <w:rsid w:val="003E1939"/>
    <w:rsid w:val="003E71EB"/>
    <w:rsid w:val="004043C7"/>
    <w:rsid w:val="004161BC"/>
    <w:rsid w:val="004167A6"/>
    <w:rsid w:val="0042732D"/>
    <w:rsid w:val="00452623"/>
    <w:rsid w:val="00460416"/>
    <w:rsid w:val="00471B60"/>
    <w:rsid w:val="00474DF3"/>
    <w:rsid w:val="00476ED6"/>
    <w:rsid w:val="00482242"/>
    <w:rsid w:val="00484CAD"/>
    <w:rsid w:val="00487188"/>
    <w:rsid w:val="004A0752"/>
    <w:rsid w:val="004C3BC7"/>
    <w:rsid w:val="004C6253"/>
    <w:rsid w:val="004F35F6"/>
    <w:rsid w:val="00510C6D"/>
    <w:rsid w:val="0051148E"/>
    <w:rsid w:val="005122A1"/>
    <w:rsid w:val="00517176"/>
    <w:rsid w:val="0054253E"/>
    <w:rsid w:val="00544055"/>
    <w:rsid w:val="005561A0"/>
    <w:rsid w:val="005A5EFD"/>
    <w:rsid w:val="005B4099"/>
    <w:rsid w:val="005E148C"/>
    <w:rsid w:val="00614AA6"/>
    <w:rsid w:val="00624DD8"/>
    <w:rsid w:val="0063304D"/>
    <w:rsid w:val="00640BD3"/>
    <w:rsid w:val="00650765"/>
    <w:rsid w:val="006530B4"/>
    <w:rsid w:val="00655E56"/>
    <w:rsid w:val="00680FBB"/>
    <w:rsid w:val="00684680"/>
    <w:rsid w:val="006865F7"/>
    <w:rsid w:val="00690ABA"/>
    <w:rsid w:val="00693ADC"/>
    <w:rsid w:val="006B0CE0"/>
    <w:rsid w:val="006C159B"/>
    <w:rsid w:val="006C3AF8"/>
    <w:rsid w:val="006D04B2"/>
    <w:rsid w:val="006E11D1"/>
    <w:rsid w:val="0071161D"/>
    <w:rsid w:val="00743FF2"/>
    <w:rsid w:val="007522FF"/>
    <w:rsid w:val="00767815"/>
    <w:rsid w:val="00770FBA"/>
    <w:rsid w:val="00771953"/>
    <w:rsid w:val="00777FD7"/>
    <w:rsid w:val="00782073"/>
    <w:rsid w:val="007A537E"/>
    <w:rsid w:val="007A65B7"/>
    <w:rsid w:val="007C76DE"/>
    <w:rsid w:val="007D3AE6"/>
    <w:rsid w:val="007E4743"/>
    <w:rsid w:val="007F1239"/>
    <w:rsid w:val="007F4876"/>
    <w:rsid w:val="007F674B"/>
    <w:rsid w:val="00824CE9"/>
    <w:rsid w:val="00844DFF"/>
    <w:rsid w:val="008544EB"/>
    <w:rsid w:val="008548E3"/>
    <w:rsid w:val="00867322"/>
    <w:rsid w:val="00874AF9"/>
    <w:rsid w:val="00883284"/>
    <w:rsid w:val="00896BCE"/>
    <w:rsid w:val="008B3221"/>
    <w:rsid w:val="008B49C8"/>
    <w:rsid w:val="008B644C"/>
    <w:rsid w:val="008C229E"/>
    <w:rsid w:val="008C5360"/>
    <w:rsid w:val="008E0D81"/>
    <w:rsid w:val="008F6A13"/>
    <w:rsid w:val="009129E2"/>
    <w:rsid w:val="00935048"/>
    <w:rsid w:val="00945968"/>
    <w:rsid w:val="009465FE"/>
    <w:rsid w:val="00947DC8"/>
    <w:rsid w:val="00950F9A"/>
    <w:rsid w:val="00951F3E"/>
    <w:rsid w:val="00967EEE"/>
    <w:rsid w:val="00971C8D"/>
    <w:rsid w:val="00986985"/>
    <w:rsid w:val="009B264A"/>
    <w:rsid w:val="009B490B"/>
    <w:rsid w:val="009B5D85"/>
    <w:rsid w:val="009B702A"/>
    <w:rsid w:val="009C658A"/>
    <w:rsid w:val="009D2FAD"/>
    <w:rsid w:val="009E7579"/>
    <w:rsid w:val="00A05C64"/>
    <w:rsid w:val="00A11CB8"/>
    <w:rsid w:val="00A24135"/>
    <w:rsid w:val="00A40C93"/>
    <w:rsid w:val="00A60C8C"/>
    <w:rsid w:val="00A658AA"/>
    <w:rsid w:val="00A9033B"/>
    <w:rsid w:val="00A9284A"/>
    <w:rsid w:val="00AB33D1"/>
    <w:rsid w:val="00AC3120"/>
    <w:rsid w:val="00AC479A"/>
    <w:rsid w:val="00AC4FFD"/>
    <w:rsid w:val="00AF24B5"/>
    <w:rsid w:val="00B00307"/>
    <w:rsid w:val="00B06A77"/>
    <w:rsid w:val="00B100C3"/>
    <w:rsid w:val="00B10C69"/>
    <w:rsid w:val="00B16449"/>
    <w:rsid w:val="00B209DA"/>
    <w:rsid w:val="00B23B02"/>
    <w:rsid w:val="00B303A4"/>
    <w:rsid w:val="00B35C85"/>
    <w:rsid w:val="00B44B23"/>
    <w:rsid w:val="00B47F85"/>
    <w:rsid w:val="00B52A00"/>
    <w:rsid w:val="00B53931"/>
    <w:rsid w:val="00B62219"/>
    <w:rsid w:val="00B662ED"/>
    <w:rsid w:val="00B75B04"/>
    <w:rsid w:val="00B94F37"/>
    <w:rsid w:val="00BB5F12"/>
    <w:rsid w:val="00BC27D0"/>
    <w:rsid w:val="00BC3080"/>
    <w:rsid w:val="00BD0ABD"/>
    <w:rsid w:val="00BD57D6"/>
    <w:rsid w:val="00BE0741"/>
    <w:rsid w:val="00BE6E80"/>
    <w:rsid w:val="00C16A36"/>
    <w:rsid w:val="00C2112A"/>
    <w:rsid w:val="00C25515"/>
    <w:rsid w:val="00C33E61"/>
    <w:rsid w:val="00C364B0"/>
    <w:rsid w:val="00C36956"/>
    <w:rsid w:val="00C43BDE"/>
    <w:rsid w:val="00C45249"/>
    <w:rsid w:val="00C70A77"/>
    <w:rsid w:val="00C72FEB"/>
    <w:rsid w:val="00C80961"/>
    <w:rsid w:val="00CA2C74"/>
    <w:rsid w:val="00CA78A4"/>
    <w:rsid w:val="00CB23FB"/>
    <w:rsid w:val="00CB3A92"/>
    <w:rsid w:val="00CC760E"/>
    <w:rsid w:val="00CD36FF"/>
    <w:rsid w:val="00D02BE1"/>
    <w:rsid w:val="00D2178A"/>
    <w:rsid w:val="00D3054E"/>
    <w:rsid w:val="00D4044E"/>
    <w:rsid w:val="00D437F7"/>
    <w:rsid w:val="00D45E1C"/>
    <w:rsid w:val="00D6451A"/>
    <w:rsid w:val="00D66120"/>
    <w:rsid w:val="00D735D5"/>
    <w:rsid w:val="00DA3A20"/>
    <w:rsid w:val="00DA7351"/>
    <w:rsid w:val="00DB2CB0"/>
    <w:rsid w:val="00DE3E32"/>
    <w:rsid w:val="00DF6152"/>
    <w:rsid w:val="00DF7BF1"/>
    <w:rsid w:val="00E21DBC"/>
    <w:rsid w:val="00E265B8"/>
    <w:rsid w:val="00E34AB3"/>
    <w:rsid w:val="00E35420"/>
    <w:rsid w:val="00E47943"/>
    <w:rsid w:val="00E56790"/>
    <w:rsid w:val="00E567E9"/>
    <w:rsid w:val="00E573A4"/>
    <w:rsid w:val="00E61D89"/>
    <w:rsid w:val="00E62433"/>
    <w:rsid w:val="00E71347"/>
    <w:rsid w:val="00E804F9"/>
    <w:rsid w:val="00E87416"/>
    <w:rsid w:val="00EA1348"/>
    <w:rsid w:val="00EC1ADD"/>
    <w:rsid w:val="00EC2423"/>
    <w:rsid w:val="00ED2839"/>
    <w:rsid w:val="00EE2206"/>
    <w:rsid w:val="00F10CC9"/>
    <w:rsid w:val="00F17F32"/>
    <w:rsid w:val="00F326BA"/>
    <w:rsid w:val="00F43231"/>
    <w:rsid w:val="00F66ABC"/>
    <w:rsid w:val="00F81C8D"/>
    <w:rsid w:val="00FA1B1F"/>
    <w:rsid w:val="00FB4C4F"/>
    <w:rsid w:val="00FD3C14"/>
    <w:rsid w:val="00FD5C9D"/>
    <w:rsid w:val="00FE1EA4"/>
    <w:rsid w:val="00FE57B5"/>
    <w:rsid w:val="00FF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97304-4F72-4605-BE26-A54800C1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8D"/>
  </w:style>
  <w:style w:type="paragraph" w:styleId="1">
    <w:name w:val="heading 1"/>
    <w:basedOn w:val="a"/>
    <w:next w:val="a"/>
    <w:link w:val="10"/>
    <w:uiPriority w:val="9"/>
    <w:qFormat/>
    <w:rsid w:val="003D3B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D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219"/>
    <w:pPr>
      <w:spacing w:after="0" w:line="240" w:lineRule="auto"/>
    </w:pPr>
  </w:style>
  <w:style w:type="paragraph" w:styleId="a4">
    <w:name w:val="header"/>
    <w:basedOn w:val="a"/>
    <w:link w:val="a5"/>
    <w:uiPriority w:val="99"/>
    <w:unhideWhenUsed/>
    <w:rsid w:val="00B622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62219"/>
  </w:style>
  <w:style w:type="paragraph" w:styleId="a6">
    <w:name w:val="footer"/>
    <w:basedOn w:val="a"/>
    <w:link w:val="a7"/>
    <w:uiPriority w:val="99"/>
    <w:unhideWhenUsed/>
    <w:rsid w:val="00B622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62219"/>
  </w:style>
  <w:style w:type="character" w:customStyle="1" w:styleId="a8">
    <w:name w:val="Текст выноски Знак"/>
    <w:basedOn w:val="a0"/>
    <w:link w:val="a9"/>
    <w:uiPriority w:val="99"/>
    <w:semiHidden/>
    <w:rsid w:val="00AC3120"/>
    <w:rPr>
      <w:rFonts w:ascii="Tahoma" w:hAnsi="Tahoma" w:cs="Tahoma"/>
      <w:sz w:val="16"/>
      <w:szCs w:val="16"/>
    </w:rPr>
  </w:style>
  <w:style w:type="paragraph" w:styleId="a9">
    <w:name w:val="Balloon Text"/>
    <w:basedOn w:val="a"/>
    <w:link w:val="a8"/>
    <w:uiPriority w:val="99"/>
    <w:semiHidden/>
    <w:unhideWhenUsed/>
    <w:rsid w:val="00AC3120"/>
    <w:pPr>
      <w:spacing w:after="0" w:line="240" w:lineRule="auto"/>
    </w:pPr>
    <w:rPr>
      <w:rFonts w:ascii="Tahoma" w:hAnsi="Tahoma" w:cs="Tahoma"/>
      <w:sz w:val="16"/>
      <w:szCs w:val="16"/>
    </w:rPr>
  </w:style>
  <w:style w:type="paragraph" w:styleId="aa">
    <w:name w:val="List Paragraph"/>
    <w:basedOn w:val="a"/>
    <w:uiPriority w:val="34"/>
    <w:qFormat/>
    <w:rsid w:val="00E62433"/>
    <w:pPr>
      <w:spacing w:after="200" w:line="276" w:lineRule="auto"/>
      <w:ind w:left="720"/>
      <w:contextualSpacing/>
    </w:pPr>
  </w:style>
  <w:style w:type="numbering" w:customStyle="1" w:styleId="11">
    <w:name w:val="Нет списка1"/>
    <w:next w:val="a2"/>
    <w:uiPriority w:val="99"/>
    <w:semiHidden/>
    <w:unhideWhenUsed/>
    <w:rsid w:val="00655E56"/>
  </w:style>
  <w:style w:type="paragraph" w:customStyle="1" w:styleId="12">
    <w:name w:val="Верхний колонтитул1"/>
    <w:basedOn w:val="a"/>
    <w:next w:val="a4"/>
    <w:uiPriority w:val="99"/>
    <w:unhideWhenUsed/>
    <w:rsid w:val="00655E56"/>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paragraph" w:customStyle="1" w:styleId="13">
    <w:name w:val="Нижний колонтитул1"/>
    <w:basedOn w:val="a"/>
    <w:next w:val="a6"/>
    <w:uiPriority w:val="99"/>
    <w:unhideWhenUsed/>
    <w:rsid w:val="00655E56"/>
    <w:pPr>
      <w:tabs>
        <w:tab w:val="center" w:pos="4677"/>
        <w:tab w:val="right" w:pos="9355"/>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14">
    <w:name w:val="Верхний колонтитул Знак1"/>
    <w:rsid w:val="00655E56"/>
    <w:rPr>
      <w:sz w:val="24"/>
      <w:szCs w:val="24"/>
    </w:rPr>
  </w:style>
  <w:style w:type="character" w:customStyle="1" w:styleId="15">
    <w:name w:val="Нижний колонтитул Знак1"/>
    <w:rsid w:val="00655E56"/>
    <w:rPr>
      <w:sz w:val="24"/>
      <w:szCs w:val="24"/>
    </w:rPr>
  </w:style>
  <w:style w:type="paragraph" w:customStyle="1" w:styleId="text">
    <w:name w:val="text"/>
    <w:basedOn w:val="a"/>
    <w:rsid w:val="000B6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aker">
    <w:name w:val="speaker"/>
    <w:basedOn w:val="a"/>
    <w:rsid w:val="000B6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B66D9"/>
    <w:rPr>
      <w:color w:val="0000FF"/>
      <w:u w:val="single"/>
    </w:rPr>
  </w:style>
  <w:style w:type="paragraph" w:customStyle="1" w:styleId="Standard">
    <w:name w:val="Standard"/>
    <w:rsid w:val="00AC4FF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10">
    <w:name w:val="Заголовок 1 Знак"/>
    <w:basedOn w:val="a0"/>
    <w:link w:val="1"/>
    <w:uiPriority w:val="9"/>
    <w:rsid w:val="003D3B41"/>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3D1424"/>
    <w:pPr>
      <w:outlineLvl w:val="9"/>
    </w:pPr>
    <w:rPr>
      <w:lang w:eastAsia="ru-RU"/>
    </w:rPr>
  </w:style>
  <w:style w:type="paragraph" w:styleId="3">
    <w:name w:val="toc 3"/>
    <w:basedOn w:val="a"/>
    <w:next w:val="a"/>
    <w:autoRedefine/>
    <w:uiPriority w:val="39"/>
    <w:unhideWhenUsed/>
    <w:rsid w:val="003D1424"/>
    <w:pPr>
      <w:spacing w:after="100"/>
      <w:ind w:left="440"/>
    </w:pPr>
  </w:style>
  <w:style w:type="character" w:customStyle="1" w:styleId="20">
    <w:name w:val="Заголовок 2 Знак"/>
    <w:basedOn w:val="a0"/>
    <w:link w:val="2"/>
    <w:uiPriority w:val="9"/>
    <w:rsid w:val="003D1424"/>
    <w:rPr>
      <w:rFonts w:asciiTheme="majorHAnsi" w:eastAsiaTheme="majorEastAsia" w:hAnsiTheme="majorHAnsi" w:cstheme="majorBidi"/>
      <w:color w:val="2E74B5" w:themeColor="accent1" w:themeShade="BF"/>
      <w:sz w:val="26"/>
      <w:szCs w:val="26"/>
    </w:rPr>
  </w:style>
  <w:style w:type="paragraph" w:styleId="16">
    <w:name w:val="toc 1"/>
    <w:basedOn w:val="a"/>
    <w:next w:val="a"/>
    <w:autoRedefine/>
    <w:uiPriority w:val="39"/>
    <w:unhideWhenUsed/>
    <w:rsid w:val="003D1424"/>
    <w:pPr>
      <w:spacing w:after="100"/>
    </w:pPr>
  </w:style>
  <w:style w:type="paragraph" w:styleId="21">
    <w:name w:val="toc 2"/>
    <w:basedOn w:val="a"/>
    <w:next w:val="a"/>
    <w:autoRedefine/>
    <w:uiPriority w:val="39"/>
    <w:unhideWhenUsed/>
    <w:rsid w:val="000B5CC9"/>
    <w:pPr>
      <w:tabs>
        <w:tab w:val="right" w:leader="dot" w:pos="9629"/>
      </w:tabs>
      <w:spacing w:after="100" w:line="240" w:lineRule="auto"/>
      <w:ind w:left="220"/>
    </w:pPr>
    <w:rPr>
      <w:rFonts w:ascii="Times New Roman" w:hAnsi="Times New Roman" w:cs="Times New Roman"/>
      <w:bCs/>
      <w:iCs/>
      <w:noProof/>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F250-9241-4854-99B9-19E6A8A1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147</Pages>
  <Words>75523</Words>
  <Characters>430486</Characters>
  <Application>Microsoft Office Word</Application>
  <DocSecurity>0</DocSecurity>
  <Lines>3587</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cp:revision>
  <dcterms:created xsi:type="dcterms:W3CDTF">2023-07-24T20:50:00Z</dcterms:created>
  <dcterms:modified xsi:type="dcterms:W3CDTF">2023-07-25T06:03:00Z</dcterms:modified>
</cp:coreProperties>
</file>